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7A1559" w:rsidRDefault="007A1559" w:rsidP="00997D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997D4F" w:rsidRDefault="00997D4F" w:rsidP="00997D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997D4F" w:rsidRDefault="00997D4F" w:rsidP="00997D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7A1559" w:rsidRDefault="007A1559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7A1559" w:rsidRDefault="007A1559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9C0652" w:rsidRDefault="009C0652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9C0652" w:rsidRDefault="009C0652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397684" w:rsidRDefault="000E6818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ภาคผนวก ค</w:t>
      </w:r>
    </w:p>
    <w:p w:rsidR="00397684" w:rsidRDefault="00835C19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ผลการวิเคราะห์คุณภาพน้ำในแต่ล</w:t>
      </w:r>
      <w:r w:rsidR="000E6818"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ะพารามิเตอร์</w:t>
      </w:r>
    </w:p>
    <w:p w:rsidR="00397684" w:rsidRDefault="00397684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397684" w:rsidRDefault="00397684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397684" w:rsidRDefault="00397684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397684" w:rsidRDefault="00397684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397684" w:rsidRDefault="00397684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397684" w:rsidRDefault="00397684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397684" w:rsidRDefault="00397684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397684" w:rsidRDefault="00397684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397684" w:rsidRDefault="00397684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397684" w:rsidRDefault="00397684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397684" w:rsidRDefault="00397684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397684" w:rsidRDefault="00397684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397684" w:rsidRDefault="00397684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397684" w:rsidRDefault="00397684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397684" w:rsidRDefault="00397684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407F0" w:rsidRDefault="001407F0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0E6818" w:rsidRPr="00397684" w:rsidRDefault="000E6818" w:rsidP="003976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lastRenderedPageBreak/>
        <w:t>ภาคผนวก ค</w:t>
      </w:r>
    </w:p>
    <w:p w:rsidR="00397684" w:rsidRDefault="000E6818" w:rsidP="00397684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ผลการวิเคราะห์คุณภาพน้ำในแต่ล่ะพารามิเตอร์</w:t>
      </w:r>
    </w:p>
    <w:p w:rsidR="00397684" w:rsidRDefault="00397684" w:rsidP="00397684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0E6818" w:rsidRDefault="00791783" w:rsidP="00397684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1.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ผลการวิเคราะห์</w:t>
      </w:r>
      <w:r w:rsidRPr="00791783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  <w:lang w:bidi="th-TH"/>
        </w:rPr>
        <w:t>ค่าความเป็นกรด</w:t>
      </w:r>
      <w:r w:rsidRPr="00791783"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t xml:space="preserve">– </w:t>
      </w:r>
      <w:r w:rsidRPr="00791783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  <w:lang w:bidi="th-TH"/>
        </w:rPr>
        <w:t>ด่าง</w:t>
      </w:r>
      <w:r w:rsidRPr="00791783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</w:rPr>
        <w:t>(</w:t>
      </w:r>
      <w:r w:rsidRPr="00791783"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t>pH</w:t>
      </w:r>
      <w:r w:rsidRPr="00791783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</w:rPr>
        <w:t>)</w:t>
      </w:r>
    </w:p>
    <w:p w:rsidR="00835C19" w:rsidRPr="00835C19" w:rsidRDefault="00835C19" w:rsidP="00397684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28"/>
          <w:szCs w:val="28"/>
          <w:lang w:bidi="th-TH"/>
        </w:rPr>
      </w:pPr>
    </w:p>
    <w:p w:rsidR="00326C5F" w:rsidRDefault="00AA2D52" w:rsidP="00AA2D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- 1</w:t>
      </w:r>
      <w:r w:rsidR="000B2767" w:rsidRPr="000B2767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ความเป็นกรด</w:t>
      </w:r>
      <w:r w:rsidR="000B2767" w:rsidRPr="000B2767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– </w:t>
      </w:r>
      <w:r w:rsidR="000B2767" w:rsidRPr="000B2767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ด่าง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 xml:space="preserve">1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 xml:space="preserve">3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ธันวาคม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2558</w:t>
      </w:r>
    </w:p>
    <w:tbl>
      <w:tblPr>
        <w:tblStyle w:val="af7"/>
        <w:tblW w:w="0" w:type="auto"/>
        <w:tblInd w:w="108" w:type="dxa"/>
        <w:tblLayout w:type="fixed"/>
        <w:tblLook w:val="04A0"/>
      </w:tblPr>
      <w:tblGrid>
        <w:gridCol w:w="4536"/>
        <w:gridCol w:w="567"/>
        <w:gridCol w:w="567"/>
        <w:gridCol w:w="567"/>
        <w:gridCol w:w="851"/>
        <w:gridCol w:w="1372"/>
      </w:tblGrid>
      <w:tr w:rsidR="00AA2D52" w:rsidTr="00835C19">
        <w:tc>
          <w:tcPr>
            <w:tcW w:w="4536" w:type="dxa"/>
            <w:vMerge w:val="restart"/>
          </w:tcPr>
          <w:p w:rsidR="00AA2D52" w:rsidRPr="00835C19" w:rsidRDefault="00AA2D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1701" w:type="dxa"/>
            <w:gridSpan w:val="3"/>
          </w:tcPr>
          <w:p w:rsidR="00AA2D52" w:rsidRPr="00835C19" w:rsidRDefault="00AA2D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AA2D52" w:rsidRPr="00835C19" w:rsidRDefault="00AA2D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AA2D52" w:rsidRPr="00835C19" w:rsidRDefault="00AA2D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835C19" w:rsidTr="00835C19">
        <w:tc>
          <w:tcPr>
            <w:tcW w:w="4536" w:type="dxa"/>
            <w:vMerge/>
          </w:tcPr>
          <w:p w:rsidR="00AA2D52" w:rsidRDefault="00AA2D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AA2D52" w:rsidRPr="00835C19" w:rsidRDefault="00AA2D52" w:rsidP="00AA2D52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A2D52" w:rsidRPr="00835C19" w:rsidRDefault="00AA2D52" w:rsidP="00AA2D52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A2D52" w:rsidRPr="00835C19" w:rsidRDefault="00AA2D52" w:rsidP="00AA2D52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:rsidR="00AA2D52" w:rsidRPr="00E6374A" w:rsidRDefault="00AA2D52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</w:p>
        </w:tc>
        <w:tc>
          <w:tcPr>
            <w:tcW w:w="1372" w:type="dxa"/>
            <w:vMerge/>
          </w:tcPr>
          <w:p w:rsidR="00AA2D52" w:rsidRPr="00E6374A" w:rsidRDefault="00AA2D52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</w:p>
        </w:tc>
      </w:tr>
      <w:tr w:rsidR="00835C19" w:rsidTr="00835C19">
        <w:tc>
          <w:tcPr>
            <w:tcW w:w="4536" w:type="dxa"/>
          </w:tcPr>
          <w:p w:rsidR="00835C19" w:rsidRPr="00835C19" w:rsidRDefault="00835C19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7.50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7.50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7.50</w:t>
            </w:r>
          </w:p>
        </w:tc>
        <w:tc>
          <w:tcPr>
            <w:tcW w:w="851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7.50</w:t>
            </w:r>
          </w:p>
        </w:tc>
        <w:tc>
          <w:tcPr>
            <w:tcW w:w="1372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  <w:tr w:rsidR="00835C19" w:rsidTr="00835C19">
        <w:tc>
          <w:tcPr>
            <w:tcW w:w="4536" w:type="dxa"/>
          </w:tcPr>
          <w:p w:rsidR="00835C19" w:rsidRPr="00835C19" w:rsidRDefault="00835C19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851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372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  <w:tr w:rsidR="00835C19" w:rsidTr="00835C19">
        <w:tc>
          <w:tcPr>
            <w:tcW w:w="4536" w:type="dxa"/>
          </w:tcPr>
          <w:p w:rsidR="00835C19" w:rsidRPr="00835C19" w:rsidRDefault="00835C19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7.40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851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7.33</w:t>
            </w:r>
          </w:p>
        </w:tc>
        <w:tc>
          <w:tcPr>
            <w:tcW w:w="1372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0.05</w:t>
            </w:r>
          </w:p>
        </w:tc>
      </w:tr>
      <w:tr w:rsidR="00835C19" w:rsidTr="00835C19">
        <w:tc>
          <w:tcPr>
            <w:tcW w:w="4536" w:type="dxa"/>
          </w:tcPr>
          <w:p w:rsidR="00835C19" w:rsidRPr="00835C19" w:rsidRDefault="00835C19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6.90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6.90</w:t>
            </w:r>
          </w:p>
        </w:tc>
        <w:tc>
          <w:tcPr>
            <w:tcW w:w="851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6.93</w:t>
            </w:r>
          </w:p>
        </w:tc>
        <w:tc>
          <w:tcPr>
            <w:tcW w:w="1372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0.05</w:t>
            </w:r>
          </w:p>
        </w:tc>
      </w:tr>
      <w:tr w:rsidR="00835C19" w:rsidTr="00835C19">
        <w:tc>
          <w:tcPr>
            <w:tcW w:w="4536" w:type="dxa"/>
          </w:tcPr>
          <w:p w:rsidR="00835C19" w:rsidRPr="00835C19" w:rsidRDefault="00835C19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7.20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7.20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7.20</w:t>
            </w:r>
          </w:p>
        </w:tc>
        <w:tc>
          <w:tcPr>
            <w:tcW w:w="851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7.20</w:t>
            </w:r>
          </w:p>
        </w:tc>
        <w:tc>
          <w:tcPr>
            <w:tcW w:w="1372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  <w:tr w:rsidR="00835C19" w:rsidTr="00835C19">
        <w:tc>
          <w:tcPr>
            <w:tcW w:w="4536" w:type="dxa"/>
          </w:tcPr>
          <w:p w:rsidR="00835C19" w:rsidRPr="00835C19" w:rsidRDefault="00835C19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6.90</w:t>
            </w:r>
          </w:p>
        </w:tc>
        <w:tc>
          <w:tcPr>
            <w:tcW w:w="851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6.96</w:t>
            </w:r>
          </w:p>
        </w:tc>
        <w:tc>
          <w:tcPr>
            <w:tcW w:w="1372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0.05</w:t>
            </w:r>
          </w:p>
        </w:tc>
      </w:tr>
      <w:tr w:rsidR="00835C19" w:rsidTr="00835C19">
        <w:tc>
          <w:tcPr>
            <w:tcW w:w="4536" w:type="dxa"/>
          </w:tcPr>
          <w:p w:rsidR="00835C19" w:rsidRPr="00835C19" w:rsidRDefault="00835C19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6.80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6.80</w:t>
            </w:r>
          </w:p>
        </w:tc>
        <w:tc>
          <w:tcPr>
            <w:tcW w:w="567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851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6.86</w:t>
            </w:r>
          </w:p>
        </w:tc>
        <w:tc>
          <w:tcPr>
            <w:tcW w:w="1372" w:type="dxa"/>
            <w:vAlign w:val="bottom"/>
          </w:tcPr>
          <w:p w:rsidR="00835C19" w:rsidRPr="00B74003" w:rsidRDefault="00835C19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0.11</w:t>
            </w:r>
          </w:p>
        </w:tc>
      </w:tr>
    </w:tbl>
    <w:p w:rsidR="00AA2D52" w:rsidRDefault="00AA2D52" w:rsidP="00AA2D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326C5F" w:rsidRDefault="00AA2D52" w:rsidP="000B276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</w:t>
      </w:r>
      <w:r w:rsidR="000B2767" w:rsidRPr="000B2767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ความเป็นกรด</w:t>
      </w:r>
      <w:r w:rsidR="000B2767" w:rsidRPr="000B2767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– </w:t>
      </w:r>
      <w:r w:rsidR="000B2767" w:rsidRPr="000B2767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ด่าง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 w:rsidR="000B2767">
        <w:rPr>
          <w:rFonts w:ascii="TH SarabunPSK" w:hAnsi="TH SarabunPSK" w:cs="TH SarabunPSK"/>
          <w:i w:val="0"/>
          <w:iCs w:val="0"/>
          <w:sz w:val="32"/>
          <w:szCs w:val="32"/>
        </w:rPr>
        <w:t>2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 w:rsidR="000B2767">
        <w:rPr>
          <w:rFonts w:ascii="TH SarabunPSK" w:hAnsi="TH SarabunPSK" w:cs="TH SarabunPSK"/>
          <w:i w:val="0"/>
          <w:iCs w:val="0"/>
          <w:sz w:val="32"/>
          <w:szCs w:val="32"/>
        </w:rPr>
        <w:t>1</w:t>
      </w:r>
      <w:r w:rsidR="00053DA6">
        <w:rPr>
          <w:rFonts w:ascii="TH SarabunPSK" w:hAnsi="TH SarabunPSK" w:cs="TH SarabunPSK"/>
          <w:i w:val="0"/>
          <w:iCs w:val="0"/>
          <w:sz w:val="32"/>
          <w:szCs w:val="32"/>
        </w:rPr>
        <w:t>7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ธันวาคม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2558</w:t>
      </w:r>
    </w:p>
    <w:tbl>
      <w:tblPr>
        <w:tblStyle w:val="af7"/>
        <w:tblW w:w="0" w:type="auto"/>
        <w:tblInd w:w="108" w:type="dxa"/>
        <w:tblLayout w:type="fixed"/>
        <w:tblLook w:val="04A0"/>
      </w:tblPr>
      <w:tblGrid>
        <w:gridCol w:w="4536"/>
        <w:gridCol w:w="567"/>
        <w:gridCol w:w="567"/>
        <w:gridCol w:w="567"/>
        <w:gridCol w:w="851"/>
        <w:gridCol w:w="1372"/>
      </w:tblGrid>
      <w:tr w:rsidR="00AA2D52" w:rsidTr="00835C19">
        <w:tc>
          <w:tcPr>
            <w:tcW w:w="4536" w:type="dxa"/>
            <w:vMerge w:val="restart"/>
          </w:tcPr>
          <w:p w:rsidR="00AA2D52" w:rsidRPr="00835C19" w:rsidRDefault="00AA2D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1701" w:type="dxa"/>
            <w:gridSpan w:val="3"/>
          </w:tcPr>
          <w:p w:rsidR="00AA2D52" w:rsidRPr="00835C19" w:rsidRDefault="00AA2D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AA2D52" w:rsidRPr="00835C19" w:rsidRDefault="00AA2D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AA2D52" w:rsidRPr="00835C19" w:rsidRDefault="00AA2D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AA2D52" w:rsidTr="00835C19">
        <w:tc>
          <w:tcPr>
            <w:tcW w:w="4536" w:type="dxa"/>
            <w:vMerge/>
          </w:tcPr>
          <w:p w:rsidR="00AA2D52" w:rsidRDefault="00AA2D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AA2D52" w:rsidRPr="00835C19" w:rsidRDefault="00AA2D52" w:rsidP="000B2767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A2D52" w:rsidRPr="00835C19" w:rsidRDefault="00AA2D52" w:rsidP="000B2767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A2D52" w:rsidRPr="00835C19" w:rsidRDefault="00AA2D52" w:rsidP="000B2767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835C19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:rsidR="00AA2D52" w:rsidRPr="00E6374A" w:rsidRDefault="00AA2D52" w:rsidP="000B276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</w:p>
        </w:tc>
        <w:tc>
          <w:tcPr>
            <w:tcW w:w="1372" w:type="dxa"/>
            <w:vMerge/>
          </w:tcPr>
          <w:p w:rsidR="00AA2D52" w:rsidRPr="00E6374A" w:rsidRDefault="00AA2D52" w:rsidP="000B276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</w:p>
        </w:tc>
      </w:tr>
      <w:tr w:rsidR="00835C19" w:rsidTr="00835C19">
        <w:tc>
          <w:tcPr>
            <w:tcW w:w="4536" w:type="dxa"/>
          </w:tcPr>
          <w:p w:rsidR="00835C19" w:rsidRPr="00835C19" w:rsidRDefault="00835C19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7.50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7.40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7.40</w:t>
            </w:r>
          </w:p>
        </w:tc>
        <w:tc>
          <w:tcPr>
            <w:tcW w:w="851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7.43</w:t>
            </w:r>
          </w:p>
        </w:tc>
        <w:tc>
          <w:tcPr>
            <w:tcW w:w="1372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0.05</w:t>
            </w:r>
          </w:p>
        </w:tc>
      </w:tr>
      <w:tr w:rsidR="00835C19" w:rsidTr="00835C19">
        <w:tc>
          <w:tcPr>
            <w:tcW w:w="4536" w:type="dxa"/>
          </w:tcPr>
          <w:p w:rsidR="00835C19" w:rsidRPr="00835C19" w:rsidRDefault="00835C19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851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372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  <w:tr w:rsidR="00835C19" w:rsidTr="00835C19">
        <w:tc>
          <w:tcPr>
            <w:tcW w:w="4536" w:type="dxa"/>
          </w:tcPr>
          <w:p w:rsidR="00835C19" w:rsidRPr="00835C19" w:rsidRDefault="00835C19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851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372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  <w:tr w:rsidR="00835C19" w:rsidTr="00835C19">
        <w:tc>
          <w:tcPr>
            <w:tcW w:w="4536" w:type="dxa"/>
          </w:tcPr>
          <w:p w:rsidR="00835C19" w:rsidRPr="00835C19" w:rsidRDefault="00835C19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7.20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7.20</w:t>
            </w:r>
          </w:p>
        </w:tc>
        <w:tc>
          <w:tcPr>
            <w:tcW w:w="851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7.13</w:t>
            </w:r>
          </w:p>
        </w:tc>
        <w:tc>
          <w:tcPr>
            <w:tcW w:w="1372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0.11</w:t>
            </w:r>
          </w:p>
        </w:tc>
      </w:tr>
      <w:tr w:rsidR="00835C19" w:rsidTr="00835C19">
        <w:tc>
          <w:tcPr>
            <w:tcW w:w="4536" w:type="dxa"/>
          </w:tcPr>
          <w:p w:rsidR="00835C19" w:rsidRPr="00835C19" w:rsidRDefault="00835C19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7.10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7.10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7.20</w:t>
            </w:r>
          </w:p>
        </w:tc>
        <w:tc>
          <w:tcPr>
            <w:tcW w:w="851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7.13</w:t>
            </w:r>
          </w:p>
        </w:tc>
        <w:tc>
          <w:tcPr>
            <w:tcW w:w="1372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0.05</w:t>
            </w:r>
          </w:p>
        </w:tc>
      </w:tr>
      <w:tr w:rsidR="00835C19" w:rsidTr="00835C19">
        <w:tc>
          <w:tcPr>
            <w:tcW w:w="4536" w:type="dxa"/>
          </w:tcPr>
          <w:p w:rsidR="00835C19" w:rsidRPr="00835C19" w:rsidRDefault="00835C19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6.90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6.90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851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6.93</w:t>
            </w:r>
          </w:p>
        </w:tc>
        <w:tc>
          <w:tcPr>
            <w:tcW w:w="1372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0.05</w:t>
            </w:r>
          </w:p>
        </w:tc>
      </w:tr>
      <w:tr w:rsidR="00835C19" w:rsidTr="00835C19">
        <w:tc>
          <w:tcPr>
            <w:tcW w:w="4536" w:type="dxa"/>
          </w:tcPr>
          <w:p w:rsidR="00835C19" w:rsidRPr="00835C19" w:rsidRDefault="00835C19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567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6.80</w:t>
            </w:r>
          </w:p>
        </w:tc>
        <w:tc>
          <w:tcPr>
            <w:tcW w:w="851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6.93</w:t>
            </w:r>
          </w:p>
        </w:tc>
        <w:tc>
          <w:tcPr>
            <w:tcW w:w="1372" w:type="dxa"/>
          </w:tcPr>
          <w:p w:rsidR="00835C19" w:rsidRPr="00B74003" w:rsidRDefault="00835C19" w:rsidP="000B2767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0.11</w:t>
            </w:r>
          </w:p>
        </w:tc>
      </w:tr>
    </w:tbl>
    <w:p w:rsidR="00326C5F" w:rsidRDefault="00326C5F" w:rsidP="00AA2D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AA2D52" w:rsidRDefault="00AA2D52" w:rsidP="00AA2D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lastRenderedPageBreak/>
        <w:t xml:space="preserve">ตารางภาคผนวก ค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- 3</w:t>
      </w:r>
      <w:r w:rsidR="000B2767" w:rsidRPr="000B2767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ความเป็นกรด</w:t>
      </w:r>
      <w:r w:rsidR="000B2767" w:rsidRPr="000B2767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– </w:t>
      </w:r>
      <w:r w:rsidR="000B2767" w:rsidRPr="000B2767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ด่าง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 w:rsidR="000B2767">
        <w:rPr>
          <w:rFonts w:ascii="TH SarabunPSK" w:hAnsi="TH SarabunPSK" w:cs="TH SarabunPSK"/>
          <w:i w:val="0"/>
          <w:iCs w:val="0"/>
          <w:sz w:val="32"/>
          <w:szCs w:val="32"/>
        </w:rPr>
        <w:t>3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3</w:t>
      </w:r>
      <w:r w:rsidR="000B2767">
        <w:rPr>
          <w:rFonts w:ascii="TH SarabunPSK" w:hAnsi="TH SarabunPSK" w:cs="TH SarabunPSK"/>
          <w:i w:val="0"/>
          <w:iCs w:val="0"/>
          <w:sz w:val="32"/>
          <w:szCs w:val="32"/>
        </w:rPr>
        <w:t>1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ธันวาคม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2558</w:t>
      </w:r>
    </w:p>
    <w:tbl>
      <w:tblPr>
        <w:tblStyle w:val="af7"/>
        <w:tblW w:w="0" w:type="auto"/>
        <w:tblInd w:w="108" w:type="dxa"/>
        <w:tblLayout w:type="fixed"/>
        <w:tblLook w:val="04A0"/>
      </w:tblPr>
      <w:tblGrid>
        <w:gridCol w:w="4395"/>
        <w:gridCol w:w="661"/>
        <w:gridCol w:w="566"/>
        <w:gridCol w:w="566"/>
        <w:gridCol w:w="900"/>
        <w:gridCol w:w="1372"/>
      </w:tblGrid>
      <w:tr w:rsidR="00AA2D52" w:rsidTr="00AF3D2E">
        <w:tc>
          <w:tcPr>
            <w:tcW w:w="4395" w:type="dxa"/>
            <w:vMerge w:val="restart"/>
          </w:tcPr>
          <w:p w:rsidR="00AA2D52" w:rsidRPr="00AF3D2E" w:rsidRDefault="00AA2D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1793" w:type="dxa"/>
            <w:gridSpan w:val="3"/>
          </w:tcPr>
          <w:p w:rsidR="00AA2D52" w:rsidRPr="00AF3D2E" w:rsidRDefault="00AA2D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vMerge w:val="restart"/>
          </w:tcPr>
          <w:p w:rsidR="00AA2D52" w:rsidRPr="00AF3D2E" w:rsidRDefault="00AA2D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AA2D52" w:rsidRPr="00AF3D2E" w:rsidRDefault="00AA2D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AA2D52" w:rsidTr="00AF3D2E">
        <w:tc>
          <w:tcPr>
            <w:tcW w:w="4395" w:type="dxa"/>
            <w:vMerge/>
          </w:tcPr>
          <w:p w:rsidR="00AA2D52" w:rsidRDefault="00AA2D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32"/>
                <w:szCs w:val="32"/>
              </w:rPr>
            </w:pPr>
          </w:p>
        </w:tc>
        <w:tc>
          <w:tcPr>
            <w:tcW w:w="661" w:type="dxa"/>
          </w:tcPr>
          <w:p w:rsidR="00AA2D52" w:rsidRPr="00AF3D2E" w:rsidRDefault="00AA2D52" w:rsidP="00AA2D52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AA2D52" w:rsidRPr="00AF3D2E" w:rsidRDefault="00AA2D52" w:rsidP="00AA2D52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AA2D52" w:rsidRPr="00AF3D2E" w:rsidRDefault="00AA2D52" w:rsidP="00AA2D52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vMerge/>
          </w:tcPr>
          <w:p w:rsidR="00AA2D52" w:rsidRPr="00E6374A" w:rsidRDefault="00AA2D52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</w:p>
        </w:tc>
        <w:tc>
          <w:tcPr>
            <w:tcW w:w="1372" w:type="dxa"/>
            <w:vMerge/>
          </w:tcPr>
          <w:p w:rsidR="00AA2D52" w:rsidRPr="00E6374A" w:rsidRDefault="00AA2D52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</w:p>
        </w:tc>
      </w:tr>
      <w:tr w:rsidR="008F69D2" w:rsidTr="00AF3D2E">
        <w:tc>
          <w:tcPr>
            <w:tcW w:w="4395" w:type="dxa"/>
          </w:tcPr>
          <w:p w:rsidR="008F69D2" w:rsidRPr="00835C19" w:rsidRDefault="008F69D2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661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7.80</w:t>
            </w:r>
          </w:p>
        </w:tc>
        <w:tc>
          <w:tcPr>
            <w:tcW w:w="566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7.80</w:t>
            </w:r>
          </w:p>
        </w:tc>
        <w:tc>
          <w:tcPr>
            <w:tcW w:w="566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7.80</w:t>
            </w:r>
          </w:p>
        </w:tc>
        <w:tc>
          <w:tcPr>
            <w:tcW w:w="900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7.80</w:t>
            </w:r>
          </w:p>
        </w:tc>
        <w:tc>
          <w:tcPr>
            <w:tcW w:w="1372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  <w:tr w:rsidR="008F69D2" w:rsidTr="00AF3D2E">
        <w:tc>
          <w:tcPr>
            <w:tcW w:w="4395" w:type="dxa"/>
          </w:tcPr>
          <w:p w:rsidR="008F69D2" w:rsidRPr="00835C19" w:rsidRDefault="008F69D2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661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7.40</w:t>
            </w:r>
          </w:p>
        </w:tc>
        <w:tc>
          <w:tcPr>
            <w:tcW w:w="566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7.40</w:t>
            </w:r>
          </w:p>
        </w:tc>
        <w:tc>
          <w:tcPr>
            <w:tcW w:w="566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7.40</w:t>
            </w:r>
          </w:p>
        </w:tc>
        <w:tc>
          <w:tcPr>
            <w:tcW w:w="900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7.40</w:t>
            </w:r>
          </w:p>
        </w:tc>
        <w:tc>
          <w:tcPr>
            <w:tcW w:w="1372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  <w:tr w:rsidR="008F69D2" w:rsidTr="00AF3D2E">
        <w:tc>
          <w:tcPr>
            <w:tcW w:w="4395" w:type="dxa"/>
          </w:tcPr>
          <w:p w:rsidR="008F69D2" w:rsidRPr="00835C19" w:rsidRDefault="008F69D2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661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7.40</w:t>
            </w:r>
          </w:p>
        </w:tc>
        <w:tc>
          <w:tcPr>
            <w:tcW w:w="566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7.40</w:t>
            </w:r>
          </w:p>
        </w:tc>
        <w:tc>
          <w:tcPr>
            <w:tcW w:w="566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7.40</w:t>
            </w:r>
          </w:p>
        </w:tc>
        <w:tc>
          <w:tcPr>
            <w:tcW w:w="900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7.40</w:t>
            </w:r>
          </w:p>
        </w:tc>
        <w:tc>
          <w:tcPr>
            <w:tcW w:w="1372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  <w:tr w:rsidR="008F69D2" w:rsidTr="00AF3D2E">
        <w:tc>
          <w:tcPr>
            <w:tcW w:w="4395" w:type="dxa"/>
          </w:tcPr>
          <w:p w:rsidR="008F69D2" w:rsidRPr="00835C19" w:rsidRDefault="008F69D2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661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566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566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900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1372" w:type="dxa"/>
            <w:vAlign w:val="bottom"/>
          </w:tcPr>
          <w:p w:rsidR="008F69D2" w:rsidRPr="00B74003" w:rsidRDefault="008F69D2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  <w:tr w:rsidR="008F69D2" w:rsidTr="00AF3D2E">
        <w:tc>
          <w:tcPr>
            <w:tcW w:w="4395" w:type="dxa"/>
          </w:tcPr>
          <w:p w:rsidR="008F69D2" w:rsidRPr="00835C19" w:rsidRDefault="008F69D2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661" w:type="dxa"/>
            <w:vAlign w:val="bottom"/>
          </w:tcPr>
          <w:p w:rsidR="008F69D2" w:rsidRPr="00B74003" w:rsidRDefault="008F69D2" w:rsidP="00B74003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566" w:type="dxa"/>
            <w:vAlign w:val="bottom"/>
          </w:tcPr>
          <w:p w:rsidR="008F69D2" w:rsidRPr="00B74003" w:rsidRDefault="008F69D2" w:rsidP="00B74003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566" w:type="dxa"/>
            <w:vAlign w:val="bottom"/>
          </w:tcPr>
          <w:p w:rsidR="008F69D2" w:rsidRPr="00B74003" w:rsidRDefault="008F69D2" w:rsidP="00B74003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900" w:type="dxa"/>
            <w:vAlign w:val="bottom"/>
          </w:tcPr>
          <w:p w:rsidR="008F69D2" w:rsidRPr="00B74003" w:rsidRDefault="008F69D2" w:rsidP="00B74003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372" w:type="dxa"/>
            <w:vAlign w:val="bottom"/>
          </w:tcPr>
          <w:p w:rsidR="008F69D2" w:rsidRPr="00B74003" w:rsidRDefault="008F69D2" w:rsidP="00B74003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  <w:tr w:rsidR="008F69D2" w:rsidTr="00AF3D2E">
        <w:tc>
          <w:tcPr>
            <w:tcW w:w="4395" w:type="dxa"/>
          </w:tcPr>
          <w:p w:rsidR="008F69D2" w:rsidRPr="00835C19" w:rsidRDefault="008F69D2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661" w:type="dxa"/>
            <w:vAlign w:val="bottom"/>
          </w:tcPr>
          <w:p w:rsidR="008F69D2" w:rsidRPr="00B74003" w:rsidRDefault="008F69D2" w:rsidP="00B74003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6.80</w:t>
            </w:r>
          </w:p>
        </w:tc>
        <w:tc>
          <w:tcPr>
            <w:tcW w:w="566" w:type="dxa"/>
            <w:vAlign w:val="bottom"/>
          </w:tcPr>
          <w:p w:rsidR="008F69D2" w:rsidRPr="00B74003" w:rsidRDefault="008F69D2" w:rsidP="00B74003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566" w:type="dxa"/>
            <w:vAlign w:val="bottom"/>
          </w:tcPr>
          <w:p w:rsidR="008F69D2" w:rsidRPr="00B74003" w:rsidRDefault="008F69D2" w:rsidP="00B74003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900" w:type="dxa"/>
            <w:vAlign w:val="bottom"/>
          </w:tcPr>
          <w:p w:rsidR="008F69D2" w:rsidRPr="00B74003" w:rsidRDefault="008F69D2" w:rsidP="00B74003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6.93</w:t>
            </w:r>
          </w:p>
        </w:tc>
        <w:tc>
          <w:tcPr>
            <w:tcW w:w="1372" w:type="dxa"/>
            <w:vAlign w:val="bottom"/>
          </w:tcPr>
          <w:p w:rsidR="008F69D2" w:rsidRPr="00B74003" w:rsidRDefault="008F69D2" w:rsidP="00B74003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0.11</w:t>
            </w:r>
          </w:p>
        </w:tc>
      </w:tr>
      <w:tr w:rsidR="008F69D2" w:rsidTr="00AF3D2E">
        <w:tc>
          <w:tcPr>
            <w:tcW w:w="4395" w:type="dxa"/>
          </w:tcPr>
          <w:p w:rsidR="008F69D2" w:rsidRPr="00835C19" w:rsidRDefault="008F69D2" w:rsidP="008F69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661" w:type="dxa"/>
            <w:vAlign w:val="bottom"/>
          </w:tcPr>
          <w:p w:rsidR="008F69D2" w:rsidRPr="00B74003" w:rsidRDefault="008F69D2" w:rsidP="00B74003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566" w:type="dxa"/>
            <w:vAlign w:val="bottom"/>
          </w:tcPr>
          <w:p w:rsidR="008F69D2" w:rsidRPr="00B74003" w:rsidRDefault="008F69D2" w:rsidP="00B74003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6.90</w:t>
            </w:r>
          </w:p>
        </w:tc>
        <w:tc>
          <w:tcPr>
            <w:tcW w:w="566" w:type="dxa"/>
            <w:vAlign w:val="bottom"/>
          </w:tcPr>
          <w:p w:rsidR="008F69D2" w:rsidRPr="00B74003" w:rsidRDefault="008F69D2" w:rsidP="00B74003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6.80</w:t>
            </w:r>
          </w:p>
        </w:tc>
        <w:tc>
          <w:tcPr>
            <w:tcW w:w="900" w:type="dxa"/>
            <w:vAlign w:val="bottom"/>
          </w:tcPr>
          <w:p w:rsidR="008F69D2" w:rsidRPr="00B74003" w:rsidRDefault="008F69D2" w:rsidP="00B74003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6.90</w:t>
            </w:r>
          </w:p>
        </w:tc>
        <w:tc>
          <w:tcPr>
            <w:tcW w:w="1372" w:type="dxa"/>
            <w:vAlign w:val="bottom"/>
          </w:tcPr>
          <w:p w:rsidR="008F69D2" w:rsidRPr="00B74003" w:rsidRDefault="008F69D2" w:rsidP="00B74003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0.10</w:t>
            </w:r>
          </w:p>
        </w:tc>
      </w:tr>
    </w:tbl>
    <w:p w:rsidR="00397684" w:rsidRDefault="00397684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AA2D52" w:rsidRPr="00B74003" w:rsidRDefault="00AA2D52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28"/>
          <w:szCs w:val="28"/>
          <w:lang w:bidi="th-TH"/>
        </w:rPr>
      </w:pPr>
    </w:p>
    <w:p w:rsidR="00F14252" w:rsidRDefault="00F14252" w:rsidP="00F142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- 5</w:t>
      </w:r>
      <w:r w:rsidRPr="000B2767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ความเป็นกรด</w:t>
      </w:r>
      <w:r w:rsidRPr="000B2767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– </w:t>
      </w:r>
      <w:r w:rsidRPr="000B2767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ด่าง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4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14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มกร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 w:rsidR="00053DA6">
        <w:rPr>
          <w:rFonts w:ascii="TH SarabunPSK" w:hAnsi="TH SarabunPSK" w:cs="TH SarabunPSK"/>
          <w:i w:val="0"/>
          <w:iCs w:val="0"/>
          <w:sz w:val="32"/>
          <w:szCs w:val="32"/>
        </w:rPr>
        <w:t>9</w:t>
      </w:r>
    </w:p>
    <w:tbl>
      <w:tblPr>
        <w:tblStyle w:val="af7"/>
        <w:tblW w:w="0" w:type="auto"/>
        <w:tblInd w:w="108" w:type="dxa"/>
        <w:tblLayout w:type="fixed"/>
        <w:tblLook w:val="04A0"/>
      </w:tblPr>
      <w:tblGrid>
        <w:gridCol w:w="4395"/>
        <w:gridCol w:w="661"/>
        <w:gridCol w:w="566"/>
        <w:gridCol w:w="566"/>
        <w:gridCol w:w="900"/>
        <w:gridCol w:w="1372"/>
      </w:tblGrid>
      <w:tr w:rsidR="00F14252" w:rsidTr="00AF3D2E">
        <w:tc>
          <w:tcPr>
            <w:tcW w:w="4395" w:type="dxa"/>
            <w:vMerge w:val="restart"/>
          </w:tcPr>
          <w:p w:rsidR="00F14252" w:rsidRPr="00AF3D2E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1793" w:type="dxa"/>
            <w:gridSpan w:val="3"/>
          </w:tcPr>
          <w:p w:rsidR="00F14252" w:rsidRPr="00AF3D2E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vMerge w:val="restart"/>
          </w:tcPr>
          <w:p w:rsidR="00F14252" w:rsidRPr="00AF3D2E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F14252" w:rsidRPr="00AF3D2E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F14252" w:rsidTr="00AF3D2E">
        <w:tc>
          <w:tcPr>
            <w:tcW w:w="4395" w:type="dxa"/>
            <w:vMerge/>
          </w:tcPr>
          <w:p w:rsidR="00F14252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32"/>
                <w:szCs w:val="32"/>
              </w:rPr>
            </w:pPr>
          </w:p>
        </w:tc>
        <w:tc>
          <w:tcPr>
            <w:tcW w:w="661" w:type="dxa"/>
          </w:tcPr>
          <w:p w:rsidR="00F14252" w:rsidRPr="00E6374A" w:rsidRDefault="00F14252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  <w:r w:rsidRPr="00E6374A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32"/>
                <w:szCs w:val="32"/>
              </w:rPr>
              <w:t>1</w:t>
            </w:r>
          </w:p>
        </w:tc>
        <w:tc>
          <w:tcPr>
            <w:tcW w:w="566" w:type="dxa"/>
          </w:tcPr>
          <w:p w:rsidR="00F14252" w:rsidRPr="00E6374A" w:rsidRDefault="00F14252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  <w:r w:rsidRPr="00E6374A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32"/>
                <w:szCs w:val="32"/>
              </w:rPr>
              <w:t>2</w:t>
            </w:r>
          </w:p>
        </w:tc>
        <w:tc>
          <w:tcPr>
            <w:tcW w:w="566" w:type="dxa"/>
          </w:tcPr>
          <w:p w:rsidR="00F14252" w:rsidRPr="00E6374A" w:rsidRDefault="00F14252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  <w:r w:rsidRPr="00E6374A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32"/>
                <w:szCs w:val="32"/>
              </w:rPr>
              <w:t>3</w:t>
            </w:r>
          </w:p>
        </w:tc>
        <w:tc>
          <w:tcPr>
            <w:tcW w:w="900" w:type="dxa"/>
            <w:vMerge/>
          </w:tcPr>
          <w:p w:rsidR="00F14252" w:rsidRPr="00E6374A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</w:p>
        </w:tc>
        <w:tc>
          <w:tcPr>
            <w:tcW w:w="1372" w:type="dxa"/>
            <w:vMerge/>
          </w:tcPr>
          <w:p w:rsidR="00F14252" w:rsidRPr="00E6374A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</w:p>
        </w:tc>
      </w:tr>
      <w:tr w:rsidR="00AF3D2E" w:rsidTr="00AF3D2E">
        <w:tc>
          <w:tcPr>
            <w:tcW w:w="4395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661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7.40</w:t>
            </w:r>
          </w:p>
        </w:tc>
        <w:tc>
          <w:tcPr>
            <w:tcW w:w="566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7.40</w:t>
            </w:r>
          </w:p>
        </w:tc>
        <w:tc>
          <w:tcPr>
            <w:tcW w:w="566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7.40</w:t>
            </w:r>
          </w:p>
        </w:tc>
        <w:tc>
          <w:tcPr>
            <w:tcW w:w="900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7.40</w:t>
            </w:r>
          </w:p>
        </w:tc>
        <w:tc>
          <w:tcPr>
            <w:tcW w:w="1372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  <w:tr w:rsidR="00AF3D2E" w:rsidTr="00AF3D2E">
        <w:tc>
          <w:tcPr>
            <w:tcW w:w="4395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661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566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566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900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372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  <w:tr w:rsidR="00AF3D2E" w:rsidTr="00AF3D2E">
        <w:tc>
          <w:tcPr>
            <w:tcW w:w="4395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661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566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566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900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372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  <w:tr w:rsidR="00AF3D2E" w:rsidTr="00AF3D2E">
        <w:tc>
          <w:tcPr>
            <w:tcW w:w="4395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661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6.90</w:t>
            </w:r>
          </w:p>
        </w:tc>
        <w:tc>
          <w:tcPr>
            <w:tcW w:w="566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566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6.90</w:t>
            </w:r>
          </w:p>
        </w:tc>
        <w:tc>
          <w:tcPr>
            <w:tcW w:w="900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6.93</w:t>
            </w:r>
          </w:p>
        </w:tc>
        <w:tc>
          <w:tcPr>
            <w:tcW w:w="1372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0.05</w:t>
            </w:r>
          </w:p>
        </w:tc>
      </w:tr>
      <w:tr w:rsidR="00AF3D2E" w:rsidTr="00AF3D2E">
        <w:tc>
          <w:tcPr>
            <w:tcW w:w="4395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661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7.20</w:t>
            </w:r>
          </w:p>
        </w:tc>
        <w:tc>
          <w:tcPr>
            <w:tcW w:w="566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7.20</w:t>
            </w:r>
          </w:p>
        </w:tc>
        <w:tc>
          <w:tcPr>
            <w:tcW w:w="566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7.20</w:t>
            </w:r>
          </w:p>
        </w:tc>
        <w:tc>
          <w:tcPr>
            <w:tcW w:w="900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7.20</w:t>
            </w:r>
          </w:p>
        </w:tc>
        <w:tc>
          <w:tcPr>
            <w:tcW w:w="1372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  <w:tr w:rsidR="00AF3D2E" w:rsidTr="00AF3D2E">
        <w:tc>
          <w:tcPr>
            <w:tcW w:w="4395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661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566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6.90</w:t>
            </w:r>
          </w:p>
        </w:tc>
        <w:tc>
          <w:tcPr>
            <w:tcW w:w="566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6.90</w:t>
            </w:r>
          </w:p>
        </w:tc>
        <w:tc>
          <w:tcPr>
            <w:tcW w:w="900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6.93</w:t>
            </w:r>
          </w:p>
        </w:tc>
        <w:tc>
          <w:tcPr>
            <w:tcW w:w="1372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0.05</w:t>
            </w:r>
          </w:p>
        </w:tc>
      </w:tr>
      <w:tr w:rsidR="00AF3D2E" w:rsidTr="00AF3D2E">
        <w:tc>
          <w:tcPr>
            <w:tcW w:w="4395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661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6.90</w:t>
            </w:r>
          </w:p>
        </w:tc>
        <w:tc>
          <w:tcPr>
            <w:tcW w:w="566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6.90</w:t>
            </w:r>
          </w:p>
        </w:tc>
        <w:tc>
          <w:tcPr>
            <w:tcW w:w="566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900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6.93</w:t>
            </w:r>
          </w:p>
        </w:tc>
        <w:tc>
          <w:tcPr>
            <w:tcW w:w="1372" w:type="dxa"/>
            <w:vAlign w:val="bottom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0.05</w:t>
            </w:r>
          </w:p>
        </w:tc>
      </w:tr>
    </w:tbl>
    <w:p w:rsidR="00F14252" w:rsidRDefault="00F14252" w:rsidP="003976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AF3D2E" w:rsidRDefault="00AF3D2E" w:rsidP="003976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AF3D2E" w:rsidRDefault="00AF3D2E" w:rsidP="003976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AF3D2E" w:rsidRDefault="00AF3D2E" w:rsidP="003976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AF3D2E" w:rsidRDefault="00AF3D2E" w:rsidP="003976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AF3D2E" w:rsidRDefault="00AF3D2E" w:rsidP="003976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AF3D2E" w:rsidRDefault="00791783" w:rsidP="003976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2.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ผลการวิเคราะห์</w:t>
      </w:r>
      <w:r w:rsidRPr="00791783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  <w:lang w:bidi="th-TH"/>
        </w:rPr>
        <w:t>ปริมาณ</w:t>
      </w:r>
      <w:r w:rsidR="00564198">
        <w:rPr>
          <w:rFonts w:ascii="TH Sarabun New" w:hAnsi="TH Sarabun New" w:cs="TH Sarabun New" w:hint="cs"/>
          <w:b/>
          <w:bCs/>
          <w:i w:val="0"/>
          <w:iCs w:val="0"/>
          <w:sz w:val="32"/>
          <w:szCs w:val="32"/>
          <w:cs/>
          <w:lang w:bidi="th-TH"/>
        </w:rPr>
        <w:t xml:space="preserve">ออกซิเจนที่จุลินทรีย์ใช้ในการย่อยสลานสารอินทรีย์ </w:t>
      </w:r>
      <w:r w:rsidRPr="00791783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</w:rPr>
        <w:t>(</w:t>
      </w:r>
      <w:r w:rsidRPr="00791783"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t>Biochemical Oxygen Demand, BOD)</w:t>
      </w:r>
    </w:p>
    <w:p w:rsidR="00F14252" w:rsidRDefault="00F14252" w:rsidP="00F142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6</w:t>
      </w:r>
      <w:r w:rsidR="00564198" w:rsidRPr="00564198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ปริมาณ</w:t>
      </w:r>
      <w:r w:rsidR="00564198" w:rsidRPr="00564198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ออกซิเจนที่จุลินทรีย์ใช้ในการย่อยสลานสารอินทรีย์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 xml:space="preserve">(BOD)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1</w:t>
      </w:r>
    </w:p>
    <w:p w:rsidR="00F14252" w:rsidRDefault="00F14252" w:rsidP="00F142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3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ธันวาคม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2558</w:t>
      </w:r>
    </w:p>
    <w:tbl>
      <w:tblPr>
        <w:tblStyle w:val="af7"/>
        <w:tblW w:w="0" w:type="auto"/>
        <w:tblInd w:w="108" w:type="dxa"/>
        <w:tblLayout w:type="fixed"/>
        <w:tblLook w:val="04A0"/>
      </w:tblPr>
      <w:tblGrid>
        <w:gridCol w:w="4111"/>
        <w:gridCol w:w="709"/>
        <w:gridCol w:w="701"/>
        <w:gridCol w:w="667"/>
        <w:gridCol w:w="900"/>
        <w:gridCol w:w="1372"/>
      </w:tblGrid>
      <w:tr w:rsidR="00F14252" w:rsidTr="00AF3D2E">
        <w:tc>
          <w:tcPr>
            <w:tcW w:w="4111" w:type="dxa"/>
            <w:vMerge w:val="restart"/>
          </w:tcPr>
          <w:p w:rsidR="00F14252" w:rsidRPr="00AF3D2E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077" w:type="dxa"/>
            <w:gridSpan w:val="3"/>
          </w:tcPr>
          <w:p w:rsidR="00F14252" w:rsidRPr="00AF3D2E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vMerge w:val="restart"/>
          </w:tcPr>
          <w:p w:rsidR="00F14252" w:rsidRPr="00AF3D2E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F14252" w:rsidRPr="00AF3D2E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F14252" w:rsidTr="00AF3D2E">
        <w:tc>
          <w:tcPr>
            <w:tcW w:w="4111" w:type="dxa"/>
            <w:vMerge/>
          </w:tcPr>
          <w:p w:rsidR="00F14252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F14252" w:rsidRPr="00AF3D2E" w:rsidRDefault="00F14252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F14252" w:rsidRPr="00AF3D2E" w:rsidRDefault="00F14252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667" w:type="dxa"/>
          </w:tcPr>
          <w:p w:rsidR="00F14252" w:rsidRPr="00AF3D2E" w:rsidRDefault="00F14252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vMerge/>
          </w:tcPr>
          <w:p w:rsidR="00F14252" w:rsidRPr="00E6374A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</w:p>
        </w:tc>
        <w:tc>
          <w:tcPr>
            <w:tcW w:w="1372" w:type="dxa"/>
            <w:vMerge/>
          </w:tcPr>
          <w:p w:rsidR="00F14252" w:rsidRPr="00E6374A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</w:p>
        </w:tc>
      </w:tr>
      <w:tr w:rsidR="00AF3D2E" w:rsidTr="00AF3D2E">
        <w:tc>
          <w:tcPr>
            <w:tcW w:w="4111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45.00</w:t>
            </w:r>
          </w:p>
        </w:tc>
        <w:tc>
          <w:tcPr>
            <w:tcW w:w="70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43.50</w:t>
            </w:r>
          </w:p>
        </w:tc>
        <w:tc>
          <w:tcPr>
            <w:tcW w:w="6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42.75</w:t>
            </w:r>
          </w:p>
        </w:tc>
        <w:tc>
          <w:tcPr>
            <w:tcW w:w="900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43.75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1.14</w:t>
            </w:r>
          </w:p>
        </w:tc>
      </w:tr>
      <w:tr w:rsidR="00AF3D2E" w:rsidTr="00AF3D2E">
        <w:tc>
          <w:tcPr>
            <w:tcW w:w="4111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78.00</w:t>
            </w:r>
          </w:p>
        </w:tc>
        <w:tc>
          <w:tcPr>
            <w:tcW w:w="70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79.50</w:t>
            </w:r>
          </w:p>
        </w:tc>
        <w:tc>
          <w:tcPr>
            <w:tcW w:w="6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79.50</w:t>
            </w:r>
          </w:p>
        </w:tc>
        <w:tc>
          <w:tcPr>
            <w:tcW w:w="900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79.00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0.86</w:t>
            </w:r>
          </w:p>
        </w:tc>
      </w:tr>
      <w:tr w:rsidR="00AF3D2E" w:rsidTr="00AF3D2E">
        <w:tc>
          <w:tcPr>
            <w:tcW w:w="4111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60.00</w:t>
            </w:r>
          </w:p>
        </w:tc>
        <w:tc>
          <w:tcPr>
            <w:tcW w:w="70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57.00</w:t>
            </w:r>
          </w:p>
        </w:tc>
        <w:tc>
          <w:tcPr>
            <w:tcW w:w="6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57.00</w:t>
            </w:r>
          </w:p>
        </w:tc>
        <w:tc>
          <w:tcPr>
            <w:tcW w:w="900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58.00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1.73</w:t>
            </w:r>
          </w:p>
        </w:tc>
      </w:tr>
      <w:tr w:rsidR="00AF3D2E" w:rsidTr="00AF3D2E">
        <w:tc>
          <w:tcPr>
            <w:tcW w:w="4111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25.50</w:t>
            </w:r>
          </w:p>
        </w:tc>
        <w:tc>
          <w:tcPr>
            <w:tcW w:w="70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24.75</w:t>
            </w:r>
          </w:p>
        </w:tc>
        <w:tc>
          <w:tcPr>
            <w:tcW w:w="6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24.00</w:t>
            </w:r>
          </w:p>
        </w:tc>
        <w:tc>
          <w:tcPr>
            <w:tcW w:w="900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24.75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0.75</w:t>
            </w:r>
          </w:p>
        </w:tc>
      </w:tr>
      <w:tr w:rsidR="00AF3D2E" w:rsidTr="00AF3D2E">
        <w:tc>
          <w:tcPr>
            <w:tcW w:w="4111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45.75</w:t>
            </w:r>
          </w:p>
        </w:tc>
        <w:tc>
          <w:tcPr>
            <w:tcW w:w="70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46.50</w:t>
            </w:r>
          </w:p>
        </w:tc>
        <w:tc>
          <w:tcPr>
            <w:tcW w:w="6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47.25</w:t>
            </w:r>
          </w:p>
        </w:tc>
        <w:tc>
          <w:tcPr>
            <w:tcW w:w="900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46.50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0.75</w:t>
            </w:r>
          </w:p>
        </w:tc>
      </w:tr>
      <w:tr w:rsidR="00AF3D2E" w:rsidTr="00AF3D2E">
        <w:tc>
          <w:tcPr>
            <w:tcW w:w="4111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27.75</w:t>
            </w:r>
          </w:p>
        </w:tc>
        <w:tc>
          <w:tcPr>
            <w:tcW w:w="70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27.00</w:t>
            </w:r>
          </w:p>
        </w:tc>
        <w:tc>
          <w:tcPr>
            <w:tcW w:w="6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28.50</w:t>
            </w:r>
          </w:p>
        </w:tc>
        <w:tc>
          <w:tcPr>
            <w:tcW w:w="900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27.75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0.75</w:t>
            </w:r>
          </w:p>
        </w:tc>
      </w:tr>
      <w:tr w:rsidR="00AF3D2E" w:rsidTr="00AF3D2E">
        <w:tc>
          <w:tcPr>
            <w:tcW w:w="4111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22.50</w:t>
            </w:r>
          </w:p>
        </w:tc>
        <w:tc>
          <w:tcPr>
            <w:tcW w:w="70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21.00</w:t>
            </w:r>
          </w:p>
        </w:tc>
        <w:tc>
          <w:tcPr>
            <w:tcW w:w="6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23.25</w:t>
            </w:r>
          </w:p>
        </w:tc>
        <w:tc>
          <w:tcPr>
            <w:tcW w:w="900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22.25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1.14</w:t>
            </w:r>
          </w:p>
        </w:tc>
      </w:tr>
    </w:tbl>
    <w:p w:rsidR="009C0652" w:rsidRDefault="009C0652" w:rsidP="00F142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F14252" w:rsidRDefault="00F14252" w:rsidP="00F142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7</w:t>
      </w:r>
      <w:r w:rsidR="00564198" w:rsidRPr="00564198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ปริมาณ</w:t>
      </w:r>
      <w:r w:rsidR="00564198" w:rsidRPr="00564198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ออกซิเจนที่จุลินทรีย์ใช้ในการย่อยสลานสารอินทรีย์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 xml:space="preserve">(BOD)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2</w:t>
      </w:r>
    </w:p>
    <w:p w:rsidR="00F14252" w:rsidRDefault="00F14252" w:rsidP="00F142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17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ธันวาคม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2558</w:t>
      </w:r>
    </w:p>
    <w:tbl>
      <w:tblPr>
        <w:tblStyle w:val="af7"/>
        <w:tblW w:w="0" w:type="auto"/>
        <w:tblInd w:w="108" w:type="dxa"/>
        <w:tblLook w:val="04A0"/>
      </w:tblPr>
      <w:tblGrid>
        <w:gridCol w:w="4052"/>
        <w:gridCol w:w="768"/>
        <w:gridCol w:w="709"/>
        <w:gridCol w:w="708"/>
        <w:gridCol w:w="851"/>
        <w:gridCol w:w="1372"/>
      </w:tblGrid>
      <w:tr w:rsidR="00F14252" w:rsidTr="00AF3D2E">
        <w:tc>
          <w:tcPr>
            <w:tcW w:w="4052" w:type="dxa"/>
            <w:vMerge w:val="restart"/>
          </w:tcPr>
          <w:p w:rsidR="00F14252" w:rsidRPr="00AF3D2E" w:rsidRDefault="00F14252" w:rsidP="00F142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185" w:type="dxa"/>
            <w:gridSpan w:val="3"/>
          </w:tcPr>
          <w:p w:rsidR="00F14252" w:rsidRPr="00AF3D2E" w:rsidRDefault="00F14252" w:rsidP="00F142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F14252" w:rsidRPr="00AF3D2E" w:rsidRDefault="00F14252" w:rsidP="00F142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F14252" w:rsidRPr="00AF3D2E" w:rsidRDefault="00F14252" w:rsidP="00F142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F14252" w:rsidTr="00AF3D2E">
        <w:tc>
          <w:tcPr>
            <w:tcW w:w="4052" w:type="dxa"/>
            <w:vMerge/>
          </w:tcPr>
          <w:p w:rsidR="00F14252" w:rsidRDefault="00F14252" w:rsidP="00F142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32"/>
                <w:szCs w:val="32"/>
              </w:rPr>
            </w:pPr>
          </w:p>
        </w:tc>
        <w:tc>
          <w:tcPr>
            <w:tcW w:w="768" w:type="dxa"/>
          </w:tcPr>
          <w:p w:rsidR="00F14252" w:rsidRPr="00AF3D2E" w:rsidRDefault="00F14252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4252" w:rsidRPr="00AF3D2E" w:rsidRDefault="00F14252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14252" w:rsidRPr="00AF3D2E" w:rsidRDefault="00F14252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:rsidR="00F14252" w:rsidRPr="00E6374A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</w:p>
        </w:tc>
        <w:tc>
          <w:tcPr>
            <w:tcW w:w="1372" w:type="dxa"/>
            <w:vMerge/>
          </w:tcPr>
          <w:p w:rsidR="00F14252" w:rsidRPr="00E6374A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</w:p>
        </w:tc>
      </w:tr>
      <w:tr w:rsidR="00AF3D2E" w:rsidTr="00AF3D2E">
        <w:tc>
          <w:tcPr>
            <w:tcW w:w="4052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30.75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30.75</w:t>
            </w:r>
          </w:p>
        </w:tc>
        <w:tc>
          <w:tcPr>
            <w:tcW w:w="70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24.75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28.75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3.46</w:t>
            </w:r>
          </w:p>
        </w:tc>
      </w:tr>
      <w:tr w:rsidR="00AF3D2E" w:rsidTr="00AF3D2E">
        <w:tc>
          <w:tcPr>
            <w:tcW w:w="4052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76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68.25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75.00</w:t>
            </w:r>
          </w:p>
        </w:tc>
        <w:tc>
          <w:tcPr>
            <w:tcW w:w="70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78.00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73.75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4.99</w:t>
            </w:r>
          </w:p>
        </w:tc>
      </w:tr>
      <w:tr w:rsidR="00AF3D2E" w:rsidTr="00AF3D2E">
        <w:tc>
          <w:tcPr>
            <w:tcW w:w="4052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76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40.75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39.00</w:t>
            </w:r>
          </w:p>
        </w:tc>
        <w:tc>
          <w:tcPr>
            <w:tcW w:w="70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35.75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38.50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2.53</w:t>
            </w:r>
          </w:p>
        </w:tc>
      </w:tr>
      <w:tr w:rsidR="00AF3D2E" w:rsidTr="00AF3D2E">
        <w:tc>
          <w:tcPr>
            <w:tcW w:w="4052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76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20.25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19.50</w:t>
            </w:r>
          </w:p>
        </w:tc>
        <w:tc>
          <w:tcPr>
            <w:tcW w:w="70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19.50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19.75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0.43</w:t>
            </w:r>
          </w:p>
        </w:tc>
      </w:tr>
      <w:tr w:rsidR="00AF3D2E" w:rsidTr="00AF3D2E">
        <w:tc>
          <w:tcPr>
            <w:tcW w:w="4052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76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34.00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31.50</w:t>
            </w:r>
          </w:p>
        </w:tc>
        <w:tc>
          <w:tcPr>
            <w:tcW w:w="70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35.25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33.58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1.90</w:t>
            </w:r>
          </w:p>
        </w:tc>
      </w:tr>
      <w:tr w:rsidR="00AF3D2E" w:rsidTr="00AF3D2E">
        <w:tc>
          <w:tcPr>
            <w:tcW w:w="4052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24.00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25.50</w:t>
            </w:r>
          </w:p>
        </w:tc>
        <w:tc>
          <w:tcPr>
            <w:tcW w:w="70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24.00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24.50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0.86</w:t>
            </w:r>
          </w:p>
        </w:tc>
      </w:tr>
      <w:tr w:rsidR="00AF3D2E" w:rsidTr="00AF3D2E">
        <w:tc>
          <w:tcPr>
            <w:tcW w:w="4052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18.00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18.75</w:t>
            </w:r>
          </w:p>
        </w:tc>
        <w:tc>
          <w:tcPr>
            <w:tcW w:w="70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14.25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17.00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2.41</w:t>
            </w:r>
          </w:p>
        </w:tc>
      </w:tr>
    </w:tbl>
    <w:p w:rsidR="00397684" w:rsidRDefault="00397684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</w:p>
    <w:p w:rsidR="00F14252" w:rsidRDefault="00F14252" w:rsidP="00F142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8</w:t>
      </w:r>
      <w:r w:rsidR="00564198" w:rsidRPr="00564198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ปริมาณ</w:t>
      </w:r>
      <w:r w:rsidR="00564198" w:rsidRPr="00564198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ออกซิเจนที่จุลินทรีย์ใช้ในการย่อยสลานสารอินทรีย์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 xml:space="preserve">(BOD)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3</w:t>
      </w:r>
    </w:p>
    <w:p w:rsidR="00F14252" w:rsidRDefault="00F14252" w:rsidP="00F142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31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ธันวาคม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2558</w:t>
      </w:r>
    </w:p>
    <w:tbl>
      <w:tblPr>
        <w:tblStyle w:val="af7"/>
        <w:tblW w:w="0" w:type="auto"/>
        <w:tblInd w:w="108" w:type="dxa"/>
        <w:tblLook w:val="04A0"/>
      </w:tblPr>
      <w:tblGrid>
        <w:gridCol w:w="3910"/>
        <w:gridCol w:w="768"/>
        <w:gridCol w:w="709"/>
        <w:gridCol w:w="709"/>
        <w:gridCol w:w="992"/>
        <w:gridCol w:w="1372"/>
      </w:tblGrid>
      <w:tr w:rsidR="00F14252" w:rsidTr="00AF3D2E">
        <w:tc>
          <w:tcPr>
            <w:tcW w:w="3910" w:type="dxa"/>
            <w:vMerge w:val="restart"/>
          </w:tcPr>
          <w:p w:rsidR="00F14252" w:rsidRPr="00AF3D2E" w:rsidRDefault="00F14252" w:rsidP="00965B2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186" w:type="dxa"/>
            <w:gridSpan w:val="3"/>
          </w:tcPr>
          <w:p w:rsidR="00F14252" w:rsidRPr="00AF3D2E" w:rsidRDefault="00F14252" w:rsidP="00965B2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F14252" w:rsidRPr="00AF3D2E" w:rsidRDefault="00F14252" w:rsidP="00965B2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F14252" w:rsidRPr="00AF3D2E" w:rsidRDefault="00F14252" w:rsidP="00965B2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F14252" w:rsidTr="00AF3D2E">
        <w:tc>
          <w:tcPr>
            <w:tcW w:w="3910" w:type="dxa"/>
            <w:vMerge/>
          </w:tcPr>
          <w:p w:rsidR="00F14252" w:rsidRDefault="00F14252" w:rsidP="00965B2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rPr>
                <w:rFonts w:ascii="TH Sarabun New" w:hAnsi="TH Sarabun New" w:cs="TH Sarabun New"/>
                <w:b/>
                <w:bCs/>
                <w:i w:val="0"/>
                <w:iCs w:val="0"/>
                <w:sz w:val="32"/>
                <w:szCs w:val="32"/>
              </w:rPr>
            </w:pPr>
          </w:p>
        </w:tc>
        <w:tc>
          <w:tcPr>
            <w:tcW w:w="768" w:type="dxa"/>
          </w:tcPr>
          <w:p w:rsidR="00F14252" w:rsidRPr="00AF3D2E" w:rsidRDefault="00F14252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4252" w:rsidRPr="00AF3D2E" w:rsidRDefault="00F14252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14252" w:rsidRPr="00AF3D2E" w:rsidRDefault="00F14252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F14252" w:rsidRPr="00E6374A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</w:p>
        </w:tc>
        <w:tc>
          <w:tcPr>
            <w:tcW w:w="1372" w:type="dxa"/>
            <w:vMerge/>
          </w:tcPr>
          <w:p w:rsidR="00F14252" w:rsidRPr="00E6374A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</w:p>
        </w:tc>
      </w:tr>
      <w:tr w:rsidR="00AF3D2E" w:rsidTr="00AF3D2E">
        <w:tc>
          <w:tcPr>
            <w:tcW w:w="3910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30.75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30.75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24.75</w:t>
            </w:r>
          </w:p>
        </w:tc>
        <w:tc>
          <w:tcPr>
            <w:tcW w:w="99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28.75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3.46</w:t>
            </w:r>
          </w:p>
        </w:tc>
      </w:tr>
      <w:tr w:rsidR="00AF3D2E" w:rsidTr="00AF3D2E">
        <w:tc>
          <w:tcPr>
            <w:tcW w:w="3910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76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68.25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75.00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78.00</w:t>
            </w:r>
          </w:p>
        </w:tc>
        <w:tc>
          <w:tcPr>
            <w:tcW w:w="99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73.75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4.99</w:t>
            </w:r>
          </w:p>
        </w:tc>
      </w:tr>
      <w:tr w:rsidR="00AF3D2E" w:rsidTr="00AF3D2E">
        <w:tc>
          <w:tcPr>
            <w:tcW w:w="3910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76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40.75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39.00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35.75</w:t>
            </w:r>
          </w:p>
        </w:tc>
        <w:tc>
          <w:tcPr>
            <w:tcW w:w="99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38.50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2.53</w:t>
            </w:r>
          </w:p>
        </w:tc>
      </w:tr>
      <w:tr w:rsidR="00AF3D2E" w:rsidTr="00AF3D2E">
        <w:tc>
          <w:tcPr>
            <w:tcW w:w="3910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76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20.25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19.50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19.50</w:t>
            </w:r>
          </w:p>
        </w:tc>
        <w:tc>
          <w:tcPr>
            <w:tcW w:w="99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19.75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0.43</w:t>
            </w:r>
          </w:p>
        </w:tc>
      </w:tr>
      <w:tr w:rsidR="00AF3D2E" w:rsidTr="00AF3D2E">
        <w:tc>
          <w:tcPr>
            <w:tcW w:w="3910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76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34.00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31.50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35.25</w:t>
            </w:r>
          </w:p>
        </w:tc>
        <w:tc>
          <w:tcPr>
            <w:tcW w:w="99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33.58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1.90</w:t>
            </w:r>
          </w:p>
        </w:tc>
      </w:tr>
      <w:tr w:rsidR="00AF3D2E" w:rsidTr="00AF3D2E">
        <w:tc>
          <w:tcPr>
            <w:tcW w:w="3910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24.00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25.50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24.00</w:t>
            </w:r>
          </w:p>
        </w:tc>
        <w:tc>
          <w:tcPr>
            <w:tcW w:w="99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24.50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0.86</w:t>
            </w:r>
          </w:p>
        </w:tc>
      </w:tr>
      <w:tr w:rsidR="00AF3D2E" w:rsidTr="00AF3D2E">
        <w:tc>
          <w:tcPr>
            <w:tcW w:w="3910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18.00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18.75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14.25</w:t>
            </w:r>
          </w:p>
        </w:tc>
        <w:tc>
          <w:tcPr>
            <w:tcW w:w="99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17.00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2.41</w:t>
            </w:r>
          </w:p>
        </w:tc>
      </w:tr>
    </w:tbl>
    <w:p w:rsidR="00F14252" w:rsidRDefault="00F14252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</w:p>
    <w:p w:rsidR="00F14252" w:rsidRDefault="00F14252" w:rsidP="00F142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9</w:t>
      </w:r>
      <w:r w:rsidR="00564198" w:rsidRPr="00564198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ปริมาณ</w:t>
      </w:r>
      <w:r w:rsidR="00564198" w:rsidRPr="00564198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ออกซิเจนที่จุลินทรีย์ใช้ในการย่อยสลานสารอินทรีย์</w: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t xml:space="preserve">(BOD)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4</w:t>
      </w:r>
    </w:p>
    <w:p w:rsidR="00F14252" w:rsidRDefault="00F14252" w:rsidP="00F142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14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มกร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 w:rsidR="00053DA6">
        <w:rPr>
          <w:rFonts w:ascii="TH SarabunPSK" w:hAnsi="TH SarabunPSK" w:cs="TH SarabunPSK"/>
          <w:i w:val="0"/>
          <w:iCs w:val="0"/>
          <w:sz w:val="32"/>
          <w:szCs w:val="32"/>
        </w:rPr>
        <w:t>9</w:t>
      </w:r>
    </w:p>
    <w:tbl>
      <w:tblPr>
        <w:tblStyle w:val="af7"/>
        <w:tblW w:w="0" w:type="auto"/>
        <w:tblInd w:w="108" w:type="dxa"/>
        <w:tblLayout w:type="fixed"/>
        <w:tblLook w:val="04A0"/>
      </w:tblPr>
      <w:tblGrid>
        <w:gridCol w:w="3686"/>
        <w:gridCol w:w="709"/>
        <w:gridCol w:w="850"/>
        <w:gridCol w:w="851"/>
        <w:gridCol w:w="992"/>
        <w:gridCol w:w="1372"/>
      </w:tblGrid>
      <w:tr w:rsidR="00F14252" w:rsidTr="00AF3D2E">
        <w:tc>
          <w:tcPr>
            <w:tcW w:w="3686" w:type="dxa"/>
            <w:vMerge w:val="restart"/>
          </w:tcPr>
          <w:p w:rsidR="00F14252" w:rsidRPr="00AF3D2E" w:rsidRDefault="00F14252" w:rsidP="00F142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410" w:type="dxa"/>
            <w:gridSpan w:val="3"/>
          </w:tcPr>
          <w:p w:rsidR="00F14252" w:rsidRPr="00AF3D2E" w:rsidRDefault="00F14252" w:rsidP="00F142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AF3D2E" w:rsidRDefault="00F14252" w:rsidP="00F142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  <w:p w:rsidR="00F14252" w:rsidRPr="00AF3D2E" w:rsidRDefault="00AF3D2E" w:rsidP="00AF3D2E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</w:tc>
        <w:tc>
          <w:tcPr>
            <w:tcW w:w="1372" w:type="dxa"/>
            <w:vMerge w:val="restart"/>
          </w:tcPr>
          <w:p w:rsidR="00F14252" w:rsidRPr="00AF3D2E" w:rsidRDefault="00F14252" w:rsidP="00F142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F14252" w:rsidTr="00AF3D2E">
        <w:tc>
          <w:tcPr>
            <w:tcW w:w="3686" w:type="dxa"/>
            <w:vMerge/>
          </w:tcPr>
          <w:p w:rsidR="00F14252" w:rsidRPr="00AF3D2E" w:rsidRDefault="00F14252" w:rsidP="00F142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F14252" w:rsidRPr="00AF3D2E" w:rsidRDefault="00F14252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14252" w:rsidRPr="00AF3D2E" w:rsidRDefault="00F14252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14252" w:rsidRPr="00AF3D2E" w:rsidRDefault="00F14252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F14252" w:rsidRPr="00AF3D2E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F14252" w:rsidRPr="00AF3D2E" w:rsidRDefault="00F14252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AF3D2E" w:rsidTr="00AF3D2E">
        <w:tc>
          <w:tcPr>
            <w:tcW w:w="368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09" w:type="dxa"/>
          </w:tcPr>
          <w:p w:rsidR="00AF3D2E" w:rsidRPr="00AF3D2E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56.00</w:t>
            </w:r>
          </w:p>
        </w:tc>
        <w:tc>
          <w:tcPr>
            <w:tcW w:w="850" w:type="dxa"/>
          </w:tcPr>
          <w:p w:rsidR="00AF3D2E" w:rsidRPr="00AF3D2E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52.25</w:t>
            </w:r>
          </w:p>
        </w:tc>
        <w:tc>
          <w:tcPr>
            <w:tcW w:w="851" w:type="dxa"/>
          </w:tcPr>
          <w:p w:rsidR="00AF3D2E" w:rsidRPr="00AF3D2E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50.75</w:t>
            </w:r>
          </w:p>
        </w:tc>
        <w:tc>
          <w:tcPr>
            <w:tcW w:w="992" w:type="dxa"/>
          </w:tcPr>
          <w:p w:rsidR="00AF3D2E" w:rsidRPr="00AF3D2E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53.00</w:t>
            </w:r>
          </w:p>
        </w:tc>
        <w:tc>
          <w:tcPr>
            <w:tcW w:w="1372" w:type="dxa"/>
          </w:tcPr>
          <w:p w:rsidR="00AF3D2E" w:rsidRPr="00AF3D2E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2.70</w:t>
            </w:r>
          </w:p>
        </w:tc>
      </w:tr>
      <w:tr w:rsidR="00AF3D2E" w:rsidTr="00AF3D2E">
        <w:tc>
          <w:tcPr>
            <w:tcW w:w="368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96.00</w:t>
            </w:r>
          </w:p>
        </w:tc>
        <w:tc>
          <w:tcPr>
            <w:tcW w:w="850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97.00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98.75</w:t>
            </w:r>
          </w:p>
        </w:tc>
        <w:tc>
          <w:tcPr>
            <w:tcW w:w="99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97.25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1.39</w:t>
            </w:r>
          </w:p>
        </w:tc>
      </w:tr>
      <w:tr w:rsidR="00AF3D2E" w:rsidTr="00AF3D2E">
        <w:tc>
          <w:tcPr>
            <w:tcW w:w="368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64.00</w:t>
            </w:r>
          </w:p>
        </w:tc>
        <w:tc>
          <w:tcPr>
            <w:tcW w:w="850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56.50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56.25</w:t>
            </w:r>
          </w:p>
        </w:tc>
        <w:tc>
          <w:tcPr>
            <w:tcW w:w="99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58.91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4.40</w:t>
            </w:r>
          </w:p>
        </w:tc>
      </w:tr>
      <w:tr w:rsidR="00AF3D2E" w:rsidTr="00AF3D2E">
        <w:tc>
          <w:tcPr>
            <w:tcW w:w="368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30.50</w:t>
            </w:r>
          </w:p>
        </w:tc>
        <w:tc>
          <w:tcPr>
            <w:tcW w:w="850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31.25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31.25</w:t>
            </w:r>
          </w:p>
        </w:tc>
        <w:tc>
          <w:tcPr>
            <w:tcW w:w="99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31.00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0.43</w:t>
            </w:r>
          </w:p>
        </w:tc>
      </w:tr>
      <w:tr w:rsidR="00AF3D2E" w:rsidTr="00AF3D2E">
        <w:tc>
          <w:tcPr>
            <w:tcW w:w="368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49.50</w:t>
            </w:r>
          </w:p>
        </w:tc>
        <w:tc>
          <w:tcPr>
            <w:tcW w:w="850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49.50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48.00</w:t>
            </w:r>
          </w:p>
        </w:tc>
        <w:tc>
          <w:tcPr>
            <w:tcW w:w="99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49.00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0.86</w:t>
            </w:r>
          </w:p>
        </w:tc>
      </w:tr>
      <w:tr w:rsidR="00AF3D2E" w:rsidTr="00AF3D2E">
        <w:tc>
          <w:tcPr>
            <w:tcW w:w="368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37.75</w:t>
            </w:r>
          </w:p>
        </w:tc>
        <w:tc>
          <w:tcPr>
            <w:tcW w:w="850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35.87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37.55</w:t>
            </w:r>
          </w:p>
        </w:tc>
        <w:tc>
          <w:tcPr>
            <w:tcW w:w="99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37.05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1.03</w:t>
            </w:r>
          </w:p>
        </w:tc>
      </w:tr>
      <w:tr w:rsidR="00AF3D2E" w:rsidTr="00AF3D2E">
        <w:tc>
          <w:tcPr>
            <w:tcW w:w="368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09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25.50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24.75</w:t>
            </w:r>
          </w:p>
        </w:tc>
        <w:tc>
          <w:tcPr>
            <w:tcW w:w="99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26.75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2.83</w:t>
            </w:r>
          </w:p>
        </w:tc>
      </w:tr>
    </w:tbl>
    <w:p w:rsidR="00B74003" w:rsidRDefault="00B74003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</w:p>
    <w:p w:rsidR="00397684" w:rsidRDefault="00791783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ผลการวิเคราะห์</w:t>
      </w:r>
      <w:r w:rsidR="001E659B" w:rsidRPr="009976F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น้ำมันและไขมัน (</w:t>
      </w:r>
      <w:r w:rsidR="001E659B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Fat Oil </w:t>
      </w:r>
      <w:r w:rsidR="001E659B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&amp; Grease</w:t>
      </w:r>
      <w:r w:rsidR="00400975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, FOG</w:t>
      </w:r>
      <w:r w:rsidR="001E659B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)</w:t>
      </w:r>
    </w:p>
    <w:p w:rsidR="00053DA6" w:rsidRPr="00053DA6" w:rsidRDefault="00053DA6" w:rsidP="00053DA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10</w:t>
      </w:r>
      <w:r w:rsidRPr="00053DA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น้ำมันและไขมัน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1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3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ธั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ว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8</w:t>
      </w:r>
    </w:p>
    <w:tbl>
      <w:tblPr>
        <w:tblStyle w:val="af7"/>
        <w:tblW w:w="0" w:type="auto"/>
        <w:tblInd w:w="108" w:type="dxa"/>
        <w:tblLayout w:type="fixed"/>
        <w:tblLook w:val="04A0"/>
      </w:tblPr>
      <w:tblGrid>
        <w:gridCol w:w="4536"/>
        <w:gridCol w:w="567"/>
        <w:gridCol w:w="567"/>
        <w:gridCol w:w="567"/>
        <w:gridCol w:w="851"/>
        <w:gridCol w:w="1372"/>
      </w:tblGrid>
      <w:tr w:rsidR="00053DA6" w:rsidTr="00AF3D2E">
        <w:tc>
          <w:tcPr>
            <w:tcW w:w="4536" w:type="dxa"/>
            <w:vMerge w:val="restart"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1701" w:type="dxa"/>
            <w:gridSpan w:val="3"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053DA6" w:rsidTr="00AF3D2E">
        <w:tc>
          <w:tcPr>
            <w:tcW w:w="4536" w:type="dxa"/>
            <w:vMerge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053DA6" w:rsidRPr="00AF3D2E" w:rsidRDefault="00053DA6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53DA6" w:rsidRPr="00AF3D2E" w:rsidRDefault="00053DA6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53DA6" w:rsidRPr="00AF3D2E" w:rsidRDefault="00053DA6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AF3D2E" w:rsidTr="00AF3D2E">
        <w:tc>
          <w:tcPr>
            <w:tcW w:w="453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567" w:type="dxa"/>
          </w:tcPr>
          <w:p w:rsidR="00AF3D2E" w:rsidRPr="00AF3D2E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2.50</w:t>
            </w:r>
          </w:p>
        </w:tc>
        <w:tc>
          <w:tcPr>
            <w:tcW w:w="567" w:type="dxa"/>
          </w:tcPr>
          <w:p w:rsidR="00AF3D2E" w:rsidRPr="00AF3D2E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2.00</w:t>
            </w:r>
          </w:p>
        </w:tc>
        <w:tc>
          <w:tcPr>
            <w:tcW w:w="567" w:type="dxa"/>
          </w:tcPr>
          <w:p w:rsidR="00AF3D2E" w:rsidRPr="00AF3D2E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2.00</w:t>
            </w:r>
          </w:p>
        </w:tc>
        <w:tc>
          <w:tcPr>
            <w:tcW w:w="851" w:type="dxa"/>
          </w:tcPr>
          <w:p w:rsidR="00AF3D2E" w:rsidRPr="00AF3D2E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2.16</w:t>
            </w:r>
          </w:p>
        </w:tc>
        <w:tc>
          <w:tcPr>
            <w:tcW w:w="1372" w:type="dxa"/>
          </w:tcPr>
          <w:p w:rsidR="00AF3D2E" w:rsidRPr="00AF3D2E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0.28</w:t>
            </w:r>
          </w:p>
        </w:tc>
      </w:tr>
      <w:tr w:rsidR="00AF3D2E" w:rsidTr="00AF3D2E">
        <w:tc>
          <w:tcPr>
            <w:tcW w:w="453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6.50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4.00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3.50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4.66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1.60</w:t>
            </w:r>
          </w:p>
        </w:tc>
      </w:tr>
      <w:tr w:rsidR="00AF3D2E" w:rsidTr="00AF3D2E">
        <w:tc>
          <w:tcPr>
            <w:tcW w:w="453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2.50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2.16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0.57</w:t>
            </w:r>
          </w:p>
        </w:tc>
      </w:tr>
      <w:tr w:rsidR="00AF3D2E" w:rsidTr="00AF3D2E">
        <w:tc>
          <w:tcPr>
            <w:tcW w:w="453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1.00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1.50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1.83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0.76</w:t>
            </w:r>
          </w:p>
        </w:tc>
      </w:tr>
      <w:tr w:rsidR="00AF3D2E" w:rsidTr="00AF3D2E">
        <w:tc>
          <w:tcPr>
            <w:tcW w:w="453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2.00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3.00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2.50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1.66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0.76</w:t>
            </w:r>
          </w:p>
        </w:tc>
      </w:tr>
      <w:tr w:rsidR="00AF3D2E" w:rsidTr="00AF3D2E">
        <w:tc>
          <w:tcPr>
            <w:tcW w:w="453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3.00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2.00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2.50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0.50</w:t>
            </w:r>
          </w:p>
        </w:tc>
      </w:tr>
      <w:tr w:rsidR="00AF3D2E" w:rsidTr="00AF3D2E">
        <w:tc>
          <w:tcPr>
            <w:tcW w:w="453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3.00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1.00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1.83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1.04</w:t>
            </w:r>
          </w:p>
        </w:tc>
      </w:tr>
    </w:tbl>
    <w:p w:rsidR="00B74003" w:rsidRDefault="00B74003" w:rsidP="00053DA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053DA6" w:rsidRPr="00053DA6" w:rsidRDefault="00053DA6" w:rsidP="00053DA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11</w:t>
      </w:r>
      <w:r w:rsidRPr="00053DA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น้ำมันและไขมัน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2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17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ธั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ว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8</w:t>
      </w:r>
    </w:p>
    <w:tbl>
      <w:tblPr>
        <w:tblStyle w:val="af7"/>
        <w:tblW w:w="0" w:type="auto"/>
        <w:tblInd w:w="108" w:type="dxa"/>
        <w:tblLayout w:type="fixed"/>
        <w:tblLook w:val="04A0"/>
      </w:tblPr>
      <w:tblGrid>
        <w:gridCol w:w="4536"/>
        <w:gridCol w:w="567"/>
        <w:gridCol w:w="567"/>
        <w:gridCol w:w="567"/>
        <w:gridCol w:w="851"/>
        <w:gridCol w:w="1372"/>
      </w:tblGrid>
      <w:tr w:rsidR="00053DA6" w:rsidTr="00AF3D2E">
        <w:tc>
          <w:tcPr>
            <w:tcW w:w="4536" w:type="dxa"/>
            <w:vMerge w:val="restart"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1701" w:type="dxa"/>
            <w:gridSpan w:val="3"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053DA6" w:rsidTr="00AF3D2E">
        <w:tc>
          <w:tcPr>
            <w:tcW w:w="4536" w:type="dxa"/>
            <w:vMerge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053DA6" w:rsidRPr="00AF3D2E" w:rsidRDefault="00053DA6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53DA6" w:rsidRPr="00AF3D2E" w:rsidRDefault="00053DA6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53DA6" w:rsidRPr="00AF3D2E" w:rsidRDefault="00053DA6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AF3D2E" w:rsidTr="00AF3D2E">
        <w:tc>
          <w:tcPr>
            <w:tcW w:w="453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567" w:type="dxa"/>
          </w:tcPr>
          <w:p w:rsidR="00AF3D2E" w:rsidRPr="00AF3D2E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1.50</w:t>
            </w:r>
          </w:p>
        </w:tc>
        <w:tc>
          <w:tcPr>
            <w:tcW w:w="567" w:type="dxa"/>
          </w:tcPr>
          <w:p w:rsidR="00AF3D2E" w:rsidRPr="00AF3D2E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1.50</w:t>
            </w:r>
          </w:p>
        </w:tc>
        <w:tc>
          <w:tcPr>
            <w:tcW w:w="567" w:type="dxa"/>
          </w:tcPr>
          <w:p w:rsidR="00AF3D2E" w:rsidRPr="00AF3D2E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2.00</w:t>
            </w:r>
          </w:p>
        </w:tc>
        <w:tc>
          <w:tcPr>
            <w:tcW w:w="851" w:type="dxa"/>
          </w:tcPr>
          <w:p w:rsidR="00AF3D2E" w:rsidRPr="00AF3D2E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1.66</w:t>
            </w:r>
          </w:p>
        </w:tc>
        <w:tc>
          <w:tcPr>
            <w:tcW w:w="1372" w:type="dxa"/>
          </w:tcPr>
          <w:p w:rsidR="00AF3D2E" w:rsidRPr="00AF3D2E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0.28</w:t>
            </w:r>
          </w:p>
        </w:tc>
      </w:tr>
      <w:tr w:rsidR="00AF3D2E" w:rsidTr="00AF3D2E">
        <w:tc>
          <w:tcPr>
            <w:tcW w:w="453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4.50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4.00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6.00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4.83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1.04</w:t>
            </w:r>
          </w:p>
        </w:tc>
      </w:tr>
      <w:tr w:rsidR="00AF3D2E" w:rsidTr="00AF3D2E">
        <w:tc>
          <w:tcPr>
            <w:tcW w:w="453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3.75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2.50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2.58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1.12</w:t>
            </w:r>
          </w:p>
        </w:tc>
      </w:tr>
      <w:tr w:rsidR="00AF3D2E" w:rsidTr="00AF3D2E">
        <w:tc>
          <w:tcPr>
            <w:tcW w:w="453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1.50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1.16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0.57</w:t>
            </w:r>
          </w:p>
        </w:tc>
      </w:tr>
      <w:tr w:rsidR="00AF3D2E" w:rsidTr="00AF3D2E">
        <w:tc>
          <w:tcPr>
            <w:tcW w:w="453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3.00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2.50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2.66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0.28</w:t>
            </w:r>
          </w:p>
        </w:tc>
      </w:tr>
      <w:tr w:rsidR="00AF3D2E" w:rsidTr="00AF3D2E">
        <w:tc>
          <w:tcPr>
            <w:tcW w:w="453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3.25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1.50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2.08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1.01</w:t>
            </w:r>
          </w:p>
        </w:tc>
      </w:tr>
      <w:tr w:rsidR="00AF3D2E" w:rsidTr="00AF3D2E">
        <w:tc>
          <w:tcPr>
            <w:tcW w:w="4536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2.25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1.50</w:t>
            </w:r>
          </w:p>
        </w:tc>
        <w:tc>
          <w:tcPr>
            <w:tcW w:w="567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0.50</w:t>
            </w:r>
          </w:p>
        </w:tc>
        <w:tc>
          <w:tcPr>
            <w:tcW w:w="851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1.41</w:t>
            </w:r>
          </w:p>
        </w:tc>
        <w:tc>
          <w:tcPr>
            <w:tcW w:w="1372" w:type="dxa"/>
          </w:tcPr>
          <w:p w:rsidR="00AF3D2E" w:rsidRPr="00B74003" w:rsidRDefault="00AF3D2E" w:rsidP="00053DA6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0.87</w:t>
            </w:r>
          </w:p>
        </w:tc>
      </w:tr>
    </w:tbl>
    <w:p w:rsidR="00053DA6" w:rsidRDefault="00053DA6" w:rsidP="00053DA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</w:p>
    <w:p w:rsidR="00AF3D2E" w:rsidRDefault="00AF3D2E" w:rsidP="00053DA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</w:p>
    <w:p w:rsidR="00AF3D2E" w:rsidRDefault="00AF3D2E" w:rsidP="00053DA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</w:p>
    <w:p w:rsidR="00AF3D2E" w:rsidRDefault="00AF3D2E" w:rsidP="00053DA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</w:p>
    <w:p w:rsidR="00AF3D2E" w:rsidRDefault="00AF3D2E" w:rsidP="00053DA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</w:p>
    <w:p w:rsidR="00B37E09" w:rsidRDefault="00B37E09" w:rsidP="00053DA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  <w:lang w:bidi="th-TH"/>
        </w:rPr>
      </w:pPr>
    </w:p>
    <w:p w:rsidR="00053DA6" w:rsidRPr="00053DA6" w:rsidRDefault="00053DA6" w:rsidP="00053DA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12</w:t>
      </w:r>
      <w:r w:rsidRPr="00053DA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น้ำมันและไขมัน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3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31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ธั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ว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8</w:t>
      </w:r>
    </w:p>
    <w:tbl>
      <w:tblPr>
        <w:tblStyle w:val="af7"/>
        <w:tblW w:w="0" w:type="auto"/>
        <w:tblInd w:w="108" w:type="dxa"/>
        <w:tblLayout w:type="fixed"/>
        <w:tblLook w:val="04A0"/>
      </w:tblPr>
      <w:tblGrid>
        <w:gridCol w:w="4395"/>
        <w:gridCol w:w="567"/>
        <w:gridCol w:w="567"/>
        <w:gridCol w:w="567"/>
        <w:gridCol w:w="992"/>
        <w:gridCol w:w="1372"/>
      </w:tblGrid>
      <w:tr w:rsidR="00053DA6" w:rsidTr="00AF3D2E">
        <w:tc>
          <w:tcPr>
            <w:tcW w:w="4395" w:type="dxa"/>
            <w:vMerge w:val="restart"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1701" w:type="dxa"/>
            <w:gridSpan w:val="3"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053DA6" w:rsidTr="00AF3D2E">
        <w:tc>
          <w:tcPr>
            <w:tcW w:w="4395" w:type="dxa"/>
            <w:vMerge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053DA6" w:rsidRPr="00AF3D2E" w:rsidRDefault="00053DA6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53DA6" w:rsidRPr="00AF3D2E" w:rsidRDefault="00053DA6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53DA6" w:rsidRPr="00AF3D2E" w:rsidRDefault="00053DA6" w:rsidP="00053DA6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053DA6" w:rsidRPr="00AF3D2E" w:rsidRDefault="00053DA6" w:rsidP="00053D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AF3D2E" w:rsidTr="00AF3D2E">
        <w:tc>
          <w:tcPr>
            <w:tcW w:w="4395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567" w:type="dxa"/>
          </w:tcPr>
          <w:p w:rsidR="00AF3D2E" w:rsidRPr="00AF3D2E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2.00</w:t>
            </w:r>
          </w:p>
        </w:tc>
        <w:tc>
          <w:tcPr>
            <w:tcW w:w="567" w:type="dxa"/>
          </w:tcPr>
          <w:p w:rsidR="00AF3D2E" w:rsidRPr="00AF3D2E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2.50</w:t>
            </w:r>
          </w:p>
        </w:tc>
        <w:tc>
          <w:tcPr>
            <w:tcW w:w="567" w:type="dxa"/>
          </w:tcPr>
          <w:p w:rsidR="00AF3D2E" w:rsidRPr="00AF3D2E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2.00</w:t>
            </w:r>
          </w:p>
        </w:tc>
        <w:tc>
          <w:tcPr>
            <w:tcW w:w="992" w:type="dxa"/>
          </w:tcPr>
          <w:p w:rsidR="00AF3D2E" w:rsidRPr="00AF3D2E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2.16</w:t>
            </w:r>
          </w:p>
        </w:tc>
        <w:tc>
          <w:tcPr>
            <w:tcW w:w="1372" w:type="dxa"/>
          </w:tcPr>
          <w:p w:rsidR="00AF3D2E" w:rsidRPr="00AF3D2E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0.28</w:t>
            </w:r>
          </w:p>
        </w:tc>
      </w:tr>
      <w:tr w:rsidR="00AF3D2E" w:rsidTr="00AF3D2E">
        <w:tc>
          <w:tcPr>
            <w:tcW w:w="4395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567" w:type="dxa"/>
          </w:tcPr>
          <w:p w:rsidR="00AF3D2E" w:rsidRPr="00AF3D2E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5.50</w:t>
            </w:r>
          </w:p>
        </w:tc>
        <w:tc>
          <w:tcPr>
            <w:tcW w:w="567" w:type="dxa"/>
          </w:tcPr>
          <w:p w:rsidR="00AF3D2E" w:rsidRPr="00AF3D2E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4.00</w:t>
            </w:r>
          </w:p>
        </w:tc>
        <w:tc>
          <w:tcPr>
            <w:tcW w:w="567" w:type="dxa"/>
          </w:tcPr>
          <w:p w:rsidR="00AF3D2E" w:rsidRPr="00AF3D2E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3.50</w:t>
            </w:r>
          </w:p>
        </w:tc>
        <w:tc>
          <w:tcPr>
            <w:tcW w:w="992" w:type="dxa"/>
          </w:tcPr>
          <w:p w:rsidR="00AF3D2E" w:rsidRPr="00AF3D2E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4.33</w:t>
            </w:r>
          </w:p>
        </w:tc>
        <w:tc>
          <w:tcPr>
            <w:tcW w:w="1372" w:type="dxa"/>
          </w:tcPr>
          <w:p w:rsidR="00AF3D2E" w:rsidRPr="00AF3D2E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1.04</w:t>
            </w:r>
          </w:p>
        </w:tc>
      </w:tr>
      <w:tr w:rsidR="00AF3D2E" w:rsidTr="00AF3D2E">
        <w:tc>
          <w:tcPr>
            <w:tcW w:w="4395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567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2.00</w:t>
            </w:r>
          </w:p>
        </w:tc>
        <w:tc>
          <w:tcPr>
            <w:tcW w:w="567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2.50</w:t>
            </w:r>
          </w:p>
        </w:tc>
        <w:tc>
          <w:tcPr>
            <w:tcW w:w="567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1.50</w:t>
            </w:r>
          </w:p>
        </w:tc>
        <w:tc>
          <w:tcPr>
            <w:tcW w:w="992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2.00</w:t>
            </w:r>
          </w:p>
        </w:tc>
        <w:tc>
          <w:tcPr>
            <w:tcW w:w="1372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0.50</w:t>
            </w:r>
          </w:p>
        </w:tc>
      </w:tr>
      <w:tr w:rsidR="00AF3D2E" w:rsidTr="00AF3D2E">
        <w:tc>
          <w:tcPr>
            <w:tcW w:w="4395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567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2.00</w:t>
            </w:r>
          </w:p>
        </w:tc>
        <w:tc>
          <w:tcPr>
            <w:tcW w:w="567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1.00</w:t>
            </w:r>
          </w:p>
        </w:tc>
        <w:tc>
          <w:tcPr>
            <w:tcW w:w="567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2.00</w:t>
            </w:r>
          </w:p>
        </w:tc>
        <w:tc>
          <w:tcPr>
            <w:tcW w:w="992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1.66</w:t>
            </w:r>
          </w:p>
        </w:tc>
        <w:tc>
          <w:tcPr>
            <w:tcW w:w="1372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0.57</w:t>
            </w:r>
          </w:p>
        </w:tc>
      </w:tr>
      <w:tr w:rsidR="00AF3D2E" w:rsidTr="00AF3D2E">
        <w:tc>
          <w:tcPr>
            <w:tcW w:w="4395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567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3.50</w:t>
            </w:r>
          </w:p>
        </w:tc>
        <w:tc>
          <w:tcPr>
            <w:tcW w:w="567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3.50</w:t>
            </w:r>
          </w:p>
        </w:tc>
        <w:tc>
          <w:tcPr>
            <w:tcW w:w="567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2.00</w:t>
            </w:r>
          </w:p>
        </w:tc>
        <w:tc>
          <w:tcPr>
            <w:tcW w:w="992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3.00</w:t>
            </w:r>
          </w:p>
        </w:tc>
        <w:tc>
          <w:tcPr>
            <w:tcW w:w="1372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0.86</w:t>
            </w:r>
          </w:p>
        </w:tc>
      </w:tr>
      <w:tr w:rsidR="00AF3D2E" w:rsidTr="00AF3D2E">
        <w:tc>
          <w:tcPr>
            <w:tcW w:w="4395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567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2.50</w:t>
            </w:r>
          </w:p>
        </w:tc>
        <w:tc>
          <w:tcPr>
            <w:tcW w:w="567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2.50</w:t>
            </w:r>
          </w:p>
        </w:tc>
        <w:tc>
          <w:tcPr>
            <w:tcW w:w="567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1.00</w:t>
            </w:r>
          </w:p>
        </w:tc>
        <w:tc>
          <w:tcPr>
            <w:tcW w:w="992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2.00</w:t>
            </w:r>
          </w:p>
        </w:tc>
        <w:tc>
          <w:tcPr>
            <w:tcW w:w="1372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0.86</w:t>
            </w:r>
          </w:p>
        </w:tc>
      </w:tr>
      <w:tr w:rsidR="00AF3D2E" w:rsidTr="00AF3D2E">
        <w:tc>
          <w:tcPr>
            <w:tcW w:w="4395" w:type="dxa"/>
          </w:tcPr>
          <w:p w:rsidR="00AF3D2E" w:rsidRPr="00835C19" w:rsidRDefault="00AF3D2E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567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0.50</w:t>
            </w:r>
          </w:p>
        </w:tc>
        <w:tc>
          <w:tcPr>
            <w:tcW w:w="567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1.00</w:t>
            </w:r>
          </w:p>
        </w:tc>
        <w:tc>
          <w:tcPr>
            <w:tcW w:w="567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1.50</w:t>
            </w:r>
          </w:p>
        </w:tc>
        <w:tc>
          <w:tcPr>
            <w:tcW w:w="992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1.00</w:t>
            </w:r>
          </w:p>
        </w:tc>
        <w:tc>
          <w:tcPr>
            <w:tcW w:w="1372" w:type="dxa"/>
          </w:tcPr>
          <w:p w:rsidR="00AF3D2E" w:rsidRPr="00B74003" w:rsidRDefault="00AF3D2E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0.50</w:t>
            </w:r>
          </w:p>
        </w:tc>
      </w:tr>
    </w:tbl>
    <w:p w:rsidR="00047F42" w:rsidRDefault="00047F42" w:rsidP="00053DA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</w:p>
    <w:p w:rsidR="00047F42" w:rsidRPr="00053DA6" w:rsidRDefault="00047F42" w:rsidP="00047F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13</w:t>
      </w:r>
      <w:r w:rsidRPr="00053DA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น้ำมันและไขมัน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4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14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มกร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8</w:t>
      </w:r>
    </w:p>
    <w:tbl>
      <w:tblPr>
        <w:tblStyle w:val="af7"/>
        <w:tblW w:w="0" w:type="auto"/>
        <w:tblInd w:w="108" w:type="dxa"/>
        <w:tblLayout w:type="fixed"/>
        <w:tblLook w:val="04A0"/>
      </w:tblPr>
      <w:tblGrid>
        <w:gridCol w:w="4395"/>
        <w:gridCol w:w="567"/>
        <w:gridCol w:w="567"/>
        <w:gridCol w:w="567"/>
        <w:gridCol w:w="992"/>
        <w:gridCol w:w="1372"/>
      </w:tblGrid>
      <w:tr w:rsidR="00047F42" w:rsidTr="00AF3D2E">
        <w:tc>
          <w:tcPr>
            <w:tcW w:w="4395" w:type="dxa"/>
            <w:vMerge w:val="restart"/>
          </w:tcPr>
          <w:p w:rsidR="00047F42" w:rsidRPr="00AF3D2E" w:rsidRDefault="00047F42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1701" w:type="dxa"/>
            <w:gridSpan w:val="3"/>
          </w:tcPr>
          <w:p w:rsidR="00047F42" w:rsidRPr="00AF3D2E" w:rsidRDefault="00047F42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047F42" w:rsidRPr="00AF3D2E" w:rsidRDefault="00047F42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047F42" w:rsidRPr="00AF3D2E" w:rsidRDefault="00047F42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047F42" w:rsidTr="00AF3D2E">
        <w:tc>
          <w:tcPr>
            <w:tcW w:w="4395" w:type="dxa"/>
            <w:vMerge/>
          </w:tcPr>
          <w:p w:rsidR="00047F42" w:rsidRPr="00AF3D2E" w:rsidRDefault="00047F42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047F42" w:rsidRPr="00AF3D2E" w:rsidRDefault="00047F42" w:rsidP="00DC32F5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47F42" w:rsidRPr="00AF3D2E" w:rsidRDefault="00047F42" w:rsidP="00DC32F5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47F42" w:rsidRPr="00AF3D2E" w:rsidRDefault="00047F42" w:rsidP="00DC32F5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047F42" w:rsidRPr="00AF3D2E" w:rsidRDefault="00047F42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047F42" w:rsidRPr="00AF3D2E" w:rsidRDefault="00047F42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CB1EC4" w:rsidTr="00AF3D2E">
        <w:tc>
          <w:tcPr>
            <w:tcW w:w="439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567" w:type="dxa"/>
          </w:tcPr>
          <w:p w:rsidR="00CB1EC4" w:rsidRPr="00AF3D2E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2.00</w:t>
            </w:r>
          </w:p>
        </w:tc>
        <w:tc>
          <w:tcPr>
            <w:tcW w:w="567" w:type="dxa"/>
          </w:tcPr>
          <w:p w:rsidR="00CB1EC4" w:rsidRPr="00AF3D2E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2.50</w:t>
            </w:r>
          </w:p>
        </w:tc>
        <w:tc>
          <w:tcPr>
            <w:tcW w:w="567" w:type="dxa"/>
          </w:tcPr>
          <w:p w:rsidR="00CB1EC4" w:rsidRPr="00AF3D2E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1.00</w:t>
            </w:r>
          </w:p>
        </w:tc>
        <w:tc>
          <w:tcPr>
            <w:tcW w:w="992" w:type="dxa"/>
          </w:tcPr>
          <w:p w:rsidR="00CB1EC4" w:rsidRPr="00AF3D2E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1.83</w:t>
            </w:r>
          </w:p>
        </w:tc>
        <w:tc>
          <w:tcPr>
            <w:tcW w:w="1372" w:type="dxa"/>
          </w:tcPr>
          <w:p w:rsidR="00CB1EC4" w:rsidRPr="00AF3D2E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AF3D2E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0.76</w:t>
            </w:r>
          </w:p>
        </w:tc>
      </w:tr>
      <w:tr w:rsidR="00CB1EC4" w:rsidTr="00AF3D2E">
        <w:tc>
          <w:tcPr>
            <w:tcW w:w="439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567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4.50</w:t>
            </w:r>
          </w:p>
        </w:tc>
        <w:tc>
          <w:tcPr>
            <w:tcW w:w="567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5.00</w:t>
            </w:r>
          </w:p>
        </w:tc>
        <w:tc>
          <w:tcPr>
            <w:tcW w:w="567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5.00</w:t>
            </w:r>
          </w:p>
        </w:tc>
        <w:tc>
          <w:tcPr>
            <w:tcW w:w="99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4.83</w:t>
            </w:r>
          </w:p>
        </w:tc>
        <w:tc>
          <w:tcPr>
            <w:tcW w:w="137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0.28</w:t>
            </w:r>
          </w:p>
        </w:tc>
      </w:tr>
      <w:tr w:rsidR="00CB1EC4" w:rsidTr="00AF3D2E">
        <w:tc>
          <w:tcPr>
            <w:tcW w:w="439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567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2.00</w:t>
            </w:r>
          </w:p>
        </w:tc>
        <w:tc>
          <w:tcPr>
            <w:tcW w:w="567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2.50</w:t>
            </w:r>
          </w:p>
        </w:tc>
        <w:tc>
          <w:tcPr>
            <w:tcW w:w="567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3.00</w:t>
            </w:r>
          </w:p>
        </w:tc>
        <w:tc>
          <w:tcPr>
            <w:tcW w:w="99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2.50</w:t>
            </w:r>
          </w:p>
        </w:tc>
        <w:tc>
          <w:tcPr>
            <w:tcW w:w="137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0.50</w:t>
            </w:r>
          </w:p>
        </w:tc>
      </w:tr>
      <w:tr w:rsidR="00CB1EC4" w:rsidTr="00AF3D2E">
        <w:tc>
          <w:tcPr>
            <w:tcW w:w="439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567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2.00</w:t>
            </w:r>
          </w:p>
        </w:tc>
        <w:tc>
          <w:tcPr>
            <w:tcW w:w="567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0.50</w:t>
            </w:r>
          </w:p>
        </w:tc>
        <w:tc>
          <w:tcPr>
            <w:tcW w:w="567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1.00</w:t>
            </w:r>
          </w:p>
        </w:tc>
        <w:tc>
          <w:tcPr>
            <w:tcW w:w="99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1.16</w:t>
            </w:r>
          </w:p>
        </w:tc>
        <w:tc>
          <w:tcPr>
            <w:tcW w:w="137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0.76</w:t>
            </w:r>
          </w:p>
        </w:tc>
      </w:tr>
      <w:tr w:rsidR="00CB1EC4" w:rsidTr="00AF3D2E">
        <w:tc>
          <w:tcPr>
            <w:tcW w:w="439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567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4.50</w:t>
            </w:r>
          </w:p>
        </w:tc>
        <w:tc>
          <w:tcPr>
            <w:tcW w:w="567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1.50</w:t>
            </w:r>
          </w:p>
        </w:tc>
        <w:tc>
          <w:tcPr>
            <w:tcW w:w="567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3.50</w:t>
            </w:r>
          </w:p>
        </w:tc>
        <w:tc>
          <w:tcPr>
            <w:tcW w:w="99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3.16</w:t>
            </w:r>
          </w:p>
        </w:tc>
        <w:tc>
          <w:tcPr>
            <w:tcW w:w="137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1.52</w:t>
            </w:r>
          </w:p>
        </w:tc>
      </w:tr>
      <w:tr w:rsidR="00CB1EC4" w:rsidTr="00AF3D2E">
        <w:tc>
          <w:tcPr>
            <w:tcW w:w="439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567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2.50</w:t>
            </w:r>
          </w:p>
        </w:tc>
        <w:tc>
          <w:tcPr>
            <w:tcW w:w="567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3.00</w:t>
            </w:r>
          </w:p>
        </w:tc>
        <w:tc>
          <w:tcPr>
            <w:tcW w:w="567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1.50</w:t>
            </w:r>
          </w:p>
        </w:tc>
        <w:tc>
          <w:tcPr>
            <w:tcW w:w="99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2.33</w:t>
            </w:r>
          </w:p>
        </w:tc>
        <w:tc>
          <w:tcPr>
            <w:tcW w:w="137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0.76</w:t>
            </w:r>
          </w:p>
        </w:tc>
      </w:tr>
      <w:tr w:rsidR="00CB1EC4" w:rsidTr="00AF3D2E">
        <w:tc>
          <w:tcPr>
            <w:tcW w:w="439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567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1.00</w:t>
            </w:r>
          </w:p>
        </w:tc>
        <w:tc>
          <w:tcPr>
            <w:tcW w:w="567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2.00</w:t>
            </w:r>
          </w:p>
        </w:tc>
        <w:tc>
          <w:tcPr>
            <w:tcW w:w="567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1.50</w:t>
            </w:r>
          </w:p>
        </w:tc>
        <w:tc>
          <w:tcPr>
            <w:tcW w:w="99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1.50</w:t>
            </w:r>
          </w:p>
        </w:tc>
        <w:tc>
          <w:tcPr>
            <w:tcW w:w="137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0.50</w:t>
            </w:r>
          </w:p>
        </w:tc>
      </w:tr>
    </w:tbl>
    <w:p w:rsidR="00053DA6" w:rsidRDefault="00053DA6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</w:p>
    <w:p w:rsidR="00A4570F" w:rsidRDefault="00A4570F" w:rsidP="003976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</w:p>
    <w:p w:rsidR="00397684" w:rsidRDefault="00791783" w:rsidP="003976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lastRenderedPageBreak/>
        <w:t>4.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ผลการวิเคราะห์</w:t>
      </w:r>
      <w:r w:rsidR="001E659B" w:rsidRPr="009976F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ของแข็งแขวนลอย</w:t>
      </w:r>
      <w:r w:rsidR="001E659B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(Suspend</w:t>
      </w:r>
      <w:r w:rsidR="001E659B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ed Solids, </w:t>
      </w:r>
      <w:r w:rsidR="001E659B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SS)</w:t>
      </w:r>
    </w:p>
    <w:p w:rsidR="00397684" w:rsidRDefault="00F55953" w:rsidP="003976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- 14</w:t>
      </w:r>
      <w:r w:rsidRPr="00F559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ของแข็งแขวนลอย</w:t>
      </w:r>
      <w:r w:rsidR="00397684"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 w:rsidR="00397684" w:rsidRPr="00397684">
        <w:rPr>
          <w:rFonts w:ascii="TH SarabunPSK" w:hAnsi="TH SarabunPSK" w:cs="TH SarabunPSK"/>
          <w:i w:val="0"/>
          <w:iCs w:val="0"/>
          <w:sz w:val="32"/>
          <w:szCs w:val="32"/>
        </w:rPr>
        <w:t xml:space="preserve">1 </w:t>
      </w:r>
      <w:r w:rsidR="00397684"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 w:rsidR="00397684" w:rsidRPr="00397684">
        <w:rPr>
          <w:rFonts w:ascii="TH SarabunPSK" w:hAnsi="TH SarabunPSK" w:cs="TH SarabunPSK"/>
          <w:i w:val="0"/>
          <w:iCs w:val="0"/>
          <w:sz w:val="32"/>
          <w:szCs w:val="32"/>
        </w:rPr>
        <w:t xml:space="preserve">3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 w:rsidR="00397684"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ธันวาคม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="00397684" w:rsidRPr="00397684">
        <w:rPr>
          <w:rFonts w:ascii="TH SarabunPSK" w:hAnsi="TH SarabunPSK" w:cs="TH SarabunPSK"/>
          <w:i w:val="0"/>
          <w:iCs w:val="0"/>
          <w:sz w:val="32"/>
          <w:szCs w:val="32"/>
        </w:rPr>
        <w:t>2558</w:t>
      </w:r>
    </w:p>
    <w:tbl>
      <w:tblPr>
        <w:tblStyle w:val="af7"/>
        <w:tblW w:w="0" w:type="auto"/>
        <w:tblInd w:w="108" w:type="dxa"/>
        <w:tblLook w:val="04A0"/>
      </w:tblPr>
      <w:tblGrid>
        <w:gridCol w:w="4052"/>
        <w:gridCol w:w="768"/>
        <w:gridCol w:w="709"/>
        <w:gridCol w:w="708"/>
        <w:gridCol w:w="851"/>
        <w:gridCol w:w="1372"/>
      </w:tblGrid>
      <w:tr w:rsidR="00E6374A" w:rsidTr="00CB1EC4">
        <w:tc>
          <w:tcPr>
            <w:tcW w:w="4052" w:type="dxa"/>
            <w:vMerge w:val="restart"/>
          </w:tcPr>
          <w:p w:rsidR="00E6374A" w:rsidRPr="00CB1EC4" w:rsidRDefault="00E6374A" w:rsidP="00047F4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185" w:type="dxa"/>
            <w:gridSpan w:val="3"/>
          </w:tcPr>
          <w:p w:rsidR="00E6374A" w:rsidRPr="00CB1EC4" w:rsidRDefault="00E6374A" w:rsidP="00047F4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E6374A" w:rsidRPr="00CB1EC4" w:rsidRDefault="00E6374A" w:rsidP="00047F4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E6374A" w:rsidRPr="00CB1EC4" w:rsidRDefault="00E6374A" w:rsidP="00047F4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E6374A" w:rsidTr="00CB1EC4">
        <w:tc>
          <w:tcPr>
            <w:tcW w:w="4052" w:type="dxa"/>
            <w:vMerge/>
          </w:tcPr>
          <w:p w:rsidR="00E6374A" w:rsidRPr="00CB1EC4" w:rsidRDefault="00E6374A" w:rsidP="00047F4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68" w:type="dxa"/>
          </w:tcPr>
          <w:p w:rsidR="00E6374A" w:rsidRPr="00CB1EC4" w:rsidRDefault="00E6374A" w:rsidP="00AA2D52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6374A" w:rsidRPr="00CB1EC4" w:rsidRDefault="00E6374A" w:rsidP="00AA2D52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E6374A" w:rsidRPr="00CB1EC4" w:rsidRDefault="00E6374A" w:rsidP="00AA2D52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:rsidR="00E6374A" w:rsidRPr="00CB1EC4" w:rsidRDefault="00E6374A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E6374A" w:rsidRPr="00CB1EC4" w:rsidRDefault="00E6374A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CB1EC4" w:rsidTr="00CB1EC4">
        <w:tc>
          <w:tcPr>
            <w:tcW w:w="4052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CB1EC4" w:rsidRPr="00CB1EC4" w:rsidRDefault="00CB1EC4" w:rsidP="00E6374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14.50</w:t>
            </w:r>
          </w:p>
        </w:tc>
        <w:tc>
          <w:tcPr>
            <w:tcW w:w="709" w:type="dxa"/>
          </w:tcPr>
          <w:p w:rsidR="00CB1EC4" w:rsidRPr="00CB1EC4" w:rsidRDefault="00CB1EC4" w:rsidP="00E6374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hAnsi="TH SarabunPSK" w:cs="TH SarabunPSK"/>
                <w:i w:val="0"/>
                <w:iCs w:val="0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708" w:type="dxa"/>
          </w:tcPr>
          <w:p w:rsidR="00CB1EC4" w:rsidRPr="00CB1EC4" w:rsidRDefault="00CB1EC4" w:rsidP="00E6374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hAnsi="TH SarabunPSK" w:cs="TH SarabunPSK"/>
                <w:i w:val="0"/>
                <w:iCs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CB1EC4" w:rsidRPr="00CB1EC4" w:rsidRDefault="00CB1EC4" w:rsidP="00E6374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 New" w:eastAsia="Times New Roman" w:hAnsi="TH Sarabun New" w:cs="TH Sarabun New"/>
                <w:i w:val="0"/>
                <w:iCs w:val="0"/>
                <w:color w:val="000000"/>
                <w:sz w:val="28"/>
                <w:szCs w:val="28"/>
              </w:rPr>
              <w:t>16.17</w:t>
            </w:r>
          </w:p>
        </w:tc>
        <w:tc>
          <w:tcPr>
            <w:tcW w:w="1372" w:type="dxa"/>
          </w:tcPr>
          <w:p w:rsidR="00CB1EC4" w:rsidRPr="00CB1EC4" w:rsidRDefault="00CB1EC4" w:rsidP="00E6374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1.76</w:t>
            </w:r>
          </w:p>
        </w:tc>
      </w:tr>
      <w:tr w:rsidR="00CB1EC4" w:rsidTr="00CB1EC4">
        <w:tc>
          <w:tcPr>
            <w:tcW w:w="4052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768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32.64</w:t>
            </w:r>
          </w:p>
        </w:tc>
        <w:tc>
          <w:tcPr>
            <w:tcW w:w="709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32.75</w:t>
            </w:r>
          </w:p>
        </w:tc>
        <w:tc>
          <w:tcPr>
            <w:tcW w:w="708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33.5</w:t>
            </w: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eastAsia="Times New Roman" w:hAnsi="TH Sarabun New" w:cs="TH Sarabun New"/>
                <w:i w:val="0"/>
                <w:iCs w:val="0"/>
                <w:color w:val="000000"/>
                <w:sz w:val="28"/>
                <w:szCs w:val="28"/>
              </w:rPr>
              <w:t>32.97</w:t>
            </w:r>
          </w:p>
        </w:tc>
        <w:tc>
          <w:tcPr>
            <w:tcW w:w="1372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0.47</w:t>
            </w:r>
          </w:p>
        </w:tc>
      </w:tr>
      <w:tr w:rsidR="00CB1EC4" w:rsidTr="00CB1EC4">
        <w:tc>
          <w:tcPr>
            <w:tcW w:w="4052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768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87.00</w:t>
            </w:r>
          </w:p>
        </w:tc>
        <w:tc>
          <w:tcPr>
            <w:tcW w:w="709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86</w:t>
            </w: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8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73</w:t>
            </w: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eastAsia="Times New Roman" w:hAnsi="TH Sarabun New" w:cs="TH Sarabun New"/>
                <w:i w:val="0"/>
                <w:iCs w:val="0"/>
                <w:color w:val="000000"/>
                <w:sz w:val="28"/>
                <w:szCs w:val="28"/>
              </w:rPr>
              <w:t>82.00</w:t>
            </w:r>
          </w:p>
        </w:tc>
        <w:tc>
          <w:tcPr>
            <w:tcW w:w="1372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7.81</w:t>
            </w:r>
          </w:p>
        </w:tc>
      </w:tr>
      <w:tr w:rsidR="00CB1EC4" w:rsidTr="00CB1EC4">
        <w:tc>
          <w:tcPr>
            <w:tcW w:w="4052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768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709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15</w:t>
            </w: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8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851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eastAsia="Times New Roman" w:hAnsi="TH Sarabun New" w:cs="TH Sarabun New"/>
                <w:i w:val="0"/>
                <w:iCs w:val="0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1372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1.00</w:t>
            </w:r>
          </w:p>
        </w:tc>
      </w:tr>
      <w:tr w:rsidR="00CB1EC4" w:rsidTr="00CB1EC4">
        <w:tc>
          <w:tcPr>
            <w:tcW w:w="4052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768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12.5</w:t>
            </w: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708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16.5</w:t>
            </w:r>
          </w:p>
        </w:tc>
        <w:tc>
          <w:tcPr>
            <w:tcW w:w="851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eastAsia="Times New Roman" w:hAnsi="TH Sarabun New" w:cs="TH Sarabun New"/>
                <w:i w:val="0"/>
                <w:iCs w:val="0"/>
                <w:color w:val="000000"/>
                <w:sz w:val="28"/>
                <w:szCs w:val="28"/>
              </w:rPr>
              <w:t>15.33</w:t>
            </w:r>
          </w:p>
        </w:tc>
        <w:tc>
          <w:tcPr>
            <w:tcW w:w="1372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2.47</w:t>
            </w:r>
          </w:p>
        </w:tc>
      </w:tr>
      <w:tr w:rsidR="00CB1EC4" w:rsidTr="00CB1EC4">
        <w:tc>
          <w:tcPr>
            <w:tcW w:w="4052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15</w:t>
            </w: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9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708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851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eastAsia="Times New Roman" w:hAnsi="TH Sarabun New" w:cs="TH Sarabun New"/>
                <w:i w:val="0"/>
                <w:iCs w:val="0"/>
                <w:color w:val="000000"/>
                <w:sz w:val="28"/>
                <w:szCs w:val="28"/>
              </w:rPr>
              <w:t>16.67</w:t>
            </w:r>
          </w:p>
        </w:tc>
        <w:tc>
          <w:tcPr>
            <w:tcW w:w="1372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2.08</w:t>
            </w:r>
          </w:p>
        </w:tc>
      </w:tr>
      <w:tr w:rsidR="00CB1EC4" w:rsidTr="00CB1EC4">
        <w:tc>
          <w:tcPr>
            <w:tcW w:w="4052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12</w:t>
            </w: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9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7</w:t>
            </w: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8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4</w:t>
            </w: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eastAsia="Times New Roman" w:hAnsi="TH Sarabun New" w:cs="TH Sarabun New"/>
                <w:i w:val="0"/>
                <w:iCs w:val="0"/>
                <w:color w:val="000000"/>
                <w:sz w:val="28"/>
                <w:szCs w:val="28"/>
              </w:rPr>
              <w:t>7.67</w:t>
            </w:r>
          </w:p>
        </w:tc>
        <w:tc>
          <w:tcPr>
            <w:tcW w:w="1372" w:type="dxa"/>
          </w:tcPr>
          <w:p w:rsidR="00CB1EC4" w:rsidRPr="00B74003" w:rsidRDefault="00CB1EC4" w:rsidP="006C05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4.04</w:t>
            </w:r>
          </w:p>
        </w:tc>
      </w:tr>
    </w:tbl>
    <w:p w:rsidR="00397684" w:rsidRDefault="00397684" w:rsidP="003976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</w:p>
    <w:p w:rsidR="00F55953" w:rsidRDefault="00F55953" w:rsidP="00F5595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15</w:t>
      </w:r>
      <w:r w:rsidRPr="00F559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ของแข็งแขวนลอยครั้งที่</w:t>
      </w:r>
      <w:r w:rsidRPr="00F55953">
        <w:rPr>
          <w:rFonts w:ascii="TH SarabunPSK" w:hAnsi="TH SarabunPSK" w:cs="TH SarabunPSK"/>
          <w:i w:val="0"/>
          <w:iCs w:val="0"/>
          <w:sz w:val="32"/>
          <w:szCs w:val="32"/>
        </w:rPr>
        <w:t xml:space="preserve">2 </w:t>
      </w:r>
      <w:r w:rsidRPr="00F559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 w:rsidRPr="00F55953">
        <w:rPr>
          <w:rFonts w:ascii="TH SarabunPSK" w:hAnsi="TH SarabunPSK" w:cs="TH SarabunPSK"/>
          <w:i w:val="0"/>
          <w:iCs w:val="0"/>
          <w:sz w:val="32"/>
          <w:szCs w:val="32"/>
        </w:rPr>
        <w:t xml:space="preserve">17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 w:rsidRPr="00F559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ธันวาคม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F55953">
        <w:rPr>
          <w:rFonts w:ascii="TH SarabunPSK" w:hAnsi="TH SarabunPSK" w:cs="TH SarabunPSK"/>
          <w:i w:val="0"/>
          <w:iCs w:val="0"/>
          <w:sz w:val="32"/>
          <w:szCs w:val="32"/>
        </w:rPr>
        <w:t>2558</w:t>
      </w:r>
    </w:p>
    <w:tbl>
      <w:tblPr>
        <w:tblStyle w:val="af7"/>
        <w:tblW w:w="0" w:type="auto"/>
        <w:tblInd w:w="108" w:type="dxa"/>
        <w:tblLook w:val="04A0"/>
      </w:tblPr>
      <w:tblGrid>
        <w:gridCol w:w="4052"/>
        <w:gridCol w:w="768"/>
        <w:gridCol w:w="709"/>
        <w:gridCol w:w="708"/>
        <w:gridCol w:w="851"/>
        <w:gridCol w:w="1372"/>
      </w:tblGrid>
      <w:tr w:rsidR="00F55953" w:rsidRPr="00E6374A" w:rsidTr="00CB1EC4">
        <w:tc>
          <w:tcPr>
            <w:tcW w:w="4052" w:type="dxa"/>
            <w:vMerge w:val="restart"/>
          </w:tcPr>
          <w:p w:rsidR="00F55953" w:rsidRPr="00CB1EC4" w:rsidRDefault="00F55953" w:rsidP="00047F4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185" w:type="dxa"/>
            <w:gridSpan w:val="3"/>
          </w:tcPr>
          <w:p w:rsidR="00F55953" w:rsidRPr="00CB1EC4" w:rsidRDefault="00F55953" w:rsidP="00047F4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F55953" w:rsidRPr="00CB1EC4" w:rsidRDefault="00F55953" w:rsidP="00047F4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F55953" w:rsidRPr="00CB1EC4" w:rsidRDefault="00F55953" w:rsidP="00047F4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F55953" w:rsidRPr="00E6374A" w:rsidTr="00CB1EC4">
        <w:tc>
          <w:tcPr>
            <w:tcW w:w="4052" w:type="dxa"/>
            <w:vMerge/>
          </w:tcPr>
          <w:p w:rsidR="00F55953" w:rsidRPr="00CB1EC4" w:rsidRDefault="00F55953" w:rsidP="00047F4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68" w:type="dxa"/>
          </w:tcPr>
          <w:p w:rsidR="00F55953" w:rsidRPr="00CB1EC4" w:rsidRDefault="00F55953" w:rsidP="00AA2D52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55953" w:rsidRPr="00CB1EC4" w:rsidRDefault="00F55953" w:rsidP="00AA2D52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55953" w:rsidRPr="00CB1EC4" w:rsidRDefault="00F55953" w:rsidP="00AA2D52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:rsidR="00F55953" w:rsidRPr="00CB1EC4" w:rsidRDefault="00F55953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F55953" w:rsidRPr="00CB1EC4" w:rsidRDefault="00F55953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CB1EC4" w:rsidRPr="00E6374A" w:rsidTr="00CB1EC4">
        <w:tc>
          <w:tcPr>
            <w:tcW w:w="4052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CB1EC4" w:rsidRPr="00CB1EC4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23</w:t>
            </w:r>
            <w:r w:rsidRPr="00CB1EC4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9" w:type="dxa"/>
          </w:tcPr>
          <w:p w:rsidR="00CB1EC4" w:rsidRPr="00CB1EC4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19</w:t>
            </w:r>
            <w:r w:rsidRPr="00CB1EC4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8" w:type="dxa"/>
          </w:tcPr>
          <w:p w:rsidR="00CB1EC4" w:rsidRPr="00CB1EC4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CB1EC4" w:rsidRPr="00CB1EC4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1372" w:type="dxa"/>
          </w:tcPr>
          <w:p w:rsidR="00CB1EC4" w:rsidRPr="00CB1EC4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4.00</w:t>
            </w:r>
          </w:p>
        </w:tc>
      </w:tr>
      <w:tr w:rsidR="00CB1EC4" w:rsidRPr="006C0585" w:rsidTr="00CB1EC4">
        <w:tc>
          <w:tcPr>
            <w:tcW w:w="4052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768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37.64</w:t>
            </w:r>
          </w:p>
        </w:tc>
        <w:tc>
          <w:tcPr>
            <w:tcW w:w="709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34</w:t>
            </w: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8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39.5</w:t>
            </w: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37.05</w:t>
            </w:r>
          </w:p>
        </w:tc>
        <w:tc>
          <w:tcPr>
            <w:tcW w:w="1372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2.80</w:t>
            </w:r>
          </w:p>
        </w:tc>
      </w:tr>
      <w:tr w:rsidR="00CB1EC4" w:rsidRPr="006C0585" w:rsidTr="00CB1EC4">
        <w:tc>
          <w:tcPr>
            <w:tcW w:w="4052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768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82</w:t>
            </w: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9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80.00</w:t>
            </w:r>
          </w:p>
        </w:tc>
        <w:tc>
          <w:tcPr>
            <w:tcW w:w="708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86</w:t>
            </w: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82.67</w:t>
            </w:r>
          </w:p>
        </w:tc>
        <w:tc>
          <w:tcPr>
            <w:tcW w:w="1372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3.06</w:t>
            </w:r>
          </w:p>
        </w:tc>
      </w:tr>
      <w:tr w:rsidR="00CB1EC4" w:rsidRPr="006C0585" w:rsidTr="00CB1EC4">
        <w:tc>
          <w:tcPr>
            <w:tcW w:w="4052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768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709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708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851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18.67</w:t>
            </w:r>
          </w:p>
        </w:tc>
        <w:tc>
          <w:tcPr>
            <w:tcW w:w="1372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1.53</w:t>
            </w:r>
          </w:p>
        </w:tc>
      </w:tr>
      <w:tr w:rsidR="00CB1EC4" w:rsidRPr="006C0585" w:rsidTr="00CB1EC4">
        <w:tc>
          <w:tcPr>
            <w:tcW w:w="4052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768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709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708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851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1372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1.00</w:t>
            </w:r>
          </w:p>
        </w:tc>
      </w:tr>
      <w:tr w:rsidR="00CB1EC4" w:rsidRPr="006C0585" w:rsidTr="00CB1EC4">
        <w:tc>
          <w:tcPr>
            <w:tcW w:w="4052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709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708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851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16.67</w:t>
            </w:r>
          </w:p>
        </w:tc>
        <w:tc>
          <w:tcPr>
            <w:tcW w:w="1372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3.21</w:t>
            </w:r>
          </w:p>
        </w:tc>
      </w:tr>
      <w:tr w:rsidR="00CB1EC4" w:rsidRPr="006C0585" w:rsidTr="00CB1EC4">
        <w:tc>
          <w:tcPr>
            <w:tcW w:w="4052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709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708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851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8.33</w:t>
            </w:r>
          </w:p>
        </w:tc>
        <w:tc>
          <w:tcPr>
            <w:tcW w:w="1372" w:type="dxa"/>
          </w:tcPr>
          <w:p w:rsidR="00CB1EC4" w:rsidRPr="00B74003" w:rsidRDefault="00CB1EC4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1.15</w:t>
            </w:r>
          </w:p>
        </w:tc>
      </w:tr>
    </w:tbl>
    <w:p w:rsidR="00F55953" w:rsidRDefault="00F55953" w:rsidP="00A518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CB1EC4" w:rsidRDefault="00CB1EC4" w:rsidP="00A518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CB1EC4" w:rsidRDefault="00CB1EC4" w:rsidP="00A518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CB1EC4" w:rsidRDefault="00CB1EC4" w:rsidP="00A518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A518AA" w:rsidRDefault="00A518AA" w:rsidP="00A518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16</w:t>
      </w:r>
      <w:r w:rsidRPr="00F559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ของแข็งแขวนลอย</w:t>
      </w:r>
      <w:r w:rsidRPr="00A518A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 w:rsidRPr="00A518AA">
        <w:rPr>
          <w:rFonts w:ascii="TH SarabunPSK" w:hAnsi="TH SarabunPSK" w:cs="TH SarabunPSK"/>
          <w:i w:val="0"/>
          <w:iCs w:val="0"/>
          <w:sz w:val="32"/>
          <w:szCs w:val="32"/>
        </w:rPr>
        <w:t xml:space="preserve">3 </w:t>
      </w:r>
      <w:r w:rsidRPr="00A518A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 w:rsidRPr="00A518AA">
        <w:rPr>
          <w:rFonts w:ascii="TH SarabunPSK" w:hAnsi="TH SarabunPSK" w:cs="TH SarabunPSK"/>
          <w:i w:val="0"/>
          <w:iCs w:val="0"/>
          <w:sz w:val="32"/>
          <w:szCs w:val="32"/>
        </w:rPr>
        <w:t xml:space="preserve">31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 w:rsidRPr="00A518A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ธันวาคม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A518AA">
        <w:rPr>
          <w:rFonts w:ascii="TH SarabunPSK" w:hAnsi="TH SarabunPSK" w:cs="TH SarabunPSK"/>
          <w:i w:val="0"/>
          <w:iCs w:val="0"/>
          <w:sz w:val="32"/>
          <w:szCs w:val="32"/>
        </w:rPr>
        <w:t>2558</w:t>
      </w:r>
    </w:p>
    <w:tbl>
      <w:tblPr>
        <w:tblStyle w:val="af7"/>
        <w:tblW w:w="0" w:type="auto"/>
        <w:tblInd w:w="108" w:type="dxa"/>
        <w:tblLook w:val="04A0"/>
      </w:tblPr>
      <w:tblGrid>
        <w:gridCol w:w="3910"/>
        <w:gridCol w:w="768"/>
        <w:gridCol w:w="709"/>
        <w:gridCol w:w="709"/>
        <w:gridCol w:w="992"/>
        <w:gridCol w:w="1372"/>
      </w:tblGrid>
      <w:tr w:rsidR="00A518AA" w:rsidRPr="00E6374A" w:rsidTr="00CB1EC4">
        <w:tc>
          <w:tcPr>
            <w:tcW w:w="3910" w:type="dxa"/>
            <w:vMerge w:val="restart"/>
          </w:tcPr>
          <w:p w:rsidR="00A518AA" w:rsidRPr="00CB1EC4" w:rsidRDefault="00A518AA" w:rsidP="00047F4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186" w:type="dxa"/>
            <w:gridSpan w:val="3"/>
          </w:tcPr>
          <w:p w:rsidR="00A518AA" w:rsidRPr="00CB1EC4" w:rsidRDefault="00A518AA" w:rsidP="00047F4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A518AA" w:rsidRPr="00CB1EC4" w:rsidRDefault="00A518AA" w:rsidP="00047F4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A518AA" w:rsidRPr="00CB1EC4" w:rsidRDefault="00A518AA" w:rsidP="00047F4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A518AA" w:rsidRPr="00E6374A" w:rsidTr="00CB1EC4">
        <w:tc>
          <w:tcPr>
            <w:tcW w:w="3910" w:type="dxa"/>
            <w:vMerge/>
          </w:tcPr>
          <w:p w:rsidR="00A518AA" w:rsidRPr="00CB1EC4" w:rsidRDefault="00A518AA" w:rsidP="00047F4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68" w:type="dxa"/>
          </w:tcPr>
          <w:p w:rsidR="00A518AA" w:rsidRPr="00CB1EC4" w:rsidRDefault="00A518AA" w:rsidP="00AA2D52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518AA" w:rsidRPr="00CB1EC4" w:rsidRDefault="00A518AA" w:rsidP="00AA2D52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18AA" w:rsidRPr="00CB1EC4" w:rsidRDefault="00A518AA" w:rsidP="00AA2D52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A518AA" w:rsidRPr="00CB1EC4" w:rsidRDefault="00A518AA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A518AA" w:rsidRPr="00CB1EC4" w:rsidRDefault="00A518AA" w:rsidP="00AA2D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CB1EC4" w:rsidRPr="00A518AA" w:rsidTr="00CB1EC4">
        <w:tc>
          <w:tcPr>
            <w:tcW w:w="3910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CB1EC4" w:rsidRPr="00CB1EC4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</w:t>
            </w:r>
            <w:r w:rsidRPr="00CB1EC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9" w:type="dxa"/>
          </w:tcPr>
          <w:p w:rsidR="00CB1EC4" w:rsidRPr="00CB1EC4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16.50</w:t>
            </w:r>
          </w:p>
        </w:tc>
        <w:tc>
          <w:tcPr>
            <w:tcW w:w="709" w:type="dxa"/>
          </w:tcPr>
          <w:p w:rsidR="00CB1EC4" w:rsidRPr="00CB1EC4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12.65</w:t>
            </w:r>
          </w:p>
        </w:tc>
        <w:tc>
          <w:tcPr>
            <w:tcW w:w="992" w:type="dxa"/>
          </w:tcPr>
          <w:p w:rsidR="00CB1EC4" w:rsidRPr="00CB1EC4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1372" w:type="dxa"/>
          </w:tcPr>
          <w:p w:rsidR="00CB1EC4" w:rsidRPr="00CB1EC4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2.09</w:t>
            </w:r>
          </w:p>
        </w:tc>
      </w:tr>
      <w:tr w:rsidR="00CB1EC4" w:rsidRPr="00A518AA" w:rsidTr="00CB1EC4">
        <w:tc>
          <w:tcPr>
            <w:tcW w:w="3910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768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32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9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30.00</w:t>
            </w:r>
          </w:p>
        </w:tc>
        <w:tc>
          <w:tcPr>
            <w:tcW w:w="709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39.00</w:t>
            </w:r>
          </w:p>
        </w:tc>
        <w:tc>
          <w:tcPr>
            <w:tcW w:w="992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33.67</w:t>
            </w:r>
          </w:p>
        </w:tc>
        <w:tc>
          <w:tcPr>
            <w:tcW w:w="1372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4.73</w:t>
            </w:r>
          </w:p>
        </w:tc>
      </w:tr>
      <w:tr w:rsidR="00CB1EC4" w:rsidRPr="00A518AA" w:rsidTr="00CB1EC4">
        <w:tc>
          <w:tcPr>
            <w:tcW w:w="3910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768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79.15</w:t>
            </w:r>
          </w:p>
        </w:tc>
        <w:tc>
          <w:tcPr>
            <w:tcW w:w="709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79.25</w:t>
            </w:r>
          </w:p>
        </w:tc>
        <w:tc>
          <w:tcPr>
            <w:tcW w:w="709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82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80.13</w:t>
            </w:r>
          </w:p>
        </w:tc>
        <w:tc>
          <w:tcPr>
            <w:tcW w:w="1372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1.62</w:t>
            </w:r>
          </w:p>
        </w:tc>
      </w:tr>
      <w:tr w:rsidR="00CB1EC4" w:rsidRPr="00A518AA" w:rsidTr="00CB1EC4">
        <w:tc>
          <w:tcPr>
            <w:tcW w:w="3910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768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709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709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24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20.33</w:t>
            </w:r>
          </w:p>
        </w:tc>
        <w:tc>
          <w:tcPr>
            <w:tcW w:w="1372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3.51</w:t>
            </w:r>
          </w:p>
        </w:tc>
      </w:tr>
      <w:tr w:rsidR="00CB1EC4" w:rsidRPr="00A518AA" w:rsidTr="00CB1EC4">
        <w:tc>
          <w:tcPr>
            <w:tcW w:w="3910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768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18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9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18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9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992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18.33</w:t>
            </w:r>
          </w:p>
        </w:tc>
        <w:tc>
          <w:tcPr>
            <w:tcW w:w="1372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0.58</w:t>
            </w:r>
          </w:p>
        </w:tc>
      </w:tr>
      <w:tr w:rsidR="00CB1EC4" w:rsidRPr="00A518AA" w:rsidTr="00CB1EC4">
        <w:tc>
          <w:tcPr>
            <w:tcW w:w="3910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11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9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6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9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9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8.67</w:t>
            </w:r>
          </w:p>
        </w:tc>
        <w:tc>
          <w:tcPr>
            <w:tcW w:w="1372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2.52</w:t>
            </w:r>
          </w:p>
        </w:tc>
      </w:tr>
      <w:tr w:rsidR="00CB1EC4" w:rsidRPr="00A518AA" w:rsidTr="00CB1EC4">
        <w:tc>
          <w:tcPr>
            <w:tcW w:w="3910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9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6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9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7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5.33</w:t>
            </w:r>
          </w:p>
        </w:tc>
        <w:tc>
          <w:tcPr>
            <w:tcW w:w="1372" w:type="dxa"/>
          </w:tcPr>
          <w:p w:rsidR="00CB1EC4" w:rsidRPr="00B74003" w:rsidRDefault="00CB1EC4" w:rsidP="00A518A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2.08</w:t>
            </w:r>
          </w:p>
        </w:tc>
      </w:tr>
    </w:tbl>
    <w:p w:rsidR="00A518AA" w:rsidRDefault="00A518AA" w:rsidP="00A518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AA2D52" w:rsidRDefault="00AA2D52" w:rsidP="00F049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17</w:t>
      </w:r>
      <w:r w:rsidRPr="00F559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ของแข็งแขวนลอย</w:t>
      </w:r>
      <w:r w:rsidRPr="00AA2D5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 w:rsidRPr="00AA2D52">
        <w:rPr>
          <w:rFonts w:ascii="TH SarabunPSK" w:hAnsi="TH SarabunPSK" w:cs="TH SarabunPSK"/>
          <w:i w:val="0"/>
          <w:iCs w:val="0"/>
          <w:sz w:val="32"/>
          <w:szCs w:val="32"/>
        </w:rPr>
        <w:t xml:space="preserve">4 </w:t>
      </w:r>
      <w:r w:rsidRPr="00AA2D5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 w:rsidRPr="00AA2D52">
        <w:rPr>
          <w:rFonts w:ascii="TH SarabunPSK" w:hAnsi="TH SarabunPSK" w:cs="TH SarabunPSK"/>
          <w:i w:val="0"/>
          <w:iCs w:val="0"/>
          <w:sz w:val="32"/>
          <w:szCs w:val="32"/>
        </w:rPr>
        <w:t xml:space="preserve">14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 w:rsidRPr="00AA2D5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มกราคม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AA2D52">
        <w:rPr>
          <w:rFonts w:ascii="TH SarabunPSK" w:hAnsi="TH SarabunPSK" w:cs="TH SarabunPSK"/>
          <w:i w:val="0"/>
          <w:iCs w:val="0"/>
          <w:sz w:val="32"/>
          <w:szCs w:val="32"/>
        </w:rPr>
        <w:t>2559</w:t>
      </w:r>
    </w:p>
    <w:tbl>
      <w:tblPr>
        <w:tblStyle w:val="af7"/>
        <w:tblW w:w="0" w:type="auto"/>
        <w:tblInd w:w="108" w:type="dxa"/>
        <w:tblLook w:val="04A0"/>
      </w:tblPr>
      <w:tblGrid>
        <w:gridCol w:w="3910"/>
        <w:gridCol w:w="768"/>
        <w:gridCol w:w="709"/>
        <w:gridCol w:w="709"/>
        <w:gridCol w:w="992"/>
        <w:gridCol w:w="1345"/>
      </w:tblGrid>
      <w:tr w:rsidR="00AA2D52" w:rsidRPr="00EC50C7" w:rsidTr="00CB1EC4">
        <w:trPr>
          <w:trHeight w:val="513"/>
        </w:trPr>
        <w:tc>
          <w:tcPr>
            <w:tcW w:w="3910" w:type="dxa"/>
            <w:vMerge w:val="restart"/>
          </w:tcPr>
          <w:p w:rsidR="00AA2D52" w:rsidRPr="00CB1EC4" w:rsidRDefault="00AA2D52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186" w:type="dxa"/>
            <w:gridSpan w:val="3"/>
          </w:tcPr>
          <w:p w:rsidR="00AA2D52" w:rsidRPr="00CB1EC4" w:rsidRDefault="00AA2D52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AA2D52" w:rsidRPr="00CB1EC4" w:rsidRDefault="00AA2D52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45" w:type="dxa"/>
            <w:vMerge w:val="restart"/>
          </w:tcPr>
          <w:p w:rsidR="00AA2D52" w:rsidRPr="00CB1EC4" w:rsidRDefault="00AA2D52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AA2D52" w:rsidRPr="00EC50C7" w:rsidTr="00CB1EC4">
        <w:trPr>
          <w:trHeight w:val="404"/>
        </w:trPr>
        <w:tc>
          <w:tcPr>
            <w:tcW w:w="3910" w:type="dxa"/>
            <w:vMerge/>
          </w:tcPr>
          <w:p w:rsidR="00AA2D52" w:rsidRPr="00CB1EC4" w:rsidRDefault="00AA2D52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68" w:type="dxa"/>
          </w:tcPr>
          <w:p w:rsidR="00AA2D52" w:rsidRPr="00CB1EC4" w:rsidRDefault="00AA2D52" w:rsidP="00F049D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A2D52" w:rsidRPr="00CB1EC4" w:rsidRDefault="00AA2D52" w:rsidP="00F049D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A2D52" w:rsidRPr="00CB1EC4" w:rsidRDefault="00AA2D52" w:rsidP="00F049D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AA2D52" w:rsidRPr="00CB1EC4" w:rsidRDefault="00AA2D52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45" w:type="dxa"/>
            <w:vMerge/>
          </w:tcPr>
          <w:p w:rsidR="00AA2D52" w:rsidRPr="00CB1EC4" w:rsidRDefault="00AA2D52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CB1EC4" w:rsidRPr="00227D12" w:rsidTr="00CB1EC4">
        <w:trPr>
          <w:trHeight w:val="357"/>
        </w:trPr>
        <w:tc>
          <w:tcPr>
            <w:tcW w:w="3910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17</w:t>
            </w:r>
            <w:r w:rsidRPr="00CB1EC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9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15.5</w:t>
            </w:r>
          </w:p>
        </w:tc>
        <w:tc>
          <w:tcPr>
            <w:tcW w:w="709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</w:t>
            </w:r>
            <w:r w:rsidRPr="00CB1EC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16.17</w:t>
            </w:r>
          </w:p>
        </w:tc>
        <w:tc>
          <w:tcPr>
            <w:tcW w:w="1345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0.76</w:t>
            </w:r>
          </w:p>
        </w:tc>
      </w:tr>
      <w:tr w:rsidR="00CB1EC4" w:rsidRPr="00227D12" w:rsidTr="00CB1EC4">
        <w:trPr>
          <w:trHeight w:val="419"/>
        </w:trPr>
        <w:tc>
          <w:tcPr>
            <w:tcW w:w="3910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768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38.50</w:t>
            </w:r>
          </w:p>
        </w:tc>
        <w:tc>
          <w:tcPr>
            <w:tcW w:w="70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35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36.64</w:t>
            </w:r>
          </w:p>
        </w:tc>
        <w:tc>
          <w:tcPr>
            <w:tcW w:w="99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36.72</w:t>
            </w:r>
          </w:p>
        </w:tc>
        <w:tc>
          <w:tcPr>
            <w:tcW w:w="1345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1.75</w:t>
            </w:r>
          </w:p>
        </w:tc>
      </w:tr>
      <w:tr w:rsidR="00CB1EC4" w:rsidRPr="00227D12" w:rsidTr="00CB1EC4">
        <w:trPr>
          <w:trHeight w:val="397"/>
        </w:trPr>
        <w:tc>
          <w:tcPr>
            <w:tcW w:w="3910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768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80.5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82.65</w:t>
            </w:r>
          </w:p>
        </w:tc>
        <w:tc>
          <w:tcPr>
            <w:tcW w:w="70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83.25</w:t>
            </w:r>
          </w:p>
        </w:tc>
        <w:tc>
          <w:tcPr>
            <w:tcW w:w="99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82.13</w:t>
            </w:r>
          </w:p>
        </w:tc>
        <w:tc>
          <w:tcPr>
            <w:tcW w:w="1345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1.45</w:t>
            </w:r>
          </w:p>
        </w:tc>
      </w:tr>
      <w:tr w:rsidR="00CB1EC4" w:rsidRPr="00227D12" w:rsidTr="00CB1EC4">
        <w:trPr>
          <w:trHeight w:val="431"/>
        </w:trPr>
        <w:tc>
          <w:tcPr>
            <w:tcW w:w="3910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768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70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18.25</w:t>
            </w:r>
          </w:p>
        </w:tc>
        <w:tc>
          <w:tcPr>
            <w:tcW w:w="70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24.25</w:t>
            </w:r>
          </w:p>
        </w:tc>
        <w:tc>
          <w:tcPr>
            <w:tcW w:w="99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20.83</w:t>
            </w:r>
          </w:p>
        </w:tc>
        <w:tc>
          <w:tcPr>
            <w:tcW w:w="1345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3.09</w:t>
            </w:r>
          </w:p>
        </w:tc>
      </w:tr>
      <w:tr w:rsidR="00CB1EC4" w:rsidRPr="00227D12" w:rsidTr="00CB1EC4">
        <w:trPr>
          <w:trHeight w:val="409"/>
        </w:trPr>
        <w:tc>
          <w:tcPr>
            <w:tcW w:w="3910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768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13.64</w:t>
            </w:r>
          </w:p>
        </w:tc>
        <w:tc>
          <w:tcPr>
            <w:tcW w:w="70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12.5</w:t>
            </w:r>
          </w:p>
        </w:tc>
        <w:tc>
          <w:tcPr>
            <w:tcW w:w="70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18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14.72</w:t>
            </w:r>
          </w:p>
        </w:tc>
        <w:tc>
          <w:tcPr>
            <w:tcW w:w="1345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2.90</w:t>
            </w:r>
          </w:p>
        </w:tc>
      </w:tr>
      <w:tr w:rsidR="00CB1EC4" w:rsidRPr="00227D12" w:rsidTr="00CB1EC4">
        <w:trPr>
          <w:trHeight w:val="273"/>
        </w:trPr>
        <w:tc>
          <w:tcPr>
            <w:tcW w:w="3910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10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6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4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6.67</w:t>
            </w:r>
          </w:p>
        </w:tc>
        <w:tc>
          <w:tcPr>
            <w:tcW w:w="1345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3.06</w:t>
            </w:r>
          </w:p>
        </w:tc>
      </w:tr>
      <w:tr w:rsidR="00CB1EC4" w:rsidRPr="00227D12" w:rsidTr="00CB1EC4">
        <w:trPr>
          <w:trHeight w:val="320"/>
        </w:trPr>
        <w:tc>
          <w:tcPr>
            <w:tcW w:w="3910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6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70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6</w:t>
            </w:r>
            <w:r w:rsidRPr="00B7400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345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1.73</w:t>
            </w:r>
          </w:p>
        </w:tc>
      </w:tr>
    </w:tbl>
    <w:p w:rsidR="00A4570F" w:rsidRDefault="00A4570F" w:rsidP="00F049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A4570F" w:rsidRDefault="00A4570F" w:rsidP="00F049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A4570F" w:rsidRDefault="00A4570F" w:rsidP="00F049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1E659B" w:rsidRDefault="001E659B" w:rsidP="00F049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  <w:lastRenderedPageBreak/>
        <w:t xml:space="preserve">5. </w:t>
      </w:r>
      <w:r w:rsidR="004C568C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ผลการวิเคราะห์</w:t>
      </w:r>
      <w:r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ของแข็งละลายน</w:t>
      </w:r>
      <w:r w:rsidRPr="009976F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้ำ</w:t>
      </w:r>
      <w:r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ท</w:t>
      </w:r>
      <w:r w:rsidRPr="009976F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ั้ง</w:t>
      </w:r>
      <w:r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หมด</w:t>
      </w:r>
      <w:r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Total D</w:t>
      </w:r>
      <w:r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i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ssolved S</w:t>
      </w:r>
      <w:r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olids, TDS)</w:t>
      </w:r>
    </w:p>
    <w:p w:rsidR="00047F42" w:rsidRPr="00053DA6" w:rsidRDefault="00047F42" w:rsidP="00047F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18</w:t>
      </w:r>
      <w:r w:rsidRPr="00047F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ของแข็งละลายน</w:t>
      </w:r>
      <w:r w:rsidRPr="00047F4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Pr="00047F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</w:t>
      </w:r>
      <w:r w:rsidRPr="00047F4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ั้ง</w:t>
      </w:r>
      <w:r w:rsidRPr="00047F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หมด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1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3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ธันว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8</w:t>
      </w:r>
    </w:p>
    <w:tbl>
      <w:tblPr>
        <w:tblStyle w:val="af7"/>
        <w:tblW w:w="0" w:type="auto"/>
        <w:tblInd w:w="108" w:type="dxa"/>
        <w:tblLook w:val="04A0"/>
      </w:tblPr>
      <w:tblGrid>
        <w:gridCol w:w="3828"/>
        <w:gridCol w:w="790"/>
        <w:gridCol w:w="769"/>
        <w:gridCol w:w="850"/>
        <w:gridCol w:w="903"/>
        <w:gridCol w:w="1372"/>
      </w:tblGrid>
      <w:tr w:rsidR="00047F42" w:rsidTr="00CB1EC4">
        <w:tc>
          <w:tcPr>
            <w:tcW w:w="3828" w:type="dxa"/>
            <w:vMerge w:val="restart"/>
          </w:tcPr>
          <w:p w:rsidR="00047F42" w:rsidRPr="00CB1EC4" w:rsidRDefault="00047F42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409" w:type="dxa"/>
            <w:gridSpan w:val="3"/>
          </w:tcPr>
          <w:p w:rsidR="00047F42" w:rsidRPr="00CB1EC4" w:rsidRDefault="00047F42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903" w:type="dxa"/>
            <w:vMerge w:val="restart"/>
          </w:tcPr>
          <w:p w:rsidR="00047F42" w:rsidRPr="00CB1EC4" w:rsidRDefault="00047F42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047F42" w:rsidRPr="00CB1EC4" w:rsidRDefault="00047F42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047F42" w:rsidTr="00CB1EC4">
        <w:tc>
          <w:tcPr>
            <w:tcW w:w="3828" w:type="dxa"/>
            <w:vMerge/>
          </w:tcPr>
          <w:p w:rsidR="00047F42" w:rsidRPr="00CB1EC4" w:rsidRDefault="00047F42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90" w:type="dxa"/>
          </w:tcPr>
          <w:p w:rsidR="00047F42" w:rsidRPr="00CB1EC4" w:rsidRDefault="00047F42" w:rsidP="00DC32F5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047F42" w:rsidRPr="00CB1EC4" w:rsidRDefault="00047F42" w:rsidP="00DC32F5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47F42" w:rsidRPr="00CB1EC4" w:rsidRDefault="00047F42" w:rsidP="00DC32F5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903" w:type="dxa"/>
            <w:vMerge/>
          </w:tcPr>
          <w:p w:rsidR="00047F42" w:rsidRPr="00CB1EC4" w:rsidRDefault="00047F42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047F42" w:rsidRPr="00CB1EC4" w:rsidRDefault="00047F42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CB1EC4" w:rsidTr="00CB1EC4">
        <w:tc>
          <w:tcPr>
            <w:tcW w:w="3828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90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168.00</w:t>
            </w:r>
          </w:p>
        </w:tc>
        <w:tc>
          <w:tcPr>
            <w:tcW w:w="769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152.65</w:t>
            </w:r>
          </w:p>
        </w:tc>
        <w:tc>
          <w:tcPr>
            <w:tcW w:w="850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150.75</w:t>
            </w:r>
          </w:p>
        </w:tc>
        <w:tc>
          <w:tcPr>
            <w:tcW w:w="903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150.75</w:t>
            </w:r>
          </w:p>
        </w:tc>
        <w:tc>
          <w:tcPr>
            <w:tcW w:w="1372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9.46</w:t>
            </w:r>
          </w:p>
        </w:tc>
      </w:tr>
      <w:tr w:rsidR="00CB1EC4" w:rsidTr="00CB1EC4">
        <w:tc>
          <w:tcPr>
            <w:tcW w:w="3828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79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278.30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231.60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273.30</w:t>
            </w:r>
          </w:p>
        </w:tc>
        <w:tc>
          <w:tcPr>
            <w:tcW w:w="903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261.07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25.64</w:t>
            </w:r>
          </w:p>
        </w:tc>
      </w:tr>
      <w:tr w:rsidR="00CB1EC4" w:rsidTr="00CB1EC4">
        <w:tc>
          <w:tcPr>
            <w:tcW w:w="3828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79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581.60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545.00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595.00</w:t>
            </w:r>
          </w:p>
        </w:tc>
        <w:tc>
          <w:tcPr>
            <w:tcW w:w="903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573.87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25.88</w:t>
            </w:r>
          </w:p>
        </w:tc>
      </w:tr>
      <w:tr w:rsidR="00CB1EC4" w:rsidTr="00CB1EC4">
        <w:tc>
          <w:tcPr>
            <w:tcW w:w="3828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79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178.30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151.60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185.00</w:t>
            </w:r>
          </w:p>
        </w:tc>
        <w:tc>
          <w:tcPr>
            <w:tcW w:w="903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171.63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17.67</w:t>
            </w:r>
          </w:p>
        </w:tc>
      </w:tr>
      <w:tr w:rsidR="00CB1EC4" w:rsidTr="00CB1EC4">
        <w:tc>
          <w:tcPr>
            <w:tcW w:w="3828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79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111.60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111.60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165.00</w:t>
            </w:r>
          </w:p>
        </w:tc>
        <w:tc>
          <w:tcPr>
            <w:tcW w:w="903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129.40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30.83</w:t>
            </w:r>
          </w:p>
        </w:tc>
      </w:tr>
      <w:tr w:rsidR="00CB1EC4" w:rsidTr="00CB1EC4">
        <w:tc>
          <w:tcPr>
            <w:tcW w:w="3828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9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138.30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161.60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130.00</w:t>
            </w:r>
          </w:p>
        </w:tc>
        <w:tc>
          <w:tcPr>
            <w:tcW w:w="903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143.30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16.38</w:t>
            </w:r>
          </w:p>
        </w:tc>
      </w:tr>
      <w:tr w:rsidR="00CB1EC4" w:rsidTr="00CB1EC4">
        <w:tc>
          <w:tcPr>
            <w:tcW w:w="3828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9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93.60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97.50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86.60</w:t>
            </w:r>
          </w:p>
        </w:tc>
        <w:tc>
          <w:tcPr>
            <w:tcW w:w="903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92.57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5.52</w:t>
            </w:r>
          </w:p>
        </w:tc>
      </w:tr>
    </w:tbl>
    <w:p w:rsidR="00B74003" w:rsidRDefault="00B74003" w:rsidP="00047F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1A1E27" w:rsidRDefault="00047F42" w:rsidP="00047F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19</w:t>
      </w:r>
      <w:r w:rsidRPr="00047F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ของแข็งละลายน</w:t>
      </w:r>
      <w:r w:rsidRPr="00047F4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Pr="00047F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</w:t>
      </w:r>
      <w:r w:rsidRPr="00047F4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ั้ง</w:t>
      </w:r>
      <w:r w:rsidRPr="00047F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หมด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2</w:t>
      </w:r>
    </w:p>
    <w:p w:rsidR="00047F42" w:rsidRPr="00053DA6" w:rsidRDefault="001A1E27" w:rsidP="00047F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047F42"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 w:rsidR="00047F42">
        <w:rPr>
          <w:rFonts w:ascii="TH SarabunPSK" w:hAnsi="TH SarabunPSK" w:cs="TH SarabunPSK"/>
          <w:i w:val="0"/>
          <w:iCs w:val="0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 w:rsidR="00047F4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ธันว</w:t>
      </w:r>
      <w:r w:rsidR="00047F42"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="00047F42"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 w:rsidR="00047F42">
        <w:rPr>
          <w:rFonts w:ascii="TH SarabunPSK" w:hAnsi="TH SarabunPSK" w:cs="TH SarabunPSK"/>
          <w:i w:val="0"/>
          <w:iCs w:val="0"/>
          <w:sz w:val="32"/>
          <w:szCs w:val="32"/>
        </w:rPr>
        <w:t>8</w:t>
      </w:r>
    </w:p>
    <w:tbl>
      <w:tblPr>
        <w:tblStyle w:val="af7"/>
        <w:tblW w:w="0" w:type="auto"/>
        <w:tblInd w:w="108" w:type="dxa"/>
        <w:tblLook w:val="04A0"/>
      </w:tblPr>
      <w:tblGrid>
        <w:gridCol w:w="3828"/>
        <w:gridCol w:w="790"/>
        <w:gridCol w:w="769"/>
        <w:gridCol w:w="850"/>
        <w:gridCol w:w="851"/>
        <w:gridCol w:w="1372"/>
      </w:tblGrid>
      <w:tr w:rsidR="00047F42" w:rsidTr="00CB1EC4">
        <w:tc>
          <w:tcPr>
            <w:tcW w:w="3828" w:type="dxa"/>
            <w:vMerge w:val="restart"/>
          </w:tcPr>
          <w:p w:rsidR="00047F42" w:rsidRPr="00CB1EC4" w:rsidRDefault="00047F42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409" w:type="dxa"/>
            <w:gridSpan w:val="3"/>
          </w:tcPr>
          <w:p w:rsidR="00047F42" w:rsidRPr="00CB1EC4" w:rsidRDefault="00047F42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047F42" w:rsidRPr="00CB1EC4" w:rsidRDefault="00047F42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047F42" w:rsidRPr="00CB1EC4" w:rsidRDefault="00047F42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047F42" w:rsidTr="00CB1EC4">
        <w:tc>
          <w:tcPr>
            <w:tcW w:w="3828" w:type="dxa"/>
            <w:vMerge/>
          </w:tcPr>
          <w:p w:rsidR="00047F42" w:rsidRPr="00CB1EC4" w:rsidRDefault="00047F42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90" w:type="dxa"/>
          </w:tcPr>
          <w:p w:rsidR="00047F42" w:rsidRPr="00CB1EC4" w:rsidRDefault="00047F42" w:rsidP="00F049D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047F42" w:rsidRPr="00CB1EC4" w:rsidRDefault="00047F42" w:rsidP="00F049D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47F42" w:rsidRPr="00CB1EC4" w:rsidRDefault="00047F42" w:rsidP="00F049D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:rsidR="00047F42" w:rsidRPr="00CB1EC4" w:rsidRDefault="00047F42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047F42" w:rsidRPr="00CB1EC4" w:rsidRDefault="00047F42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CB1EC4" w:rsidTr="00CB1EC4">
        <w:tc>
          <w:tcPr>
            <w:tcW w:w="3828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90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128.30</w:t>
            </w:r>
          </w:p>
        </w:tc>
        <w:tc>
          <w:tcPr>
            <w:tcW w:w="769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183.30</w:t>
            </w:r>
          </w:p>
        </w:tc>
        <w:tc>
          <w:tcPr>
            <w:tcW w:w="850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150.00</w:t>
            </w:r>
          </w:p>
        </w:tc>
        <w:tc>
          <w:tcPr>
            <w:tcW w:w="851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153.87</w:t>
            </w:r>
          </w:p>
        </w:tc>
        <w:tc>
          <w:tcPr>
            <w:tcW w:w="1372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27.70</w:t>
            </w:r>
          </w:p>
        </w:tc>
      </w:tr>
      <w:tr w:rsidR="00CB1EC4" w:rsidTr="00CB1EC4">
        <w:tc>
          <w:tcPr>
            <w:tcW w:w="3828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79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306.70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268.30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271.70</w:t>
            </w:r>
          </w:p>
        </w:tc>
        <w:tc>
          <w:tcPr>
            <w:tcW w:w="851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282.23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21.26</w:t>
            </w:r>
          </w:p>
        </w:tc>
      </w:tr>
      <w:tr w:rsidR="00CB1EC4" w:rsidTr="00CB1EC4">
        <w:tc>
          <w:tcPr>
            <w:tcW w:w="3828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79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581.70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495.00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546.70</w:t>
            </w:r>
          </w:p>
        </w:tc>
        <w:tc>
          <w:tcPr>
            <w:tcW w:w="851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541.13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43.62</w:t>
            </w:r>
          </w:p>
        </w:tc>
      </w:tr>
      <w:tr w:rsidR="00CB1EC4" w:rsidTr="00CB1EC4">
        <w:tc>
          <w:tcPr>
            <w:tcW w:w="3828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79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161.70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183.30</w:t>
            </w:r>
          </w:p>
        </w:tc>
        <w:tc>
          <w:tcPr>
            <w:tcW w:w="851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148.33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43.23</w:t>
            </w:r>
          </w:p>
        </w:tc>
      </w:tr>
      <w:tr w:rsidR="00CB1EC4" w:rsidTr="00CB1EC4">
        <w:tc>
          <w:tcPr>
            <w:tcW w:w="3828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79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151.70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156.70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165.00</w:t>
            </w:r>
          </w:p>
        </w:tc>
        <w:tc>
          <w:tcPr>
            <w:tcW w:w="851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157.80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6.72</w:t>
            </w:r>
          </w:p>
        </w:tc>
      </w:tr>
      <w:tr w:rsidR="00CB1EC4" w:rsidTr="00CB1EC4">
        <w:tc>
          <w:tcPr>
            <w:tcW w:w="3828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9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148.30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155.00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195.00</w:t>
            </w:r>
          </w:p>
        </w:tc>
        <w:tc>
          <w:tcPr>
            <w:tcW w:w="851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166.10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25.25</w:t>
            </w:r>
          </w:p>
        </w:tc>
      </w:tr>
      <w:tr w:rsidR="00CB1EC4" w:rsidTr="00CB1EC4">
        <w:tc>
          <w:tcPr>
            <w:tcW w:w="3828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9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83.30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91.70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92.00</w:t>
            </w:r>
          </w:p>
        </w:tc>
        <w:tc>
          <w:tcPr>
            <w:tcW w:w="851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89.00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4.94</w:t>
            </w:r>
          </w:p>
        </w:tc>
      </w:tr>
    </w:tbl>
    <w:p w:rsidR="00047F42" w:rsidRDefault="00047F42" w:rsidP="00F049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1A1E27" w:rsidRDefault="00CC5C54" w:rsidP="00CC5C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lastRenderedPageBreak/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20</w:t>
      </w:r>
      <w:r w:rsidRPr="00047F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ของแข็งละลายน</w:t>
      </w:r>
      <w:r w:rsidRPr="00047F4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Pr="00047F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</w:t>
      </w:r>
      <w:r w:rsidRPr="00047F4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ั้ง</w:t>
      </w:r>
      <w:r w:rsidRPr="00047F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หมด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3</w:t>
      </w:r>
    </w:p>
    <w:p w:rsidR="00CC5C54" w:rsidRPr="00053DA6" w:rsidRDefault="001A1E27" w:rsidP="00CC5C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CC5C54"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 w:rsidR="00CC5C54">
        <w:rPr>
          <w:rFonts w:ascii="TH SarabunPSK" w:hAnsi="TH SarabunPSK" w:cs="TH SarabunPSK"/>
          <w:i w:val="0"/>
          <w:iCs w:val="0"/>
          <w:sz w:val="32"/>
          <w:szCs w:val="32"/>
        </w:rPr>
        <w:t xml:space="preserve">31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 w:rsidR="00CC5C5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ธันว</w:t>
      </w:r>
      <w:r w:rsidR="00CC5C54"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="00CC5C54"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 w:rsidR="00CC5C54">
        <w:rPr>
          <w:rFonts w:ascii="TH SarabunPSK" w:hAnsi="TH SarabunPSK" w:cs="TH SarabunPSK"/>
          <w:i w:val="0"/>
          <w:iCs w:val="0"/>
          <w:sz w:val="32"/>
          <w:szCs w:val="32"/>
        </w:rPr>
        <w:t>8</w:t>
      </w:r>
    </w:p>
    <w:tbl>
      <w:tblPr>
        <w:tblStyle w:val="af7"/>
        <w:tblW w:w="0" w:type="auto"/>
        <w:tblInd w:w="108" w:type="dxa"/>
        <w:tblLook w:val="04A0"/>
      </w:tblPr>
      <w:tblGrid>
        <w:gridCol w:w="3686"/>
        <w:gridCol w:w="850"/>
        <w:gridCol w:w="791"/>
        <w:gridCol w:w="769"/>
        <w:gridCol w:w="992"/>
        <w:gridCol w:w="1372"/>
      </w:tblGrid>
      <w:tr w:rsidR="00CC5C54" w:rsidTr="00CB1EC4">
        <w:tc>
          <w:tcPr>
            <w:tcW w:w="3686" w:type="dxa"/>
            <w:vMerge w:val="restart"/>
          </w:tcPr>
          <w:p w:rsidR="00CC5C54" w:rsidRPr="00CB1EC4" w:rsidRDefault="00CC5C5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410" w:type="dxa"/>
            <w:gridSpan w:val="3"/>
          </w:tcPr>
          <w:p w:rsidR="00CC5C54" w:rsidRPr="00CB1EC4" w:rsidRDefault="00CC5C5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CC5C54" w:rsidRPr="00CB1EC4" w:rsidRDefault="00CC5C5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CC5C54" w:rsidRPr="00CB1EC4" w:rsidRDefault="00CC5C5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CC5C54" w:rsidTr="00CB1EC4">
        <w:tc>
          <w:tcPr>
            <w:tcW w:w="3686" w:type="dxa"/>
            <w:vMerge/>
          </w:tcPr>
          <w:p w:rsidR="00CC5C54" w:rsidRPr="00CB1EC4" w:rsidRDefault="00CC5C5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C54" w:rsidRPr="00CB1EC4" w:rsidRDefault="00CC5C54" w:rsidP="00F049D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:rsidR="00CC5C54" w:rsidRPr="00CB1EC4" w:rsidRDefault="00CC5C54" w:rsidP="00F049D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CC5C54" w:rsidRPr="00CB1EC4" w:rsidRDefault="00CC5C54" w:rsidP="00F049D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CC5C54" w:rsidRPr="00CB1EC4" w:rsidRDefault="00CC5C5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CC5C54" w:rsidRPr="00CB1EC4" w:rsidRDefault="00CC5C5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CB1EC4" w:rsidTr="00CB1EC4">
        <w:tc>
          <w:tcPr>
            <w:tcW w:w="368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850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141.67</w:t>
            </w:r>
          </w:p>
        </w:tc>
        <w:tc>
          <w:tcPr>
            <w:tcW w:w="791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168.33</w:t>
            </w:r>
          </w:p>
        </w:tc>
        <w:tc>
          <w:tcPr>
            <w:tcW w:w="769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168.33</w:t>
            </w:r>
          </w:p>
        </w:tc>
        <w:tc>
          <w:tcPr>
            <w:tcW w:w="992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159.44</w:t>
            </w:r>
          </w:p>
        </w:tc>
        <w:tc>
          <w:tcPr>
            <w:tcW w:w="1372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15.39</w:t>
            </w:r>
          </w:p>
        </w:tc>
      </w:tr>
      <w:tr w:rsidR="00CB1EC4" w:rsidTr="00CB1EC4">
        <w:tc>
          <w:tcPr>
            <w:tcW w:w="368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293.33</w:t>
            </w:r>
          </w:p>
        </w:tc>
        <w:tc>
          <w:tcPr>
            <w:tcW w:w="791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273.33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281.67</w:t>
            </w:r>
          </w:p>
        </w:tc>
        <w:tc>
          <w:tcPr>
            <w:tcW w:w="99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282.78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10.05</w:t>
            </w:r>
          </w:p>
        </w:tc>
      </w:tr>
      <w:tr w:rsidR="00CB1EC4" w:rsidTr="00CB1EC4">
        <w:tc>
          <w:tcPr>
            <w:tcW w:w="368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511.67</w:t>
            </w:r>
          </w:p>
        </w:tc>
        <w:tc>
          <w:tcPr>
            <w:tcW w:w="791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545.00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540.00</w:t>
            </w:r>
          </w:p>
        </w:tc>
        <w:tc>
          <w:tcPr>
            <w:tcW w:w="99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532.22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17.97</w:t>
            </w:r>
          </w:p>
        </w:tc>
      </w:tr>
      <w:tr w:rsidR="00CB1EC4" w:rsidTr="00CB1EC4">
        <w:tc>
          <w:tcPr>
            <w:tcW w:w="368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176.67</w:t>
            </w:r>
          </w:p>
        </w:tc>
        <w:tc>
          <w:tcPr>
            <w:tcW w:w="791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203.33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208.33</w:t>
            </w:r>
          </w:p>
        </w:tc>
        <w:tc>
          <w:tcPr>
            <w:tcW w:w="99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196.11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17.02</w:t>
            </w:r>
          </w:p>
        </w:tc>
      </w:tr>
      <w:tr w:rsidR="00CB1EC4" w:rsidTr="00CB1EC4">
        <w:tc>
          <w:tcPr>
            <w:tcW w:w="368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160.00</w:t>
            </w:r>
          </w:p>
        </w:tc>
        <w:tc>
          <w:tcPr>
            <w:tcW w:w="791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103.33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190.00</w:t>
            </w:r>
          </w:p>
        </w:tc>
        <w:tc>
          <w:tcPr>
            <w:tcW w:w="99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151.11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44.01</w:t>
            </w:r>
          </w:p>
        </w:tc>
      </w:tr>
      <w:tr w:rsidR="00CB1EC4" w:rsidTr="00CB1EC4">
        <w:tc>
          <w:tcPr>
            <w:tcW w:w="368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115.00</w:t>
            </w:r>
          </w:p>
        </w:tc>
        <w:tc>
          <w:tcPr>
            <w:tcW w:w="791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101.67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145.00</w:t>
            </w:r>
          </w:p>
        </w:tc>
        <w:tc>
          <w:tcPr>
            <w:tcW w:w="99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120.56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22.19</w:t>
            </w:r>
          </w:p>
        </w:tc>
      </w:tr>
      <w:tr w:rsidR="00CB1EC4" w:rsidTr="00CB1EC4">
        <w:tc>
          <w:tcPr>
            <w:tcW w:w="368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87.33</w:t>
            </w:r>
          </w:p>
        </w:tc>
        <w:tc>
          <w:tcPr>
            <w:tcW w:w="791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88.33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93.33</w:t>
            </w:r>
          </w:p>
        </w:tc>
        <w:tc>
          <w:tcPr>
            <w:tcW w:w="99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89.66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3.21</w:t>
            </w:r>
          </w:p>
        </w:tc>
      </w:tr>
    </w:tbl>
    <w:p w:rsidR="00CC5C54" w:rsidRDefault="00CC5C54" w:rsidP="00F049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1A1E27" w:rsidRDefault="00CC5C54" w:rsidP="00CC5C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21</w:t>
      </w:r>
      <w:r w:rsidRPr="00047F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ของแข็งละลายน</w:t>
      </w:r>
      <w:r w:rsidRPr="00047F4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Pr="00047F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</w:t>
      </w:r>
      <w:r w:rsidRPr="00047F4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ั้ง</w:t>
      </w:r>
      <w:r w:rsidRPr="00047F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หมด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4</w:t>
      </w:r>
    </w:p>
    <w:p w:rsidR="00CC5C54" w:rsidRPr="00053DA6" w:rsidRDefault="001A1E27" w:rsidP="00CC5C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CC5C54"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 w:rsidR="00CC5C54">
        <w:rPr>
          <w:rFonts w:ascii="TH SarabunPSK" w:hAnsi="TH SarabunPSK" w:cs="TH SarabunPSK"/>
          <w:i w:val="0"/>
          <w:iCs w:val="0"/>
          <w:sz w:val="32"/>
          <w:szCs w:val="32"/>
        </w:rPr>
        <w:t xml:space="preserve">14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 w:rsidR="00CC5C5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มกร</w:t>
      </w:r>
      <w:r w:rsidR="00CC5C54"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="00CC5C54"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 w:rsidR="00CC5C54">
        <w:rPr>
          <w:rFonts w:ascii="TH SarabunPSK" w:hAnsi="TH SarabunPSK" w:cs="TH SarabunPSK"/>
          <w:i w:val="0"/>
          <w:iCs w:val="0"/>
          <w:sz w:val="32"/>
          <w:szCs w:val="32"/>
        </w:rPr>
        <w:t>9</w:t>
      </w:r>
    </w:p>
    <w:tbl>
      <w:tblPr>
        <w:tblStyle w:val="af7"/>
        <w:tblW w:w="0" w:type="auto"/>
        <w:tblInd w:w="108" w:type="dxa"/>
        <w:tblLook w:val="04A0"/>
      </w:tblPr>
      <w:tblGrid>
        <w:gridCol w:w="3686"/>
        <w:gridCol w:w="850"/>
        <w:gridCol w:w="791"/>
        <w:gridCol w:w="769"/>
        <w:gridCol w:w="992"/>
        <w:gridCol w:w="1372"/>
      </w:tblGrid>
      <w:tr w:rsidR="00CC5C54" w:rsidTr="00CB1EC4">
        <w:tc>
          <w:tcPr>
            <w:tcW w:w="3686" w:type="dxa"/>
            <w:vMerge w:val="restart"/>
          </w:tcPr>
          <w:p w:rsidR="00CC5C54" w:rsidRPr="00CB1EC4" w:rsidRDefault="00CC5C5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410" w:type="dxa"/>
            <w:gridSpan w:val="3"/>
          </w:tcPr>
          <w:p w:rsidR="00CC5C54" w:rsidRPr="00CB1EC4" w:rsidRDefault="00CC5C5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CC5C54" w:rsidRPr="00CB1EC4" w:rsidRDefault="00CC5C5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CC5C54" w:rsidRPr="00CB1EC4" w:rsidRDefault="00CC5C5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CC5C54" w:rsidTr="00CB1EC4">
        <w:tc>
          <w:tcPr>
            <w:tcW w:w="3686" w:type="dxa"/>
            <w:vMerge/>
          </w:tcPr>
          <w:p w:rsidR="00CC5C54" w:rsidRPr="00CB1EC4" w:rsidRDefault="00CC5C5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C54" w:rsidRPr="00CB1EC4" w:rsidRDefault="00CC5C54" w:rsidP="00F049D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:rsidR="00CC5C54" w:rsidRPr="00CB1EC4" w:rsidRDefault="00CC5C54" w:rsidP="00F049D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CC5C54" w:rsidRPr="00CB1EC4" w:rsidRDefault="00CC5C54" w:rsidP="00F049D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CC5C54" w:rsidRPr="00CB1EC4" w:rsidRDefault="00CC5C5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CC5C54" w:rsidRPr="00CB1EC4" w:rsidRDefault="00CC5C5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CB1EC4" w:rsidTr="00CB1EC4">
        <w:tc>
          <w:tcPr>
            <w:tcW w:w="368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850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165.00</w:t>
            </w:r>
          </w:p>
        </w:tc>
        <w:tc>
          <w:tcPr>
            <w:tcW w:w="791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170.00</w:t>
            </w:r>
          </w:p>
        </w:tc>
        <w:tc>
          <w:tcPr>
            <w:tcW w:w="769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176.67</w:t>
            </w:r>
          </w:p>
        </w:tc>
        <w:tc>
          <w:tcPr>
            <w:tcW w:w="992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170.56</w:t>
            </w:r>
          </w:p>
        </w:tc>
        <w:tc>
          <w:tcPr>
            <w:tcW w:w="1372" w:type="dxa"/>
          </w:tcPr>
          <w:p w:rsidR="00CB1EC4" w:rsidRPr="00CB1EC4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5.85</w:t>
            </w:r>
          </w:p>
        </w:tc>
      </w:tr>
      <w:tr w:rsidR="00CB1EC4" w:rsidTr="00CB1EC4">
        <w:tc>
          <w:tcPr>
            <w:tcW w:w="368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291.67</w:t>
            </w:r>
          </w:p>
        </w:tc>
        <w:tc>
          <w:tcPr>
            <w:tcW w:w="791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292.67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305.00</w:t>
            </w:r>
          </w:p>
        </w:tc>
        <w:tc>
          <w:tcPr>
            <w:tcW w:w="99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296.45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7.42</w:t>
            </w:r>
          </w:p>
        </w:tc>
      </w:tr>
      <w:tr w:rsidR="00CB1EC4" w:rsidTr="00CB1EC4">
        <w:tc>
          <w:tcPr>
            <w:tcW w:w="368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525.00</w:t>
            </w:r>
          </w:p>
        </w:tc>
        <w:tc>
          <w:tcPr>
            <w:tcW w:w="791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530.00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601.67</w:t>
            </w:r>
          </w:p>
        </w:tc>
        <w:tc>
          <w:tcPr>
            <w:tcW w:w="99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552.22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42.89</w:t>
            </w:r>
          </w:p>
        </w:tc>
      </w:tr>
      <w:tr w:rsidR="00CB1EC4" w:rsidTr="00CB1EC4">
        <w:tc>
          <w:tcPr>
            <w:tcW w:w="368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180.00</w:t>
            </w:r>
          </w:p>
        </w:tc>
        <w:tc>
          <w:tcPr>
            <w:tcW w:w="791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218.33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233.33</w:t>
            </w:r>
          </w:p>
        </w:tc>
        <w:tc>
          <w:tcPr>
            <w:tcW w:w="99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210.55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27.50</w:t>
            </w:r>
          </w:p>
        </w:tc>
      </w:tr>
      <w:tr w:rsidR="00CB1EC4" w:rsidTr="00CB1EC4">
        <w:tc>
          <w:tcPr>
            <w:tcW w:w="368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161.67</w:t>
            </w:r>
          </w:p>
        </w:tc>
        <w:tc>
          <w:tcPr>
            <w:tcW w:w="791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158.33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163.33</w:t>
            </w:r>
          </w:p>
        </w:tc>
        <w:tc>
          <w:tcPr>
            <w:tcW w:w="99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161.11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2.55</w:t>
            </w:r>
          </w:p>
        </w:tc>
      </w:tr>
      <w:tr w:rsidR="00CB1EC4" w:rsidTr="00CB1EC4">
        <w:tc>
          <w:tcPr>
            <w:tcW w:w="368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135.00</w:t>
            </w:r>
          </w:p>
        </w:tc>
        <w:tc>
          <w:tcPr>
            <w:tcW w:w="791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108.33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105.00</w:t>
            </w:r>
          </w:p>
        </w:tc>
        <w:tc>
          <w:tcPr>
            <w:tcW w:w="99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116.11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16.44</w:t>
            </w:r>
          </w:p>
        </w:tc>
      </w:tr>
      <w:tr w:rsidR="00CB1EC4" w:rsidTr="00CB1EC4">
        <w:tc>
          <w:tcPr>
            <w:tcW w:w="368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850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78.00</w:t>
            </w:r>
          </w:p>
        </w:tc>
        <w:tc>
          <w:tcPr>
            <w:tcW w:w="791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82.00</w:t>
            </w:r>
          </w:p>
        </w:tc>
        <w:tc>
          <w:tcPr>
            <w:tcW w:w="769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82.65</w:t>
            </w:r>
          </w:p>
        </w:tc>
        <w:tc>
          <w:tcPr>
            <w:tcW w:w="99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80.88</w:t>
            </w:r>
          </w:p>
        </w:tc>
        <w:tc>
          <w:tcPr>
            <w:tcW w:w="1372" w:type="dxa"/>
          </w:tcPr>
          <w:p w:rsidR="00CB1EC4" w:rsidRPr="00B74003" w:rsidRDefault="00CB1EC4" w:rsidP="00F049D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2.52</w:t>
            </w:r>
          </w:p>
        </w:tc>
      </w:tr>
    </w:tbl>
    <w:p w:rsidR="00CC5C54" w:rsidRDefault="00CC5C54" w:rsidP="00F049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1E659B" w:rsidRDefault="001E659B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lastRenderedPageBreak/>
        <w:t xml:space="preserve">6. </w:t>
      </w:r>
      <w:r w:rsidR="004C568C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ผลการวิเคราะห์</w:t>
      </w:r>
      <w:r w:rsidRPr="009976F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ไนโตรเจนในรูปทีเคเอ็น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(Total Kjeldahl</w:t>
      </w:r>
      <w:r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Nitrogen, TKN)</w:t>
      </w:r>
    </w:p>
    <w:p w:rsidR="00CC5C54" w:rsidRPr="00053DA6" w:rsidRDefault="00CC5C54" w:rsidP="00CC5C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22</w:t>
      </w:r>
      <w:r w:rsidRPr="00CC5C5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ไนโตรเจนในรูปทีเคเอ็น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1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3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ธันว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8</w:t>
      </w:r>
    </w:p>
    <w:tbl>
      <w:tblPr>
        <w:tblStyle w:val="af7"/>
        <w:tblW w:w="0" w:type="auto"/>
        <w:tblInd w:w="108" w:type="dxa"/>
        <w:tblLook w:val="04A0"/>
      </w:tblPr>
      <w:tblGrid>
        <w:gridCol w:w="4536"/>
        <w:gridCol w:w="851"/>
        <w:gridCol w:w="850"/>
        <w:gridCol w:w="851"/>
        <w:gridCol w:w="1372"/>
      </w:tblGrid>
      <w:tr w:rsidR="00F049DF" w:rsidTr="00CB1EC4">
        <w:tc>
          <w:tcPr>
            <w:tcW w:w="4536" w:type="dxa"/>
            <w:vMerge w:val="restart"/>
          </w:tcPr>
          <w:p w:rsidR="00F049DF" w:rsidRPr="00CB1EC4" w:rsidRDefault="00F049DF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1701" w:type="dxa"/>
            <w:gridSpan w:val="2"/>
          </w:tcPr>
          <w:p w:rsidR="00F049DF" w:rsidRPr="00CB1EC4" w:rsidRDefault="00F049DF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F049DF" w:rsidRPr="00CB1EC4" w:rsidRDefault="00F049DF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F049DF" w:rsidRPr="00CB1EC4" w:rsidRDefault="00F049DF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F049DF" w:rsidTr="00CB1EC4">
        <w:tc>
          <w:tcPr>
            <w:tcW w:w="4536" w:type="dxa"/>
            <w:vMerge/>
          </w:tcPr>
          <w:p w:rsidR="00F049DF" w:rsidRPr="00CB1EC4" w:rsidRDefault="00F049DF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049DF" w:rsidRPr="00CB1EC4" w:rsidRDefault="00F049DF" w:rsidP="00DC32F5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049DF" w:rsidRPr="00CB1EC4" w:rsidRDefault="00F049DF" w:rsidP="00DC32F5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</w:tcPr>
          <w:p w:rsidR="00F049DF" w:rsidRPr="00CB1EC4" w:rsidRDefault="00F049DF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F049DF" w:rsidRPr="00CB1EC4" w:rsidRDefault="00F049DF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CB1EC4" w:rsidRPr="00B74003" w:rsidTr="00CB1EC4">
        <w:tc>
          <w:tcPr>
            <w:tcW w:w="453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851" w:type="dxa"/>
          </w:tcPr>
          <w:p w:rsidR="00CB1EC4" w:rsidRPr="00CB1EC4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2.10</w:t>
            </w:r>
          </w:p>
        </w:tc>
        <w:tc>
          <w:tcPr>
            <w:tcW w:w="850" w:type="dxa"/>
          </w:tcPr>
          <w:p w:rsidR="00CB1EC4" w:rsidRPr="00CB1EC4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1.68</w:t>
            </w:r>
          </w:p>
        </w:tc>
        <w:tc>
          <w:tcPr>
            <w:tcW w:w="851" w:type="dxa"/>
          </w:tcPr>
          <w:p w:rsidR="00CB1EC4" w:rsidRPr="00CB1EC4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1.89</w:t>
            </w:r>
          </w:p>
        </w:tc>
        <w:tc>
          <w:tcPr>
            <w:tcW w:w="1372" w:type="dxa"/>
          </w:tcPr>
          <w:p w:rsidR="00CB1EC4" w:rsidRPr="00CB1EC4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0.29</w:t>
            </w:r>
          </w:p>
        </w:tc>
      </w:tr>
      <w:tr w:rsidR="00CB1EC4" w:rsidRPr="00B74003" w:rsidTr="00CB1EC4">
        <w:tc>
          <w:tcPr>
            <w:tcW w:w="453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1.68</w:t>
            </w:r>
          </w:p>
        </w:tc>
        <w:tc>
          <w:tcPr>
            <w:tcW w:w="850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0.84</w:t>
            </w:r>
          </w:p>
        </w:tc>
        <w:tc>
          <w:tcPr>
            <w:tcW w:w="851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1.26</w:t>
            </w:r>
          </w:p>
        </w:tc>
        <w:tc>
          <w:tcPr>
            <w:tcW w:w="1372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0.59</w:t>
            </w:r>
          </w:p>
        </w:tc>
      </w:tr>
      <w:tr w:rsidR="00CB1EC4" w:rsidRPr="00B74003" w:rsidTr="00CB1EC4">
        <w:tc>
          <w:tcPr>
            <w:tcW w:w="453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4.48</w:t>
            </w:r>
          </w:p>
        </w:tc>
        <w:tc>
          <w:tcPr>
            <w:tcW w:w="850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4.48</w:t>
            </w:r>
          </w:p>
        </w:tc>
        <w:tc>
          <w:tcPr>
            <w:tcW w:w="851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4.48</w:t>
            </w:r>
          </w:p>
        </w:tc>
        <w:tc>
          <w:tcPr>
            <w:tcW w:w="1372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0.00</w:t>
            </w:r>
          </w:p>
        </w:tc>
      </w:tr>
      <w:tr w:rsidR="00CB1EC4" w:rsidRPr="00B74003" w:rsidTr="00CB1EC4">
        <w:tc>
          <w:tcPr>
            <w:tcW w:w="453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0.84</w:t>
            </w:r>
          </w:p>
        </w:tc>
        <w:tc>
          <w:tcPr>
            <w:tcW w:w="850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0.84</w:t>
            </w:r>
          </w:p>
        </w:tc>
        <w:tc>
          <w:tcPr>
            <w:tcW w:w="851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0.84</w:t>
            </w:r>
          </w:p>
        </w:tc>
        <w:tc>
          <w:tcPr>
            <w:tcW w:w="1372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0.00</w:t>
            </w:r>
          </w:p>
        </w:tc>
      </w:tr>
      <w:tr w:rsidR="00CB1EC4" w:rsidRPr="00B74003" w:rsidTr="00CB1EC4">
        <w:tc>
          <w:tcPr>
            <w:tcW w:w="453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1.68</w:t>
            </w:r>
          </w:p>
        </w:tc>
        <w:tc>
          <w:tcPr>
            <w:tcW w:w="850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1.68</w:t>
            </w:r>
          </w:p>
        </w:tc>
        <w:tc>
          <w:tcPr>
            <w:tcW w:w="851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1.68</w:t>
            </w:r>
          </w:p>
        </w:tc>
        <w:tc>
          <w:tcPr>
            <w:tcW w:w="1372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0.00</w:t>
            </w:r>
          </w:p>
        </w:tc>
      </w:tr>
      <w:tr w:rsidR="00CB1EC4" w:rsidRPr="00B74003" w:rsidTr="00CB1EC4">
        <w:tc>
          <w:tcPr>
            <w:tcW w:w="453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0.84</w:t>
            </w:r>
          </w:p>
        </w:tc>
        <w:tc>
          <w:tcPr>
            <w:tcW w:w="850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1.40</w:t>
            </w:r>
          </w:p>
        </w:tc>
        <w:tc>
          <w:tcPr>
            <w:tcW w:w="851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1.12</w:t>
            </w:r>
          </w:p>
        </w:tc>
        <w:tc>
          <w:tcPr>
            <w:tcW w:w="1372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0.39</w:t>
            </w:r>
          </w:p>
        </w:tc>
      </w:tr>
      <w:tr w:rsidR="00CB1EC4" w:rsidRPr="00B74003" w:rsidTr="00CB1EC4">
        <w:tc>
          <w:tcPr>
            <w:tcW w:w="453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0.84</w:t>
            </w:r>
          </w:p>
        </w:tc>
        <w:tc>
          <w:tcPr>
            <w:tcW w:w="850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0.56</w:t>
            </w:r>
          </w:p>
        </w:tc>
        <w:tc>
          <w:tcPr>
            <w:tcW w:w="851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0.70</w:t>
            </w:r>
          </w:p>
        </w:tc>
        <w:tc>
          <w:tcPr>
            <w:tcW w:w="1372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0.19</w:t>
            </w:r>
          </w:p>
        </w:tc>
      </w:tr>
    </w:tbl>
    <w:p w:rsidR="001E659B" w:rsidRPr="00B74003" w:rsidRDefault="001E659B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28"/>
          <w:szCs w:val="28"/>
          <w:lang w:bidi="th-TH"/>
        </w:rPr>
      </w:pPr>
    </w:p>
    <w:p w:rsidR="00CC5C54" w:rsidRPr="00053DA6" w:rsidRDefault="00CC5C54" w:rsidP="00CC5C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23</w:t>
      </w:r>
      <w:r w:rsidRPr="00CC5C5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ไนโตรเจนในรูปทีเคเอ็น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2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17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ธันว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8</w:t>
      </w:r>
    </w:p>
    <w:tbl>
      <w:tblPr>
        <w:tblStyle w:val="af7"/>
        <w:tblW w:w="0" w:type="auto"/>
        <w:tblInd w:w="108" w:type="dxa"/>
        <w:tblLook w:val="04A0"/>
      </w:tblPr>
      <w:tblGrid>
        <w:gridCol w:w="4536"/>
        <w:gridCol w:w="851"/>
        <w:gridCol w:w="850"/>
        <w:gridCol w:w="851"/>
        <w:gridCol w:w="1372"/>
      </w:tblGrid>
      <w:tr w:rsidR="00F049DF" w:rsidTr="00CB1EC4">
        <w:tc>
          <w:tcPr>
            <w:tcW w:w="4536" w:type="dxa"/>
            <w:vMerge w:val="restart"/>
          </w:tcPr>
          <w:p w:rsidR="00F049DF" w:rsidRPr="00CB1EC4" w:rsidRDefault="00F049DF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1701" w:type="dxa"/>
            <w:gridSpan w:val="2"/>
          </w:tcPr>
          <w:p w:rsidR="00F049DF" w:rsidRPr="00CB1EC4" w:rsidRDefault="00F049DF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F049DF" w:rsidRPr="00CB1EC4" w:rsidRDefault="00F049DF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F049DF" w:rsidRPr="00CB1EC4" w:rsidRDefault="00F049DF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F049DF" w:rsidTr="00CB1EC4">
        <w:tc>
          <w:tcPr>
            <w:tcW w:w="4536" w:type="dxa"/>
            <w:vMerge/>
          </w:tcPr>
          <w:p w:rsidR="00F049DF" w:rsidRPr="00CB1EC4" w:rsidRDefault="00F049DF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049DF" w:rsidRPr="00CB1EC4" w:rsidRDefault="00F049DF" w:rsidP="00DC32F5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049DF" w:rsidRPr="00CB1EC4" w:rsidRDefault="00F049DF" w:rsidP="00DC32F5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</w:tcPr>
          <w:p w:rsidR="00F049DF" w:rsidRPr="00CB1EC4" w:rsidRDefault="00F049DF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F049DF" w:rsidRPr="00CB1EC4" w:rsidRDefault="00F049DF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CB1EC4" w:rsidTr="00CB1EC4">
        <w:tc>
          <w:tcPr>
            <w:tcW w:w="453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851" w:type="dxa"/>
          </w:tcPr>
          <w:p w:rsidR="00CB1EC4" w:rsidRPr="00CB1EC4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1.12</w:t>
            </w:r>
          </w:p>
        </w:tc>
        <w:tc>
          <w:tcPr>
            <w:tcW w:w="850" w:type="dxa"/>
          </w:tcPr>
          <w:p w:rsidR="00CB1EC4" w:rsidRPr="00CB1EC4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2.24</w:t>
            </w:r>
          </w:p>
        </w:tc>
        <w:tc>
          <w:tcPr>
            <w:tcW w:w="851" w:type="dxa"/>
          </w:tcPr>
          <w:p w:rsidR="00CB1EC4" w:rsidRPr="00CB1EC4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1.68</w:t>
            </w:r>
          </w:p>
        </w:tc>
        <w:tc>
          <w:tcPr>
            <w:tcW w:w="1372" w:type="dxa"/>
          </w:tcPr>
          <w:p w:rsidR="00CB1EC4" w:rsidRPr="00CB1EC4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1.16</w:t>
            </w:r>
          </w:p>
        </w:tc>
      </w:tr>
      <w:tr w:rsidR="00CB1EC4" w:rsidTr="00CB1EC4">
        <w:tc>
          <w:tcPr>
            <w:tcW w:w="453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1.68</w:t>
            </w:r>
          </w:p>
        </w:tc>
        <w:tc>
          <w:tcPr>
            <w:tcW w:w="850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1.68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1.68</w:t>
            </w:r>
          </w:p>
        </w:tc>
        <w:tc>
          <w:tcPr>
            <w:tcW w:w="137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0.00</w:t>
            </w:r>
          </w:p>
        </w:tc>
      </w:tr>
      <w:tr w:rsidR="00CB1EC4" w:rsidTr="00CB1EC4">
        <w:tc>
          <w:tcPr>
            <w:tcW w:w="453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4.48</w:t>
            </w:r>
          </w:p>
        </w:tc>
        <w:tc>
          <w:tcPr>
            <w:tcW w:w="850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4.48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4.48</w:t>
            </w:r>
          </w:p>
        </w:tc>
        <w:tc>
          <w:tcPr>
            <w:tcW w:w="137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0.00</w:t>
            </w:r>
          </w:p>
        </w:tc>
      </w:tr>
      <w:tr w:rsidR="00CB1EC4" w:rsidTr="00CB1EC4">
        <w:tc>
          <w:tcPr>
            <w:tcW w:w="453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1.68</w:t>
            </w:r>
          </w:p>
        </w:tc>
        <w:tc>
          <w:tcPr>
            <w:tcW w:w="850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0.56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1.12</w:t>
            </w:r>
          </w:p>
        </w:tc>
        <w:tc>
          <w:tcPr>
            <w:tcW w:w="137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0.79</w:t>
            </w:r>
          </w:p>
        </w:tc>
      </w:tr>
      <w:tr w:rsidR="00CB1EC4" w:rsidTr="00CB1EC4">
        <w:tc>
          <w:tcPr>
            <w:tcW w:w="453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2.24</w:t>
            </w:r>
          </w:p>
        </w:tc>
        <w:tc>
          <w:tcPr>
            <w:tcW w:w="850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1.68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1.96</w:t>
            </w:r>
          </w:p>
        </w:tc>
        <w:tc>
          <w:tcPr>
            <w:tcW w:w="137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1.16</w:t>
            </w:r>
          </w:p>
        </w:tc>
      </w:tr>
      <w:tr w:rsidR="00CB1EC4" w:rsidTr="00CB1EC4">
        <w:tc>
          <w:tcPr>
            <w:tcW w:w="453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1.68</w:t>
            </w:r>
          </w:p>
        </w:tc>
        <w:tc>
          <w:tcPr>
            <w:tcW w:w="850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1.40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1.54</w:t>
            </w:r>
          </w:p>
        </w:tc>
        <w:tc>
          <w:tcPr>
            <w:tcW w:w="137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0.19</w:t>
            </w:r>
          </w:p>
        </w:tc>
      </w:tr>
      <w:tr w:rsidR="00CB1EC4" w:rsidTr="00CB1EC4">
        <w:tc>
          <w:tcPr>
            <w:tcW w:w="4536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0.56</w:t>
            </w:r>
          </w:p>
        </w:tc>
        <w:tc>
          <w:tcPr>
            <w:tcW w:w="850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0.56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0.56</w:t>
            </w:r>
          </w:p>
        </w:tc>
        <w:tc>
          <w:tcPr>
            <w:tcW w:w="137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0.00</w:t>
            </w:r>
          </w:p>
        </w:tc>
      </w:tr>
    </w:tbl>
    <w:p w:rsidR="00CC5C54" w:rsidRDefault="00CC5C54" w:rsidP="00CC5C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CB1EC4" w:rsidRDefault="00CB1EC4" w:rsidP="00CC5C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CB1EC4" w:rsidRDefault="00CB1EC4" w:rsidP="00CC5C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CB1EC4" w:rsidRDefault="00CB1EC4" w:rsidP="00CC5C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CB1EC4" w:rsidRDefault="00CB1EC4" w:rsidP="00CC5C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CB1EC4" w:rsidRDefault="00CB1EC4" w:rsidP="00CC5C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CC5C54" w:rsidRPr="00053DA6" w:rsidRDefault="00CC5C54" w:rsidP="00CC5C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lastRenderedPageBreak/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24</w:t>
      </w:r>
      <w:r w:rsidRPr="00CC5C5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ไนโตรเจนในรูปทีเคเอ็น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3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31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ธันว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8</w:t>
      </w:r>
    </w:p>
    <w:tbl>
      <w:tblPr>
        <w:tblStyle w:val="af7"/>
        <w:tblW w:w="0" w:type="auto"/>
        <w:tblInd w:w="108" w:type="dxa"/>
        <w:tblLook w:val="04A0"/>
      </w:tblPr>
      <w:tblGrid>
        <w:gridCol w:w="4335"/>
        <w:gridCol w:w="910"/>
        <w:gridCol w:w="851"/>
        <w:gridCol w:w="992"/>
        <w:gridCol w:w="1372"/>
      </w:tblGrid>
      <w:tr w:rsidR="00DC32F5" w:rsidTr="00CB1EC4">
        <w:tc>
          <w:tcPr>
            <w:tcW w:w="4335" w:type="dxa"/>
            <w:vMerge w:val="restart"/>
          </w:tcPr>
          <w:p w:rsidR="00DC32F5" w:rsidRPr="00CB1EC4" w:rsidRDefault="00DC32F5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1761" w:type="dxa"/>
            <w:gridSpan w:val="2"/>
          </w:tcPr>
          <w:p w:rsidR="00DC32F5" w:rsidRPr="00CB1EC4" w:rsidRDefault="00DC32F5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DC32F5" w:rsidRPr="00CB1EC4" w:rsidRDefault="00DC32F5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DC32F5" w:rsidRPr="00CB1EC4" w:rsidRDefault="00DC32F5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DC32F5" w:rsidTr="00CB1EC4">
        <w:tc>
          <w:tcPr>
            <w:tcW w:w="4335" w:type="dxa"/>
            <w:vMerge/>
          </w:tcPr>
          <w:p w:rsidR="00DC32F5" w:rsidRPr="00CB1EC4" w:rsidRDefault="00DC32F5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910" w:type="dxa"/>
          </w:tcPr>
          <w:p w:rsidR="00DC32F5" w:rsidRPr="00CB1EC4" w:rsidRDefault="00DC32F5" w:rsidP="00DC32F5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C32F5" w:rsidRPr="00CB1EC4" w:rsidRDefault="00DC32F5" w:rsidP="00DC32F5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DC32F5" w:rsidRPr="00CB1EC4" w:rsidRDefault="00DC32F5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DC32F5" w:rsidRPr="00CB1EC4" w:rsidRDefault="00DC32F5" w:rsidP="00DC32F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CB1EC4" w:rsidTr="00CB1EC4">
        <w:tc>
          <w:tcPr>
            <w:tcW w:w="433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910" w:type="dxa"/>
          </w:tcPr>
          <w:p w:rsidR="00CB1EC4" w:rsidRPr="00CB1EC4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2.24</w:t>
            </w:r>
          </w:p>
        </w:tc>
        <w:tc>
          <w:tcPr>
            <w:tcW w:w="851" w:type="dxa"/>
          </w:tcPr>
          <w:p w:rsidR="00CB1EC4" w:rsidRPr="00CB1EC4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2.24</w:t>
            </w:r>
          </w:p>
        </w:tc>
        <w:tc>
          <w:tcPr>
            <w:tcW w:w="992" w:type="dxa"/>
          </w:tcPr>
          <w:p w:rsidR="00CB1EC4" w:rsidRPr="00CB1EC4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2.24</w:t>
            </w:r>
          </w:p>
        </w:tc>
        <w:tc>
          <w:tcPr>
            <w:tcW w:w="1372" w:type="dxa"/>
          </w:tcPr>
          <w:p w:rsidR="00CB1EC4" w:rsidRPr="00CB1EC4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0.00</w:t>
            </w:r>
          </w:p>
        </w:tc>
      </w:tr>
      <w:tr w:rsidR="00CB1EC4" w:rsidTr="00CB1EC4">
        <w:tc>
          <w:tcPr>
            <w:tcW w:w="433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910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1.12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1.12</w:t>
            </w:r>
          </w:p>
        </w:tc>
        <w:tc>
          <w:tcPr>
            <w:tcW w:w="99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1.12</w:t>
            </w:r>
          </w:p>
        </w:tc>
        <w:tc>
          <w:tcPr>
            <w:tcW w:w="137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0.00</w:t>
            </w:r>
          </w:p>
        </w:tc>
      </w:tr>
      <w:tr w:rsidR="00CB1EC4" w:rsidTr="00CB1EC4">
        <w:tc>
          <w:tcPr>
            <w:tcW w:w="433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910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3.92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4.70</w:t>
            </w:r>
          </w:p>
        </w:tc>
        <w:tc>
          <w:tcPr>
            <w:tcW w:w="99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4.31</w:t>
            </w:r>
          </w:p>
        </w:tc>
        <w:tc>
          <w:tcPr>
            <w:tcW w:w="137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0.55</w:t>
            </w:r>
          </w:p>
        </w:tc>
      </w:tr>
      <w:tr w:rsidR="00CB1EC4" w:rsidTr="00CB1EC4">
        <w:tc>
          <w:tcPr>
            <w:tcW w:w="433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910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0.28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0.84</w:t>
            </w:r>
          </w:p>
        </w:tc>
        <w:tc>
          <w:tcPr>
            <w:tcW w:w="99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0.56</w:t>
            </w:r>
          </w:p>
        </w:tc>
        <w:tc>
          <w:tcPr>
            <w:tcW w:w="137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0.39</w:t>
            </w:r>
          </w:p>
        </w:tc>
      </w:tr>
      <w:tr w:rsidR="00CB1EC4" w:rsidTr="00CB1EC4">
        <w:tc>
          <w:tcPr>
            <w:tcW w:w="433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910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1.96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1.96</w:t>
            </w:r>
          </w:p>
        </w:tc>
        <w:tc>
          <w:tcPr>
            <w:tcW w:w="99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1.96</w:t>
            </w:r>
          </w:p>
        </w:tc>
        <w:tc>
          <w:tcPr>
            <w:tcW w:w="137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0.00</w:t>
            </w:r>
          </w:p>
        </w:tc>
      </w:tr>
      <w:tr w:rsidR="00CB1EC4" w:rsidTr="00CB1EC4">
        <w:tc>
          <w:tcPr>
            <w:tcW w:w="433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910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1.40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1.68</w:t>
            </w:r>
          </w:p>
        </w:tc>
        <w:tc>
          <w:tcPr>
            <w:tcW w:w="99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1.54</w:t>
            </w:r>
          </w:p>
        </w:tc>
        <w:tc>
          <w:tcPr>
            <w:tcW w:w="137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0.19</w:t>
            </w:r>
          </w:p>
        </w:tc>
      </w:tr>
      <w:tr w:rsidR="00CB1EC4" w:rsidTr="00CB1EC4">
        <w:trPr>
          <w:trHeight w:val="329"/>
        </w:trPr>
        <w:tc>
          <w:tcPr>
            <w:tcW w:w="433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B37E09" w:rsidRPr="00B37E0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910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1.40</w:t>
            </w:r>
          </w:p>
        </w:tc>
        <w:tc>
          <w:tcPr>
            <w:tcW w:w="851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0.28</w:t>
            </w:r>
          </w:p>
        </w:tc>
        <w:tc>
          <w:tcPr>
            <w:tcW w:w="99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0.84</w:t>
            </w:r>
          </w:p>
        </w:tc>
        <w:tc>
          <w:tcPr>
            <w:tcW w:w="1372" w:type="dxa"/>
          </w:tcPr>
          <w:p w:rsidR="00CB1EC4" w:rsidRPr="00B74003" w:rsidRDefault="00CB1EC4" w:rsidP="00DC32F5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0.79</w:t>
            </w:r>
          </w:p>
        </w:tc>
      </w:tr>
    </w:tbl>
    <w:p w:rsidR="00CC5C54" w:rsidRDefault="00CC5C54" w:rsidP="00CC5C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F049DF" w:rsidRPr="00053DA6" w:rsidRDefault="00F049DF" w:rsidP="00F049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25</w:t>
      </w:r>
      <w:r w:rsidRPr="00CC5C5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ไนโตรเจนในรูปทีเคเอ็น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4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14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มกร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9</w:t>
      </w:r>
    </w:p>
    <w:tbl>
      <w:tblPr>
        <w:tblStyle w:val="af7"/>
        <w:tblW w:w="0" w:type="auto"/>
        <w:tblInd w:w="108" w:type="dxa"/>
        <w:tblLook w:val="04A0"/>
      </w:tblPr>
      <w:tblGrid>
        <w:gridCol w:w="4395"/>
        <w:gridCol w:w="850"/>
        <w:gridCol w:w="851"/>
        <w:gridCol w:w="992"/>
        <w:gridCol w:w="1372"/>
      </w:tblGrid>
      <w:tr w:rsidR="00F049DF" w:rsidTr="00CB1EC4">
        <w:tc>
          <w:tcPr>
            <w:tcW w:w="4395" w:type="dxa"/>
            <w:vMerge w:val="restart"/>
          </w:tcPr>
          <w:p w:rsidR="00F049DF" w:rsidRPr="00CB1EC4" w:rsidRDefault="00F049DF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1701" w:type="dxa"/>
            <w:gridSpan w:val="2"/>
          </w:tcPr>
          <w:p w:rsidR="00F049DF" w:rsidRPr="00CB1EC4" w:rsidRDefault="00F049DF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F049DF" w:rsidRPr="00CB1EC4" w:rsidRDefault="00F049DF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F049DF" w:rsidRPr="00CB1EC4" w:rsidRDefault="00F049DF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F049DF" w:rsidTr="00CB1EC4">
        <w:tc>
          <w:tcPr>
            <w:tcW w:w="4395" w:type="dxa"/>
            <w:vMerge/>
          </w:tcPr>
          <w:p w:rsidR="00F049DF" w:rsidRPr="00CB1EC4" w:rsidRDefault="00F049DF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49DF" w:rsidRPr="00CB1EC4" w:rsidRDefault="00F049DF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049DF" w:rsidRPr="00CB1EC4" w:rsidRDefault="00F049DF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F049DF" w:rsidRPr="00CB1EC4" w:rsidRDefault="00F049DF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F049DF" w:rsidRPr="00CB1EC4" w:rsidRDefault="00F049DF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CB1EC4" w:rsidTr="00CB1EC4">
        <w:tc>
          <w:tcPr>
            <w:tcW w:w="439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850" w:type="dxa"/>
          </w:tcPr>
          <w:p w:rsidR="00CB1EC4" w:rsidRPr="00CB1EC4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1.12</w:t>
            </w:r>
          </w:p>
        </w:tc>
        <w:tc>
          <w:tcPr>
            <w:tcW w:w="851" w:type="dxa"/>
          </w:tcPr>
          <w:p w:rsidR="00CB1EC4" w:rsidRPr="00CB1EC4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1.12</w:t>
            </w:r>
          </w:p>
        </w:tc>
        <w:tc>
          <w:tcPr>
            <w:tcW w:w="992" w:type="dxa"/>
          </w:tcPr>
          <w:p w:rsidR="00CB1EC4" w:rsidRPr="00CB1EC4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1.12</w:t>
            </w:r>
          </w:p>
        </w:tc>
        <w:tc>
          <w:tcPr>
            <w:tcW w:w="1372" w:type="dxa"/>
          </w:tcPr>
          <w:p w:rsidR="00CB1EC4" w:rsidRPr="00CB1EC4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CB1EC4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0.00</w:t>
            </w:r>
          </w:p>
        </w:tc>
      </w:tr>
      <w:tr w:rsidR="00CB1EC4" w:rsidTr="00CB1EC4">
        <w:tc>
          <w:tcPr>
            <w:tcW w:w="439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850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1.68</w:t>
            </w:r>
          </w:p>
        </w:tc>
        <w:tc>
          <w:tcPr>
            <w:tcW w:w="851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0.84</w:t>
            </w:r>
          </w:p>
        </w:tc>
        <w:tc>
          <w:tcPr>
            <w:tcW w:w="992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1.26</w:t>
            </w:r>
          </w:p>
        </w:tc>
        <w:tc>
          <w:tcPr>
            <w:tcW w:w="1372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0.59</w:t>
            </w:r>
          </w:p>
        </w:tc>
      </w:tr>
      <w:tr w:rsidR="00CB1EC4" w:rsidTr="00CB1EC4">
        <w:tc>
          <w:tcPr>
            <w:tcW w:w="439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850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4.80</w:t>
            </w:r>
          </w:p>
        </w:tc>
        <w:tc>
          <w:tcPr>
            <w:tcW w:w="851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0.84</w:t>
            </w:r>
          </w:p>
        </w:tc>
        <w:tc>
          <w:tcPr>
            <w:tcW w:w="992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4.83</w:t>
            </w:r>
          </w:p>
        </w:tc>
        <w:tc>
          <w:tcPr>
            <w:tcW w:w="1372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0.04</w:t>
            </w:r>
          </w:p>
        </w:tc>
      </w:tr>
      <w:tr w:rsidR="00CB1EC4" w:rsidTr="00CB1EC4">
        <w:tc>
          <w:tcPr>
            <w:tcW w:w="439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850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0.84</w:t>
            </w:r>
          </w:p>
        </w:tc>
        <w:tc>
          <w:tcPr>
            <w:tcW w:w="851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0.00</w:t>
            </w:r>
          </w:p>
        </w:tc>
        <w:tc>
          <w:tcPr>
            <w:tcW w:w="992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0.84</w:t>
            </w:r>
          </w:p>
        </w:tc>
        <w:tc>
          <w:tcPr>
            <w:tcW w:w="1372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0.59</w:t>
            </w:r>
          </w:p>
        </w:tc>
      </w:tr>
      <w:tr w:rsidR="00CB1EC4" w:rsidTr="00CB1EC4">
        <w:tc>
          <w:tcPr>
            <w:tcW w:w="439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850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1.12</w:t>
            </w:r>
          </w:p>
        </w:tc>
        <w:tc>
          <w:tcPr>
            <w:tcW w:w="851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1.40</w:t>
            </w:r>
          </w:p>
        </w:tc>
        <w:tc>
          <w:tcPr>
            <w:tcW w:w="992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1.26</w:t>
            </w:r>
          </w:p>
        </w:tc>
        <w:tc>
          <w:tcPr>
            <w:tcW w:w="1372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0.19</w:t>
            </w:r>
          </w:p>
        </w:tc>
      </w:tr>
      <w:tr w:rsidR="00CB1EC4" w:rsidTr="00CB1EC4">
        <w:tc>
          <w:tcPr>
            <w:tcW w:w="439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3307BF" w:rsidRPr="003307BF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850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1.40</w:t>
            </w:r>
          </w:p>
        </w:tc>
        <w:tc>
          <w:tcPr>
            <w:tcW w:w="851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1.40</w:t>
            </w:r>
          </w:p>
        </w:tc>
        <w:tc>
          <w:tcPr>
            <w:tcW w:w="992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1.40</w:t>
            </w:r>
          </w:p>
        </w:tc>
        <w:tc>
          <w:tcPr>
            <w:tcW w:w="1372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0.00</w:t>
            </w:r>
          </w:p>
        </w:tc>
      </w:tr>
      <w:tr w:rsidR="00CB1EC4" w:rsidTr="00CB1EC4">
        <w:trPr>
          <w:trHeight w:val="329"/>
        </w:trPr>
        <w:tc>
          <w:tcPr>
            <w:tcW w:w="4395" w:type="dxa"/>
          </w:tcPr>
          <w:p w:rsidR="00CB1EC4" w:rsidRPr="00835C19" w:rsidRDefault="00CB1EC4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3307BF" w:rsidRPr="003307BF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850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1.40</w:t>
            </w:r>
          </w:p>
        </w:tc>
        <w:tc>
          <w:tcPr>
            <w:tcW w:w="851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0.56</w:t>
            </w:r>
          </w:p>
        </w:tc>
        <w:tc>
          <w:tcPr>
            <w:tcW w:w="992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0.98</w:t>
            </w:r>
          </w:p>
        </w:tc>
        <w:tc>
          <w:tcPr>
            <w:tcW w:w="1372" w:type="dxa"/>
          </w:tcPr>
          <w:p w:rsidR="00CB1EC4" w:rsidRPr="00B74003" w:rsidRDefault="00CB1EC4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0.59</w:t>
            </w:r>
          </w:p>
        </w:tc>
      </w:tr>
    </w:tbl>
    <w:p w:rsidR="008618B6" w:rsidRDefault="008618B6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B74003" w:rsidRDefault="00B74003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B74003" w:rsidRDefault="00B74003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B74003" w:rsidRDefault="00B74003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CB1EC4" w:rsidRDefault="00CB1EC4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A4570F" w:rsidRDefault="00A4570F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1E659B" w:rsidRDefault="001E659B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lastRenderedPageBreak/>
        <w:t xml:space="preserve">7. </w:t>
      </w:r>
      <w:r w:rsidR="004C568C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ผลการวิเคราะห์ซัลไฟ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ด์ </w:t>
      </w:r>
      <w:r w:rsidRPr="006F780D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(</w:t>
      </w:r>
      <w:r w:rsidRPr="006F780D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Sulfide</w:t>
      </w:r>
      <w:r w:rsidR="00400975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, S</w:t>
      </w:r>
      <w:r w:rsidR="00400975">
        <w:rPr>
          <w:rFonts w:ascii="TH SarabunPSK" w:hAnsi="TH SarabunPSK" w:cs="TH SarabunPSK"/>
          <w:b/>
          <w:bCs/>
          <w:i w:val="0"/>
          <w:iCs w:val="0"/>
          <w:sz w:val="32"/>
          <w:szCs w:val="32"/>
          <w:vertAlign w:val="superscript"/>
        </w:rPr>
        <w:t>2-</w:t>
      </w:r>
      <w:r w:rsidRPr="006F780D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)</w:t>
      </w:r>
    </w:p>
    <w:p w:rsidR="00F105F4" w:rsidRPr="00053DA6" w:rsidRDefault="00F105F4" w:rsidP="00F105F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26</w:t>
      </w:r>
      <w:r w:rsidR="004C568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ซัลไฟ</w:t>
      </w:r>
      <w:r w:rsidRPr="00F105F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ด์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1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3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ธันว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8</w:t>
      </w:r>
    </w:p>
    <w:tbl>
      <w:tblPr>
        <w:tblStyle w:val="af7"/>
        <w:tblW w:w="0" w:type="auto"/>
        <w:tblInd w:w="108" w:type="dxa"/>
        <w:tblLook w:val="04A0"/>
      </w:tblPr>
      <w:tblGrid>
        <w:gridCol w:w="4052"/>
        <w:gridCol w:w="768"/>
        <w:gridCol w:w="709"/>
        <w:gridCol w:w="708"/>
        <w:gridCol w:w="851"/>
        <w:gridCol w:w="1372"/>
      </w:tblGrid>
      <w:tr w:rsidR="00F105F4" w:rsidTr="00226011">
        <w:tc>
          <w:tcPr>
            <w:tcW w:w="4052" w:type="dxa"/>
            <w:vMerge w:val="restart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185" w:type="dxa"/>
            <w:gridSpan w:val="3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F105F4" w:rsidTr="00226011">
        <w:tc>
          <w:tcPr>
            <w:tcW w:w="4052" w:type="dxa"/>
            <w:vMerge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68" w:type="dxa"/>
          </w:tcPr>
          <w:p w:rsidR="00F105F4" w:rsidRPr="00226011" w:rsidRDefault="00F105F4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05F4" w:rsidRPr="00226011" w:rsidRDefault="00F105F4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105F4" w:rsidRPr="00226011" w:rsidRDefault="00F105F4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226011" w:rsidRPr="00B74003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0.06</w:t>
            </w:r>
          </w:p>
        </w:tc>
        <w:tc>
          <w:tcPr>
            <w:tcW w:w="709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0.08</w:t>
            </w:r>
          </w:p>
        </w:tc>
        <w:tc>
          <w:tcPr>
            <w:tcW w:w="708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0.08</w:t>
            </w:r>
          </w:p>
        </w:tc>
        <w:tc>
          <w:tcPr>
            <w:tcW w:w="851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0.07</w:t>
            </w:r>
          </w:p>
        </w:tc>
        <w:tc>
          <w:tcPr>
            <w:tcW w:w="1372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</w:tr>
      <w:tr w:rsidR="00226011" w:rsidRPr="00B74003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76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0.07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0.07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0.08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0.08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  <w:tr w:rsidR="00226011" w:rsidRPr="00B74003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76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0.18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0.15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0.15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0.16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</w:tr>
      <w:tr w:rsidR="00226011" w:rsidRPr="00B74003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76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0.04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</w:tr>
      <w:tr w:rsidR="00226011" w:rsidRPr="00B74003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76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0.08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0.07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0.06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</w:tr>
      <w:tr w:rsidR="00226011" w:rsidRPr="00B74003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3307BF" w:rsidRPr="003307BF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</w:tr>
      <w:tr w:rsidR="00226011" w:rsidRPr="00B74003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3307BF" w:rsidRPr="003307BF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</w:tr>
    </w:tbl>
    <w:p w:rsidR="001E659B" w:rsidRPr="00B74003" w:rsidRDefault="001E659B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28"/>
          <w:szCs w:val="28"/>
          <w:lang w:bidi="th-TH"/>
        </w:rPr>
      </w:pPr>
    </w:p>
    <w:p w:rsidR="00F105F4" w:rsidRPr="00053DA6" w:rsidRDefault="00F105F4" w:rsidP="00F105F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27</w:t>
      </w:r>
      <w:r w:rsidR="004C568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ซัลไฟ</w:t>
      </w:r>
      <w:r w:rsidRPr="00F105F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ด์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2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17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ธันว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8</w:t>
      </w:r>
    </w:p>
    <w:tbl>
      <w:tblPr>
        <w:tblStyle w:val="af7"/>
        <w:tblW w:w="0" w:type="auto"/>
        <w:tblInd w:w="108" w:type="dxa"/>
        <w:tblLook w:val="04A0"/>
      </w:tblPr>
      <w:tblGrid>
        <w:gridCol w:w="4052"/>
        <w:gridCol w:w="768"/>
        <w:gridCol w:w="709"/>
        <w:gridCol w:w="708"/>
        <w:gridCol w:w="851"/>
        <w:gridCol w:w="1372"/>
      </w:tblGrid>
      <w:tr w:rsidR="00F105F4" w:rsidTr="00226011">
        <w:tc>
          <w:tcPr>
            <w:tcW w:w="4052" w:type="dxa"/>
            <w:vMerge w:val="restart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185" w:type="dxa"/>
            <w:gridSpan w:val="3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F105F4" w:rsidTr="00226011">
        <w:tc>
          <w:tcPr>
            <w:tcW w:w="4052" w:type="dxa"/>
            <w:vMerge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68" w:type="dxa"/>
          </w:tcPr>
          <w:p w:rsidR="00F105F4" w:rsidRPr="00226011" w:rsidRDefault="00F105F4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05F4" w:rsidRPr="00226011" w:rsidRDefault="00F105F4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105F4" w:rsidRPr="00226011" w:rsidRDefault="00F105F4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0.08</w:t>
            </w:r>
          </w:p>
        </w:tc>
        <w:tc>
          <w:tcPr>
            <w:tcW w:w="709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0.07</w:t>
            </w:r>
          </w:p>
        </w:tc>
        <w:tc>
          <w:tcPr>
            <w:tcW w:w="708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851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0.06</w:t>
            </w:r>
          </w:p>
        </w:tc>
        <w:tc>
          <w:tcPr>
            <w:tcW w:w="1372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76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0.07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0.07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0.06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76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0.11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0.17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0.15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0.14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76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76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0.07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0.08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0.07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0.07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0. 01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3307BF" w:rsidRPr="003307BF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3307BF" w:rsidRPr="003307BF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</w:tbl>
    <w:p w:rsidR="00F105F4" w:rsidRDefault="00F105F4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226011" w:rsidRDefault="00226011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226011" w:rsidRDefault="00226011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226011" w:rsidRDefault="00226011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F105F4" w:rsidRPr="00053DA6" w:rsidRDefault="00F105F4" w:rsidP="00F105F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lastRenderedPageBreak/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28</w:t>
      </w:r>
      <w:r w:rsidR="004C568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ซัลไฟ</w:t>
      </w:r>
      <w:r w:rsidRPr="00F105F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ด์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3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31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ธันว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8</w:t>
      </w:r>
    </w:p>
    <w:tbl>
      <w:tblPr>
        <w:tblStyle w:val="af7"/>
        <w:tblW w:w="0" w:type="auto"/>
        <w:tblInd w:w="108" w:type="dxa"/>
        <w:tblLook w:val="04A0"/>
      </w:tblPr>
      <w:tblGrid>
        <w:gridCol w:w="4052"/>
        <w:gridCol w:w="768"/>
        <w:gridCol w:w="709"/>
        <w:gridCol w:w="708"/>
        <w:gridCol w:w="851"/>
        <w:gridCol w:w="1372"/>
      </w:tblGrid>
      <w:tr w:rsidR="00F105F4" w:rsidTr="00226011">
        <w:tc>
          <w:tcPr>
            <w:tcW w:w="4052" w:type="dxa"/>
            <w:vMerge w:val="restart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185" w:type="dxa"/>
            <w:gridSpan w:val="3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F105F4" w:rsidTr="00226011">
        <w:tc>
          <w:tcPr>
            <w:tcW w:w="4052" w:type="dxa"/>
            <w:vMerge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68" w:type="dxa"/>
          </w:tcPr>
          <w:p w:rsidR="00F105F4" w:rsidRPr="00226011" w:rsidRDefault="00F105F4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05F4" w:rsidRPr="00226011" w:rsidRDefault="00F105F4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105F4" w:rsidRPr="00226011" w:rsidRDefault="00F105F4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  <w:tc>
          <w:tcPr>
            <w:tcW w:w="709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708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851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  <w:tc>
          <w:tcPr>
            <w:tcW w:w="1372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76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0.04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0.07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0.04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76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0.11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0.16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0.11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0.13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76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76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0.04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3307BF" w:rsidRPr="003307BF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0.04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3307BF" w:rsidRPr="003307BF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</w:tr>
    </w:tbl>
    <w:p w:rsidR="00DB5ADA" w:rsidRDefault="00DB5ADA" w:rsidP="00F105F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F105F4" w:rsidRPr="00053DA6" w:rsidRDefault="00F105F4" w:rsidP="00F105F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29</w:t>
      </w:r>
      <w:r w:rsidR="004C568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ซัลไฟ</w:t>
      </w:r>
      <w:r w:rsidRPr="00F105F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ด์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4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14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มกร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9</w:t>
      </w:r>
    </w:p>
    <w:tbl>
      <w:tblPr>
        <w:tblStyle w:val="af7"/>
        <w:tblW w:w="0" w:type="auto"/>
        <w:tblInd w:w="108" w:type="dxa"/>
        <w:tblLook w:val="04A0"/>
      </w:tblPr>
      <w:tblGrid>
        <w:gridCol w:w="4111"/>
        <w:gridCol w:w="709"/>
        <w:gridCol w:w="709"/>
        <w:gridCol w:w="708"/>
        <w:gridCol w:w="851"/>
        <w:gridCol w:w="1372"/>
      </w:tblGrid>
      <w:tr w:rsidR="00F105F4" w:rsidTr="00226011">
        <w:tc>
          <w:tcPr>
            <w:tcW w:w="4111" w:type="dxa"/>
            <w:vMerge w:val="restart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126" w:type="dxa"/>
            <w:gridSpan w:val="3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F105F4" w:rsidTr="00226011">
        <w:tc>
          <w:tcPr>
            <w:tcW w:w="4111" w:type="dxa"/>
            <w:vMerge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5F4" w:rsidRPr="00226011" w:rsidRDefault="00F105F4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05F4" w:rsidRPr="00226011" w:rsidRDefault="00F105F4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105F4" w:rsidRPr="00226011" w:rsidRDefault="00F105F4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226011" w:rsidTr="00226011">
        <w:tc>
          <w:tcPr>
            <w:tcW w:w="4111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09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709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708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  <w:tc>
          <w:tcPr>
            <w:tcW w:w="851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  <w:tc>
          <w:tcPr>
            <w:tcW w:w="1372" w:type="dxa"/>
          </w:tcPr>
          <w:p w:rsidR="00226011" w:rsidRPr="00226011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</w:tr>
      <w:tr w:rsidR="00226011" w:rsidTr="00226011">
        <w:tc>
          <w:tcPr>
            <w:tcW w:w="4111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0.07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0.04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</w:tr>
      <w:tr w:rsidR="00226011" w:rsidTr="00226011">
        <w:tc>
          <w:tcPr>
            <w:tcW w:w="4111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0.14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0.12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0.14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0.13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</w:tr>
      <w:tr w:rsidR="00226011" w:rsidTr="00226011">
        <w:tc>
          <w:tcPr>
            <w:tcW w:w="4111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</w:tr>
      <w:tr w:rsidR="00226011" w:rsidTr="00226011">
        <w:tc>
          <w:tcPr>
            <w:tcW w:w="4111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0.04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</w:tr>
      <w:tr w:rsidR="00226011" w:rsidTr="00226011">
        <w:tc>
          <w:tcPr>
            <w:tcW w:w="4111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3307BF" w:rsidRPr="003307BF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0.06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</w:tr>
      <w:tr w:rsidR="00226011" w:rsidTr="00226011">
        <w:tc>
          <w:tcPr>
            <w:tcW w:w="4111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3307BF" w:rsidRPr="003307BF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709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  <w:tc>
          <w:tcPr>
            <w:tcW w:w="708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851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  <w:tc>
          <w:tcPr>
            <w:tcW w:w="1372" w:type="dxa"/>
          </w:tcPr>
          <w:p w:rsidR="00226011" w:rsidRPr="00B74003" w:rsidRDefault="00226011" w:rsidP="00F105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B74003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</w:tr>
    </w:tbl>
    <w:p w:rsidR="008618B6" w:rsidRDefault="008618B6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226011" w:rsidRDefault="00226011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226011" w:rsidRDefault="00226011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226011" w:rsidRDefault="00226011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226011" w:rsidRDefault="00226011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226011" w:rsidRDefault="00226011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1E659B" w:rsidRDefault="001E659B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lastRenderedPageBreak/>
        <w:t xml:space="preserve">8.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ผลการวิเคราะห์</w:t>
      </w:r>
      <w:r w:rsidR="004C568C" w:rsidRPr="004C568C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ฟอสฟอรัสในรูปของฟอสเฟต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(Phosphate</w:t>
      </w:r>
      <w:r w:rsidR="00400975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, PO</w:t>
      </w:r>
      <w:r w:rsidR="00400975">
        <w:rPr>
          <w:rFonts w:ascii="TH SarabunPSK" w:hAnsi="TH SarabunPSK" w:cs="TH SarabunPSK"/>
          <w:b/>
          <w:bCs/>
          <w:i w:val="0"/>
          <w:iCs w:val="0"/>
          <w:sz w:val="32"/>
          <w:szCs w:val="32"/>
          <w:vertAlign w:val="subscript"/>
          <w:lang w:bidi="th-TH"/>
        </w:rPr>
        <w:t>4</w:t>
      </w:r>
      <w:r w:rsidR="00400975">
        <w:rPr>
          <w:rFonts w:ascii="TH SarabunPSK" w:hAnsi="TH SarabunPSK" w:cs="TH SarabunPSK"/>
          <w:b/>
          <w:bCs/>
          <w:i w:val="0"/>
          <w:iCs w:val="0"/>
          <w:sz w:val="32"/>
          <w:szCs w:val="32"/>
          <w:vertAlign w:val="superscript"/>
          <w:lang w:bidi="th-TH"/>
        </w:rPr>
        <w:t>3-</w:t>
      </w:r>
      <w:bookmarkStart w:id="0" w:name="_GoBack"/>
      <w:bookmarkEnd w:id="0"/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)</w:t>
      </w:r>
    </w:p>
    <w:p w:rsidR="00F105F4" w:rsidRPr="00053DA6" w:rsidRDefault="00F105F4" w:rsidP="00F105F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30</w:t>
      </w:r>
      <w:r w:rsidR="004C568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ฟอสฟอรัสในรูปของ</w:t>
      </w:r>
      <w:r w:rsidR="004C568C" w:rsidRPr="00F105F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ฟอสเฟต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1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3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ธันว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8</w:t>
      </w:r>
    </w:p>
    <w:tbl>
      <w:tblPr>
        <w:tblStyle w:val="af7"/>
        <w:tblW w:w="0" w:type="auto"/>
        <w:tblInd w:w="108" w:type="dxa"/>
        <w:tblLook w:val="04A0"/>
      </w:tblPr>
      <w:tblGrid>
        <w:gridCol w:w="4111"/>
        <w:gridCol w:w="709"/>
        <w:gridCol w:w="709"/>
        <w:gridCol w:w="708"/>
        <w:gridCol w:w="851"/>
        <w:gridCol w:w="1372"/>
      </w:tblGrid>
      <w:tr w:rsidR="00F105F4" w:rsidTr="00226011">
        <w:tc>
          <w:tcPr>
            <w:tcW w:w="4111" w:type="dxa"/>
            <w:vMerge w:val="restart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126" w:type="dxa"/>
            <w:gridSpan w:val="3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F105F4" w:rsidTr="00226011">
        <w:tc>
          <w:tcPr>
            <w:tcW w:w="4111" w:type="dxa"/>
            <w:vMerge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F105F4" w:rsidRPr="00226011" w:rsidRDefault="00F105F4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05F4" w:rsidRPr="00226011" w:rsidRDefault="00F105F4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105F4" w:rsidRPr="00226011" w:rsidRDefault="00F105F4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226011" w:rsidTr="00226011">
        <w:tc>
          <w:tcPr>
            <w:tcW w:w="4111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09" w:type="dxa"/>
            <w:vAlign w:val="bottom"/>
          </w:tcPr>
          <w:p w:rsidR="00226011" w:rsidRPr="00226011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3.14</w:t>
            </w:r>
          </w:p>
        </w:tc>
        <w:tc>
          <w:tcPr>
            <w:tcW w:w="709" w:type="dxa"/>
            <w:vAlign w:val="bottom"/>
          </w:tcPr>
          <w:p w:rsidR="00226011" w:rsidRPr="00226011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3.19</w:t>
            </w:r>
          </w:p>
        </w:tc>
        <w:tc>
          <w:tcPr>
            <w:tcW w:w="708" w:type="dxa"/>
            <w:vAlign w:val="bottom"/>
          </w:tcPr>
          <w:p w:rsidR="00226011" w:rsidRPr="00226011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3.15</w:t>
            </w:r>
          </w:p>
        </w:tc>
        <w:tc>
          <w:tcPr>
            <w:tcW w:w="851" w:type="dxa"/>
            <w:vAlign w:val="bottom"/>
          </w:tcPr>
          <w:p w:rsidR="00226011" w:rsidRPr="00226011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3.16</w:t>
            </w:r>
          </w:p>
        </w:tc>
        <w:tc>
          <w:tcPr>
            <w:tcW w:w="1372" w:type="dxa"/>
            <w:vAlign w:val="bottom"/>
          </w:tcPr>
          <w:p w:rsidR="00226011" w:rsidRPr="00226011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</w:tr>
      <w:tr w:rsidR="00226011" w:rsidTr="00226011">
        <w:tc>
          <w:tcPr>
            <w:tcW w:w="4111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7.19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7.16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7.19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7.18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0.01</w:t>
            </w:r>
          </w:p>
        </w:tc>
      </w:tr>
      <w:tr w:rsidR="00226011" w:rsidTr="00226011">
        <w:tc>
          <w:tcPr>
            <w:tcW w:w="4111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4.30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5.46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5.30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5.02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0.62</w:t>
            </w:r>
          </w:p>
        </w:tc>
      </w:tr>
      <w:tr w:rsidR="00226011" w:rsidTr="00226011">
        <w:tc>
          <w:tcPr>
            <w:tcW w:w="4111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2.94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2.95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2.95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2.94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  <w:tr w:rsidR="00226011" w:rsidTr="00226011">
        <w:tc>
          <w:tcPr>
            <w:tcW w:w="4111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5.64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5.63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5.95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5.74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0.18</w:t>
            </w:r>
          </w:p>
        </w:tc>
      </w:tr>
      <w:tr w:rsidR="00226011" w:rsidTr="00226011">
        <w:tc>
          <w:tcPr>
            <w:tcW w:w="4111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3307BF" w:rsidRPr="003307BF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2.95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2.94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2.86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2.92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0.04</w:t>
            </w:r>
          </w:p>
        </w:tc>
      </w:tr>
      <w:tr w:rsidR="00226011" w:rsidTr="00226011">
        <w:tc>
          <w:tcPr>
            <w:tcW w:w="4111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3307BF" w:rsidRPr="003307BF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1.04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1.05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1.06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F105F4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</w:tr>
    </w:tbl>
    <w:p w:rsidR="00F105F4" w:rsidRDefault="00F105F4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</w:p>
    <w:p w:rsidR="00F105F4" w:rsidRPr="00053DA6" w:rsidRDefault="00F105F4" w:rsidP="00F105F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31</w:t>
      </w:r>
      <w:r w:rsidR="004C568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ฟอสฟอรัสในรูปของ</w:t>
      </w:r>
      <w:r w:rsidR="004C568C" w:rsidRPr="00F105F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ฟอสเฟต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2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17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ธันว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8</w:t>
      </w:r>
    </w:p>
    <w:tbl>
      <w:tblPr>
        <w:tblStyle w:val="af7"/>
        <w:tblW w:w="0" w:type="auto"/>
        <w:tblInd w:w="108" w:type="dxa"/>
        <w:tblLook w:val="04A0"/>
      </w:tblPr>
      <w:tblGrid>
        <w:gridCol w:w="4052"/>
        <w:gridCol w:w="768"/>
        <w:gridCol w:w="709"/>
        <w:gridCol w:w="708"/>
        <w:gridCol w:w="851"/>
        <w:gridCol w:w="1372"/>
      </w:tblGrid>
      <w:tr w:rsidR="00F105F4" w:rsidTr="00226011">
        <w:tc>
          <w:tcPr>
            <w:tcW w:w="4052" w:type="dxa"/>
            <w:vMerge w:val="restart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185" w:type="dxa"/>
            <w:gridSpan w:val="3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F105F4" w:rsidTr="00226011">
        <w:tc>
          <w:tcPr>
            <w:tcW w:w="4052" w:type="dxa"/>
            <w:vMerge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68" w:type="dxa"/>
          </w:tcPr>
          <w:p w:rsidR="00F105F4" w:rsidRPr="00226011" w:rsidRDefault="00F105F4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05F4" w:rsidRPr="00226011" w:rsidRDefault="00F105F4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105F4" w:rsidRPr="00226011" w:rsidRDefault="00F105F4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F105F4" w:rsidRPr="00226011" w:rsidRDefault="00F105F4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226011" w:rsidRPr="00B74003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  <w:vAlign w:val="bottom"/>
          </w:tcPr>
          <w:p w:rsidR="00226011" w:rsidRPr="00226011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3.26</w:t>
            </w:r>
          </w:p>
        </w:tc>
        <w:tc>
          <w:tcPr>
            <w:tcW w:w="709" w:type="dxa"/>
            <w:vAlign w:val="bottom"/>
          </w:tcPr>
          <w:p w:rsidR="00226011" w:rsidRPr="00226011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3.29</w:t>
            </w:r>
          </w:p>
        </w:tc>
        <w:tc>
          <w:tcPr>
            <w:tcW w:w="708" w:type="dxa"/>
            <w:vAlign w:val="bottom"/>
          </w:tcPr>
          <w:p w:rsidR="00226011" w:rsidRPr="00226011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3.35</w:t>
            </w:r>
          </w:p>
        </w:tc>
        <w:tc>
          <w:tcPr>
            <w:tcW w:w="851" w:type="dxa"/>
            <w:vAlign w:val="bottom"/>
          </w:tcPr>
          <w:p w:rsidR="00226011" w:rsidRPr="00226011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3.30</w:t>
            </w:r>
          </w:p>
        </w:tc>
        <w:tc>
          <w:tcPr>
            <w:tcW w:w="1372" w:type="dxa"/>
            <w:vAlign w:val="bottom"/>
          </w:tcPr>
          <w:p w:rsidR="00226011" w:rsidRPr="00226011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0.80</w:t>
            </w:r>
          </w:p>
        </w:tc>
      </w:tr>
      <w:tr w:rsidR="00226011" w:rsidRPr="00B74003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76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6.54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6.48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7.19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6.74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1.99</w:t>
            </w:r>
          </w:p>
        </w:tc>
      </w:tr>
      <w:tr w:rsidR="00226011" w:rsidRPr="00B74003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76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4.30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5.46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5.30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5.02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1.52</w:t>
            </w:r>
          </w:p>
        </w:tc>
      </w:tr>
      <w:tr w:rsidR="00226011" w:rsidRPr="00B74003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76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3.40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3.85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3.90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3.71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0.91</w:t>
            </w:r>
          </w:p>
        </w:tc>
      </w:tr>
      <w:tr w:rsidR="00226011" w:rsidRPr="00B74003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76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5.62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5.65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5.90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5.72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1.39</w:t>
            </w:r>
          </w:p>
        </w:tc>
      </w:tr>
      <w:tr w:rsidR="00226011" w:rsidRPr="00B74003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3307BF" w:rsidRPr="003307BF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3.70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4.00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3.75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3.82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0.93</w:t>
            </w:r>
          </w:p>
        </w:tc>
      </w:tr>
      <w:tr w:rsidR="00226011" w:rsidRPr="00B74003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3307BF" w:rsidRPr="003307BF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1.08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0.83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1.01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0.15</w:t>
            </w:r>
          </w:p>
        </w:tc>
      </w:tr>
    </w:tbl>
    <w:p w:rsidR="00F105F4" w:rsidRPr="00B74003" w:rsidRDefault="00F105F4" w:rsidP="00F105F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28"/>
          <w:szCs w:val="28"/>
        </w:rPr>
      </w:pPr>
    </w:p>
    <w:p w:rsidR="00B74003" w:rsidRDefault="00B74003" w:rsidP="00F0457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B74003" w:rsidRDefault="00B74003" w:rsidP="00F0457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B74003" w:rsidRDefault="00B74003" w:rsidP="00DB5A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firstLine="720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226011" w:rsidRDefault="00226011" w:rsidP="00DB5AD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firstLine="720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F04573" w:rsidRPr="00053DA6" w:rsidRDefault="00F04573" w:rsidP="00F0457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A8515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32</w:t>
      </w:r>
      <w:r w:rsidR="004C568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ฟอสฟอรัสในรูปของ</w:t>
      </w:r>
      <w:r w:rsidR="004C568C" w:rsidRPr="00F105F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ฟอสเฟต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3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31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ธันว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8</w:t>
      </w:r>
    </w:p>
    <w:tbl>
      <w:tblPr>
        <w:tblStyle w:val="af7"/>
        <w:tblW w:w="0" w:type="auto"/>
        <w:tblInd w:w="108" w:type="dxa"/>
        <w:tblLook w:val="04A0"/>
      </w:tblPr>
      <w:tblGrid>
        <w:gridCol w:w="4052"/>
        <w:gridCol w:w="768"/>
        <w:gridCol w:w="709"/>
        <w:gridCol w:w="708"/>
        <w:gridCol w:w="851"/>
        <w:gridCol w:w="1372"/>
      </w:tblGrid>
      <w:tr w:rsidR="00F04573" w:rsidTr="00226011">
        <w:tc>
          <w:tcPr>
            <w:tcW w:w="4052" w:type="dxa"/>
            <w:vMerge w:val="restart"/>
          </w:tcPr>
          <w:p w:rsidR="00F04573" w:rsidRPr="00226011" w:rsidRDefault="00F04573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185" w:type="dxa"/>
            <w:gridSpan w:val="3"/>
          </w:tcPr>
          <w:p w:rsidR="00F04573" w:rsidRPr="00226011" w:rsidRDefault="00F04573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F04573" w:rsidRPr="00226011" w:rsidRDefault="00F04573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F04573" w:rsidRPr="00226011" w:rsidRDefault="00F04573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F04573" w:rsidTr="00226011">
        <w:tc>
          <w:tcPr>
            <w:tcW w:w="4052" w:type="dxa"/>
            <w:vMerge/>
          </w:tcPr>
          <w:p w:rsidR="00F04573" w:rsidRPr="00226011" w:rsidRDefault="00F04573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68" w:type="dxa"/>
          </w:tcPr>
          <w:p w:rsidR="00F04573" w:rsidRPr="00226011" w:rsidRDefault="00F04573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04573" w:rsidRPr="00226011" w:rsidRDefault="00F04573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04573" w:rsidRPr="00226011" w:rsidRDefault="00F04573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:rsidR="00F04573" w:rsidRPr="00226011" w:rsidRDefault="00F04573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F04573" w:rsidRPr="00226011" w:rsidRDefault="00F04573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  <w:vAlign w:val="bottom"/>
          </w:tcPr>
          <w:p w:rsidR="00226011" w:rsidRPr="00226011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3.44</w:t>
            </w:r>
          </w:p>
        </w:tc>
        <w:tc>
          <w:tcPr>
            <w:tcW w:w="709" w:type="dxa"/>
            <w:vAlign w:val="bottom"/>
          </w:tcPr>
          <w:p w:rsidR="00226011" w:rsidRPr="00226011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3.42</w:t>
            </w:r>
          </w:p>
        </w:tc>
        <w:tc>
          <w:tcPr>
            <w:tcW w:w="708" w:type="dxa"/>
            <w:vAlign w:val="bottom"/>
          </w:tcPr>
          <w:p w:rsidR="00226011" w:rsidRPr="00226011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3.44</w:t>
            </w:r>
          </w:p>
        </w:tc>
        <w:tc>
          <w:tcPr>
            <w:tcW w:w="851" w:type="dxa"/>
            <w:vAlign w:val="bottom"/>
          </w:tcPr>
          <w:p w:rsidR="00226011" w:rsidRPr="00226011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3.43</w:t>
            </w:r>
          </w:p>
        </w:tc>
        <w:tc>
          <w:tcPr>
            <w:tcW w:w="1372" w:type="dxa"/>
            <w:vAlign w:val="bottom"/>
          </w:tcPr>
          <w:p w:rsidR="00226011" w:rsidRPr="00226011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0.00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76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6.69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6.79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6.79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6.76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0.05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76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5.24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5.56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5.57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5.46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0.18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76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3.44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3.78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3.95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3.72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0.25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76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5.75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5.44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5.53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5.57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0.15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3307BF" w:rsidRPr="003307BF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4.01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4.03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4.44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4.16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0.24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3307BF" w:rsidRPr="003307BF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1.04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1.18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1.02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1.08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0.08</w:t>
            </w:r>
          </w:p>
        </w:tc>
      </w:tr>
    </w:tbl>
    <w:p w:rsidR="00F105F4" w:rsidRDefault="00F105F4" w:rsidP="00F105F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</w:p>
    <w:p w:rsidR="00F04573" w:rsidRPr="00053DA6" w:rsidRDefault="00F04573" w:rsidP="00F0457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ตารางภาคผนวก ค 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- </w:t>
      </w:r>
      <w:r w:rsidR="009942B5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33</w:t>
      </w:r>
      <w:r w:rsidR="004C568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ฟอสฟอรัสในรูปของ</w:t>
      </w:r>
      <w:r w:rsidRPr="00F105F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ฟอสเฟต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ครั้งที่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4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14 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มกร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าคม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1A1E2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1A1E27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397684">
        <w:rPr>
          <w:rFonts w:ascii="TH SarabunPSK" w:hAnsi="TH SarabunPSK" w:cs="TH SarabunPSK"/>
          <w:i w:val="0"/>
          <w:iCs w:val="0"/>
          <w:sz w:val="32"/>
          <w:szCs w:val="32"/>
        </w:rPr>
        <w:t>255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8</w:t>
      </w:r>
    </w:p>
    <w:tbl>
      <w:tblPr>
        <w:tblStyle w:val="af7"/>
        <w:tblW w:w="0" w:type="auto"/>
        <w:tblInd w:w="108" w:type="dxa"/>
        <w:tblLook w:val="04A0"/>
      </w:tblPr>
      <w:tblGrid>
        <w:gridCol w:w="4052"/>
        <w:gridCol w:w="768"/>
        <w:gridCol w:w="709"/>
        <w:gridCol w:w="708"/>
        <w:gridCol w:w="851"/>
        <w:gridCol w:w="1372"/>
      </w:tblGrid>
      <w:tr w:rsidR="00F04573" w:rsidTr="00226011">
        <w:tc>
          <w:tcPr>
            <w:tcW w:w="4052" w:type="dxa"/>
            <w:vMerge w:val="restart"/>
          </w:tcPr>
          <w:p w:rsidR="00F04573" w:rsidRPr="00226011" w:rsidRDefault="00F04573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จุดเก็บตัวอย่าง</w:t>
            </w:r>
          </w:p>
        </w:tc>
        <w:tc>
          <w:tcPr>
            <w:tcW w:w="2185" w:type="dxa"/>
            <w:gridSpan w:val="3"/>
          </w:tcPr>
          <w:p w:rsidR="00F04573" w:rsidRPr="00226011" w:rsidRDefault="00F04573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จำนวนครั้ง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(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ซ้ำ</w:t>
            </w: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F04573" w:rsidRPr="00226011" w:rsidRDefault="00F04573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ค่าเฉลี่ย</w:t>
            </w:r>
          </w:p>
        </w:tc>
        <w:tc>
          <w:tcPr>
            <w:tcW w:w="1372" w:type="dxa"/>
            <w:vMerge w:val="restart"/>
          </w:tcPr>
          <w:p w:rsidR="00F04573" w:rsidRPr="00226011" w:rsidRDefault="00F04573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ส่วนเบี่ยงเบนมาตรฐาน</w:t>
            </w:r>
          </w:p>
        </w:tc>
      </w:tr>
      <w:tr w:rsidR="00F04573" w:rsidTr="00226011">
        <w:tc>
          <w:tcPr>
            <w:tcW w:w="4052" w:type="dxa"/>
            <w:vMerge/>
          </w:tcPr>
          <w:p w:rsidR="00F04573" w:rsidRPr="00226011" w:rsidRDefault="00F04573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68" w:type="dxa"/>
          </w:tcPr>
          <w:p w:rsidR="00F04573" w:rsidRPr="00226011" w:rsidRDefault="00F04573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04573" w:rsidRPr="00226011" w:rsidRDefault="00F04573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04573" w:rsidRPr="00226011" w:rsidRDefault="00F04573" w:rsidP="00A8515F">
            <w:pPr>
              <w:jc w:val="center"/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6011">
              <w:rPr>
                <w:rFonts w:ascii="TH SarabunPSK" w:eastAsia="Calibri" w:hAnsi="TH SarabunPSK" w:cs="TH SarabunPSK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:rsidR="00F04573" w:rsidRPr="00226011" w:rsidRDefault="00F04573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F04573" w:rsidRPr="00226011" w:rsidRDefault="00F04573" w:rsidP="00A851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1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72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  <w:vAlign w:val="bottom"/>
          </w:tcPr>
          <w:p w:rsidR="00226011" w:rsidRPr="00226011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3.78</w:t>
            </w:r>
          </w:p>
        </w:tc>
        <w:tc>
          <w:tcPr>
            <w:tcW w:w="709" w:type="dxa"/>
            <w:vAlign w:val="bottom"/>
          </w:tcPr>
          <w:p w:rsidR="00226011" w:rsidRPr="00226011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4.79</w:t>
            </w:r>
          </w:p>
        </w:tc>
        <w:tc>
          <w:tcPr>
            <w:tcW w:w="708" w:type="dxa"/>
            <w:vAlign w:val="bottom"/>
          </w:tcPr>
          <w:p w:rsidR="00226011" w:rsidRPr="00226011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4.53</w:t>
            </w:r>
          </w:p>
        </w:tc>
        <w:tc>
          <w:tcPr>
            <w:tcW w:w="851" w:type="dxa"/>
            <w:vAlign w:val="bottom"/>
          </w:tcPr>
          <w:p w:rsidR="00226011" w:rsidRPr="00226011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4.36</w:t>
            </w:r>
          </w:p>
        </w:tc>
        <w:tc>
          <w:tcPr>
            <w:tcW w:w="1372" w:type="dxa"/>
            <w:vAlign w:val="bottom"/>
          </w:tcPr>
          <w:p w:rsidR="00226011" w:rsidRPr="00226011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226011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0.52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2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หอพักนักศึกษาในมหาวิทยาลัย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ราชภัฏมหาสารคาม</w:t>
            </w:r>
          </w:p>
        </w:tc>
        <w:tc>
          <w:tcPr>
            <w:tcW w:w="76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7.65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7.38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7.42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7.48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0.14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3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ปลายท่อระบายน้ำทิ้งหน้า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คณะมนุษยศาสตร์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และสังคมศาสตร์</w:t>
            </w:r>
          </w:p>
        </w:tc>
        <w:tc>
          <w:tcPr>
            <w:tcW w:w="76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4.57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6.55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6.32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5.81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0.84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4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ปลายท่อระบายน้ำทิ้งหลังเวทีกลางแจ้ง</w:t>
            </w:r>
          </w:p>
        </w:tc>
        <w:tc>
          <w:tcPr>
            <w:tcW w:w="76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4.66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4.79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5.56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0.48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5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ศูนย์วิทย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าศาสตร์</w:t>
            </w:r>
          </w:p>
        </w:tc>
        <w:tc>
          <w:tcPr>
            <w:tcW w:w="76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6.39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4.25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6.82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5.82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1.37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6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บริเวณสระพานข้ามห้วยคะคางไปหอประชุม</w:t>
            </w:r>
            <w:r w:rsidR="003307BF" w:rsidRPr="003307BF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4.97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4.44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4.75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4.72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0.26</w:t>
            </w:r>
          </w:p>
        </w:tc>
      </w:tr>
      <w:tr w:rsidR="00226011" w:rsidTr="00226011">
        <w:tc>
          <w:tcPr>
            <w:tcW w:w="4052" w:type="dxa"/>
          </w:tcPr>
          <w:p w:rsidR="00226011" w:rsidRPr="00835C19" w:rsidRDefault="00226011" w:rsidP="00B37E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จุดเก็บที่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7 </w:t>
            </w:r>
            <w:r w:rsidRPr="00835C19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ปลายท่อระบายน้ำทิ้งจากอาคาร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31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หอประชุม</w:t>
            </w:r>
            <w:r w:rsidR="003307BF" w:rsidRPr="003307BF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เฉลิมพระเกียรติ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80 </w:t>
            </w:r>
            <w:r w:rsidRPr="00835C1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พรรษา</w:t>
            </w:r>
          </w:p>
        </w:tc>
        <w:tc>
          <w:tcPr>
            <w:tcW w:w="76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0.55</w:t>
            </w:r>
          </w:p>
        </w:tc>
        <w:tc>
          <w:tcPr>
            <w:tcW w:w="709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0.60</w:t>
            </w:r>
          </w:p>
        </w:tc>
        <w:tc>
          <w:tcPr>
            <w:tcW w:w="708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0.59</w:t>
            </w:r>
          </w:p>
        </w:tc>
        <w:tc>
          <w:tcPr>
            <w:tcW w:w="851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0.58</w:t>
            </w:r>
          </w:p>
        </w:tc>
        <w:tc>
          <w:tcPr>
            <w:tcW w:w="1372" w:type="dxa"/>
            <w:vAlign w:val="bottom"/>
          </w:tcPr>
          <w:p w:rsidR="00226011" w:rsidRPr="00B74003" w:rsidRDefault="00226011" w:rsidP="00A8515F">
            <w:pPr>
              <w:jc w:val="center"/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</w:pPr>
            <w:r w:rsidRPr="00B74003">
              <w:rPr>
                <w:rFonts w:ascii="TH Sarabun New" w:hAnsi="TH Sarabun New" w:cs="TH Sarabun New"/>
                <w:i w:val="0"/>
                <w:iCs w:val="0"/>
                <w:color w:val="000000"/>
                <w:sz w:val="28"/>
                <w:szCs w:val="28"/>
              </w:rPr>
              <w:t>0.02</w:t>
            </w:r>
          </w:p>
        </w:tc>
      </w:tr>
    </w:tbl>
    <w:p w:rsidR="00F04573" w:rsidRDefault="00F04573" w:rsidP="00F105F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</w:p>
    <w:p w:rsidR="00F105F4" w:rsidRDefault="00F105F4" w:rsidP="00791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</w:p>
    <w:p w:rsidR="00F81D2D" w:rsidRPr="00F81D2D" w:rsidRDefault="00F81D2D" w:rsidP="00F81D2D">
      <w:pPr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</w:p>
    <w:sectPr w:rsidR="00F81D2D" w:rsidRPr="00F81D2D" w:rsidSect="006541E0">
      <w:headerReference w:type="default" r:id="rId8"/>
      <w:pgSz w:w="11906" w:h="16838" w:code="9"/>
      <w:pgMar w:top="1985" w:right="1418" w:bottom="1418" w:left="1985" w:header="1418" w:footer="1134" w:gutter="0"/>
      <w:pgNumType w:start="5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A6B" w:rsidRDefault="00F57A6B" w:rsidP="008618B6">
      <w:pPr>
        <w:spacing w:after="0" w:line="240" w:lineRule="auto"/>
      </w:pPr>
      <w:r>
        <w:separator/>
      </w:r>
    </w:p>
  </w:endnote>
  <w:endnote w:type="continuationSeparator" w:id="1">
    <w:p w:rsidR="00F57A6B" w:rsidRDefault="00F57A6B" w:rsidP="0086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A6B" w:rsidRDefault="00F57A6B" w:rsidP="008618B6">
      <w:pPr>
        <w:spacing w:after="0" w:line="240" w:lineRule="auto"/>
      </w:pPr>
      <w:r>
        <w:separator/>
      </w:r>
    </w:p>
  </w:footnote>
  <w:footnote w:type="continuationSeparator" w:id="1">
    <w:p w:rsidR="00F57A6B" w:rsidRDefault="00F57A6B" w:rsidP="0086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771182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i w:val="0"/>
        <w:iCs w:val="0"/>
        <w:noProof/>
        <w:sz w:val="32"/>
        <w:szCs w:val="32"/>
      </w:rPr>
    </w:sdtEndPr>
    <w:sdtContent>
      <w:p w:rsidR="00B37E09" w:rsidRPr="00997D4F" w:rsidRDefault="00933B86">
        <w:pPr>
          <w:pStyle w:val="afa"/>
          <w:jc w:val="right"/>
          <w:rPr>
            <w:rFonts w:ascii="TH SarabunPSK" w:hAnsi="TH SarabunPSK" w:cs="TH SarabunPSK"/>
            <w:i w:val="0"/>
            <w:iCs w:val="0"/>
            <w:sz w:val="32"/>
            <w:szCs w:val="32"/>
          </w:rPr>
        </w:pPr>
        <w:r w:rsidRPr="00997D4F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begin"/>
        </w:r>
        <w:r w:rsidR="00B37E09" w:rsidRPr="00997D4F">
          <w:rPr>
            <w:rFonts w:ascii="TH SarabunPSK" w:hAnsi="TH SarabunPSK" w:cs="TH SarabunPSK"/>
            <w:i w:val="0"/>
            <w:iCs w:val="0"/>
            <w:sz w:val="32"/>
            <w:szCs w:val="32"/>
          </w:rPr>
          <w:instrText xml:space="preserve"> PAGE   \* MERGEFORMAT </w:instrText>
        </w:r>
        <w:r w:rsidRPr="00997D4F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separate"/>
        </w:r>
        <w:r w:rsidR="006541E0">
          <w:rPr>
            <w:rFonts w:ascii="TH SarabunPSK" w:hAnsi="TH SarabunPSK" w:cs="TH SarabunPSK"/>
            <w:i w:val="0"/>
            <w:iCs w:val="0"/>
            <w:noProof/>
            <w:sz w:val="32"/>
            <w:szCs w:val="32"/>
          </w:rPr>
          <w:t>73</w:t>
        </w:r>
        <w:r w:rsidRPr="00997D4F">
          <w:rPr>
            <w:rFonts w:ascii="TH SarabunPSK" w:hAnsi="TH SarabunPSK" w:cs="TH SarabunPSK"/>
            <w:i w:val="0"/>
            <w:iCs w:val="0"/>
            <w:noProof/>
            <w:sz w:val="32"/>
            <w:szCs w:val="32"/>
          </w:rPr>
          <w:fldChar w:fldCharType="end"/>
        </w:r>
      </w:p>
    </w:sdtContent>
  </w:sdt>
  <w:p w:rsidR="00B37E09" w:rsidRDefault="00B37E09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231E"/>
    <w:multiLevelType w:val="multilevel"/>
    <w:tmpl w:val="483EC56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74F78"/>
    <w:rsid w:val="00020E69"/>
    <w:rsid w:val="00034584"/>
    <w:rsid w:val="00047F42"/>
    <w:rsid w:val="00053DA6"/>
    <w:rsid w:val="00067187"/>
    <w:rsid w:val="000A51EB"/>
    <w:rsid w:val="000B2767"/>
    <w:rsid w:val="000E6818"/>
    <w:rsid w:val="001052FB"/>
    <w:rsid w:val="00111ABF"/>
    <w:rsid w:val="001407F0"/>
    <w:rsid w:val="00142355"/>
    <w:rsid w:val="001904E6"/>
    <w:rsid w:val="001A1E27"/>
    <w:rsid w:val="001B4502"/>
    <w:rsid w:val="001E046B"/>
    <w:rsid w:val="001E44AB"/>
    <w:rsid w:val="001E659B"/>
    <w:rsid w:val="001F445C"/>
    <w:rsid w:val="00200CCE"/>
    <w:rsid w:val="002067AE"/>
    <w:rsid w:val="00226011"/>
    <w:rsid w:val="00231AB8"/>
    <w:rsid w:val="002401D9"/>
    <w:rsid w:val="0025705B"/>
    <w:rsid w:val="002A2C2D"/>
    <w:rsid w:val="002D1014"/>
    <w:rsid w:val="002F1490"/>
    <w:rsid w:val="00326C5F"/>
    <w:rsid w:val="003307BF"/>
    <w:rsid w:val="003451D5"/>
    <w:rsid w:val="00375447"/>
    <w:rsid w:val="003912EB"/>
    <w:rsid w:val="00397684"/>
    <w:rsid w:val="003A3AF7"/>
    <w:rsid w:val="00400975"/>
    <w:rsid w:val="00417BB9"/>
    <w:rsid w:val="00434DB7"/>
    <w:rsid w:val="004367C5"/>
    <w:rsid w:val="0045320C"/>
    <w:rsid w:val="00471F97"/>
    <w:rsid w:val="004B7181"/>
    <w:rsid w:val="004C2745"/>
    <w:rsid w:val="004C4664"/>
    <w:rsid w:val="004C568C"/>
    <w:rsid w:val="004C7CB0"/>
    <w:rsid w:val="00524A28"/>
    <w:rsid w:val="00564198"/>
    <w:rsid w:val="00567AB9"/>
    <w:rsid w:val="00574F78"/>
    <w:rsid w:val="005D2B0C"/>
    <w:rsid w:val="005D4949"/>
    <w:rsid w:val="005D6BE6"/>
    <w:rsid w:val="00607CF6"/>
    <w:rsid w:val="00611EBA"/>
    <w:rsid w:val="0064540A"/>
    <w:rsid w:val="006541E0"/>
    <w:rsid w:val="006A7899"/>
    <w:rsid w:val="006C0585"/>
    <w:rsid w:val="00710821"/>
    <w:rsid w:val="00717D7B"/>
    <w:rsid w:val="007348B4"/>
    <w:rsid w:val="0079159C"/>
    <w:rsid w:val="00791783"/>
    <w:rsid w:val="00791BF4"/>
    <w:rsid w:val="007A1559"/>
    <w:rsid w:val="007A351F"/>
    <w:rsid w:val="007F27D1"/>
    <w:rsid w:val="007F2DCD"/>
    <w:rsid w:val="00800D57"/>
    <w:rsid w:val="00835C19"/>
    <w:rsid w:val="008618B6"/>
    <w:rsid w:val="0087060F"/>
    <w:rsid w:val="00875FAE"/>
    <w:rsid w:val="00882235"/>
    <w:rsid w:val="00894873"/>
    <w:rsid w:val="00897FBA"/>
    <w:rsid w:val="008D03C9"/>
    <w:rsid w:val="008F69D2"/>
    <w:rsid w:val="00933B86"/>
    <w:rsid w:val="00956D26"/>
    <w:rsid w:val="00965B21"/>
    <w:rsid w:val="009942B5"/>
    <w:rsid w:val="00997D4F"/>
    <w:rsid w:val="009A2621"/>
    <w:rsid w:val="009A7D9D"/>
    <w:rsid w:val="009C0652"/>
    <w:rsid w:val="009F0462"/>
    <w:rsid w:val="00A1021B"/>
    <w:rsid w:val="00A229F7"/>
    <w:rsid w:val="00A23671"/>
    <w:rsid w:val="00A27995"/>
    <w:rsid w:val="00A36B34"/>
    <w:rsid w:val="00A41EA2"/>
    <w:rsid w:val="00A4570F"/>
    <w:rsid w:val="00A518AA"/>
    <w:rsid w:val="00A76C1F"/>
    <w:rsid w:val="00A8515F"/>
    <w:rsid w:val="00A91299"/>
    <w:rsid w:val="00A93C84"/>
    <w:rsid w:val="00AA05B7"/>
    <w:rsid w:val="00AA2D52"/>
    <w:rsid w:val="00AD612E"/>
    <w:rsid w:val="00AE59F5"/>
    <w:rsid w:val="00AF3D2E"/>
    <w:rsid w:val="00B37E09"/>
    <w:rsid w:val="00B6724F"/>
    <w:rsid w:val="00B74003"/>
    <w:rsid w:val="00B754EF"/>
    <w:rsid w:val="00B95947"/>
    <w:rsid w:val="00BA5914"/>
    <w:rsid w:val="00BD51B6"/>
    <w:rsid w:val="00C05351"/>
    <w:rsid w:val="00C26939"/>
    <w:rsid w:val="00C41120"/>
    <w:rsid w:val="00C6700B"/>
    <w:rsid w:val="00C87315"/>
    <w:rsid w:val="00C9345F"/>
    <w:rsid w:val="00CB1EC4"/>
    <w:rsid w:val="00CC079A"/>
    <w:rsid w:val="00CC5C54"/>
    <w:rsid w:val="00CE708F"/>
    <w:rsid w:val="00D145EA"/>
    <w:rsid w:val="00D55FBA"/>
    <w:rsid w:val="00DA7C38"/>
    <w:rsid w:val="00DB5ADA"/>
    <w:rsid w:val="00DC32F5"/>
    <w:rsid w:val="00DC7FD9"/>
    <w:rsid w:val="00DD1398"/>
    <w:rsid w:val="00DE3365"/>
    <w:rsid w:val="00DF5EC3"/>
    <w:rsid w:val="00E042F7"/>
    <w:rsid w:val="00E6374A"/>
    <w:rsid w:val="00EF463C"/>
    <w:rsid w:val="00F01AB9"/>
    <w:rsid w:val="00F04573"/>
    <w:rsid w:val="00F049DF"/>
    <w:rsid w:val="00F105F4"/>
    <w:rsid w:val="00F14252"/>
    <w:rsid w:val="00F32C1A"/>
    <w:rsid w:val="00F55953"/>
    <w:rsid w:val="00F57A6B"/>
    <w:rsid w:val="00F66ECC"/>
    <w:rsid w:val="00F70049"/>
    <w:rsid w:val="00F75396"/>
    <w:rsid w:val="00F80463"/>
    <w:rsid w:val="00F81D2D"/>
    <w:rsid w:val="00FB39B4"/>
    <w:rsid w:val="00FD6FA3"/>
    <w:rsid w:val="00FF0170"/>
    <w:rsid w:val="00FF1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0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32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2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2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0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0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532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320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32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4532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5320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4532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5320C"/>
    <w:rPr>
      <w:b/>
      <w:bCs/>
      <w:spacing w:val="0"/>
    </w:rPr>
  </w:style>
  <w:style w:type="character" w:styleId="a9">
    <w:name w:val="Emphasis"/>
    <w:uiPriority w:val="20"/>
    <w:qFormat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5320C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45320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45320C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5320C"/>
    <w:rPr>
      <w:i w:val="0"/>
      <w:iCs w:val="0"/>
      <w:color w:val="943634" w:themeColor="accent2" w:themeShade="BF"/>
    </w:rPr>
  </w:style>
  <w:style w:type="character" w:customStyle="1" w:styleId="ae">
    <w:name w:val="คำอ้างอิง อักขระ"/>
    <w:basedOn w:val="a0"/>
    <w:link w:val="ad"/>
    <w:uiPriority w:val="29"/>
    <w:rsid w:val="0045320C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45320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4532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45320C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45320C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4532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45320C"/>
    <w:pPr>
      <w:outlineLvl w:val="9"/>
    </w:pPr>
  </w:style>
  <w:style w:type="table" w:styleId="af7">
    <w:name w:val="Table Grid"/>
    <w:basedOn w:val="a1"/>
    <w:uiPriority w:val="59"/>
    <w:rsid w:val="00524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A3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ข้อความบอลลูน อักขระ"/>
    <w:basedOn w:val="a0"/>
    <w:link w:val="af8"/>
    <w:uiPriority w:val="99"/>
    <w:semiHidden/>
    <w:rsid w:val="00A36B34"/>
    <w:rPr>
      <w:rFonts w:ascii="Tahoma" w:hAnsi="Tahoma" w:cs="Tahoma"/>
      <w:i/>
      <w:iCs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861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หัวกระดาษ อักขระ"/>
    <w:basedOn w:val="a0"/>
    <w:link w:val="afa"/>
    <w:uiPriority w:val="99"/>
    <w:rsid w:val="008618B6"/>
    <w:rPr>
      <w:i/>
      <w:iCs/>
      <w:sz w:val="20"/>
      <w:szCs w:val="20"/>
    </w:rPr>
  </w:style>
  <w:style w:type="paragraph" w:styleId="afc">
    <w:name w:val="footer"/>
    <w:basedOn w:val="a"/>
    <w:link w:val="afd"/>
    <w:uiPriority w:val="99"/>
    <w:unhideWhenUsed/>
    <w:rsid w:val="00861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d">
    <w:name w:val="ท้ายกระดาษ อักขระ"/>
    <w:basedOn w:val="a0"/>
    <w:link w:val="afc"/>
    <w:uiPriority w:val="99"/>
    <w:rsid w:val="008618B6"/>
    <w:rPr>
      <w:i/>
      <w:iCs/>
      <w:sz w:val="20"/>
      <w:szCs w:val="20"/>
    </w:rPr>
  </w:style>
  <w:style w:type="table" w:customStyle="1" w:styleId="31">
    <w:name w:val="เส้นตาราง3"/>
    <w:basedOn w:val="a1"/>
    <w:uiPriority w:val="59"/>
    <w:rsid w:val="00397684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41D2-5E57-4BF3-B002-5516855C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17</Pages>
  <Words>4087</Words>
  <Characters>23301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ACER</cp:lastModifiedBy>
  <cp:revision>35</cp:revision>
  <dcterms:created xsi:type="dcterms:W3CDTF">2016-03-21T13:18:00Z</dcterms:created>
  <dcterms:modified xsi:type="dcterms:W3CDTF">2016-05-30T06:34:00Z</dcterms:modified>
</cp:coreProperties>
</file>