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9E" w:rsidRDefault="00AC159E" w:rsidP="00AC159E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 w:rsidRPr="00AC15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หัวข้อวิจัย</w:t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5D61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003C4">
        <w:rPr>
          <w:rFonts w:ascii="TH SarabunPSK" w:eastAsia="Calibri" w:hAnsi="TH SarabunPSK" w:cs="TH SarabunPSK" w:hint="cs"/>
          <w:sz w:val="32"/>
          <w:szCs w:val="32"/>
          <w:cs/>
        </w:rPr>
        <w:t>การพัฒนาระบบชำระค่าโทรศ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ัพท์ผ่านอินเทอร์เน็ต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แบงค์กิ้ง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5D61AA" w:rsidRPr="005D61AA" w:rsidRDefault="00AC159E" w:rsidP="00AC159E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003C4">
        <w:rPr>
          <w:rFonts w:ascii="TH SarabunPSK" w:eastAsia="Calibri" w:hAnsi="TH SarabunPSK" w:cs="TH SarabunPSK" w:hint="cs"/>
          <w:sz w:val="32"/>
          <w:szCs w:val="32"/>
          <w:cs/>
        </w:rPr>
        <w:t>โดยใช้เทคโนโลยีเว็บเซอร์วิส</w:t>
      </w:r>
    </w:p>
    <w:p w:rsidR="005D61AA" w:rsidRDefault="00AC159E" w:rsidP="00AC159E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83A19">
        <w:rPr>
          <w:rFonts w:ascii="TH SarabunPSK" w:eastAsia="Calibri" w:hAnsi="TH SarabunPSK" w:cs="TH SarabunPSK" w:hint="cs"/>
          <w:sz w:val="32"/>
          <w:szCs w:val="32"/>
          <w:cs/>
        </w:rPr>
        <w:t>ดุษฎี ถุงจันทร์แก้ว</w:t>
      </w:r>
      <w:r w:rsidR="005D61AA"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D61AA" w:rsidRDefault="00AC159E" w:rsidP="00AC159E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83A19">
        <w:rPr>
          <w:rFonts w:ascii="TH SarabunPSK" w:eastAsia="Calibri" w:hAnsi="TH SarabunPSK" w:cs="TH SarabunPSK" w:hint="cs"/>
          <w:sz w:val="32"/>
          <w:szCs w:val="32"/>
          <w:cs/>
        </w:rPr>
        <w:t>วีระพน ภานุรักษ์</w:t>
      </w:r>
      <w:r w:rsidR="005D61AA"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C159E" w:rsidRPr="005D61AA" w:rsidRDefault="00AC159E" w:rsidP="00AC159E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D33A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ปริญญา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วท.บ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. (เทคโนโลยีสารสนเทศ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5D61AA" w:rsidRPr="00AC159E" w:rsidRDefault="00AC159E" w:rsidP="00AC159E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eastAsia="Calibri" w:hAnsi="TH SarabunPSK" w:cs="TH SarabunPSK"/>
          <w:sz w:val="32"/>
          <w:szCs w:val="32"/>
        </w:rPr>
        <w:t>2559</w:t>
      </w:r>
    </w:p>
    <w:p w:rsidR="005D61AA" w:rsidRPr="00AC159E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D61AA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</w:p>
    <w:p w:rsidR="00C02B1D" w:rsidRPr="00FB259D" w:rsidRDefault="00C02B1D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D61AA" w:rsidRDefault="005D61AA" w:rsidP="00C02B1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5D61AA">
        <w:rPr>
          <w:rFonts w:ascii="TH SarabunPSK" w:eastAsia="Calibri" w:hAnsi="TH SarabunPSK" w:cs="TH SarabunPSK"/>
          <w:sz w:val="32"/>
          <w:szCs w:val="32"/>
        </w:rPr>
        <w:tab/>
      </w:r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AC159E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245CC6">
        <w:rPr>
          <w:rFonts w:ascii="TH SarabunPSK" w:eastAsia="Calibri" w:hAnsi="TH SarabunPSK" w:cs="TH SarabunPSK"/>
          <w:sz w:val="32"/>
          <w:szCs w:val="32"/>
          <w:cs/>
        </w:rPr>
        <w:t>ครั้งนี้มีวัตถุประสงค์</w:t>
      </w:r>
      <w:r w:rsidR="00AC159E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  <w:r w:rsidR="00245C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>1) พัฒนาระบบชำระค่าโทรศัพท์ผ่านอินเทอร์เน็ต</w:t>
      </w:r>
      <w:proofErr w:type="spellStart"/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>แบงค์กิ</w:t>
      </w:r>
      <w:r w:rsidR="00245CC6">
        <w:rPr>
          <w:rFonts w:ascii="TH SarabunPSK" w:eastAsia="Calibri" w:hAnsi="TH SarabunPSK" w:cs="TH SarabunPSK"/>
          <w:sz w:val="32"/>
          <w:szCs w:val="32"/>
          <w:cs/>
        </w:rPr>
        <w:t>้ง</w:t>
      </w:r>
      <w:proofErr w:type="spellEnd"/>
      <w:r w:rsidR="00245CC6">
        <w:rPr>
          <w:rFonts w:ascii="TH SarabunPSK" w:eastAsia="Calibri" w:hAnsi="TH SarabunPSK" w:cs="TH SarabunPSK"/>
          <w:sz w:val="32"/>
          <w:szCs w:val="32"/>
          <w:cs/>
        </w:rPr>
        <w:t xml:space="preserve"> โดยใช้เทคโนโลยีเว็บเซอร์วิส</w:t>
      </w:r>
      <w:r w:rsidR="00245C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5CC6"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 w:rsidR="003E1E1B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="00245CC6">
        <w:rPr>
          <w:rFonts w:ascii="TH SarabunPSK" w:eastAsia="Calibri" w:hAnsi="TH SarabunPSK" w:cs="TH SarabunPSK"/>
          <w:sz w:val="32"/>
          <w:szCs w:val="32"/>
          <w:cs/>
        </w:rPr>
        <w:t>คุณภาพของระบบ</w:t>
      </w:r>
      <w:r w:rsidR="00245C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>3) ศึกษาความพึงพอใจของผู้ใช้ระบบ เครื่องมือที่ใช้ในการ</w:t>
      </w:r>
      <w:r w:rsidR="00AC159E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ระบบชำระค่าโทรศัพท์ผ่านอินเทอร์เน็ต</w:t>
      </w:r>
      <w:proofErr w:type="spellStart"/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>แบงค์กิ้ง</w:t>
      </w:r>
      <w:proofErr w:type="spellEnd"/>
      <w:r w:rsidR="00245C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 xml:space="preserve">โดยใช้เทคโนโลยีเว็บเซอร์วิส แบบประเมินคุณภาพ และแบบสอบถามความพึงพอใจ </w:t>
      </w:r>
      <w:r w:rsidR="00245CC6">
        <w:rPr>
          <w:rFonts w:ascii="TH SarabunPSK" w:eastAsia="Calibri" w:hAnsi="TH SarabunPSK" w:cs="TH SarabunPSK"/>
          <w:sz w:val="32"/>
          <w:szCs w:val="32"/>
          <w:cs/>
        </w:rPr>
        <w:t>สถิติที่ใช้ใน</w:t>
      </w:r>
      <w:r w:rsidR="00AC159E">
        <w:rPr>
          <w:rFonts w:ascii="TH SarabunPSK" w:eastAsia="Calibri" w:hAnsi="TH SarabunPSK" w:cs="TH SarabunPSK" w:hint="cs"/>
          <w:sz w:val="32"/>
          <w:szCs w:val="32"/>
          <w:cs/>
        </w:rPr>
        <w:t>งานวิจัย</w:t>
      </w:r>
      <w:r w:rsidR="00245CC6" w:rsidRPr="00245CC6">
        <w:rPr>
          <w:rFonts w:ascii="TH SarabunPSK" w:eastAsia="Calibri" w:hAnsi="TH SarabunPSK" w:cs="TH SarabunPSK"/>
          <w:sz w:val="32"/>
          <w:szCs w:val="32"/>
          <w:cs/>
        </w:rPr>
        <w:t>คือ ค่าเฉลี่ย และส่วนเบี่ยงเบนมาตรฐาน</w:t>
      </w:r>
      <w:r w:rsidR="00AC15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="00AC159E">
        <w:rPr>
          <w:rFonts w:ascii="TH SarabunPSK" w:eastAsia="Calibri" w:hAnsi="TH SarabunPSK" w:cs="TH SarabunPSK" w:hint="cs"/>
          <w:sz w:val="32"/>
          <w:szCs w:val="32"/>
          <w:cs/>
        </w:rPr>
        <w:t>วิจัยมีดังนี้</w:t>
      </w:r>
    </w:p>
    <w:p w:rsidR="005D61AA" w:rsidRPr="009C5F93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="00C809CA" w:rsidRPr="007B26CF">
        <w:rPr>
          <w:rFonts w:ascii="TH SarabunPSK" w:eastAsia="Calibri" w:hAnsi="TH SarabunPSK" w:cs="TH SarabunPSK"/>
          <w:sz w:val="32"/>
          <w:szCs w:val="32"/>
        </w:rPr>
        <w:tab/>
      </w:r>
      <w:r w:rsidR="0034666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226D3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C642EB" w:rsidRPr="00C642EB">
        <w:rPr>
          <w:rFonts w:ascii="TH SarabunPSK" w:eastAsia="Calibri" w:hAnsi="TH SarabunPSK" w:cs="TH SarabunPSK"/>
          <w:sz w:val="32"/>
          <w:szCs w:val="32"/>
          <w:cs/>
        </w:rPr>
        <w:t>ระบบชำระค่าโทรศัพท์ผ่านอินเตอร์เน็ต</w:t>
      </w:r>
      <w:proofErr w:type="spellStart"/>
      <w:r w:rsidR="00C642EB" w:rsidRPr="00C642EB">
        <w:rPr>
          <w:rFonts w:ascii="TH SarabunPSK" w:eastAsia="Calibri" w:hAnsi="TH SarabunPSK" w:cs="TH SarabunPSK"/>
          <w:sz w:val="32"/>
          <w:szCs w:val="32"/>
          <w:cs/>
        </w:rPr>
        <w:t>แบงค์กิ้ง</w:t>
      </w:r>
      <w:proofErr w:type="spellEnd"/>
      <w:r w:rsidR="00C642EB" w:rsidRPr="00C642EB">
        <w:rPr>
          <w:rFonts w:ascii="TH SarabunPSK" w:eastAsia="Calibri" w:hAnsi="TH SarabunPSK" w:cs="TH SarabunPSK"/>
          <w:sz w:val="32"/>
          <w:szCs w:val="32"/>
          <w:cs/>
        </w:rPr>
        <w:t>โดยใช้เทคโนโลยีเว็บเซอร์วิส</w:t>
      </w:r>
      <w:r w:rsidR="00DC74B1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  <w:r w:rsidR="00C47081">
        <w:rPr>
          <w:rFonts w:ascii="TH SarabunPSK" w:eastAsia="Calibri" w:hAnsi="TH SarabunPSK" w:cs="TH SarabunPSK"/>
          <w:sz w:val="32"/>
          <w:szCs w:val="32"/>
        </w:rPr>
        <w:t xml:space="preserve"> 9 </w:t>
      </w:r>
      <w:r w:rsidR="00C47081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 ได้แก่ </w:t>
      </w:r>
      <w:r w:rsidR="0008413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ระบบสมัครสมาชิก ระบบ </w:t>
      </w:r>
      <w:r w:rsidR="00084131">
        <w:rPr>
          <w:rFonts w:ascii="TH SarabunPSK" w:eastAsia="Calibri" w:hAnsi="TH SarabunPSK" w:cs="TH SarabunPSK"/>
          <w:sz w:val="32"/>
          <w:szCs w:val="32"/>
        </w:rPr>
        <w:t xml:space="preserve">login </w:t>
      </w:r>
      <w:r w:rsidR="0008413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ระบบเช็คยอดเงิน ระบบจัดการข้อมูลผู้ใช้ </w:t>
      </w:r>
      <w:r w:rsidR="00AC0E5F">
        <w:rPr>
          <w:rFonts w:ascii="TH SarabunPSK" w:eastAsia="Calibri" w:hAnsi="TH SarabunPSK" w:cs="TH SarabunPSK" w:hint="cs"/>
          <w:sz w:val="32"/>
          <w:szCs w:val="32"/>
          <w:cs/>
        </w:rPr>
        <w:t>ระบบรายงานการทำรายการบัญชี ระบบชำระค่าบริการโทรศัพท์</w:t>
      </w:r>
      <w:r w:rsidR="00D670C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C5F93">
        <w:rPr>
          <w:rFonts w:ascii="TH SarabunPSK" w:eastAsia="Calibri" w:hAnsi="TH SarabunPSK" w:cs="TH SarabunPSK" w:hint="cs"/>
          <w:sz w:val="32"/>
          <w:szCs w:val="32"/>
          <w:cs/>
        </w:rPr>
        <w:t>ระบบข้อมูลส่วนตัว ระบบแจ้งผลการชำระค่าบริการโทรศัพท์</w:t>
      </w:r>
      <w:r w:rsidR="0002045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และระบบ </w:t>
      </w:r>
      <w:r w:rsidR="00020456">
        <w:rPr>
          <w:rFonts w:ascii="TH SarabunPSK" w:eastAsia="Calibri" w:hAnsi="TH SarabunPSK" w:cs="TH SarabunPSK"/>
          <w:sz w:val="32"/>
          <w:szCs w:val="32"/>
        </w:rPr>
        <w:t>logout</w:t>
      </w:r>
    </w:p>
    <w:p w:rsidR="005D61AA" w:rsidRPr="003F488C" w:rsidRDefault="0034666D" w:rsidP="003F488C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  <w:cs/>
        </w:rPr>
      </w:pPr>
      <w:r w:rsidRPr="00245CC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ผลการประเมินคุณภาพจากผู้เชี่ยวชาญ </w:t>
      </w:r>
      <w:r w:rsidR="00245CC6" w:rsidRPr="00245CC6">
        <w:rPr>
          <w:rFonts w:ascii="TH SarabunPSK" w:hAnsi="TH SarabunPSK" w:cs="TH SarabunPSK"/>
          <w:sz w:val="32"/>
          <w:szCs w:val="32"/>
        </w:rPr>
        <w:t xml:space="preserve">3 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2597A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>การประเมินโดยรวมอยู่ในระดับมาก (</w:t>
      </w:r>
      <w:r w:rsidR="00FB12CA" w:rsidRPr="00A2553B">
        <w:rPr>
          <w:rFonts w:ascii="TH SarabunPSK" w:hAnsi="TH SarabunPSK" w:cs="TH SarabunPSK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8" o:title=""/>
          </v:shape>
          <o:OLEObject Type="Embed" ProgID="Equation.3" ShapeID="_x0000_i1025" DrawAspect="Content" ObjectID="_1523782091" r:id="rId9"/>
        </w:objec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245CC6" w:rsidRPr="00245CC6">
        <w:rPr>
          <w:rFonts w:ascii="TH SarabunPSK" w:hAnsi="TH SarabunPSK" w:cs="TH SarabunPSK"/>
          <w:sz w:val="32"/>
          <w:szCs w:val="32"/>
        </w:rPr>
        <w:t>4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>.</w:t>
      </w:r>
      <w:r w:rsidR="00245CC6" w:rsidRPr="00245CC6">
        <w:rPr>
          <w:rFonts w:ascii="TH SarabunPSK" w:hAnsi="TH SarabunPSK" w:cs="TH SarabunPSK"/>
          <w:sz w:val="32"/>
          <w:szCs w:val="32"/>
        </w:rPr>
        <w:t>48, S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>.</w:t>
      </w:r>
      <w:r w:rsidR="00245CC6" w:rsidRPr="00245CC6">
        <w:rPr>
          <w:rFonts w:ascii="TH SarabunPSK" w:hAnsi="TH SarabunPSK" w:cs="TH SarabunPSK"/>
          <w:sz w:val="32"/>
          <w:szCs w:val="32"/>
        </w:rPr>
        <w:t>D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="00245CC6" w:rsidRPr="00245CC6">
        <w:rPr>
          <w:rFonts w:ascii="TH SarabunPSK" w:hAnsi="TH SarabunPSK" w:cs="TH SarabunPSK"/>
          <w:sz w:val="32"/>
          <w:szCs w:val="32"/>
        </w:rPr>
        <w:t>0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>.</w:t>
      </w:r>
      <w:r w:rsidR="00187FEE">
        <w:rPr>
          <w:rFonts w:ascii="TH SarabunPSK" w:hAnsi="TH SarabunPSK" w:cs="TH SarabunPSK"/>
          <w:sz w:val="32"/>
          <w:szCs w:val="32"/>
        </w:rPr>
        <w:t>48</w:t>
      </w:r>
      <w:r w:rsidR="00245CC6" w:rsidRPr="00245CC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C3865" w:rsidRDefault="00B6412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0C3865">
        <w:rPr>
          <w:rFonts w:ascii="TH SarabunPSK" w:eastAsia="Calibri" w:hAnsi="TH SarabunPSK" w:cs="TH SarabunPSK"/>
          <w:sz w:val="32"/>
          <w:szCs w:val="32"/>
        </w:rPr>
        <w:t>3</w:t>
      </w:r>
      <w:r w:rsidR="0034666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3F488C" w:rsidRPr="003F488C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="00DA6A96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  <w:r w:rsidR="003F488C" w:rsidRPr="003F488C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ความพึงพอใจของผู้ใช้ </w:t>
      </w:r>
      <w:proofErr w:type="gramStart"/>
      <w:r w:rsidR="00A2597A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3F488C" w:rsidRPr="003F488C">
        <w:rPr>
          <w:rFonts w:ascii="TH SarabunPSK" w:eastAsia="Calibri" w:hAnsi="TH SarabunPSK" w:cs="TH SarabunPSK"/>
          <w:sz w:val="32"/>
          <w:szCs w:val="32"/>
          <w:cs/>
        </w:rPr>
        <w:t>ผลการประเมินโดยรวมอยู่ในระดับมากที่สุด</w:t>
      </w:r>
      <w:r w:rsidR="00DC74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F488C" w:rsidRPr="003F488C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gramEnd"/>
      <w:r w:rsidR="00FB12CA" w:rsidRPr="00A2553B">
        <w:rPr>
          <w:rFonts w:ascii="TH SarabunPSK" w:hAnsi="TH SarabunPSK" w:cs="TH SarabunPSK"/>
          <w:cs/>
        </w:rPr>
        <w:object w:dxaOrig="260" w:dyaOrig="320">
          <v:shape id="_x0000_i1026" type="#_x0000_t75" style="width:10.5pt;height:11.25pt" o:ole="">
            <v:imagedata r:id="rId8" o:title=""/>
          </v:shape>
          <o:OLEObject Type="Embed" ProgID="Equation.3" ShapeID="_x0000_i1026" DrawAspect="Content" ObjectID="_1523782092" r:id="rId10"/>
        </w:object>
      </w:r>
      <w:bookmarkStart w:id="0" w:name="_GoBack"/>
      <w:bookmarkEnd w:id="0"/>
      <w:r w:rsidR="003F488C" w:rsidRPr="003F488C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="003F488C" w:rsidRPr="003F488C">
        <w:rPr>
          <w:rFonts w:ascii="TH SarabunPSK" w:eastAsia="Calibri" w:hAnsi="TH SarabunPSK" w:cs="TH SarabunPSK"/>
          <w:sz w:val="32"/>
          <w:szCs w:val="32"/>
          <w:cs/>
        </w:rPr>
        <w:t>4.58</w:t>
      </w:r>
      <w:r w:rsidR="003F488C" w:rsidRPr="003F488C">
        <w:rPr>
          <w:rFonts w:ascii="TH SarabunPSK" w:eastAsia="Calibri" w:hAnsi="TH SarabunPSK" w:cs="TH SarabunPSK"/>
          <w:sz w:val="32"/>
          <w:szCs w:val="32"/>
        </w:rPr>
        <w:t xml:space="preserve">, S.D. = </w:t>
      </w:r>
      <w:r w:rsidR="003F488C" w:rsidRPr="003F488C">
        <w:rPr>
          <w:rFonts w:ascii="TH SarabunPSK" w:eastAsia="Calibri" w:hAnsi="TH SarabunPSK" w:cs="TH SarabunPSK"/>
          <w:sz w:val="32"/>
          <w:szCs w:val="32"/>
          <w:cs/>
        </w:rPr>
        <w:t xml:space="preserve">0.52) </w:t>
      </w:r>
    </w:p>
    <w:p w:rsidR="0082535C" w:rsidRPr="00AD07DE" w:rsidRDefault="0082535C" w:rsidP="0056169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sectPr w:rsidR="0082535C" w:rsidRPr="00AD07DE" w:rsidSect="000B4116">
      <w:headerReference w:type="default" r:id="rId11"/>
      <w:headerReference w:type="first" r:id="rId12"/>
      <w:pgSz w:w="11906" w:h="16838"/>
      <w:pgMar w:top="2160" w:right="1440" w:bottom="1440" w:left="2160" w:header="709" w:footer="709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7C" w:rsidRDefault="001E4E7C" w:rsidP="00BF3477">
      <w:pPr>
        <w:spacing w:after="0" w:line="240" w:lineRule="auto"/>
      </w:pPr>
      <w:r>
        <w:separator/>
      </w:r>
    </w:p>
  </w:endnote>
  <w:endnote w:type="continuationSeparator" w:id="0">
    <w:p w:rsidR="001E4E7C" w:rsidRDefault="001E4E7C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7C" w:rsidRDefault="001E4E7C" w:rsidP="00BF3477">
      <w:pPr>
        <w:spacing w:after="0" w:line="240" w:lineRule="auto"/>
      </w:pPr>
      <w:r>
        <w:separator/>
      </w:r>
    </w:p>
  </w:footnote>
  <w:footnote w:type="continuationSeparator" w:id="0">
    <w:p w:rsidR="001E4E7C" w:rsidRDefault="001E4E7C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7" w:rsidRPr="00BF3477" w:rsidRDefault="00BF3477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BF3477" w:rsidRDefault="00BF3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E0" w:rsidRDefault="00715BE0">
    <w:pPr>
      <w:pStyle w:val="a3"/>
      <w:jc w:val="center"/>
    </w:pPr>
  </w:p>
  <w:p w:rsidR="00715BE0" w:rsidRDefault="00715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A"/>
    <w:rsid w:val="00005346"/>
    <w:rsid w:val="00020456"/>
    <w:rsid w:val="00056A81"/>
    <w:rsid w:val="00057A5F"/>
    <w:rsid w:val="00084131"/>
    <w:rsid w:val="000B4116"/>
    <w:rsid w:val="000B42BC"/>
    <w:rsid w:val="000C3865"/>
    <w:rsid w:val="000D7FE1"/>
    <w:rsid w:val="000E18E6"/>
    <w:rsid w:val="00126C06"/>
    <w:rsid w:val="0014438A"/>
    <w:rsid w:val="001528E4"/>
    <w:rsid w:val="001536E0"/>
    <w:rsid w:val="00155E31"/>
    <w:rsid w:val="001566E6"/>
    <w:rsid w:val="0016687D"/>
    <w:rsid w:val="0017785A"/>
    <w:rsid w:val="00184E7A"/>
    <w:rsid w:val="00187FEE"/>
    <w:rsid w:val="001E4E7C"/>
    <w:rsid w:val="001F1ABB"/>
    <w:rsid w:val="00200C0C"/>
    <w:rsid w:val="00207AD2"/>
    <w:rsid w:val="00226D39"/>
    <w:rsid w:val="002307F3"/>
    <w:rsid w:val="00245190"/>
    <w:rsid w:val="00245CC6"/>
    <w:rsid w:val="002A5F15"/>
    <w:rsid w:val="002B7E1C"/>
    <w:rsid w:val="002C0AA5"/>
    <w:rsid w:val="003003C4"/>
    <w:rsid w:val="003143BA"/>
    <w:rsid w:val="0033143E"/>
    <w:rsid w:val="0034666D"/>
    <w:rsid w:val="003669A9"/>
    <w:rsid w:val="00373730"/>
    <w:rsid w:val="00383A19"/>
    <w:rsid w:val="0039058B"/>
    <w:rsid w:val="00394874"/>
    <w:rsid w:val="003979B6"/>
    <w:rsid w:val="003A702E"/>
    <w:rsid w:val="003E0DF2"/>
    <w:rsid w:val="003E1E1B"/>
    <w:rsid w:val="003E2CC2"/>
    <w:rsid w:val="003F488C"/>
    <w:rsid w:val="00400626"/>
    <w:rsid w:val="004061CF"/>
    <w:rsid w:val="00413585"/>
    <w:rsid w:val="00414DCB"/>
    <w:rsid w:val="00456A9C"/>
    <w:rsid w:val="004819B1"/>
    <w:rsid w:val="004A3A16"/>
    <w:rsid w:val="004A445E"/>
    <w:rsid w:val="004C2E8F"/>
    <w:rsid w:val="004D33A8"/>
    <w:rsid w:val="00517F74"/>
    <w:rsid w:val="005272E1"/>
    <w:rsid w:val="0054130A"/>
    <w:rsid w:val="00545B49"/>
    <w:rsid w:val="00547D03"/>
    <w:rsid w:val="00554703"/>
    <w:rsid w:val="00561695"/>
    <w:rsid w:val="00570198"/>
    <w:rsid w:val="0057145B"/>
    <w:rsid w:val="00581E75"/>
    <w:rsid w:val="005B0C64"/>
    <w:rsid w:val="005B586A"/>
    <w:rsid w:val="005D61AA"/>
    <w:rsid w:val="005D7804"/>
    <w:rsid w:val="00662470"/>
    <w:rsid w:val="00696927"/>
    <w:rsid w:val="00696928"/>
    <w:rsid w:val="006A7F59"/>
    <w:rsid w:val="006F499E"/>
    <w:rsid w:val="00703DB0"/>
    <w:rsid w:val="00715BE0"/>
    <w:rsid w:val="0073348C"/>
    <w:rsid w:val="00735A57"/>
    <w:rsid w:val="00743DFE"/>
    <w:rsid w:val="00765CFA"/>
    <w:rsid w:val="00767C19"/>
    <w:rsid w:val="007A221A"/>
    <w:rsid w:val="007A4A70"/>
    <w:rsid w:val="007B26CF"/>
    <w:rsid w:val="007F4017"/>
    <w:rsid w:val="00803DD3"/>
    <w:rsid w:val="00817984"/>
    <w:rsid w:val="0082535C"/>
    <w:rsid w:val="00856FDC"/>
    <w:rsid w:val="008641FA"/>
    <w:rsid w:val="00872DFD"/>
    <w:rsid w:val="00875933"/>
    <w:rsid w:val="008B7814"/>
    <w:rsid w:val="009170CF"/>
    <w:rsid w:val="00951E92"/>
    <w:rsid w:val="00952A00"/>
    <w:rsid w:val="00967176"/>
    <w:rsid w:val="00996259"/>
    <w:rsid w:val="009C2882"/>
    <w:rsid w:val="009C5F93"/>
    <w:rsid w:val="009D514B"/>
    <w:rsid w:val="00A00B8E"/>
    <w:rsid w:val="00A139E5"/>
    <w:rsid w:val="00A14F9C"/>
    <w:rsid w:val="00A2597A"/>
    <w:rsid w:val="00A34EC0"/>
    <w:rsid w:val="00A76F4D"/>
    <w:rsid w:val="00A868DE"/>
    <w:rsid w:val="00AC0E5F"/>
    <w:rsid w:val="00AC159E"/>
    <w:rsid w:val="00AD07DE"/>
    <w:rsid w:val="00AF6CF3"/>
    <w:rsid w:val="00AF7C60"/>
    <w:rsid w:val="00B0351A"/>
    <w:rsid w:val="00B06C06"/>
    <w:rsid w:val="00B13509"/>
    <w:rsid w:val="00B6412A"/>
    <w:rsid w:val="00B80F43"/>
    <w:rsid w:val="00B83C6E"/>
    <w:rsid w:val="00BB03F7"/>
    <w:rsid w:val="00BC3CEF"/>
    <w:rsid w:val="00BC4A74"/>
    <w:rsid w:val="00BE6251"/>
    <w:rsid w:val="00BE6A3A"/>
    <w:rsid w:val="00BF3477"/>
    <w:rsid w:val="00C020BC"/>
    <w:rsid w:val="00C02B1D"/>
    <w:rsid w:val="00C2230E"/>
    <w:rsid w:val="00C37FD3"/>
    <w:rsid w:val="00C47081"/>
    <w:rsid w:val="00C642EB"/>
    <w:rsid w:val="00C70A0B"/>
    <w:rsid w:val="00C809CA"/>
    <w:rsid w:val="00C977CC"/>
    <w:rsid w:val="00CA38D4"/>
    <w:rsid w:val="00CB15D7"/>
    <w:rsid w:val="00CB7D81"/>
    <w:rsid w:val="00CC26CC"/>
    <w:rsid w:val="00CD6AA1"/>
    <w:rsid w:val="00D1398E"/>
    <w:rsid w:val="00D24F76"/>
    <w:rsid w:val="00D47133"/>
    <w:rsid w:val="00D508E2"/>
    <w:rsid w:val="00D670CE"/>
    <w:rsid w:val="00D7658F"/>
    <w:rsid w:val="00D87877"/>
    <w:rsid w:val="00D878FB"/>
    <w:rsid w:val="00D94735"/>
    <w:rsid w:val="00DA6A96"/>
    <w:rsid w:val="00DB5F2F"/>
    <w:rsid w:val="00DC5830"/>
    <w:rsid w:val="00DC74B1"/>
    <w:rsid w:val="00DD6AC0"/>
    <w:rsid w:val="00DE585D"/>
    <w:rsid w:val="00E03461"/>
    <w:rsid w:val="00E0412A"/>
    <w:rsid w:val="00E06369"/>
    <w:rsid w:val="00E55E1B"/>
    <w:rsid w:val="00E879C4"/>
    <w:rsid w:val="00EA7143"/>
    <w:rsid w:val="00EC0874"/>
    <w:rsid w:val="00EC40B9"/>
    <w:rsid w:val="00ED5830"/>
    <w:rsid w:val="00EE78FE"/>
    <w:rsid w:val="00F1302E"/>
    <w:rsid w:val="00F209C2"/>
    <w:rsid w:val="00F83553"/>
    <w:rsid w:val="00FA13C6"/>
    <w:rsid w:val="00FB12CA"/>
    <w:rsid w:val="00FB259D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F942-5461-4A41-A25A-8C56F32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Ging</cp:lastModifiedBy>
  <cp:revision>97</cp:revision>
  <cp:lastPrinted>2016-05-02T13:58:00Z</cp:lastPrinted>
  <dcterms:created xsi:type="dcterms:W3CDTF">2015-03-21T03:50:00Z</dcterms:created>
  <dcterms:modified xsi:type="dcterms:W3CDTF">2016-05-03T05:01:00Z</dcterms:modified>
</cp:coreProperties>
</file>