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D7E" w:rsidRPr="00B74444" w:rsidRDefault="00E03529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B74444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083E85" wp14:editId="41535F77">
                <wp:simplePos x="0" y="0"/>
                <wp:positionH relativeFrom="column">
                  <wp:posOffset>2160783</wp:posOffset>
                </wp:positionH>
                <wp:positionV relativeFrom="paragraph">
                  <wp:posOffset>-866706</wp:posOffset>
                </wp:positionV>
                <wp:extent cx="645459" cy="484094"/>
                <wp:effectExtent l="0" t="0" r="21590" b="1143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459" cy="4840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0" o:spid="_x0000_s1026" style="position:absolute;margin-left:170.15pt;margin-top:-68.25pt;width:50.8pt;height:38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NVfxQIAANQFAAAOAAAAZHJzL2Uyb0RvYy54bWysVM1uEzEQviPxDpbvdJNoU5qomypqVYRU&#10;tRUt6tnx2tmVvLaxnWzCiSM8AhIXkLjADQmxfZt9FMben5RScajIwZnZmfk883lmDo82hUBrZmyu&#10;ZIKHewOMmKQqzeUywa+vT58dYGQdkSkRSrIEb5nFR7OnTw5LPWUjlSmRMoMARNppqROcOaenUWRp&#10;xgpi95RmEoxcmYI4UM0ySg0pAb0Q0Wgw2I9KZVJtFGXWwteTxohnAZ9zRt0F55Y5JBIMublwmnAu&#10;/BnNDsl0aYjOctqmQR6RRUFyCZf2UCfEEbQy+V9QRU6Nsoq7PaqKSHGeUxZqgGqGg3vVXGVEs1AL&#10;kGN1T5P9f7D0fH1pUJ7C2wE9khTwRnX1ra5+1rfv69t3dfW9rr62avWlrj7X1ae6+lVXH71w+6Gu&#10;fiAIBR5LbacAd6UvTatZED0pG24K/w/lok3gfttzzzYOUfi4H4/j8QQjCqb4IB5MYo8Z7YK1se4F&#10;UwXyQoINPG1gnKzPrGtcOxd/l1UiT09zIYLi24kdC4PWBBphsRy24H94CfmoQMjRR0a+/qbiILmt&#10;YB5PyFeMA8NQ4ygkHHp7lwyhlEk3bEwZSVmT43gAvy7LLv1ASAD0yByq67FbgM6zAemwG3pafx/K&#10;wmj0wYN/JdYE9xHhZiVdH1zkUpmHAARU1d7c+HckNdR4lhYq3UL/GdUMptX0NIfnPSPWXRIDkwhN&#10;CdvFXcDBhSoTrFoJo0yZtw999/4wIGDFqITJTrB9syKGYSReShidyTCO/SoISjx+PgLF3LUs7lrk&#10;qjhW0DND2GOaBtH7O9GJ3KjiBpbQ3N8KJiIp3J1g6kynHLtm48Aao2w+D24w/pq4M3mlqQf3rPr2&#10;vd7cEKPbHncwHOeq2wJkeq/VG18fKdV85RTPwxzseG35htURGqddc3433dWD124Zz34DAAD//wMA&#10;UEsDBBQABgAIAAAAIQC7BcxC4AAAAAwBAAAPAAAAZHJzL2Rvd25yZXYueG1sTI/BTsMwDIbvSLxD&#10;ZCQuaEtLu2otTSeExBXE4MIta72monGqJOsKT485saP9f/r9ud4tdhQz+jA4UpCuExBIresG6hV8&#10;vD+vtiBC1NTp0REq+MYAu+b6qtZV5870hvM+9oJLKFRagYlxqqQMrUGrw9pNSJwdnbc68uh72Xl9&#10;5nI7yvskKaTVA/EFoyd8Mth+7U9WQfnTvsatmzYmDp9lb9OXo5/vlLq9WR4fQERc4j8Mf/qsDg07&#10;HdyJuiBGBVmeZIwqWKVZsQHBSJ6nJYgDrwrOZFPLyyeaXwAAAP//AwBQSwECLQAUAAYACAAAACEA&#10;toM4kv4AAADhAQAAEwAAAAAAAAAAAAAAAAAAAAAAW0NvbnRlbnRfVHlwZXNdLnhtbFBLAQItABQA&#10;BgAIAAAAIQA4/SH/1gAAAJQBAAALAAAAAAAAAAAAAAAAAC8BAABfcmVscy8ucmVsc1BLAQItABQA&#10;BgAIAAAAIQC5QNVfxQIAANQFAAAOAAAAAAAAAAAAAAAAAC4CAABkcnMvZTJvRG9jLnhtbFBLAQIt&#10;ABQABgAIAAAAIQC7BcxC4AAAAAwBAAAPAAAAAAAAAAAAAAAAAB8FAABkcnMvZG93bnJldi54bWxQ&#10;SwUGAAAAAAQABADzAAAALAYAAAAA&#10;" fillcolor="white [3212]" strokecolor="white [3212]" strokeweight="2pt"/>
            </w:pict>
          </mc:Fallback>
        </mc:AlternateContent>
      </w:r>
      <w:r w:rsidR="00B17D7E" w:rsidRPr="00B74444">
        <w:rPr>
          <w:rFonts w:ascii="TH SarabunPSK" w:eastAsia="Cordia New" w:hAnsi="TH SarabunPSK" w:cs="TH SarabunPSK"/>
          <w:b/>
          <w:bCs/>
          <w:sz w:val="36"/>
          <w:szCs w:val="36"/>
          <w:cs/>
        </w:rPr>
        <w:t xml:space="preserve">บทที่ </w:t>
      </w:r>
      <w:r w:rsidR="00B17D7E" w:rsidRPr="00B74444">
        <w:rPr>
          <w:rFonts w:ascii="TH SarabunPSK" w:eastAsia="Cordia New" w:hAnsi="TH SarabunPSK" w:cs="TH SarabunPSK"/>
          <w:b/>
          <w:bCs/>
          <w:sz w:val="36"/>
          <w:szCs w:val="36"/>
        </w:rPr>
        <w:t>3</w:t>
      </w:r>
    </w:p>
    <w:p w:rsidR="00B17D7E" w:rsidRPr="00B74444" w:rsidRDefault="00B74444" w:rsidP="00D4527F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32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cs/>
        </w:rPr>
      </w:pPr>
      <w:r>
        <w:rPr>
          <w:rFonts w:ascii="TH SarabunPSK" w:eastAsia="Cordia New" w:hAnsi="TH SarabunPSK" w:cs="TH SarabunPSK"/>
          <w:b/>
          <w:bCs/>
          <w:sz w:val="36"/>
          <w:szCs w:val="36"/>
          <w:cs/>
        </w:rPr>
        <w:t>วิธีดำเนินการ</w:t>
      </w: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วิจัย</w:t>
      </w:r>
    </w:p>
    <w:p w:rsidR="00B17D7E" w:rsidRPr="00B17D7E" w:rsidRDefault="00C45338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40"/>
          <w:szCs w:val="40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</w:t>
      </w:r>
      <w:r w:rsidR="00B74444">
        <w:rPr>
          <w:rFonts w:ascii="TH SarabunPSK" w:eastAsia="Cordia New" w:hAnsi="TH SarabunPSK" w:cs="TH SarabunPSK"/>
          <w:sz w:val="32"/>
          <w:szCs w:val="32"/>
          <w:cs/>
        </w:rPr>
        <w:t>การ</w:t>
      </w:r>
      <w:r w:rsidR="00B74444">
        <w:rPr>
          <w:rFonts w:ascii="TH SarabunPSK" w:eastAsia="Cordia New" w:hAnsi="TH SarabunPSK" w:cs="TH SarabunPSK" w:hint="cs"/>
          <w:sz w:val="32"/>
          <w:szCs w:val="32"/>
          <w:cs/>
        </w:rPr>
        <w:t>วิจัย</w:t>
      </w:r>
      <w:r w:rsidR="00B17D7E" w:rsidRPr="00B17D7E">
        <w:rPr>
          <w:rFonts w:ascii="TH SarabunPSK" w:eastAsia="Cordia New" w:hAnsi="TH SarabunPSK" w:cs="TH SarabunPSK"/>
          <w:sz w:val="32"/>
          <w:szCs w:val="32"/>
          <w:cs/>
        </w:rPr>
        <w:t>โครงงานครั้งนี้เป็นการ</w:t>
      </w:r>
      <w:r w:rsidR="00B17D7E" w:rsidRPr="00B17D7E">
        <w:rPr>
          <w:rFonts w:ascii="TH SarabunPSK" w:eastAsia="Cordia New" w:hAnsi="TH SarabunPSK" w:cs="TH SarabunPSK" w:hint="cs"/>
          <w:sz w:val="32"/>
          <w:szCs w:val="32"/>
          <w:cs/>
        </w:rPr>
        <w:t>พัฒนา</w:t>
      </w:r>
      <w:r w:rsidR="00B17D7E" w:rsidRPr="00B17D7E">
        <w:rPr>
          <w:rFonts w:ascii="TH SarabunPSK" w:eastAsia="Cordia New" w:hAnsi="TH SarabunPSK" w:cs="TH SarabunPSK"/>
          <w:sz w:val="32"/>
          <w:szCs w:val="32"/>
          <w:cs/>
        </w:rPr>
        <w:t>ระบบ</w:t>
      </w:r>
      <w:r w:rsidR="00B17D7E" w:rsidRPr="00B17D7E">
        <w:rPr>
          <w:rFonts w:ascii="TH SarabunPSK" w:eastAsia="Cordia New" w:hAnsi="TH SarabunPSK" w:cs="TH SarabunPSK" w:hint="cs"/>
          <w:sz w:val="32"/>
          <w:szCs w:val="32"/>
          <w:cs/>
        </w:rPr>
        <w:t>ประเมินนักศึกษาฝึกประสบการณ์วิชา</w:t>
      </w:r>
      <w:r w:rsidR="00B17D7E"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ชีพ สาขาวิชาเทคโนโลยีสารสนเทศ </w:t>
      </w:r>
      <w:r w:rsidR="00E66693">
        <w:rPr>
          <w:rFonts w:ascii="TH SarabunPSK" w:eastAsia="Cordia New" w:hAnsi="TH SarabunPSK" w:cs="TH SarabunPSK" w:hint="cs"/>
          <w:sz w:val="32"/>
          <w:szCs w:val="32"/>
          <w:cs/>
        </w:rPr>
        <w:t>มหาวิทยาลัยราชภัฏ</w:t>
      </w:r>
      <w:r w:rsidR="006B7296" w:rsidRPr="00386279">
        <w:rPr>
          <w:rFonts w:ascii="TH SarabunPSK" w:eastAsia="Cordia New" w:hAnsi="TH SarabunPSK" w:cs="TH SarabunPSK" w:hint="cs"/>
          <w:sz w:val="32"/>
          <w:szCs w:val="32"/>
          <w:cs/>
        </w:rPr>
        <w:t>มหาสารคาม</w:t>
      </w:r>
      <w:r w:rsidR="006B729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B74444">
        <w:rPr>
          <w:rFonts w:ascii="TH SarabunPSK" w:eastAsia="Cordia New" w:hAnsi="TH SarabunPSK" w:cs="TH SarabunPSK"/>
          <w:sz w:val="32"/>
          <w:szCs w:val="32"/>
          <w:cs/>
        </w:rPr>
        <w:t>ผู้</w:t>
      </w:r>
      <w:r w:rsidR="00B74444">
        <w:rPr>
          <w:rFonts w:ascii="TH SarabunPSK" w:eastAsia="Cordia New" w:hAnsi="TH SarabunPSK" w:cs="TH SarabunPSK" w:hint="cs"/>
          <w:sz w:val="32"/>
          <w:szCs w:val="32"/>
          <w:cs/>
        </w:rPr>
        <w:t>วิจัย</w:t>
      </w:r>
      <w:r w:rsidR="00B17D7E" w:rsidRPr="00B17D7E">
        <w:rPr>
          <w:rFonts w:ascii="TH SarabunPSK" w:eastAsia="Cordia New" w:hAnsi="TH SarabunPSK" w:cs="TH SarabunPSK"/>
          <w:sz w:val="32"/>
          <w:szCs w:val="32"/>
          <w:cs/>
        </w:rPr>
        <w:t>ได้ดำเนินการศึกษาดังต่อไปนี้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12"/>
          <w:szCs w:val="12"/>
        </w:rPr>
      </w:pPr>
    </w:p>
    <w:p w:rsidR="00B17D7E" w:rsidRPr="006D1A0D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b/>
          <w:bCs/>
          <w:sz w:val="36"/>
          <w:szCs w:val="36"/>
          <w:cs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1.  </w:t>
      </w:r>
      <w:r w:rsidR="006D1A0D" w:rsidRPr="006D1A0D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ประชากร</w:t>
      </w:r>
      <w:r w:rsidR="006D1A0D" w:rsidRPr="006D1A0D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และ</w:t>
      </w:r>
      <w:r w:rsidR="006D1A0D" w:rsidRPr="006D1A0D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กลุ่มตัวอย่าง</w:t>
      </w:r>
      <w:r w:rsidR="006D1A0D" w:rsidRPr="006D1A0D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 xml:space="preserve"> 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</w:rPr>
        <w:t>2.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  </w:t>
      </w:r>
      <w:r w:rsidR="00B74444" w:rsidRPr="00B17D7E">
        <w:rPr>
          <w:rFonts w:ascii="TH SarabunPSK" w:eastAsia="Cordia New" w:hAnsi="TH SarabunPSK" w:cs="TH SarabunPSK"/>
          <w:sz w:val="32"/>
          <w:szCs w:val="32"/>
          <w:cs/>
        </w:rPr>
        <w:t>การเก็บรวบรวมข้อมูล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  <w:cs/>
        </w:rPr>
      </w:pPr>
      <w:r w:rsidRPr="00B17D7E">
        <w:rPr>
          <w:rFonts w:ascii="TH SarabunPSK" w:eastAsia="Cordia New" w:hAnsi="TH SarabunPSK" w:cs="TH SarabunPSK"/>
          <w:sz w:val="32"/>
          <w:szCs w:val="32"/>
        </w:rPr>
        <w:tab/>
        <w:t>3.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  </w:t>
      </w:r>
      <w:r w:rsidR="00B74444" w:rsidRPr="00B17D7E">
        <w:rPr>
          <w:rFonts w:ascii="TH SarabunPSK" w:eastAsia="Cordia New" w:hAnsi="TH SarabunPSK" w:cs="TH SarabunPSK"/>
          <w:sz w:val="32"/>
          <w:szCs w:val="32"/>
          <w:cs/>
        </w:rPr>
        <w:t>เครื่องมือที่ใช้ในการศึกษา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</w:rPr>
        <w:tab/>
        <w:t xml:space="preserve">4.  </w:t>
      </w:r>
      <w:r w:rsidR="00B74444" w:rsidRPr="00B17D7E">
        <w:rPr>
          <w:rFonts w:ascii="TH SarabunPSK" w:eastAsia="Cordia New" w:hAnsi="TH SarabunPSK" w:cs="TH SarabunPSK"/>
          <w:sz w:val="32"/>
          <w:szCs w:val="32"/>
          <w:cs/>
        </w:rPr>
        <w:t>การสร้างและการหาประสิทธิภาพของเครื่องมือที่ใช้ในการศึกษา</w:t>
      </w:r>
    </w:p>
    <w:p w:rsidR="002F2039" w:rsidRDefault="00B17D7E" w:rsidP="002F2039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</w:rPr>
        <w:tab/>
        <w:t xml:space="preserve">5.  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>สถิติที่ใช้ในการวิเคราะห์ข้อมูล</w:t>
      </w:r>
    </w:p>
    <w:p w:rsidR="002F2039" w:rsidRPr="00B17D7E" w:rsidRDefault="002F2039" w:rsidP="002F2039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6D1A0D" w:rsidRPr="00316613" w:rsidRDefault="006D1A0D" w:rsidP="006D1A0D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316613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>ประชากร</w:t>
      </w:r>
      <w:r w:rsidRPr="00316613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t>และ</w:t>
      </w:r>
      <w:bookmarkStart w:id="0" w:name="_GoBack"/>
      <w:bookmarkEnd w:id="0"/>
      <w:r w:rsidRPr="00316613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>กลุ่มตัวอย่าง</w:t>
      </w:r>
      <w:r w:rsidRPr="00316613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 xml:space="preserve"> </w:t>
      </w:r>
    </w:p>
    <w:p w:rsidR="006D1A0D" w:rsidRPr="006D1A0D" w:rsidRDefault="00C45338" w:rsidP="006D1A0D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      </w:t>
      </w:r>
      <w:r w:rsidR="006D1A0D" w:rsidRPr="006D1A0D">
        <w:rPr>
          <w:rFonts w:ascii="TH SarabunPSK" w:eastAsia="Cordia New" w:hAnsi="TH SarabunPSK" w:cs="TH SarabunPSK" w:hint="cs"/>
          <w:sz w:val="32"/>
          <w:szCs w:val="32"/>
          <w:cs/>
        </w:rPr>
        <w:t>ประชากร</w:t>
      </w:r>
      <w:r w:rsidR="006D1A0D">
        <w:rPr>
          <w:rFonts w:ascii="TH SarabunPSK" w:eastAsia="Cordia New" w:hAnsi="TH SarabunPSK" w:cs="TH SarabunPSK" w:hint="cs"/>
          <w:sz w:val="32"/>
          <w:szCs w:val="32"/>
          <w:cs/>
        </w:rPr>
        <w:t xml:space="preserve"> คือ นักศึกษาชั้นปีที่</w:t>
      </w:r>
      <w:r w:rsidR="006D1A0D">
        <w:rPr>
          <w:rFonts w:ascii="TH SarabunPSK" w:eastAsia="Cordia New" w:hAnsi="TH SarabunPSK" w:cs="TH SarabunPSK"/>
          <w:sz w:val="32"/>
          <w:szCs w:val="32"/>
        </w:rPr>
        <w:t xml:space="preserve"> 4 </w:t>
      </w:r>
      <w:r w:rsidR="006D1A0D">
        <w:rPr>
          <w:rFonts w:ascii="TH SarabunPSK" w:eastAsia="Cordia New" w:hAnsi="TH SarabunPSK" w:cs="TH SarabunPSK" w:hint="cs"/>
          <w:sz w:val="32"/>
          <w:szCs w:val="32"/>
          <w:cs/>
        </w:rPr>
        <w:t>สาขาวิชาเทคโนโลยีสารสนเทศ คณะเทค</w:t>
      </w:r>
      <w:r w:rsidR="00E66693">
        <w:rPr>
          <w:rFonts w:ascii="TH SarabunPSK" w:eastAsia="Cordia New" w:hAnsi="TH SarabunPSK" w:cs="TH SarabunPSK" w:hint="cs"/>
          <w:sz w:val="32"/>
          <w:szCs w:val="32"/>
          <w:cs/>
        </w:rPr>
        <w:t>โนโลยีสารสนเทศ มหาวิทยาลัยราชภัฏ</w:t>
      </w:r>
      <w:r w:rsidR="006D1A0D">
        <w:rPr>
          <w:rFonts w:ascii="TH SarabunPSK" w:eastAsia="Cordia New" w:hAnsi="TH SarabunPSK" w:cs="TH SarabunPSK" w:hint="cs"/>
          <w:sz w:val="32"/>
          <w:szCs w:val="32"/>
          <w:cs/>
        </w:rPr>
        <w:t xml:space="preserve">มหาสารคาม จำนวน </w:t>
      </w:r>
      <w:r w:rsidR="006D1A0D">
        <w:rPr>
          <w:rFonts w:ascii="TH SarabunPSK" w:eastAsia="Cordia New" w:hAnsi="TH SarabunPSK" w:cs="TH SarabunPSK"/>
          <w:sz w:val="32"/>
          <w:szCs w:val="32"/>
        </w:rPr>
        <w:t xml:space="preserve">90 </w:t>
      </w:r>
      <w:r w:rsidR="006D1A0D">
        <w:rPr>
          <w:rFonts w:ascii="TH SarabunPSK" w:eastAsia="Cordia New" w:hAnsi="TH SarabunPSK" w:cs="TH SarabunPSK" w:hint="cs"/>
          <w:sz w:val="32"/>
          <w:szCs w:val="32"/>
          <w:cs/>
        </w:rPr>
        <w:t>คน</w:t>
      </w:r>
    </w:p>
    <w:p w:rsidR="00B17D7E" w:rsidRDefault="00C45338" w:rsidP="006D1A0D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</w:t>
      </w:r>
      <w:r w:rsidR="006D1A0D">
        <w:rPr>
          <w:rFonts w:ascii="TH SarabunPSK" w:eastAsia="Cordia New" w:hAnsi="TH SarabunPSK" w:cs="TH SarabunPSK" w:hint="cs"/>
          <w:sz w:val="32"/>
          <w:szCs w:val="32"/>
          <w:cs/>
        </w:rPr>
        <w:t>กลุ่มตัวอย่าง คือ นักศึกษาชั้นปีที่</w:t>
      </w:r>
      <w:r w:rsidR="006D1A0D">
        <w:rPr>
          <w:rFonts w:ascii="TH SarabunPSK" w:eastAsia="Cordia New" w:hAnsi="TH SarabunPSK" w:cs="TH SarabunPSK"/>
          <w:sz w:val="32"/>
          <w:szCs w:val="32"/>
        </w:rPr>
        <w:t xml:space="preserve"> 4 </w:t>
      </w:r>
      <w:r w:rsidR="006D1A0D">
        <w:rPr>
          <w:rFonts w:ascii="TH SarabunPSK" w:eastAsia="Cordia New" w:hAnsi="TH SarabunPSK" w:cs="TH SarabunPSK" w:hint="cs"/>
          <w:sz w:val="32"/>
          <w:szCs w:val="32"/>
          <w:cs/>
        </w:rPr>
        <w:t>สาขาวิชาเทคโนโลยีสารสนเทศ คณะเทค</w:t>
      </w:r>
      <w:r w:rsidR="00E66693">
        <w:rPr>
          <w:rFonts w:ascii="TH SarabunPSK" w:eastAsia="Cordia New" w:hAnsi="TH SarabunPSK" w:cs="TH SarabunPSK" w:hint="cs"/>
          <w:sz w:val="32"/>
          <w:szCs w:val="32"/>
          <w:cs/>
        </w:rPr>
        <w:t>โนโลยีสารสนเทศ มหาวิทยาลัยราชภัฏ</w:t>
      </w:r>
      <w:r w:rsidR="006D1A0D">
        <w:rPr>
          <w:rFonts w:ascii="TH SarabunPSK" w:eastAsia="Cordia New" w:hAnsi="TH SarabunPSK" w:cs="TH SarabunPSK" w:hint="cs"/>
          <w:sz w:val="32"/>
          <w:szCs w:val="32"/>
          <w:cs/>
        </w:rPr>
        <w:t xml:space="preserve">มหาสารคาม จำนวน </w:t>
      </w:r>
      <w:r w:rsidR="006D1A0D">
        <w:rPr>
          <w:rFonts w:ascii="TH SarabunPSK" w:eastAsia="Cordia New" w:hAnsi="TH SarabunPSK" w:cs="TH SarabunPSK"/>
          <w:sz w:val="32"/>
          <w:szCs w:val="32"/>
        </w:rPr>
        <w:t xml:space="preserve">30 </w:t>
      </w:r>
      <w:r w:rsidR="006D1A0D">
        <w:rPr>
          <w:rFonts w:ascii="TH SarabunPSK" w:eastAsia="Cordia New" w:hAnsi="TH SarabunPSK" w:cs="TH SarabunPSK" w:hint="cs"/>
          <w:sz w:val="32"/>
          <w:szCs w:val="32"/>
          <w:cs/>
        </w:rPr>
        <w:t>คน</w:t>
      </w:r>
    </w:p>
    <w:p w:rsidR="00B74444" w:rsidRPr="006D1A0D" w:rsidRDefault="00B74444" w:rsidP="006D1A0D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B74444" w:rsidRPr="00316613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316613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การเก็บรวบรวมข้อมูล</w:t>
      </w:r>
    </w:p>
    <w:p w:rsidR="00B74444" w:rsidRPr="00B17D7E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eastAsia="Cordia New" w:hAnsi="TH SarabunPSK" w:cs="TH SarabunPSK"/>
          <w:sz w:val="32"/>
          <w:szCs w:val="32"/>
          <w:cs/>
        </w:rPr>
        <w:t>ผู้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วิจัย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ได้นำระบบประเมินนักศึกษาฝึกประสบการณ์วิชาชีพ สาขาวิชาเทคโนโลยีสารสนเทศ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มหาวิทยาลัยราชภัฏ</w:t>
      </w:r>
      <w:r w:rsidRPr="00386279">
        <w:rPr>
          <w:rFonts w:ascii="TH SarabunPSK" w:eastAsia="Cordia New" w:hAnsi="TH SarabunPSK" w:cs="TH SarabunPSK" w:hint="cs"/>
          <w:sz w:val="32"/>
          <w:szCs w:val="32"/>
          <w:cs/>
        </w:rPr>
        <w:t>มหาสารคาม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>ที่พัฒนาขึ้นไปทดลองใช้กับกลุ่มเป้าหมายจำนวน 9 คน มีขั้นตอนดังนี้</w:t>
      </w:r>
    </w:p>
    <w:p w:rsidR="00B74444" w:rsidRPr="00B17D7E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>1.  ชี้แจงให้ผู้ใช้ทราบถึงกระบวนการใช้ระบบที่พัฒนาขึ้น</w:t>
      </w:r>
    </w:p>
    <w:p w:rsidR="00B74444" w:rsidRPr="00B17D7E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>2.  ชี้แจงระบบที่พัฒนาขึ้นจนครบทุกเนื้อหา</w:t>
      </w:r>
    </w:p>
    <w:p w:rsidR="00B74444" w:rsidRPr="00B17D7E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>3.  เก็บข้อมูลความพึงพอใจของผู้ใช้ ด้วยแบบประเมินความพึงพอใจที่ผู้ศึกษาพัฒนาขึ้น</w:t>
      </w:r>
    </w:p>
    <w:p w:rsidR="00B74444" w:rsidRPr="00B17D7E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>4.  รวบรวมวิเคราะห์ข้อมูลโดยวิธีการทางสถิติ</w:t>
      </w:r>
    </w:p>
    <w:p w:rsidR="00B74444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>5.  สรุปผลการทดลอง</w:t>
      </w:r>
    </w:p>
    <w:p w:rsidR="00B74444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B74444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B74444" w:rsidRPr="00B17D7E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B74444" w:rsidRPr="00B17D7E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lastRenderedPageBreak/>
        <w:tab/>
      </w:r>
      <w:r w:rsidRPr="00B17D7E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การวิเคราะห์ข้อมูล</w:t>
      </w:r>
    </w:p>
    <w:p w:rsidR="00B74444" w:rsidRPr="00B17D7E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ordia New" w:hAnsi="TH SarabunPSK" w:cs="TH SarabunPSK"/>
          <w:sz w:val="32"/>
          <w:szCs w:val="32"/>
          <w:cs/>
        </w:rPr>
        <w:t>ผู้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วิจัย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>ได้ดำเนินการวิเคราะห์ข้อมูลดังนี้</w:t>
      </w:r>
    </w:p>
    <w:p w:rsidR="00B74444" w:rsidRPr="00B17D7E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1.  วิเคราะห์ผลการประเมินคุณภาพระบบประเมินนักศึกษาฝึกประสบการณ์วิชาชีพ สาขาวิชาเทคโนโลยีสารสนเทศ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มหาวิทยาลัยราชภัฏ</w:t>
      </w:r>
      <w:r w:rsidRPr="00386279">
        <w:rPr>
          <w:rFonts w:ascii="TH SarabunPSK" w:eastAsia="Cordia New" w:hAnsi="TH SarabunPSK" w:cs="TH SarabunPSK" w:hint="cs"/>
          <w:sz w:val="32"/>
          <w:szCs w:val="32"/>
          <w:cs/>
        </w:rPr>
        <w:t>มหาสารคาม</w:t>
      </w:r>
    </w:p>
    <w:p w:rsidR="00B74444" w:rsidRPr="00B17D7E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>ผู้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วิจัย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>นำเอาแบบประเมินคุณภาพระบบประเมินนักศึกษาฝึกประสบการณ์วิชาชีพ สาขาวิชาเทคโนโลยีสารสนเทศ</w:t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>ที่ได้จากผู้เชี่ยวชาญมาวิเคราะห์ระดับความเหมาะสมโดยใช้สถิติค่าเฉลี่ย และส่วนเบี่ยงเบนมาตรฐาน เทียบเกณฑ์การประเมิน (ล้วน สายยศ และอังคณา สายยศ.2543:168) ผู้ศึกษาได้กำหนดกรอบที่ประเมินประกอบด้วย 5 ด้าน</w:t>
      </w:r>
    </w:p>
    <w:p w:rsidR="00B74444" w:rsidRPr="00B17D7E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1.1  ความเหมาะสมด้านความสามารถในการทำงานตามความต้องการของผู้ใช้</w:t>
      </w:r>
    </w:p>
    <w:p w:rsidR="00B74444" w:rsidRPr="00B17D7E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1.2  ความเหมาะสมด้านเนื้อหา</w:t>
      </w:r>
    </w:p>
    <w:p w:rsidR="00B74444" w:rsidRPr="00B17D7E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1.3  ความเหมาะสมด้านการใช้งานของระบบ</w:t>
      </w:r>
    </w:p>
    <w:p w:rsidR="00B74444" w:rsidRPr="00B17D7E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1.4  ความเหมาะสมด้านความปลอดภัยของระบบ</w:t>
      </w:r>
    </w:p>
    <w:p w:rsidR="00B74444" w:rsidRPr="00B17D7E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1.5  ความเหมาะสมด้านการออกแบบและการจัดรูปแบบของระบบ</w:t>
      </w:r>
    </w:p>
    <w:p w:rsidR="00B74444" w:rsidRPr="00B17D7E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  <w:t>ในการ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วิจัย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>ได้กำหนดการประเมินค่าความคิดเห็นตามแนวคิดของ บุญชม ศรีสะอาด (2545 : 103) ดังนี้</w:t>
      </w:r>
    </w:p>
    <w:p w:rsidR="00B74444" w:rsidRPr="00B17D7E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ค่าเฉลี่ย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ความหมาย</w:t>
      </w:r>
    </w:p>
    <w:p w:rsidR="00B74444" w:rsidRPr="00B17D7E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4.51-5.00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ระดับความพอใจมากที่สุด</w:t>
      </w:r>
    </w:p>
    <w:p w:rsidR="00B74444" w:rsidRPr="00B17D7E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3.51-4.50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ระดับความพอใจมาก</w:t>
      </w:r>
    </w:p>
    <w:p w:rsidR="00B74444" w:rsidRPr="00B17D7E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2.51-2.50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ระดับความพอใจปานกลาง</w:t>
      </w:r>
    </w:p>
    <w:p w:rsidR="00B74444" w:rsidRPr="00B17D7E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1.51-2.50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ระดับความพอใจน้อย</w:t>
      </w:r>
    </w:p>
    <w:p w:rsidR="00B74444" w:rsidRPr="00B17D7E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>1.00-1.50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  <w:t>ระดับความพอใจน้อยที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่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>สุด</w:t>
      </w:r>
    </w:p>
    <w:p w:rsidR="00B74444" w:rsidRPr="00B17D7E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เกณฑ์เฉลี่ยของระดับความคิดเห็นของผู้เชี่ยวชาญในงานวิจัยนี้ ใช้ค่าเฉลี่ยของคะแนนตั้งแต่ 3.51 ขึ้นไปและค่าความเบี่ยงเบนมาตรฐานไม่เกิน 1.00</w:t>
      </w:r>
    </w:p>
    <w:p w:rsidR="00B74444" w:rsidRPr="00B17D7E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</w:rPr>
        <w:tab/>
        <w:t xml:space="preserve">2.  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>วิเคราะห์</w:t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>ผล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>ความพึงพอใจ</w:t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>ของผู้ใช้ที่มีต่อ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ระบบประเมินนักศึกษาฝึกประสบการณ์วิชาชีพ สาขาวิชาเทคโนโลยีสารสนเทศ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มหาวิทยาลัยราชภัฏ</w:t>
      </w:r>
      <w:r w:rsidRPr="00386279">
        <w:rPr>
          <w:rFonts w:ascii="TH SarabunPSK" w:eastAsia="Cordia New" w:hAnsi="TH SarabunPSK" w:cs="TH SarabunPSK" w:hint="cs"/>
          <w:sz w:val="32"/>
          <w:szCs w:val="32"/>
          <w:cs/>
        </w:rPr>
        <w:t>มหาสารคาม</w:t>
      </w:r>
    </w:p>
    <w:p w:rsidR="00B74444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ordia New" w:hAnsi="TH SarabunPSK" w:cs="TH SarabunPSK"/>
          <w:sz w:val="32"/>
          <w:szCs w:val="32"/>
          <w:cs/>
        </w:rPr>
        <w:t>ผู้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วิจัย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นำแบบประเมินความพึงพอใจ ที่ได้จากการประเมินของกลุ่มเป้าหมาย </w:t>
      </w:r>
    </w:p>
    <w:p w:rsidR="00B74444" w:rsidRPr="00B17D7E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>มาวิเคราะห์ระดับความพึงพอใจ โดยใช้สถิติค่าเฉลี่ย และส่วนเบี่ยงเบนมาตรฐาน เทียบเกณฑ์การประเมินดังนี้  (บุญชม ศรีสะอาด 2545 : 103)</w:t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>ในการศึกษาได้กำหนดการประเมินมาตราส่วน ประมาณค่า 5 ระดับ ดังนี้</w:t>
      </w:r>
    </w:p>
    <w:p w:rsidR="00B74444" w:rsidRPr="00B17D7E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ค่าเฉลี่ย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ความหมาย</w:t>
      </w:r>
    </w:p>
    <w:p w:rsidR="00B74444" w:rsidRPr="00B17D7E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4.51-5.00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ระดับความพอใจมากที่สุด</w:t>
      </w:r>
    </w:p>
    <w:p w:rsidR="00B74444" w:rsidRPr="00B17D7E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3.51-4.50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ระดับความพอใจมาก</w:t>
      </w:r>
    </w:p>
    <w:p w:rsidR="00B74444" w:rsidRPr="00B17D7E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2.51-2.50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ระดับความพอใจปานกลาง</w:t>
      </w:r>
    </w:p>
    <w:p w:rsidR="00B74444" w:rsidRPr="00B17D7E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  <w:cs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1.51-2.50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ระดับความพอใจน้อย</w:t>
      </w:r>
    </w:p>
    <w:p w:rsidR="002F2039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1.00-1.50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ระดับความพอใจน้อยที่สุด</w:t>
      </w:r>
    </w:p>
    <w:p w:rsidR="00B74444" w:rsidRDefault="00B7444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B17D7E" w:rsidRPr="00316613" w:rsidRDefault="00B74444" w:rsidP="00C45338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316613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เครื่องมือที่ใช้ในการ</w:t>
      </w:r>
      <w:r w:rsidRPr="0031661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วิจัย</w:t>
      </w:r>
    </w:p>
    <w:p w:rsidR="00B17D7E" w:rsidRPr="00B17D7E" w:rsidRDefault="00C45338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</w:t>
      </w:r>
      <w:r w:rsidR="00B74444">
        <w:rPr>
          <w:rFonts w:ascii="TH SarabunPSK" w:eastAsia="Cordia New" w:hAnsi="TH SarabunPSK" w:cs="TH SarabunPSK"/>
          <w:sz w:val="32"/>
          <w:szCs w:val="32"/>
          <w:cs/>
        </w:rPr>
        <w:t>เครื่องมือที่ใช้ในการ</w:t>
      </w:r>
      <w:r w:rsidR="00B74444">
        <w:rPr>
          <w:rFonts w:ascii="TH SarabunPSK" w:eastAsia="Cordia New" w:hAnsi="TH SarabunPSK" w:cs="TH SarabunPSK" w:hint="cs"/>
          <w:sz w:val="32"/>
          <w:szCs w:val="32"/>
          <w:cs/>
        </w:rPr>
        <w:t>วิจัย</w:t>
      </w:r>
      <w:r w:rsidR="00B17D7E"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ครั้งนี้มีอยู่ </w:t>
      </w:r>
      <w:r w:rsidR="00B17D7E" w:rsidRPr="00B17D7E">
        <w:rPr>
          <w:rFonts w:ascii="TH SarabunPSK" w:eastAsia="Cordia New" w:hAnsi="TH SarabunPSK" w:cs="TH SarabunPSK"/>
          <w:sz w:val="32"/>
          <w:szCs w:val="32"/>
        </w:rPr>
        <w:t>3</w:t>
      </w:r>
      <w:r w:rsidR="00B17D7E"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 ชนิด คือ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</w:rPr>
        <w:tab/>
        <w:t xml:space="preserve">1.  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ระบบประเมินนักศึกษาฝึกประสบการณ์วิชาชีพ สาขาวิชาเทคโนโลยีสารสนเทศ </w:t>
      </w:r>
      <w:r w:rsidR="00E66693">
        <w:rPr>
          <w:rFonts w:ascii="TH SarabunPSK" w:eastAsia="Cordia New" w:hAnsi="TH SarabunPSK" w:cs="TH SarabunPSK" w:hint="cs"/>
          <w:sz w:val="32"/>
          <w:szCs w:val="32"/>
          <w:cs/>
        </w:rPr>
        <w:t>มหาวิทยาลัยราชภัฏ</w:t>
      </w:r>
      <w:r w:rsidR="006B7296" w:rsidRPr="00386279">
        <w:rPr>
          <w:rFonts w:ascii="TH SarabunPSK" w:eastAsia="Cordia New" w:hAnsi="TH SarabunPSK" w:cs="TH SarabunPSK" w:hint="cs"/>
          <w:sz w:val="32"/>
          <w:szCs w:val="32"/>
          <w:cs/>
        </w:rPr>
        <w:t>มหาสารคาม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</w:rPr>
        <w:tab/>
        <w:t>2.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  แบบประเมินคุณภาพระบบ</w:t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>ประเมินนักศึกษาฝึกประสบการณ์วิชา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ชีพ สาขาวิชาเทคโนโลยีสารสนเทศ </w:t>
      </w:r>
      <w:r w:rsidR="00E66693">
        <w:rPr>
          <w:rFonts w:ascii="TH SarabunPSK" w:eastAsia="Cordia New" w:hAnsi="TH SarabunPSK" w:cs="TH SarabunPSK" w:hint="cs"/>
          <w:sz w:val="32"/>
          <w:szCs w:val="32"/>
          <w:cs/>
        </w:rPr>
        <w:t>มหาวิทยาลัยราชภัฏ</w:t>
      </w:r>
      <w:r w:rsidR="006B7296" w:rsidRPr="00386279">
        <w:rPr>
          <w:rFonts w:ascii="TH SarabunPSK" w:eastAsia="Cordia New" w:hAnsi="TH SarabunPSK" w:cs="TH SarabunPSK" w:hint="cs"/>
          <w:sz w:val="32"/>
          <w:szCs w:val="32"/>
          <w:cs/>
        </w:rPr>
        <w:t>มหาสารคาม</w:t>
      </w:r>
      <w:r w:rsidRPr="00B17D7E">
        <w:rPr>
          <w:rFonts w:ascii="TH SarabunPSK" w:eastAsia="Cordia New" w:hAnsi="TH SarabunPSK" w:cs="TH SarabunPSK"/>
          <w:sz w:val="32"/>
          <w:szCs w:val="32"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</w:rPr>
        <w:tab/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</w:rPr>
        <w:tab/>
        <w:t xml:space="preserve">3.  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>แบบประเมินความ</w:t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>พึง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>พอใจ</w:t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>ของ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>ผู้ใช้ระบบ</w:t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>ประเมินนักศึกษาฝึกประสบการณ์วิชา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ชีพ สาขาวิชาเทคโนโลยีสารสนเทศ </w:t>
      </w:r>
      <w:r w:rsidR="00E66693">
        <w:rPr>
          <w:rFonts w:ascii="TH SarabunPSK" w:eastAsia="Cordia New" w:hAnsi="TH SarabunPSK" w:cs="TH SarabunPSK" w:hint="cs"/>
          <w:sz w:val="32"/>
          <w:szCs w:val="32"/>
          <w:cs/>
        </w:rPr>
        <w:t>มหาวิทยาลัยราชภัฏ</w:t>
      </w:r>
      <w:r w:rsidR="006B7296" w:rsidRPr="00386279">
        <w:rPr>
          <w:rFonts w:ascii="TH SarabunPSK" w:eastAsia="Cordia New" w:hAnsi="TH SarabunPSK" w:cs="TH SarabunPSK" w:hint="cs"/>
          <w:sz w:val="32"/>
          <w:szCs w:val="32"/>
          <w:cs/>
        </w:rPr>
        <w:t>มหาสารคาม</w:t>
      </w:r>
    </w:p>
    <w:p w:rsidR="00E53240" w:rsidRPr="00B17D7E" w:rsidRDefault="00E53240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17D7E" w:rsidRPr="00316613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316613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การสร้างและการหาประสิทธิ</w:t>
      </w:r>
      <w:r w:rsidR="00B74444" w:rsidRPr="00316613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ภาพของเครื่องมือที่ใช้ในการ</w:t>
      </w:r>
      <w:r w:rsidR="00B74444" w:rsidRPr="0031661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วิจัย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b/>
          <w:bCs/>
          <w:sz w:val="12"/>
          <w:szCs w:val="12"/>
        </w:rPr>
      </w:pPr>
    </w:p>
    <w:p w:rsidR="00B17D7E" w:rsidRPr="00B17D7E" w:rsidRDefault="00C45338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</w:t>
      </w:r>
      <w:r w:rsidR="00B74444">
        <w:rPr>
          <w:rFonts w:ascii="TH SarabunPSK" w:eastAsia="Cordia New" w:hAnsi="TH SarabunPSK" w:cs="TH SarabunPSK"/>
          <w:sz w:val="32"/>
          <w:szCs w:val="32"/>
          <w:cs/>
        </w:rPr>
        <w:t>ผู้</w:t>
      </w:r>
      <w:r w:rsidR="00B74444">
        <w:rPr>
          <w:rFonts w:ascii="TH SarabunPSK" w:eastAsia="Cordia New" w:hAnsi="TH SarabunPSK" w:cs="TH SarabunPSK" w:hint="cs"/>
          <w:sz w:val="32"/>
          <w:szCs w:val="32"/>
          <w:cs/>
        </w:rPr>
        <w:t>วิจัย</w:t>
      </w:r>
      <w:r w:rsidR="00B17D7E" w:rsidRPr="00B17D7E">
        <w:rPr>
          <w:rFonts w:ascii="TH SarabunPSK" w:eastAsia="Cordia New" w:hAnsi="TH SarabunPSK" w:cs="TH SarabunPSK"/>
          <w:sz w:val="32"/>
          <w:szCs w:val="32"/>
          <w:cs/>
        </w:rPr>
        <w:t>ได้ดำเนินการสร้างเครื่องมือต่างๆ ตลอดจนนำไปทดลองใช้เพื่อหาคุณภาพของเครื่องมือ ดังนี้</w:t>
      </w:r>
    </w:p>
    <w:p w:rsidR="00B17D7E" w:rsidRPr="001938E0" w:rsidRDefault="00A2519C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      </w:t>
      </w:r>
      <w:r w:rsidR="00B17D7E" w:rsidRPr="001938E0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1.  </w:t>
      </w:r>
      <w:r w:rsidR="00522CF2" w:rsidRPr="001938E0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การวางแผนระบบ (</w:t>
      </w:r>
      <w:r w:rsidR="00522CF2" w:rsidRPr="001938E0">
        <w:rPr>
          <w:rFonts w:ascii="TH SarabunPSK" w:eastAsia="Cordia New" w:hAnsi="TH SarabunPSK" w:cs="TH SarabunPSK"/>
          <w:b/>
          <w:bCs/>
          <w:sz w:val="32"/>
          <w:szCs w:val="32"/>
        </w:rPr>
        <w:t>Systems Planning)</w:t>
      </w:r>
    </w:p>
    <w:p w:rsidR="00B17D7E" w:rsidRPr="00EE731A" w:rsidRDefault="00A2519C" w:rsidP="00940609">
      <w:pPr>
        <w:spacing w:after="0"/>
        <w:ind w:firstLine="720"/>
        <w:jc w:val="left"/>
        <w:rPr>
          <w:rFonts w:ascii="TH SarabunPSK" w:hAnsi="TH SarabunPSK" w:cs="TH SarabunPSK"/>
          <w:sz w:val="32"/>
          <w:szCs w:val="32"/>
          <w:cs/>
        </w:rPr>
      </w:pPr>
      <w:r w:rsidRPr="0087193E">
        <w:rPr>
          <w:rFonts w:ascii="TH SarabunPSK" w:eastAsia="Cordia New" w:hAnsi="TH SarabunPSK" w:cs="TH SarabunPSK" w:hint="cs"/>
          <w:color w:val="FF0000"/>
          <w:sz w:val="24"/>
          <w:szCs w:val="32"/>
          <w:cs/>
        </w:rPr>
        <w:t xml:space="preserve">  </w:t>
      </w:r>
      <w:r w:rsidR="009670D9" w:rsidRPr="00082EA8">
        <w:rPr>
          <w:rFonts w:ascii="TH SarabunPSK" w:hAnsi="TH SarabunPSK" w:cs="TH SarabunPSK" w:hint="cs"/>
          <w:sz w:val="24"/>
          <w:szCs w:val="32"/>
          <w:cs/>
        </w:rPr>
        <w:t>ใ</w:t>
      </w:r>
      <w:r w:rsidR="009670D9" w:rsidRPr="00082EA8">
        <w:rPr>
          <w:rFonts w:ascii="TH SarabunPSK" w:hAnsi="TH SarabunPSK" w:cs="TH SarabunPSK" w:hint="cs"/>
          <w:sz w:val="32"/>
          <w:szCs w:val="32"/>
          <w:cs/>
        </w:rPr>
        <w:t xml:space="preserve">นขั้นตอนการวางแผนระบบประเมินนักศึกษาฝึกประสบการณ์วิชาชีพ </w:t>
      </w:r>
      <w:r w:rsidR="00EE731A"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สาขาวิชาเทคโนโลยีสารสนเทศ </w:t>
      </w:r>
      <w:r w:rsidR="00EE731A">
        <w:rPr>
          <w:rFonts w:ascii="TH SarabunPSK" w:eastAsia="Cordia New" w:hAnsi="TH SarabunPSK" w:cs="TH SarabunPSK" w:hint="cs"/>
          <w:sz w:val="32"/>
          <w:szCs w:val="32"/>
          <w:cs/>
        </w:rPr>
        <w:t>มหาวิทยาลัยราชภัฏ</w:t>
      </w:r>
      <w:r w:rsidR="00EE731A" w:rsidRPr="00386279">
        <w:rPr>
          <w:rFonts w:ascii="TH SarabunPSK" w:eastAsia="Cordia New" w:hAnsi="TH SarabunPSK" w:cs="TH SarabunPSK" w:hint="cs"/>
          <w:sz w:val="32"/>
          <w:szCs w:val="32"/>
          <w:cs/>
        </w:rPr>
        <w:t>มหาสารคาม</w:t>
      </w:r>
      <w:r w:rsidR="00EE73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670D9" w:rsidRPr="00082EA8">
        <w:rPr>
          <w:rFonts w:ascii="TH SarabunPSK" w:hAnsi="TH SarabunPSK" w:cs="TH SarabunPSK" w:hint="cs"/>
          <w:sz w:val="32"/>
          <w:szCs w:val="32"/>
          <w:cs/>
        </w:rPr>
        <w:t xml:space="preserve">ในฟังก์ชันการทำงานของระบบ จะประกอบด้วย ระบบจัดการข้อมูลสมาชิก ระบบการสร้างแบบประเมิน ระบบประเมิน </w:t>
      </w:r>
      <w:r w:rsidR="00082EA8" w:rsidRPr="00082EA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670D9" w:rsidRPr="00082EA8">
        <w:rPr>
          <w:rFonts w:ascii="TH SarabunPSK" w:hAnsi="TH SarabunPSK" w:cs="TH SarabunPSK" w:hint="cs"/>
          <w:sz w:val="32"/>
          <w:szCs w:val="32"/>
          <w:cs/>
        </w:rPr>
        <w:t>ระบบร</w:t>
      </w:r>
      <w:r w:rsidR="00082EA8" w:rsidRPr="00082EA8">
        <w:rPr>
          <w:rFonts w:ascii="TH SarabunPSK" w:hAnsi="TH SarabunPSK" w:cs="TH SarabunPSK" w:hint="cs"/>
          <w:sz w:val="32"/>
          <w:szCs w:val="32"/>
          <w:cs/>
        </w:rPr>
        <w:t xml:space="preserve">ายงานผลการประเมิน </w:t>
      </w:r>
    </w:p>
    <w:p w:rsidR="00B17D7E" w:rsidRPr="00B17D7E" w:rsidRDefault="00A2519C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     </w:t>
      </w:r>
      <w:r w:rsidR="00B17D7E" w:rsidRPr="00B17D7E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2.  </w:t>
      </w:r>
      <w:r w:rsidR="00B17D7E" w:rsidRPr="00B17D7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การวิเคราะห์ระบบ </w:t>
      </w:r>
      <w:r w:rsidR="00522CF2" w:rsidRPr="00522CF2">
        <w:rPr>
          <w:rFonts w:ascii="TH SarabunPSK" w:eastAsia="Cordia New" w:hAnsi="TH SarabunPSK" w:cs="TH SarabunPSK"/>
          <w:b/>
          <w:bCs/>
          <w:sz w:val="32"/>
          <w:szCs w:val="32"/>
          <w:cs/>
        </w:rPr>
        <w:t>(</w:t>
      </w:r>
      <w:r w:rsidR="00522CF2" w:rsidRPr="00522CF2">
        <w:rPr>
          <w:rFonts w:ascii="TH SarabunPSK" w:eastAsia="Cordia New" w:hAnsi="TH SarabunPSK" w:cs="TH SarabunPSK"/>
          <w:b/>
          <w:bCs/>
          <w:sz w:val="32"/>
          <w:szCs w:val="32"/>
        </w:rPr>
        <w:t>Systems Analysis)</w:t>
      </w:r>
    </w:p>
    <w:p w:rsidR="00B17D7E" w:rsidRPr="00B17D7E" w:rsidRDefault="00A2519C" w:rsidP="00B17D7E">
      <w:pPr>
        <w:autoSpaceDE w:val="0"/>
        <w:autoSpaceDN w:val="0"/>
        <w:adjustRightInd w:val="0"/>
        <w:spacing w:after="0" w:line="240" w:lineRule="auto"/>
        <w:jc w:val="left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        </w:t>
      </w:r>
      <w:r w:rsidR="00B17D7E" w:rsidRPr="00B17D7E">
        <w:rPr>
          <w:rFonts w:ascii="TH SarabunPSK" w:eastAsia="Calibri" w:hAnsi="TH SarabunPSK" w:cs="TH SarabunPSK"/>
          <w:color w:val="000000"/>
          <w:sz w:val="32"/>
          <w:szCs w:val="32"/>
        </w:rPr>
        <w:t xml:space="preserve">2.1  </w:t>
      </w:r>
      <w:r w:rsidR="00B17D7E" w:rsidRPr="00B17D7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วิเคราะห์ระบบงานเดิม</w:t>
      </w:r>
    </w:p>
    <w:p w:rsidR="00940609" w:rsidRPr="00B17D7E" w:rsidRDefault="00A2519C" w:rsidP="00B17D7E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left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               </w:t>
      </w:r>
      <w:r w:rsidR="00B17D7E" w:rsidRPr="00B17D7E">
        <w:rPr>
          <w:rFonts w:ascii="TH SarabunPSK" w:eastAsia="Calibri" w:hAnsi="TH SarabunPSK" w:cs="TH SarabunPSK"/>
          <w:color w:val="000000"/>
          <w:sz w:val="32"/>
          <w:szCs w:val="32"/>
        </w:rPr>
        <w:t xml:space="preserve">2.1.1 </w:t>
      </w:r>
      <w:r w:rsidR="00B17D7E" w:rsidRPr="00B17D7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ลักษณะการดำเนินงานของ</w:t>
      </w:r>
      <w:r w:rsidR="00B17D7E" w:rsidRPr="00B17D7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ระบบประเมินนักศึกษาฝึกประสบการณ์วิชาชีพ </w:t>
      </w:r>
      <w:r w:rsidR="00EE731A"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สาขาวิชาเทคโนโลยีสารสนเทศ </w:t>
      </w:r>
      <w:r w:rsidR="00EE731A">
        <w:rPr>
          <w:rFonts w:ascii="TH SarabunPSK" w:eastAsia="Cordia New" w:hAnsi="TH SarabunPSK" w:cs="TH SarabunPSK" w:hint="cs"/>
          <w:sz w:val="32"/>
          <w:szCs w:val="32"/>
          <w:cs/>
        </w:rPr>
        <w:t>มหาวิทยาลัยราชภัฏ</w:t>
      </w:r>
      <w:r w:rsidR="00EE731A" w:rsidRPr="00386279">
        <w:rPr>
          <w:rFonts w:ascii="TH SarabunPSK" w:eastAsia="Cordia New" w:hAnsi="TH SarabunPSK" w:cs="TH SarabunPSK" w:hint="cs"/>
          <w:sz w:val="32"/>
          <w:szCs w:val="32"/>
          <w:cs/>
        </w:rPr>
        <w:t>มหาสารคาม</w:t>
      </w:r>
      <w:r w:rsidR="00EE731A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B17D7E" w:rsidRPr="00B17D7E">
        <w:rPr>
          <w:rFonts w:ascii="TH SarabunPSK" w:eastAsia="Calibri" w:hAnsi="TH SarabunPSK" w:cs="TH SarabunPSK"/>
          <w:color w:val="000000"/>
          <w:sz w:val="32"/>
          <w:szCs w:val="32"/>
          <w:cs/>
        </w:rPr>
        <w:t>นั้นใช้วิธีการ</w:t>
      </w:r>
      <w:r w:rsidR="00B17D7E" w:rsidRPr="00B17D7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จัดเก็บข้อมูลโดยรูปแบบเอกสารและจะต้องจัดเตรียมเอกสารจำนวนมาก และในการเก็บและวิเคราะห์ข้อมูล อาจารย์ผู้ดูแลการฝึกประสบการณ์วิชาชีพ</w:t>
      </w:r>
      <w:r w:rsidR="00B17D7E"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จะต้องนำข้อมูลจำนวนมากที่นักศึกษาแต่ละคนนำส่ง มาสรุปด้วยโปรแกรม </w:t>
      </w:r>
      <w:r w:rsidR="00B17D7E" w:rsidRPr="00B17D7E">
        <w:rPr>
          <w:rFonts w:ascii="TH SarabunPSK" w:eastAsia="Cordia New" w:hAnsi="TH SarabunPSK" w:cs="TH SarabunPSK"/>
          <w:sz w:val="32"/>
          <w:szCs w:val="32"/>
        </w:rPr>
        <w:t xml:space="preserve">Microsoft Excel </w:t>
      </w:r>
      <w:r w:rsidR="00B17D7E" w:rsidRPr="00B17D7E">
        <w:rPr>
          <w:rFonts w:ascii="TH SarabunPSK" w:eastAsia="Cordia New" w:hAnsi="TH SarabunPSK" w:cs="TH SarabunPSK"/>
          <w:sz w:val="32"/>
          <w:szCs w:val="32"/>
          <w:cs/>
        </w:rPr>
        <w:t>เพื่อหาค่าคะแนน ถึงจะทราบผลของการประเมินการฝึกประสบการณ์วิชาชีพของนักศึกษาแต่ละคน ในภาคการศึกษานั้นๆ</w:t>
      </w:r>
      <w:r w:rsidR="00B17D7E" w:rsidRPr="00B17D7E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B17D7E" w:rsidRPr="00B17D7E" w:rsidRDefault="00A2519C" w:rsidP="00B17D7E">
      <w:pPr>
        <w:tabs>
          <w:tab w:val="left" w:pos="1980"/>
          <w:tab w:val="left" w:pos="2070"/>
        </w:tabs>
        <w:autoSpaceDE w:val="0"/>
        <w:autoSpaceDN w:val="0"/>
        <w:adjustRightInd w:val="0"/>
        <w:spacing w:after="0" w:line="240" w:lineRule="auto"/>
        <w:jc w:val="left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              </w:t>
      </w:r>
      <w:r w:rsidR="00B17D7E" w:rsidRPr="00B17D7E">
        <w:rPr>
          <w:rFonts w:ascii="TH SarabunPSK" w:eastAsia="Calibri" w:hAnsi="TH SarabunPSK" w:cs="TH SarabunPSK"/>
          <w:color w:val="000000"/>
          <w:sz w:val="32"/>
          <w:szCs w:val="32"/>
        </w:rPr>
        <w:t>2.1.2</w:t>
      </w:r>
      <w:r w:rsidR="00B17D7E" w:rsidRPr="00B17D7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ปัญหาด้าน</w:t>
      </w:r>
      <w:r w:rsidR="00B17D7E" w:rsidRPr="00B17D7E">
        <w:rPr>
          <w:rFonts w:ascii="TH SarabunPSK" w:eastAsia="Cordia New" w:hAnsi="TH SarabunPSK" w:cs="TH SarabunPSK"/>
          <w:sz w:val="32"/>
          <w:szCs w:val="32"/>
          <w:cs/>
        </w:rPr>
        <w:t>ระบบ</w:t>
      </w:r>
      <w:r w:rsidR="00B17D7E" w:rsidRPr="00B17D7E">
        <w:rPr>
          <w:rFonts w:ascii="TH SarabunPSK" w:eastAsia="Cordia New" w:hAnsi="TH SarabunPSK" w:cs="TH SarabunPSK" w:hint="cs"/>
          <w:sz w:val="32"/>
          <w:szCs w:val="32"/>
          <w:cs/>
        </w:rPr>
        <w:t>ประเมินนักศึกษาฝึกประสบการณ์วิชา</w:t>
      </w:r>
      <w:r w:rsidR="00B17D7E" w:rsidRPr="00B17D7E">
        <w:rPr>
          <w:rFonts w:ascii="TH SarabunPSK" w:eastAsia="Cordia New" w:hAnsi="TH SarabunPSK" w:cs="TH SarabunPSK"/>
          <w:sz w:val="32"/>
          <w:szCs w:val="32"/>
          <w:cs/>
        </w:rPr>
        <w:t>ชีพ</w:t>
      </w:r>
      <w:r w:rsidR="00EE731A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EE731A"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สาขาวิชาเทคโนโลยีสารสนเทศ </w:t>
      </w:r>
      <w:r w:rsidR="00EE731A">
        <w:rPr>
          <w:rFonts w:ascii="TH SarabunPSK" w:eastAsia="Cordia New" w:hAnsi="TH SarabunPSK" w:cs="TH SarabunPSK" w:hint="cs"/>
          <w:sz w:val="32"/>
          <w:szCs w:val="32"/>
          <w:cs/>
        </w:rPr>
        <w:t>มหาวิทยาลัยราชภัฏ</w:t>
      </w:r>
      <w:r w:rsidR="00EE731A" w:rsidRPr="00386279">
        <w:rPr>
          <w:rFonts w:ascii="TH SarabunPSK" w:eastAsia="Cordia New" w:hAnsi="TH SarabunPSK" w:cs="TH SarabunPSK" w:hint="cs"/>
          <w:sz w:val="32"/>
          <w:szCs w:val="32"/>
          <w:cs/>
        </w:rPr>
        <w:t>มหาสารคาม</w:t>
      </w:r>
    </w:p>
    <w:p w:rsidR="00B17D7E" w:rsidRPr="00B17D7E" w:rsidRDefault="00A2519C" w:rsidP="00B17D7E">
      <w:pPr>
        <w:tabs>
          <w:tab w:val="left" w:pos="1980"/>
        </w:tabs>
        <w:autoSpaceDE w:val="0"/>
        <w:autoSpaceDN w:val="0"/>
        <w:adjustRightInd w:val="0"/>
        <w:spacing w:after="0" w:line="240" w:lineRule="auto"/>
        <w:jc w:val="left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="00B17D7E" w:rsidRPr="00B17D7E">
        <w:rPr>
          <w:rFonts w:ascii="TH SarabunPSK" w:eastAsia="Calibri" w:hAnsi="TH SarabunPSK" w:cs="TH SarabunPSK"/>
          <w:color w:val="000000"/>
          <w:sz w:val="32"/>
          <w:szCs w:val="32"/>
        </w:rPr>
        <w:t>1)</w:t>
      </w:r>
      <w:r w:rsidR="00B17D7E" w:rsidRPr="00B17D7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="00B17D7E" w:rsidRPr="00B17D7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B17D7E" w:rsidRPr="00B17D7E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การทำงานในปัจจุบันมีขั้นตอนในการใช้งานยุ่งยากและล่าช้าในการใช้งาน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="00B17D7E" w:rsidRPr="00B17D7E">
        <w:rPr>
          <w:rFonts w:ascii="TH SarabunPSK" w:eastAsia="Calibri" w:hAnsi="TH SarabunPSK" w:cs="TH SarabunPSK"/>
          <w:color w:val="000000"/>
          <w:sz w:val="32"/>
          <w:szCs w:val="32"/>
        </w:rPr>
        <w:t>2)</w:t>
      </w:r>
      <w:r w:rsidR="00B17D7E" w:rsidRPr="00B17D7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การจัดการข้อมูลแบบเดิมอยู่ในรูปแบบของเอกสาร</w:t>
      </w:r>
      <w:r w:rsidR="00B17D7E" w:rsidRPr="00B17D7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ทำให้เอกสารมีมากการค้นหาข้อมูล</w:t>
      </w:r>
      <w:r w:rsidR="00B17D7E" w:rsidRPr="00B17D7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และการสรุปผล</w:t>
      </w:r>
      <w:r w:rsidR="00B17D7E" w:rsidRPr="00B17D7E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มีความล่าช้า</w:t>
      </w:r>
      <w:r w:rsidR="00B17D7E" w:rsidRPr="00B17D7E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="00B17D7E" w:rsidRPr="00B17D7E">
        <w:rPr>
          <w:rFonts w:ascii="TH SarabunPSK" w:eastAsia="Calibri" w:hAnsi="TH SarabunPSK" w:cs="TH SarabunPSK"/>
          <w:color w:val="000000"/>
          <w:sz w:val="32"/>
          <w:szCs w:val="32"/>
        </w:rPr>
        <w:tab/>
        <w:t>3)</w:t>
      </w:r>
      <w:r w:rsidR="00B17D7E" w:rsidRPr="00B17D7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ขั้นตอนการดำเนินงานบางอย่างทำให้ข้อมูลเกิดความเสียหาย</w:t>
      </w:r>
      <w:r w:rsidR="00B17D7E" w:rsidRPr="00B17D7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</w:p>
    <w:p w:rsidR="00B17D7E" w:rsidRPr="00B17D7E" w:rsidRDefault="00A2519C" w:rsidP="00B17D7E">
      <w:pPr>
        <w:tabs>
          <w:tab w:val="left" w:pos="1620"/>
          <w:tab w:val="left" w:pos="2070"/>
        </w:tabs>
        <w:autoSpaceDE w:val="0"/>
        <w:autoSpaceDN w:val="0"/>
        <w:adjustRightInd w:val="0"/>
        <w:spacing w:after="0" w:line="240" w:lineRule="auto"/>
        <w:jc w:val="left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               </w:t>
      </w:r>
      <w:r w:rsidR="00B17D7E" w:rsidRPr="00B17D7E">
        <w:rPr>
          <w:rFonts w:ascii="TH SarabunPSK" w:eastAsia="Calibri" w:hAnsi="TH SarabunPSK" w:cs="TH SarabunPSK"/>
          <w:color w:val="000000"/>
          <w:sz w:val="32"/>
          <w:szCs w:val="32"/>
        </w:rPr>
        <w:t xml:space="preserve">2.1.3  </w:t>
      </w:r>
      <w:r w:rsidR="00B17D7E" w:rsidRPr="00B17D7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แนวทางแก้ไขปัญหา</w:t>
      </w:r>
    </w:p>
    <w:p w:rsidR="00B17D7E" w:rsidRPr="00B17D7E" w:rsidRDefault="00A2519C" w:rsidP="00B17D7E">
      <w:pPr>
        <w:tabs>
          <w:tab w:val="left" w:pos="2070"/>
          <w:tab w:val="left" w:pos="2160"/>
        </w:tabs>
        <w:autoSpaceDE w:val="0"/>
        <w:autoSpaceDN w:val="0"/>
        <w:adjustRightInd w:val="0"/>
        <w:spacing w:after="0" w:line="240" w:lineRule="auto"/>
        <w:jc w:val="left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                         </w:t>
      </w:r>
      <w:r w:rsidR="00B17D7E" w:rsidRPr="00B17D7E">
        <w:rPr>
          <w:rFonts w:ascii="TH SarabunPSK" w:eastAsia="Calibri" w:hAnsi="TH SarabunPSK" w:cs="TH SarabunPSK"/>
          <w:color w:val="000000"/>
          <w:sz w:val="32"/>
          <w:szCs w:val="32"/>
        </w:rPr>
        <w:t xml:space="preserve">1)  </w:t>
      </w:r>
      <w:r w:rsidR="00B17D7E" w:rsidRPr="00B17D7E">
        <w:rPr>
          <w:rFonts w:ascii="TH SarabunPSK" w:eastAsia="Calibri" w:hAnsi="TH SarabunPSK" w:cs="TH SarabunPSK"/>
          <w:color w:val="000000"/>
          <w:sz w:val="32"/>
          <w:szCs w:val="32"/>
          <w:cs/>
        </w:rPr>
        <w:t>นำระบบการจัดการฐานข้อมูลมาใช้ในการจัดการข้อมูล</w:t>
      </w:r>
    </w:p>
    <w:p w:rsidR="00B17D7E" w:rsidRPr="00B17D7E" w:rsidRDefault="00A2519C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           </w:t>
      </w:r>
      <w:r w:rsidR="00B17D7E" w:rsidRPr="00B17D7E">
        <w:rPr>
          <w:rFonts w:ascii="TH SarabunPSK" w:eastAsia="Calibri" w:hAnsi="TH SarabunPSK" w:cs="TH SarabunPSK"/>
          <w:color w:val="000000"/>
          <w:sz w:val="32"/>
          <w:szCs w:val="32"/>
        </w:rPr>
        <w:t>2)</w:t>
      </w:r>
      <w:r w:rsidR="00B17D7E" w:rsidRPr="00B17D7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="00B17D7E" w:rsidRPr="00B17D7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B17D7E" w:rsidRPr="00B17D7E">
        <w:rPr>
          <w:rFonts w:ascii="TH SarabunPSK" w:eastAsia="Calibri" w:hAnsi="TH SarabunPSK" w:cs="TH SarabunPSK"/>
          <w:color w:val="000000"/>
          <w:sz w:val="32"/>
          <w:szCs w:val="32"/>
          <w:cs/>
        </w:rPr>
        <w:t>นำเทคโนโลยีคอมพิวเตอร์มาช่วยในการจัดการข้อมูล</w:t>
      </w:r>
    </w:p>
    <w:p w:rsidR="00B17D7E" w:rsidRPr="00B17D7E" w:rsidRDefault="00A2519C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         </w:t>
      </w:r>
      <w:r w:rsidR="00B17D7E" w:rsidRPr="00B17D7E">
        <w:rPr>
          <w:rFonts w:ascii="TH SarabunPSK" w:eastAsia="Cordia New" w:hAnsi="TH SarabunPSK" w:cs="TH SarabunPSK"/>
          <w:sz w:val="32"/>
          <w:szCs w:val="32"/>
        </w:rPr>
        <w:t>2.2</w:t>
      </w:r>
      <w:r w:rsidR="00B17D7E"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  กำหนดความต้องการใหม่</w:t>
      </w:r>
    </w:p>
    <w:p w:rsidR="00E53240" w:rsidRPr="00B17D7E" w:rsidRDefault="00AB0433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color w:val="FF0000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</w:t>
      </w:r>
      <w:r w:rsidR="00B17D7E" w:rsidRPr="00B17D7E">
        <w:rPr>
          <w:rFonts w:ascii="TH SarabunPSK" w:eastAsia="Cordia New" w:hAnsi="TH SarabunPSK" w:cs="TH SarabunPSK"/>
          <w:sz w:val="32"/>
          <w:szCs w:val="32"/>
          <w:cs/>
        </w:rPr>
        <w:t>ระบบงานใหม่สามารถที่จะ</w:t>
      </w:r>
      <w:r w:rsidR="001938E0">
        <w:rPr>
          <w:rFonts w:ascii="TH SarabunPSK" w:eastAsia="Cordia New" w:hAnsi="TH SarabunPSK" w:cs="TH SarabunPSK" w:hint="cs"/>
          <w:sz w:val="32"/>
          <w:szCs w:val="32"/>
          <w:cs/>
        </w:rPr>
        <w:t>ประเมินนักศึกษาฝึกประสบการณ์วิชาชีพ</w:t>
      </w:r>
      <w:r w:rsidR="00EE731A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EE731A"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สาขาวิชาเทคโนโลยีสารสนเทศ </w:t>
      </w:r>
      <w:r w:rsidR="00EE731A">
        <w:rPr>
          <w:rFonts w:ascii="TH SarabunPSK" w:eastAsia="Cordia New" w:hAnsi="TH SarabunPSK" w:cs="TH SarabunPSK" w:hint="cs"/>
          <w:sz w:val="32"/>
          <w:szCs w:val="32"/>
          <w:cs/>
        </w:rPr>
        <w:t>มหาวิทยาลัยราชภัฏ</w:t>
      </w:r>
      <w:r w:rsidR="00EE731A" w:rsidRPr="00386279">
        <w:rPr>
          <w:rFonts w:ascii="TH SarabunPSK" w:eastAsia="Cordia New" w:hAnsi="TH SarabunPSK" w:cs="TH SarabunPSK" w:hint="cs"/>
          <w:sz w:val="32"/>
          <w:szCs w:val="32"/>
          <w:cs/>
        </w:rPr>
        <w:t>มหาสารคาม</w:t>
      </w:r>
      <w:r w:rsidR="001938E0">
        <w:rPr>
          <w:rFonts w:ascii="TH SarabunPSK" w:eastAsia="Cordia New" w:hAnsi="TH SarabunPSK" w:cs="TH SarabunPSK" w:hint="cs"/>
          <w:sz w:val="32"/>
          <w:szCs w:val="32"/>
          <w:cs/>
        </w:rPr>
        <w:t xml:space="preserve"> สามารถคำนวณผลการประเมิน ช่วยอำนวยความสะดวกในการทำงานแก่ผู้ทำการประเมินและอาจารย์ผู้ดูแลการฝึกประสบการณ์วิชาชีพ ลดภาระงานด้านการจัดเตรียมเอกสาร </w:t>
      </w:r>
      <w:r w:rsidR="00B17D7E"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ใช้เวลาน้อยลงกว่าเดิม </w:t>
      </w:r>
      <w:r w:rsidR="001938E0" w:rsidRPr="001938E0">
        <w:rPr>
          <w:rFonts w:ascii="TH SarabunPSK" w:eastAsia="Cordia New" w:hAnsi="TH SarabunPSK" w:cs="TH SarabunPSK" w:hint="cs"/>
          <w:sz w:val="32"/>
          <w:szCs w:val="32"/>
          <w:cs/>
        </w:rPr>
        <w:t>การจัดเก็บรวบรวมข้อมูลเพื่อประมวลผลที่ถูกต้อง แม่นยำ และมีความเป็นปัจจุบันของข้อมูล</w:t>
      </w:r>
    </w:p>
    <w:p w:rsidR="00B17D7E" w:rsidRPr="00522CF2" w:rsidRDefault="00AB0433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         </w:t>
      </w:r>
      <w:r w:rsidR="00522CF2">
        <w:rPr>
          <w:rFonts w:ascii="TH SarabunPSK" w:eastAsia="Cordia New" w:hAnsi="TH SarabunPSK" w:cs="TH SarabunPSK"/>
          <w:sz w:val="32"/>
          <w:szCs w:val="32"/>
        </w:rPr>
        <w:t>2.3</w:t>
      </w:r>
      <w:r w:rsidR="00B17D7E"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  </w:t>
      </w:r>
      <w:r w:rsidR="00522CF2" w:rsidRPr="00522CF2">
        <w:rPr>
          <w:rFonts w:ascii="TH SarabunPSK" w:eastAsia="Cordia New" w:hAnsi="TH SarabunPSK" w:cs="TH SarabunPSK"/>
          <w:sz w:val="32"/>
          <w:szCs w:val="32"/>
          <w:cs/>
        </w:rPr>
        <w:t>ขั้นตอนการออกแบบ (</w:t>
      </w:r>
      <w:r w:rsidR="00522CF2" w:rsidRPr="00522CF2">
        <w:rPr>
          <w:rFonts w:ascii="TH SarabunPSK" w:eastAsia="Cordia New" w:hAnsi="TH SarabunPSK" w:cs="TH SarabunPSK"/>
          <w:sz w:val="32"/>
          <w:szCs w:val="32"/>
        </w:rPr>
        <w:t>Systems Design)</w:t>
      </w:r>
    </w:p>
    <w:p w:rsidR="00B17D7E" w:rsidRPr="00B17D7E" w:rsidRDefault="00AB0433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="00B17D7E"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ระบบประเมินนักศึกษาฝึกประสบการณ์วิชาชีพ </w:t>
      </w:r>
      <w:r w:rsidR="00EE731A"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สาขาวิชาเทคโนโลยีสารสนเทศ </w:t>
      </w:r>
      <w:r w:rsidR="00EE731A">
        <w:rPr>
          <w:rFonts w:ascii="TH SarabunPSK" w:eastAsia="Cordia New" w:hAnsi="TH SarabunPSK" w:cs="TH SarabunPSK" w:hint="cs"/>
          <w:sz w:val="32"/>
          <w:szCs w:val="32"/>
          <w:cs/>
        </w:rPr>
        <w:t>มหาวิทยาลัยราชภัฏ</w:t>
      </w:r>
      <w:r w:rsidR="00EE731A" w:rsidRPr="00386279">
        <w:rPr>
          <w:rFonts w:ascii="TH SarabunPSK" w:eastAsia="Cordia New" w:hAnsi="TH SarabunPSK" w:cs="TH SarabunPSK" w:hint="cs"/>
          <w:sz w:val="32"/>
          <w:szCs w:val="32"/>
          <w:cs/>
        </w:rPr>
        <w:t>มหาสารคาม</w:t>
      </w:r>
      <w:r w:rsidR="00EE731A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B17D7E"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ผู้ศึกษาได้ใช้แผนภาพ </w:t>
      </w:r>
      <w:r w:rsidR="00B17D7E" w:rsidRPr="00B17D7E">
        <w:rPr>
          <w:rFonts w:ascii="TH SarabunPSK" w:eastAsia="Cordia New" w:hAnsi="TH SarabunPSK" w:cs="TH SarabunPSK"/>
          <w:sz w:val="32"/>
          <w:szCs w:val="32"/>
        </w:rPr>
        <w:t xml:space="preserve">UML (Unified Modeling Language) </w:t>
      </w:r>
      <w:r w:rsidR="00B17D7E" w:rsidRPr="00B17D7E">
        <w:rPr>
          <w:rFonts w:ascii="TH SarabunPSK" w:eastAsia="Cordia New" w:hAnsi="TH SarabunPSK" w:cs="TH SarabunPSK"/>
          <w:sz w:val="32"/>
          <w:szCs w:val="32"/>
          <w:cs/>
        </w:rPr>
        <w:t>ดังต่อไปนี้</w:t>
      </w:r>
    </w:p>
    <w:p w:rsidR="00B17D7E" w:rsidRPr="00B17D7E" w:rsidRDefault="00AB0433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                </w:t>
      </w:r>
      <w:r w:rsidR="00522CF2">
        <w:rPr>
          <w:rFonts w:ascii="TH SarabunPSK" w:eastAsia="Cordia New" w:hAnsi="TH SarabunPSK" w:cs="TH SarabunPSK"/>
          <w:sz w:val="32"/>
          <w:szCs w:val="32"/>
        </w:rPr>
        <w:t>2.3</w:t>
      </w:r>
      <w:r w:rsidR="00B17D7E" w:rsidRPr="00B17D7E">
        <w:rPr>
          <w:rFonts w:ascii="TH SarabunPSK" w:eastAsia="Cordia New" w:hAnsi="TH SarabunPSK" w:cs="TH SarabunPSK"/>
          <w:sz w:val="32"/>
          <w:szCs w:val="32"/>
        </w:rPr>
        <w:t xml:space="preserve">.1  Use Case Diagram </w:t>
      </w:r>
      <w:r w:rsidR="00B17D7E"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ของระบบประเมินนักศึกษาฝึกประสบการณ์วิชาชีพ </w:t>
      </w:r>
      <w:r w:rsidR="00EE731A"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สาขาวิชาเทคโนโลยีสารสนเทศ </w:t>
      </w:r>
      <w:r w:rsidR="00EE731A">
        <w:rPr>
          <w:rFonts w:ascii="TH SarabunPSK" w:eastAsia="Cordia New" w:hAnsi="TH SarabunPSK" w:cs="TH SarabunPSK" w:hint="cs"/>
          <w:sz w:val="32"/>
          <w:szCs w:val="32"/>
          <w:cs/>
        </w:rPr>
        <w:t>มหาวิทยาลัยราชภัฏ</w:t>
      </w:r>
      <w:r w:rsidR="00EE731A" w:rsidRPr="00386279">
        <w:rPr>
          <w:rFonts w:ascii="TH SarabunPSK" w:eastAsia="Cordia New" w:hAnsi="TH SarabunPSK" w:cs="TH SarabunPSK" w:hint="cs"/>
          <w:sz w:val="32"/>
          <w:szCs w:val="32"/>
          <w:cs/>
        </w:rPr>
        <w:t>มหาสารคาม</w:t>
      </w:r>
      <w:r w:rsidR="00EE731A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4829BF" w:rsidRPr="004829BF">
        <w:rPr>
          <w:rFonts w:ascii="TH SarabunPSK" w:eastAsia="Cordia New" w:hAnsi="TH SarabunPSK" w:cs="TH SarabunPSK"/>
          <w:sz w:val="32"/>
          <w:szCs w:val="32"/>
          <w:cs/>
        </w:rPr>
        <w:t xml:space="preserve">จากการวิเคราะห์และออกแบบความสัมพันธ์ของระบบว่า ระบบมีขั้นตอนการทำงานที่มีความสัมพันธ์กัน ซึ่งสามารถอธิบายและออกแบบเป็น </w:t>
      </w:r>
      <w:r w:rsidR="00AB3E73">
        <w:rPr>
          <w:rFonts w:ascii="TH SarabunPSK" w:eastAsia="Cordia New" w:hAnsi="TH SarabunPSK" w:cs="TH SarabunPSK"/>
          <w:sz w:val="32"/>
          <w:szCs w:val="32"/>
        </w:rPr>
        <w:t>Use C</w:t>
      </w:r>
      <w:r w:rsidR="004829BF" w:rsidRPr="004829BF">
        <w:rPr>
          <w:rFonts w:ascii="TH SarabunPSK" w:eastAsia="Cordia New" w:hAnsi="TH SarabunPSK" w:cs="TH SarabunPSK"/>
          <w:sz w:val="32"/>
          <w:szCs w:val="32"/>
        </w:rPr>
        <w:t xml:space="preserve">ase Diagram </w:t>
      </w:r>
      <w:r w:rsidR="004829BF" w:rsidRPr="004829BF">
        <w:rPr>
          <w:rFonts w:ascii="TH SarabunPSK" w:eastAsia="Cordia New" w:hAnsi="TH SarabunPSK" w:cs="TH SarabunPSK"/>
          <w:sz w:val="32"/>
          <w:szCs w:val="32"/>
          <w:cs/>
        </w:rPr>
        <w:t>ได้ดังนี้</w:t>
      </w:r>
    </w:p>
    <w:p w:rsidR="00B17D7E" w:rsidRPr="00092292" w:rsidRDefault="00E53240" w:rsidP="00390C2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12"/>
          <w:szCs w:val="12"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2DD71165" wp14:editId="2EC30AA9">
            <wp:simplePos x="0" y="0"/>
            <wp:positionH relativeFrom="column">
              <wp:posOffset>20320</wp:posOffset>
            </wp:positionH>
            <wp:positionV relativeFrom="paragraph">
              <wp:posOffset>59055</wp:posOffset>
            </wp:positionV>
            <wp:extent cx="4942840" cy="4094480"/>
            <wp:effectExtent l="0" t="0" r="0" b="127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cas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E73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แผนภาพที่ </w:t>
      </w:r>
      <w:r w:rsidR="00B74444">
        <w:rPr>
          <w:rFonts w:ascii="TH SarabunPSK" w:eastAsia="Cordia New" w:hAnsi="TH SarabunPSK" w:cs="TH SarabunPSK"/>
          <w:b/>
          <w:bCs/>
          <w:sz w:val="32"/>
          <w:szCs w:val="32"/>
        </w:rPr>
        <w:t>3.</w:t>
      </w:r>
      <w:r w:rsidRPr="00B17D7E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8  </w:t>
      </w:r>
      <w:r w:rsidR="00AB3E73">
        <w:rPr>
          <w:rFonts w:ascii="TH SarabunPSK" w:eastAsia="Cordia New" w:hAnsi="TH SarabunPSK" w:cs="TH SarabunPSK"/>
          <w:sz w:val="32"/>
          <w:szCs w:val="32"/>
        </w:rPr>
        <w:t xml:space="preserve">Use </w:t>
      </w:r>
      <w:r w:rsidRPr="00B17D7E">
        <w:rPr>
          <w:rFonts w:ascii="TH SarabunPSK" w:eastAsia="Cordia New" w:hAnsi="TH SarabunPSK" w:cs="TH SarabunPSK"/>
          <w:sz w:val="32"/>
          <w:szCs w:val="32"/>
        </w:rPr>
        <w:t xml:space="preserve">Case Diagram </w:t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 xml:space="preserve">ระบบประเมินนักศึกษาฝึกประสบการณ์วิชาชีพ 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 xml:space="preserve">สาขาวิขาวิชาเทคโนโลยีสารสนเทศ </w:t>
      </w:r>
      <w:r w:rsidR="00E66693">
        <w:rPr>
          <w:rFonts w:ascii="TH SarabunPSK" w:eastAsia="Cordia New" w:hAnsi="TH SarabunPSK" w:cs="TH SarabunPSK" w:hint="cs"/>
          <w:sz w:val="32"/>
          <w:szCs w:val="32"/>
          <w:cs/>
        </w:rPr>
        <w:t>มหาวิทยาลัยราชภัฏ</w:t>
      </w:r>
      <w:r w:rsidR="006B7296" w:rsidRPr="00386279">
        <w:rPr>
          <w:rFonts w:ascii="TH SarabunPSK" w:eastAsia="Cordia New" w:hAnsi="TH SarabunPSK" w:cs="TH SarabunPSK" w:hint="cs"/>
          <w:sz w:val="32"/>
          <w:szCs w:val="32"/>
          <w:cs/>
        </w:rPr>
        <w:t>มหาสารคาม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B74444" w:rsidRDefault="00B74444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B74444" w:rsidRDefault="00B74444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B74444" w:rsidRPr="00B17D7E" w:rsidRDefault="00B74444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6E4888" w:rsidRPr="00B17D7E" w:rsidRDefault="000F7D67" w:rsidP="006E4888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12"/>
          <w:szCs w:val="12"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70C5A2BF" wp14:editId="69015F5D">
            <wp:simplePos x="0" y="0"/>
            <wp:positionH relativeFrom="column">
              <wp:posOffset>-296545</wp:posOffset>
            </wp:positionH>
            <wp:positionV relativeFrom="paragraph">
              <wp:posOffset>1434465</wp:posOffset>
            </wp:positionV>
            <wp:extent cx="5456555" cy="3039110"/>
            <wp:effectExtent l="0" t="0" r="0" b="889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 us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D7E" w:rsidRPr="00B17D7E">
        <w:rPr>
          <w:rFonts w:ascii="TH SarabunPSK" w:eastAsia="Cordia New" w:hAnsi="TH SarabunPSK" w:cs="TH SarabunPSK"/>
          <w:sz w:val="32"/>
          <w:szCs w:val="32"/>
        </w:rPr>
        <w:tab/>
      </w:r>
      <w:r w:rsidR="00AB0433">
        <w:rPr>
          <w:rFonts w:ascii="TH SarabunPSK" w:eastAsia="Cordia New" w:hAnsi="TH SarabunPSK" w:cs="TH SarabunPSK"/>
          <w:sz w:val="32"/>
          <w:szCs w:val="32"/>
        </w:rPr>
        <w:t xml:space="preserve">      </w:t>
      </w:r>
      <w:r w:rsidR="006E4888">
        <w:rPr>
          <w:rFonts w:ascii="TH SarabunPSK" w:eastAsia="Cordia New" w:hAnsi="TH SarabunPSK" w:cs="TH SarabunPSK"/>
          <w:sz w:val="32"/>
          <w:szCs w:val="32"/>
        </w:rPr>
        <w:t>2.3</w:t>
      </w:r>
      <w:r w:rsidR="00AB3E73">
        <w:rPr>
          <w:rFonts w:ascii="TH SarabunPSK" w:eastAsia="Cordia New" w:hAnsi="TH SarabunPSK" w:cs="TH SarabunPSK"/>
          <w:sz w:val="32"/>
          <w:szCs w:val="32"/>
        </w:rPr>
        <w:t>.2  S</w:t>
      </w:r>
      <w:r w:rsidR="006E4888" w:rsidRPr="00B17D7E">
        <w:rPr>
          <w:rFonts w:ascii="TH SarabunPSK" w:eastAsia="Cordia New" w:hAnsi="TH SarabunPSK" w:cs="TH SarabunPSK"/>
          <w:sz w:val="32"/>
          <w:szCs w:val="32"/>
        </w:rPr>
        <w:t xml:space="preserve">equence Diagram </w:t>
      </w:r>
      <w:r w:rsidR="006E4888" w:rsidRPr="00B17D7E">
        <w:rPr>
          <w:rFonts w:ascii="TH SarabunPSK" w:eastAsia="Cordia New" w:hAnsi="TH SarabunPSK" w:cs="TH SarabunPSK"/>
          <w:sz w:val="32"/>
          <w:szCs w:val="32"/>
          <w:cs/>
        </w:rPr>
        <w:t>ของระบบงานย่อยต่างๆ ของระบบ</w:t>
      </w:r>
      <w:r w:rsidR="006E4888" w:rsidRPr="00B17D7E">
        <w:rPr>
          <w:rFonts w:ascii="TH SarabunPSK" w:eastAsia="Cordia New" w:hAnsi="TH SarabunPSK" w:cs="TH SarabunPSK" w:hint="cs"/>
          <w:sz w:val="32"/>
          <w:szCs w:val="32"/>
          <w:cs/>
        </w:rPr>
        <w:t>ประเมินนักศึกษาฝึกประสบการณ์วิชาชีพ</w:t>
      </w:r>
      <w:r w:rsidR="00EE731A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EE731A"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สาขาวิชาเทคโนโลยีสารสนเทศ </w:t>
      </w:r>
      <w:r w:rsidR="00EE731A">
        <w:rPr>
          <w:rFonts w:ascii="TH SarabunPSK" w:eastAsia="Cordia New" w:hAnsi="TH SarabunPSK" w:cs="TH SarabunPSK" w:hint="cs"/>
          <w:sz w:val="32"/>
          <w:szCs w:val="32"/>
          <w:cs/>
        </w:rPr>
        <w:t>มหาวิทยาลัยราชภัฏ</w:t>
      </w:r>
      <w:r w:rsidR="00EE731A" w:rsidRPr="00386279">
        <w:rPr>
          <w:rFonts w:ascii="TH SarabunPSK" w:eastAsia="Cordia New" w:hAnsi="TH SarabunPSK" w:cs="TH SarabunPSK" w:hint="cs"/>
          <w:sz w:val="32"/>
          <w:szCs w:val="32"/>
          <w:cs/>
        </w:rPr>
        <w:t>มหาสารคาม</w:t>
      </w:r>
      <w:r w:rsidR="00EE731A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6E4888" w:rsidRPr="00B17D7E">
        <w:rPr>
          <w:rFonts w:ascii="TH SarabunPSK" w:eastAsia="Cordia New" w:hAnsi="TH SarabunPSK" w:cs="TH SarabunPSK"/>
          <w:sz w:val="32"/>
          <w:szCs w:val="32"/>
          <w:cs/>
        </w:rPr>
        <w:t>สามารถแบ่งเป็นส่วนๆ ตามลักษณะการใช้งาน โดยกระบวนการในการทำงานของแต่ละส่วนจะสัมพันธ์กันทั้งในผู้ใช้งาน ส่วนของ</w:t>
      </w:r>
      <w:r w:rsidR="00AB3E73">
        <w:rPr>
          <w:rFonts w:ascii="TH SarabunPSK" w:eastAsia="Cordia New" w:hAnsi="TH SarabunPSK" w:cs="TH SarabunPSK" w:hint="cs"/>
          <w:sz w:val="32"/>
          <w:szCs w:val="32"/>
          <w:cs/>
        </w:rPr>
        <w:t>ผู้ดูแลระบบ</w:t>
      </w:r>
      <w:r w:rsidR="006E4888"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 ซึ่งประกอบด้วยดังต่อไปนี้</w:t>
      </w:r>
    </w:p>
    <w:p w:rsidR="00B17D7E" w:rsidRPr="000F0BAF" w:rsidRDefault="004829BF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center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B17D7E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แผนภาพที่ </w:t>
      </w:r>
      <w:r w:rsidR="00B74444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3.</w:t>
      </w:r>
      <w:r w:rsidRPr="00B17D7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9</w:t>
      </w:r>
      <w:r w:rsidRPr="00B17D7E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Sequence Diagram </w:t>
      </w:r>
      <w:r w:rsidRPr="00B17D7E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แสดงการใช้งานระบบของผู้ใช้ 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B17D7E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  <w:t xml:space="preserve">จากแผนภาพที่ </w:t>
      </w:r>
      <w:r w:rsidR="007818A8">
        <w:rPr>
          <w:rFonts w:ascii="TH SarabunPSK" w:eastAsia="Cordia New" w:hAnsi="TH SarabunPSK" w:cs="TH SarabunPSK"/>
          <w:color w:val="000000"/>
          <w:sz w:val="32"/>
          <w:szCs w:val="32"/>
        </w:rPr>
        <w:t>9</w:t>
      </w:r>
      <w:r w:rsidRPr="00B17D7E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Sequence Diagram </w:t>
      </w:r>
      <w:r w:rsidRPr="00B17D7E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ของผู้ใช้</w:t>
      </w:r>
      <w:r w:rsidR="00972F4D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งาน</w:t>
      </w:r>
      <w:r w:rsidRPr="00B17D7E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 เมื่อผู้ใช้</w:t>
      </w:r>
      <w:r w:rsidR="00972F4D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งาน</w:t>
      </w:r>
      <w:r w:rsidRPr="00B17D7E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Pr="00B17D7E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ทำ</w:t>
      </w:r>
      <w:r w:rsidR="00972F4D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การ</w:t>
      </w:r>
      <w:r w:rsidRPr="00B17D7E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เข้าสู่ระบบเรียบร้อยแล้ว </w:t>
      </w:r>
      <w:r w:rsidR="00972F4D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ก็จะ</w:t>
      </w:r>
      <w:r w:rsidRPr="00B17D7E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ทำการประเมิน</w:t>
      </w:r>
      <w:r w:rsidR="00972F4D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การฝึกประสบการณ์วิชาชีพนักศึกษา โดย</w:t>
      </w:r>
      <w:r w:rsidRPr="00B17D7E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ผู้ใช้</w:t>
      </w:r>
      <w:r w:rsidR="000F7D67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งานต้องทำ</w:t>
      </w:r>
      <w:r w:rsidR="00972F4D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การประเมินนักศึกษา เมื่อผู้ใช้ทำการประเมินเสร็จเรียบร้อยแล้ว</w:t>
      </w:r>
      <w:r w:rsidR="000F7D67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 xml:space="preserve"> สามารถดูรายงานผลการประเมิน และ</w:t>
      </w:r>
      <w:r w:rsidR="00972F4D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ทำการออกจากระบบ</w:t>
      </w:r>
    </w:p>
    <w:p w:rsidR="00B17D7E" w:rsidRDefault="00B17D7E" w:rsidP="00B17D7E">
      <w:pPr>
        <w:tabs>
          <w:tab w:val="center" w:pos="3973"/>
        </w:tabs>
        <w:spacing w:after="0" w:line="240" w:lineRule="auto"/>
        <w:jc w:val="left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B17D7E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</w:p>
    <w:p w:rsidR="000F7D67" w:rsidRDefault="000F7D67" w:rsidP="00B17D7E">
      <w:pPr>
        <w:tabs>
          <w:tab w:val="center" w:pos="3973"/>
        </w:tabs>
        <w:spacing w:after="0" w:line="240" w:lineRule="auto"/>
        <w:jc w:val="left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:rsidR="000F7D67" w:rsidRDefault="000F7D67" w:rsidP="00B17D7E">
      <w:pPr>
        <w:tabs>
          <w:tab w:val="center" w:pos="3973"/>
        </w:tabs>
        <w:spacing w:after="0" w:line="240" w:lineRule="auto"/>
        <w:jc w:val="left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:rsidR="000F7D67" w:rsidRDefault="000F7D67" w:rsidP="00B17D7E">
      <w:pPr>
        <w:tabs>
          <w:tab w:val="center" w:pos="3973"/>
        </w:tabs>
        <w:spacing w:after="0" w:line="240" w:lineRule="auto"/>
        <w:jc w:val="left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:rsidR="000F7D67" w:rsidRDefault="000F7D67" w:rsidP="00B17D7E">
      <w:pPr>
        <w:tabs>
          <w:tab w:val="center" w:pos="3973"/>
        </w:tabs>
        <w:spacing w:after="0" w:line="240" w:lineRule="auto"/>
        <w:jc w:val="left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:rsidR="000F7D67" w:rsidRDefault="000F7D67" w:rsidP="00B17D7E">
      <w:pPr>
        <w:tabs>
          <w:tab w:val="center" w:pos="3973"/>
        </w:tabs>
        <w:spacing w:after="0" w:line="240" w:lineRule="auto"/>
        <w:jc w:val="left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:rsidR="000F7D67" w:rsidRDefault="000F7D67" w:rsidP="00B17D7E">
      <w:pPr>
        <w:tabs>
          <w:tab w:val="center" w:pos="3973"/>
        </w:tabs>
        <w:spacing w:after="0" w:line="240" w:lineRule="auto"/>
        <w:jc w:val="left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:rsidR="000F7D67" w:rsidRPr="00E53240" w:rsidRDefault="000F7D67" w:rsidP="00B17D7E">
      <w:pPr>
        <w:tabs>
          <w:tab w:val="center" w:pos="3973"/>
        </w:tabs>
        <w:spacing w:after="0" w:line="240" w:lineRule="auto"/>
        <w:jc w:val="left"/>
        <w:rPr>
          <w:rFonts w:ascii="TH SarabunPSK" w:eastAsia="Cordia New" w:hAnsi="TH SarabunPSK" w:cs="TH SarabunPSK"/>
          <w:color w:val="000000"/>
          <w:sz w:val="12"/>
          <w:szCs w:val="12"/>
        </w:rPr>
      </w:pPr>
      <w:r>
        <w:rPr>
          <w:rFonts w:ascii="TH SarabunPSK" w:eastAsia="Cordia New" w:hAnsi="TH SarabunPSK" w:cs="TH SarabunPSK"/>
          <w:noProof/>
          <w:color w:val="000000"/>
          <w:sz w:val="28"/>
        </w:rPr>
        <w:drawing>
          <wp:anchor distT="0" distB="0" distL="114300" distR="114300" simplePos="0" relativeHeight="251730944" behindDoc="0" locked="0" layoutInCell="1" allowOverlap="1" wp14:anchorId="1875B198" wp14:editId="762AD3E8">
            <wp:simplePos x="0" y="0"/>
            <wp:positionH relativeFrom="column">
              <wp:posOffset>-340360</wp:posOffset>
            </wp:positionH>
            <wp:positionV relativeFrom="paragraph">
              <wp:posOffset>33020</wp:posOffset>
            </wp:positionV>
            <wp:extent cx="5422900" cy="3344545"/>
            <wp:effectExtent l="0" t="0" r="6350" b="8255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 admi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แผนภาพที่ </w:t>
      </w:r>
      <w:r w:rsidR="00B74444">
        <w:rPr>
          <w:rFonts w:ascii="TH SarabunPSK" w:eastAsia="Cordia New" w:hAnsi="TH SarabunPSK" w:cs="TH SarabunPSK"/>
          <w:b/>
          <w:bCs/>
          <w:sz w:val="32"/>
          <w:szCs w:val="32"/>
        </w:rPr>
        <w:t>3.</w:t>
      </w:r>
      <w:r w:rsidR="009D06C0">
        <w:rPr>
          <w:rFonts w:ascii="TH SarabunPSK" w:eastAsia="Cordia New" w:hAnsi="TH SarabunPSK" w:cs="TH SarabunPSK"/>
          <w:b/>
          <w:bCs/>
          <w:sz w:val="32"/>
          <w:szCs w:val="32"/>
        </w:rPr>
        <w:t>10</w:t>
      </w:r>
      <w:r w:rsidRPr="00B17D7E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B17D7E">
        <w:rPr>
          <w:rFonts w:ascii="TH SarabunPSK" w:eastAsia="Cordia New" w:hAnsi="TH SarabunPSK" w:cs="TH SarabunPSK"/>
          <w:sz w:val="32"/>
          <w:szCs w:val="32"/>
        </w:rPr>
        <w:t>Sequence Diagram</w:t>
      </w:r>
      <w:r w:rsidRPr="00B17D7E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>แสดงการเข้าใช้งานระบบของผู้ดูแลระบบ</w:t>
      </w:r>
      <w:r w:rsidR="009D06C0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9D06C0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B17D7E">
        <w:rPr>
          <w:rFonts w:ascii="TH SarabunPSK" w:eastAsia="Cordia New" w:hAnsi="TH SarabunPSK" w:cs="TH SarabunPSK"/>
          <w:color w:val="FF0000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จากแผนภาพที่ </w:t>
      </w:r>
      <w:r w:rsidR="007818A8">
        <w:rPr>
          <w:rFonts w:ascii="TH SarabunPSK" w:eastAsia="Cordia New" w:hAnsi="TH SarabunPSK" w:cs="TH SarabunPSK"/>
          <w:color w:val="000000"/>
          <w:sz w:val="32"/>
          <w:szCs w:val="32"/>
        </w:rPr>
        <w:t>10</w:t>
      </w:r>
      <w:r w:rsidRPr="00B17D7E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</w:t>
      </w:r>
      <w:r w:rsidRPr="00B17D7E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Sequence Diagram </w:t>
      </w:r>
      <w:r w:rsidRPr="00B17D7E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ของการใช้งานระบบของผู้ดูแลระบบ 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940609">
        <w:rPr>
          <w:rFonts w:ascii="TH SarabunPSK" w:eastAsia="Cordia New" w:hAnsi="TH SarabunPSK" w:cs="TH SarabunPSK"/>
          <w:sz w:val="32"/>
          <w:szCs w:val="32"/>
          <w:cs/>
        </w:rPr>
        <w:t>เมื่อ</w:t>
      </w:r>
      <w:r w:rsidRPr="00940609">
        <w:rPr>
          <w:rFonts w:ascii="TH SarabunPSK" w:eastAsia="Cordia New" w:hAnsi="TH SarabunPSK" w:cs="TH SarabunPSK" w:hint="cs"/>
          <w:sz w:val="32"/>
          <w:szCs w:val="32"/>
          <w:cs/>
        </w:rPr>
        <w:t xml:space="preserve">ผู้ดูแลระบบ </w:t>
      </w:r>
      <w:r w:rsidR="00972F4D" w:rsidRPr="00940609">
        <w:rPr>
          <w:rFonts w:ascii="TH SarabunPSK" w:eastAsia="Cordia New" w:hAnsi="TH SarabunPSK" w:cs="TH SarabunPSK"/>
          <w:sz w:val="32"/>
          <w:szCs w:val="32"/>
          <w:cs/>
        </w:rPr>
        <w:t>ได้ทำการ</w:t>
      </w:r>
      <w:r w:rsidR="00940609" w:rsidRPr="00940609">
        <w:rPr>
          <w:rFonts w:ascii="TH SarabunPSK" w:eastAsia="Cordia New" w:hAnsi="TH SarabunPSK" w:cs="TH SarabunPSK"/>
          <w:sz w:val="32"/>
          <w:szCs w:val="32"/>
          <w:cs/>
        </w:rPr>
        <w:t xml:space="preserve">เข้าสู่ระบบแล้ว </w:t>
      </w:r>
      <w:r w:rsidR="00940609" w:rsidRPr="00940609">
        <w:rPr>
          <w:rFonts w:ascii="TH SarabunPSK" w:eastAsia="Cordia New" w:hAnsi="TH SarabunPSK" w:cs="TH SarabunPSK" w:hint="cs"/>
          <w:sz w:val="32"/>
          <w:szCs w:val="32"/>
          <w:cs/>
        </w:rPr>
        <w:t>สามารถจัดการข้</w:t>
      </w:r>
      <w:r w:rsidR="0034065A">
        <w:rPr>
          <w:rFonts w:ascii="TH SarabunPSK" w:eastAsia="Cordia New" w:hAnsi="TH SarabunPSK" w:cs="TH SarabunPSK" w:hint="cs"/>
          <w:sz w:val="32"/>
          <w:szCs w:val="32"/>
          <w:cs/>
        </w:rPr>
        <w:t xml:space="preserve">อมูลนักศึกษา </w:t>
      </w:r>
      <w:r w:rsidR="000F7D67" w:rsidRPr="00940609">
        <w:rPr>
          <w:rFonts w:ascii="TH SarabunPSK" w:eastAsia="Cordia New" w:hAnsi="TH SarabunPSK" w:cs="TH SarabunPSK" w:hint="cs"/>
          <w:sz w:val="32"/>
          <w:szCs w:val="32"/>
          <w:cs/>
        </w:rPr>
        <w:t>สามารถจัดการข้</w:t>
      </w:r>
      <w:r w:rsidR="000F7D67">
        <w:rPr>
          <w:rFonts w:ascii="TH SarabunPSK" w:eastAsia="Cordia New" w:hAnsi="TH SarabunPSK" w:cs="TH SarabunPSK" w:hint="cs"/>
          <w:sz w:val="32"/>
          <w:szCs w:val="32"/>
          <w:cs/>
        </w:rPr>
        <w:t xml:space="preserve">อมูลผู้ประเมิน </w:t>
      </w:r>
      <w:r w:rsidR="0034065A">
        <w:rPr>
          <w:rFonts w:ascii="TH SarabunPSK" w:eastAsia="Cordia New" w:hAnsi="TH SarabunPSK" w:cs="TH SarabunPSK" w:hint="cs"/>
          <w:sz w:val="32"/>
          <w:szCs w:val="32"/>
          <w:cs/>
        </w:rPr>
        <w:t>สามารถสร้างแบบประเมิน</w:t>
      </w:r>
      <w:r w:rsidR="00940609" w:rsidRPr="00940609">
        <w:rPr>
          <w:rFonts w:ascii="TH SarabunPSK" w:eastAsia="Cordia New" w:hAnsi="TH SarabunPSK" w:cs="TH SarabunPSK" w:hint="cs"/>
          <w:sz w:val="32"/>
          <w:szCs w:val="32"/>
          <w:cs/>
        </w:rPr>
        <w:t xml:space="preserve"> สามารถรายงานผลการประเมิน และออกจากระบบเมื่อทำรายการเสร็จ</w:t>
      </w:r>
      <w:r w:rsidRPr="00940609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B17D7E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B17D7E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B17D7E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jc w:val="left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B17D7E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B17D7E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B17D7E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jc w:val="left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:rsid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jc w:val="left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:rsidR="006134E9" w:rsidRDefault="006134E9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jc w:val="left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:rsidR="00E53240" w:rsidRDefault="00E53240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jc w:val="left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:rsidR="00E53240" w:rsidRDefault="00E53240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jc w:val="left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:rsidR="00B17D7E" w:rsidRPr="00B17D7E" w:rsidRDefault="00AB0433" w:rsidP="00C45338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/>
        <w:jc w:val="left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Cordia New" w:hAnsi="TH SarabunPSK" w:cs="TH SarabunPSK"/>
          <w:color w:val="000000"/>
          <w:sz w:val="32"/>
          <w:szCs w:val="32"/>
        </w:rPr>
        <w:tab/>
        <w:t xml:space="preserve">      </w:t>
      </w:r>
      <w:r w:rsidR="004829BF">
        <w:rPr>
          <w:rFonts w:ascii="TH SarabunPSK" w:eastAsia="Cordia New" w:hAnsi="TH SarabunPSK" w:cs="TH SarabunPSK"/>
          <w:color w:val="000000"/>
          <w:sz w:val="32"/>
          <w:szCs w:val="32"/>
        </w:rPr>
        <w:t>2.3</w:t>
      </w:r>
      <w:r w:rsidR="00B17D7E" w:rsidRPr="00B17D7E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.3  Class Diagram </w:t>
      </w:r>
      <w:r w:rsidR="00B17D7E" w:rsidRPr="00B17D7E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ในการออกแบบระบบ</w:t>
      </w:r>
      <w:r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ประเมินนักศึกษาฝึก</w:t>
      </w:r>
      <w:r w:rsidR="00EE731A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 xml:space="preserve">ประสบการณ์วิชาชีพ </w:t>
      </w:r>
      <w:r w:rsidR="00EE731A"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สาขาวิชาเทคโนโลยีสารสนเทศ </w:t>
      </w:r>
      <w:r w:rsidR="00EE731A">
        <w:rPr>
          <w:rFonts w:ascii="TH SarabunPSK" w:eastAsia="Cordia New" w:hAnsi="TH SarabunPSK" w:cs="TH SarabunPSK" w:hint="cs"/>
          <w:sz w:val="32"/>
          <w:szCs w:val="32"/>
          <w:cs/>
        </w:rPr>
        <w:t>มหาวิทยาลัยราชภัฏ</w:t>
      </w:r>
      <w:r w:rsidR="00EE731A" w:rsidRPr="00386279">
        <w:rPr>
          <w:rFonts w:ascii="TH SarabunPSK" w:eastAsia="Cordia New" w:hAnsi="TH SarabunPSK" w:cs="TH SarabunPSK" w:hint="cs"/>
          <w:sz w:val="32"/>
          <w:szCs w:val="32"/>
          <w:cs/>
        </w:rPr>
        <w:t>มหาสารคาม</w:t>
      </w:r>
      <w:r w:rsidR="00EE731A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 xml:space="preserve"> </w:t>
      </w:r>
      <w:r w:rsidR="00B17D7E" w:rsidRPr="00B17D7E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ได้มีการใช้งานคลาส ไดอะแกรมเข้ามาช่วยในการออกแบบผังงานด้วย โดยระบบ</w:t>
      </w:r>
      <w:r w:rsidR="00B17D7E" w:rsidRPr="00B17D7E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ประเมินนักศึกษาฝึกประสบการณ์วิชาชีพ สาขาวิชาเทคโนโลยีสารสนเทศ</w:t>
      </w:r>
      <w:r w:rsidR="00B17D7E" w:rsidRPr="00B17D7E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B17D7E" w:rsidRPr="00B17D7E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จะประกอบไปด้วยคลาสต่างๆ </w:t>
      </w:r>
      <w:r w:rsidR="00B17D7E" w:rsidRPr="00B17D7E">
        <w:rPr>
          <w:rFonts w:ascii="TH SarabunPSK" w:eastAsia="Cordia New" w:hAnsi="TH SarabunPSK" w:cs="TH SarabunPSK"/>
          <w:color w:val="000000"/>
          <w:sz w:val="32"/>
          <w:szCs w:val="32"/>
        </w:rPr>
        <w:t>6</w:t>
      </w:r>
      <w:r w:rsidR="00B17D7E" w:rsidRPr="00B17D7E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คลาส ดังแผนภาพที่</w:t>
      </w:r>
      <w:r w:rsidR="007818A8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11</w:t>
      </w:r>
    </w:p>
    <w:p w:rsidR="006134E9" w:rsidRPr="0072728F" w:rsidRDefault="00971CC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783168" behindDoc="0" locked="0" layoutInCell="1" allowOverlap="1" wp14:anchorId="0F8558DD" wp14:editId="09AEC01A">
            <wp:simplePos x="0" y="0"/>
            <wp:positionH relativeFrom="column">
              <wp:posOffset>-213995</wp:posOffset>
            </wp:positionH>
            <wp:positionV relativeFrom="paragraph">
              <wp:posOffset>281305</wp:posOffset>
            </wp:positionV>
            <wp:extent cx="5311775" cy="5006975"/>
            <wp:effectExtent l="0" t="0" r="3175" b="317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500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888" w:rsidRPr="00B17D7E">
        <w:rPr>
          <w:rFonts w:ascii="AngsanaUPC" w:eastAsia="Cordia New" w:hAnsi="AngsanaUPC" w:cs="Angsan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651181E" wp14:editId="00170E1F">
                <wp:simplePos x="0" y="0"/>
                <wp:positionH relativeFrom="column">
                  <wp:posOffset>-347345</wp:posOffset>
                </wp:positionH>
                <wp:positionV relativeFrom="paragraph">
                  <wp:posOffset>139065</wp:posOffset>
                </wp:positionV>
                <wp:extent cx="5585460" cy="5255260"/>
                <wp:effectExtent l="0" t="0" r="15240" b="2159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460" cy="5255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" o:spid="_x0000_s1026" style="position:absolute;margin-left:-27.35pt;margin-top:10.95pt;width:439.8pt;height:413.8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33hpQIAACcFAAAOAAAAZHJzL2Uyb0RvYy54bWysVM1u1DAQviPxDpbvNLvLpi2rZqtVq0VI&#10;VVupRT27jrMbybGN7f0pJ47wCEhcQOICNyRE+jZ5FD47abv9OSFycGY84xnPN994b39dSbIU1pVa&#10;ZbS/1aNEKK7zUs0y+vZ8+mKXEueZypnUSmT0Sji6P37+bG9lRmKg51rmwhIEUW60Mhmde29GSeL4&#10;XFTMbWkjFIyFthXzUO0syS1bIXolk0Gvt52stM2N1Vw4h93D1kjHMX5RCO5PisIJT2RGcTcfVxvX&#10;y7Am4z02mllm5iXvrsH+4RYVKxWS3oY6ZJ6RhS0fhapKbrXThd/iukp0UZRcxBpQTb/3oJqzOTMi&#10;1gJwnLmFyf2/sPx4eWpJmaN3KSWKVehRU/9o6t/N9cfm+kNT/2zq751af2vqr039pan/NPXnIFx/&#10;aupfBEeB48q4EcKdmVPbaQ5iAGVd2Cr8US5ZR+yvbrEXa084NtN0Nx1uo0UctnSQpgMoiJPcHTfW&#10;+ddCVyQIGbVobsScLY+cb11vXEI2p2WZT0spo3LlDqQlSwYegD65XlEimfPYzOg0fl22e8ekIquM&#10;vuzvABzOwM9CMg+xMkDMqRklTM5AfO5tvMq9w+5RznNUu5G3F7+n8oY6DpmbtxeOUTs3qUI5IlK7&#10;KzsA30IdpEudX6GlVrdcd4ZPS0Q7QrGnzILcwBgD60+wFFKjPN1JlMy1ff/UfvAH52ClZIVhQe3v&#10;FswK1PJGgY2v+sNhmK6oDNOdARS7abnctKhFdaDRhz6eBsOjGPy9vBELq6sLzPUkZIWJKY7cLcqd&#10;cuDbIcbLwMVkEt0wUYb5I3VmeAgecAo4nq8vmDUdaTw6cKxvBouNHnCn9Q0nlZ4svC7KSKw7XEHI&#10;oGAaIzW7lyOM+6Yeve7et/FfAAAA//8DAFBLAwQUAAYACAAAACEAN4hSw98AAAAKAQAADwAAAGRy&#10;cy9kb3ducmV2LnhtbEyPwU7DMAyG70i8Q2Qkblu60rGtNJ0Q0i7TLhSQdkwbry00Tmmyrrw95jRu&#10;v+VPvz9n28l2YsTBt44ULOYRCKTKmZZqBe9vu9kahA+ajO4coYIf9LDNb28ynRp3oVcci1ALLiGf&#10;agVNCH0qpa8atNrPXY/Eu5MbrA48DrU0g75wue1kHEWP0uqW+EKje3xpsPoqzlbB/mP8RHsoj/vD&#10;g9NFa+z37mSVur+bnp9ABJzCFYY/fVaHnJ1KdybjRadgtkxWjCqIFxsQDKzjhEPJIdksQeaZ/P9C&#10;/gsAAP//AwBQSwECLQAUAAYACAAAACEAtoM4kv4AAADhAQAAEwAAAAAAAAAAAAAAAAAAAAAAW0Nv&#10;bnRlbnRfVHlwZXNdLnhtbFBLAQItABQABgAIAAAAIQA4/SH/1gAAAJQBAAALAAAAAAAAAAAAAAAA&#10;AC8BAABfcmVscy8ucmVsc1BLAQItABQABgAIAAAAIQAga33hpQIAACcFAAAOAAAAAAAAAAAAAAAA&#10;AC4CAABkcnMvZTJvRG9jLnhtbFBLAQItABQABgAIAAAAIQA3iFLD3wAAAAoBAAAPAAAAAAAAAAAA&#10;AAAAAP8EAABkcnMvZG93bnJldi54bWxQSwUGAAAAAAQABADzAAAACwYAAAAA&#10;" fillcolor="window" strokecolor="windowText" strokeweight=".25pt"/>
            </w:pict>
          </mc:Fallback>
        </mc:AlternateContent>
      </w:r>
    </w:p>
    <w:p w:rsidR="006E4888" w:rsidRPr="0072728F" w:rsidRDefault="006E4888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2"/>
          <w:szCs w:val="12"/>
        </w:rPr>
      </w:pPr>
    </w:p>
    <w:p w:rsidR="00092292" w:rsidRPr="00092292" w:rsidRDefault="00092292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2"/>
          <w:szCs w:val="12"/>
        </w:rPr>
      </w:pPr>
    </w:p>
    <w:p w:rsidR="00EE731A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แผนภาพที่ </w:t>
      </w:r>
      <w:r w:rsidR="00B74444">
        <w:rPr>
          <w:rFonts w:ascii="TH SarabunPSK" w:eastAsia="Cordia New" w:hAnsi="TH SarabunPSK" w:cs="TH SarabunPSK"/>
          <w:b/>
          <w:bCs/>
          <w:sz w:val="32"/>
          <w:szCs w:val="32"/>
        </w:rPr>
        <w:t>3.</w:t>
      </w:r>
      <w:r w:rsidRPr="00B17D7E">
        <w:rPr>
          <w:rFonts w:ascii="TH SarabunPSK" w:eastAsia="Cordia New" w:hAnsi="TH SarabunPSK" w:cs="TH SarabunPSK"/>
          <w:b/>
          <w:bCs/>
          <w:sz w:val="32"/>
          <w:szCs w:val="32"/>
        </w:rPr>
        <w:t>11</w:t>
      </w:r>
      <w:r w:rsidRPr="00B17D7E">
        <w:rPr>
          <w:rFonts w:ascii="TH SarabunPSK" w:eastAsia="Cordia New" w:hAnsi="TH SarabunPSK" w:cs="TH SarabunPSK"/>
          <w:sz w:val="32"/>
          <w:szCs w:val="32"/>
        </w:rPr>
        <w:t xml:space="preserve">  Class Diagram 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>ระบบประเมินนักศึกษาฝึกประสบการณ์วิชาชีพ</w:t>
      </w:r>
      <w:r w:rsidR="00EE731A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B17D7E" w:rsidRPr="00B17D7E" w:rsidRDefault="00EE731A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สาขาวิชาเทคโนโลยีสารสนเทศ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มหาวิทยาลัยราชภัฏ</w:t>
      </w:r>
      <w:r w:rsidRPr="00386279">
        <w:rPr>
          <w:rFonts w:ascii="TH SarabunPSK" w:eastAsia="Cordia New" w:hAnsi="TH SarabunPSK" w:cs="TH SarabunPSK" w:hint="cs"/>
          <w:sz w:val="32"/>
          <w:szCs w:val="32"/>
          <w:cs/>
        </w:rPr>
        <w:t>มหาสารคาม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E9777F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</w:rPr>
        <w:tab/>
      </w:r>
    </w:p>
    <w:p w:rsidR="00E53240" w:rsidRPr="00EE731A" w:rsidRDefault="00E53240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72728F" w:rsidRDefault="0072728F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B17D7E" w:rsidRPr="00B17D7E" w:rsidRDefault="00AB0433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     </w:t>
      </w:r>
      <w:r w:rsidR="00B17D7E" w:rsidRPr="00B17D7E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3.  </w:t>
      </w:r>
      <w:r w:rsidR="00B17D7E" w:rsidRPr="00B17D7E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การออกแบบระบบ (</w:t>
      </w:r>
      <w:r w:rsidR="00B17D7E" w:rsidRPr="00B17D7E">
        <w:rPr>
          <w:rFonts w:ascii="TH SarabunPSK" w:eastAsia="Cordia New" w:hAnsi="TH SarabunPSK" w:cs="TH SarabunPSK"/>
          <w:b/>
          <w:bCs/>
          <w:sz w:val="32"/>
          <w:szCs w:val="32"/>
        </w:rPr>
        <w:t>data dictionary)</w:t>
      </w:r>
    </w:p>
    <w:p w:rsidR="00B17D7E" w:rsidRPr="00EE731A" w:rsidRDefault="00AB0433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12"/>
          <w:szCs w:val="12"/>
        </w:rPr>
        <w:t xml:space="preserve">                              </w:t>
      </w:r>
      <w:r w:rsidR="00B17D7E" w:rsidRPr="00B17D7E">
        <w:rPr>
          <w:rFonts w:ascii="TH SarabunPSK" w:eastAsia="Cordia New" w:hAnsi="TH SarabunPSK" w:cs="TH SarabunPSK"/>
          <w:sz w:val="32"/>
          <w:szCs w:val="32"/>
        </w:rPr>
        <w:t xml:space="preserve">3.1  </w:t>
      </w:r>
      <w:r w:rsidR="00B17D7E" w:rsidRPr="00B17D7E">
        <w:rPr>
          <w:rFonts w:ascii="TH SarabunPSK" w:eastAsia="Cordia New" w:hAnsi="TH SarabunPSK" w:cs="TH SarabunPSK"/>
          <w:sz w:val="32"/>
          <w:szCs w:val="32"/>
          <w:cs/>
        </w:rPr>
        <w:t>พจนานุกรมข้อมูล</w:t>
      </w:r>
      <w:r w:rsidR="00B17D7E" w:rsidRPr="00B17D7E">
        <w:rPr>
          <w:rFonts w:ascii="TH SarabunPSK" w:eastAsia="Cordia New" w:hAnsi="TH SarabunPSK" w:cs="TH SarabunPSK"/>
          <w:sz w:val="32"/>
          <w:szCs w:val="32"/>
        </w:rPr>
        <w:t xml:space="preserve"> data dictionary</w:t>
      </w:r>
      <w:r w:rsidR="00B17D7E"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 ในการพัฒนาระบบ</w:t>
      </w:r>
      <w:r w:rsidR="00B17D7E" w:rsidRPr="00B17D7E">
        <w:rPr>
          <w:rFonts w:ascii="TH SarabunPSK" w:eastAsia="Cordia New" w:hAnsi="TH SarabunPSK" w:cs="TH SarabunPSK" w:hint="cs"/>
          <w:sz w:val="32"/>
          <w:szCs w:val="32"/>
          <w:cs/>
        </w:rPr>
        <w:t xml:space="preserve">ประเมินนักศึกษาฝึกประสบการณ์วิชาชีพ </w:t>
      </w:r>
      <w:r w:rsidR="00EE731A"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สาขาวิชาเทคโนโลยีสารสนเทศ </w:t>
      </w:r>
      <w:r w:rsidR="00EE731A">
        <w:rPr>
          <w:rFonts w:ascii="TH SarabunPSK" w:eastAsia="Cordia New" w:hAnsi="TH SarabunPSK" w:cs="TH SarabunPSK" w:hint="cs"/>
          <w:sz w:val="32"/>
          <w:szCs w:val="32"/>
          <w:cs/>
        </w:rPr>
        <w:t>มหาวิทยาลัยราชภัฏ</w:t>
      </w:r>
      <w:r w:rsidR="00EE731A" w:rsidRPr="00386279">
        <w:rPr>
          <w:rFonts w:ascii="TH SarabunPSK" w:eastAsia="Cordia New" w:hAnsi="TH SarabunPSK" w:cs="TH SarabunPSK" w:hint="cs"/>
          <w:sz w:val="32"/>
          <w:szCs w:val="32"/>
          <w:cs/>
        </w:rPr>
        <w:t>มหาสารคาม</w:t>
      </w:r>
      <w:r w:rsidR="00EE731A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B74444">
        <w:rPr>
          <w:rFonts w:ascii="TH SarabunPSK" w:eastAsia="Cordia New" w:hAnsi="TH SarabunPSK" w:cs="TH SarabunPSK"/>
          <w:sz w:val="32"/>
          <w:szCs w:val="32"/>
          <w:cs/>
        </w:rPr>
        <w:t>ผู้</w:t>
      </w:r>
      <w:r w:rsidR="00B74444">
        <w:rPr>
          <w:rFonts w:ascii="TH SarabunPSK" w:eastAsia="Cordia New" w:hAnsi="TH SarabunPSK" w:cs="TH SarabunPSK" w:hint="cs"/>
          <w:sz w:val="32"/>
          <w:szCs w:val="32"/>
          <w:cs/>
        </w:rPr>
        <w:t>วิจัย</w:t>
      </w:r>
      <w:r w:rsidR="00B17D7E" w:rsidRPr="00B17D7E">
        <w:rPr>
          <w:rFonts w:ascii="TH SarabunPSK" w:eastAsia="Cordia New" w:hAnsi="TH SarabunPSK" w:cs="TH SarabunPSK"/>
          <w:sz w:val="32"/>
          <w:szCs w:val="32"/>
          <w:cs/>
        </w:rPr>
        <w:t>ได้ออกแบบฐานข้อมูลโดย</w:t>
      </w:r>
      <w:r w:rsidR="00EE731A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B17D7E" w:rsidRPr="00B17D7E">
        <w:rPr>
          <w:rFonts w:ascii="TH SarabunPSK" w:eastAsia="Cordia New" w:hAnsi="TH SarabunPSK" w:cs="TH SarabunPSK"/>
          <w:sz w:val="32"/>
          <w:szCs w:val="32"/>
          <w:cs/>
        </w:rPr>
        <w:t>ประกอบด้วยตาราง (</w:t>
      </w:r>
      <w:r w:rsidR="00B17D7E" w:rsidRPr="00B17D7E">
        <w:rPr>
          <w:rFonts w:ascii="TH SarabunPSK" w:eastAsia="Cordia New" w:hAnsi="TH SarabunPSK" w:cs="TH SarabunPSK"/>
          <w:sz w:val="32"/>
          <w:szCs w:val="32"/>
        </w:rPr>
        <w:t xml:space="preserve">Table) </w:t>
      </w:r>
      <w:r w:rsidR="00B17D7E"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จำนวน </w:t>
      </w:r>
      <w:r w:rsidR="009D06C0">
        <w:rPr>
          <w:rFonts w:ascii="TH SarabunPSK" w:eastAsia="Cordia New" w:hAnsi="TH SarabunPSK" w:cs="TH SarabunPSK"/>
          <w:sz w:val="32"/>
          <w:szCs w:val="32"/>
        </w:rPr>
        <w:t>6</w:t>
      </w:r>
      <w:r w:rsidR="00B17D7E"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 ตาราง ได้แก่</w:t>
      </w:r>
    </w:p>
    <w:p w:rsidR="00586317" w:rsidRPr="00586317" w:rsidRDefault="00586317" w:rsidP="00586317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before="120"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A2519C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B74444">
        <w:rPr>
          <w:rFonts w:ascii="TH SarabunPSK" w:eastAsia="Cordia New" w:hAnsi="TH SarabunPSK" w:cs="TH SarabunPSK"/>
          <w:b/>
          <w:bCs/>
          <w:sz w:val="32"/>
          <w:szCs w:val="32"/>
        </w:rPr>
        <w:t>3.</w:t>
      </w:r>
      <w:r w:rsidRPr="00A2519C">
        <w:rPr>
          <w:rFonts w:ascii="TH SarabunPSK" w:eastAsia="Cordia New" w:hAnsi="TH SarabunPSK" w:cs="TH SarabunPSK"/>
          <w:b/>
          <w:bCs/>
          <w:sz w:val="32"/>
          <w:szCs w:val="32"/>
        </w:rPr>
        <w:t>1</w:t>
      </w:r>
      <w:r w:rsidRPr="00586317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86317">
        <w:rPr>
          <w:rFonts w:ascii="TH SarabunPSK" w:eastAsia="Cordia New" w:hAnsi="TH SarabunPSK" w:cs="TH SarabunPSK" w:hint="cs"/>
          <w:sz w:val="32"/>
          <w:szCs w:val="32"/>
          <w:cs/>
        </w:rPr>
        <w:t>ข้อมูลนักศึกษา</w:t>
      </w:r>
    </w:p>
    <w:tbl>
      <w:tblPr>
        <w:tblpPr w:leftFromText="180" w:rightFromText="180" w:vertAnchor="text" w:horzAnchor="margin" w:tblpY="28"/>
        <w:tblW w:w="8080" w:type="dxa"/>
        <w:tblBorders>
          <w:top w:val="double" w:sz="4" w:space="0" w:color="auto"/>
          <w:bottom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6A0" w:firstRow="1" w:lastRow="0" w:firstColumn="1" w:lastColumn="0" w:noHBand="1" w:noVBand="1"/>
      </w:tblPr>
      <w:tblGrid>
        <w:gridCol w:w="709"/>
        <w:gridCol w:w="1985"/>
        <w:gridCol w:w="1417"/>
        <w:gridCol w:w="1134"/>
        <w:gridCol w:w="1701"/>
        <w:gridCol w:w="1134"/>
      </w:tblGrid>
      <w:tr w:rsidR="00E53240" w:rsidRPr="00586317" w:rsidTr="00092292">
        <w:trPr>
          <w:trHeight w:val="342"/>
        </w:trPr>
        <w:tc>
          <w:tcPr>
            <w:tcW w:w="709" w:type="dxa"/>
          </w:tcPr>
          <w:p w:rsidR="00E53240" w:rsidRPr="00355994" w:rsidRDefault="00E53240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Cordia New" w:hAnsi="TH SarabunPSK" w:cs="TH SarabunPSK"/>
                <w:sz w:val="32"/>
                <w:szCs w:val="32"/>
              </w:rPr>
              <w:t>No.</w:t>
            </w:r>
          </w:p>
        </w:tc>
        <w:tc>
          <w:tcPr>
            <w:tcW w:w="1985" w:type="dxa"/>
          </w:tcPr>
          <w:p w:rsidR="00E53240" w:rsidRPr="00355994" w:rsidRDefault="00E53240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Cordia New" w:hAnsi="TH SarabunPSK" w:cs="TH SarabunPSK"/>
                <w:sz w:val="32"/>
                <w:szCs w:val="32"/>
              </w:rPr>
              <w:t>Field Name</w:t>
            </w:r>
          </w:p>
        </w:tc>
        <w:tc>
          <w:tcPr>
            <w:tcW w:w="1417" w:type="dxa"/>
          </w:tcPr>
          <w:p w:rsidR="00E53240" w:rsidRPr="00355994" w:rsidRDefault="00E53240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Cordia New" w:hAnsi="TH SarabunPSK" w:cs="TH SarabunPSK"/>
                <w:sz w:val="32"/>
                <w:szCs w:val="32"/>
              </w:rPr>
              <w:t>Data Type</w:t>
            </w:r>
          </w:p>
        </w:tc>
        <w:tc>
          <w:tcPr>
            <w:tcW w:w="1134" w:type="dxa"/>
          </w:tcPr>
          <w:p w:rsidR="00E53240" w:rsidRPr="00355994" w:rsidRDefault="00E53240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Cordia New" w:hAnsi="TH SarabunPSK" w:cs="TH SarabunPSK"/>
                <w:sz w:val="32"/>
                <w:szCs w:val="32"/>
              </w:rPr>
              <w:t>Length</w:t>
            </w:r>
          </w:p>
        </w:tc>
        <w:tc>
          <w:tcPr>
            <w:tcW w:w="1701" w:type="dxa"/>
          </w:tcPr>
          <w:p w:rsidR="00E53240" w:rsidRPr="00355994" w:rsidRDefault="00E53240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Cordia New" w:hAnsi="TH SarabunPSK" w:cs="TH SarabunPSK"/>
                <w:sz w:val="32"/>
                <w:szCs w:val="32"/>
              </w:rPr>
              <w:t>Description</w:t>
            </w:r>
          </w:p>
        </w:tc>
        <w:tc>
          <w:tcPr>
            <w:tcW w:w="1134" w:type="dxa"/>
          </w:tcPr>
          <w:p w:rsidR="00E53240" w:rsidRPr="00586317" w:rsidRDefault="00E53240" w:rsidP="00191BFD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8631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Remark </w:t>
            </w:r>
          </w:p>
        </w:tc>
      </w:tr>
      <w:tr w:rsidR="00E53240" w:rsidRPr="00586317" w:rsidTr="00092292">
        <w:trPr>
          <w:trHeight w:val="342"/>
        </w:trPr>
        <w:tc>
          <w:tcPr>
            <w:tcW w:w="709" w:type="dxa"/>
          </w:tcPr>
          <w:p w:rsidR="00E53240" w:rsidRPr="00355994" w:rsidRDefault="00E53240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5" w:type="dxa"/>
          </w:tcPr>
          <w:p w:rsidR="00E53240" w:rsidRPr="00355994" w:rsidRDefault="00E53240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st_id</w:t>
            </w:r>
          </w:p>
        </w:tc>
        <w:tc>
          <w:tcPr>
            <w:tcW w:w="1417" w:type="dxa"/>
          </w:tcPr>
          <w:p w:rsidR="00E53240" w:rsidRPr="00355994" w:rsidRDefault="00E53240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int</w:t>
            </w:r>
          </w:p>
        </w:tc>
        <w:tc>
          <w:tcPr>
            <w:tcW w:w="1134" w:type="dxa"/>
          </w:tcPr>
          <w:p w:rsidR="00E53240" w:rsidRPr="00355994" w:rsidRDefault="00E53240" w:rsidP="00B14E7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:rsidR="00E53240" w:rsidRPr="00355994" w:rsidRDefault="00E53240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 w:rsidRPr="00355994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ลำดับที่</w:t>
            </w: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1134" w:type="dxa"/>
          </w:tcPr>
          <w:p w:rsidR="00E53240" w:rsidRPr="00355994" w:rsidRDefault="00E53240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PK</w:t>
            </w:r>
          </w:p>
        </w:tc>
      </w:tr>
      <w:tr w:rsidR="00E53240" w:rsidRPr="00586317" w:rsidTr="00092292">
        <w:trPr>
          <w:trHeight w:val="342"/>
        </w:trPr>
        <w:tc>
          <w:tcPr>
            <w:tcW w:w="709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985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st_code</w:t>
            </w:r>
          </w:p>
        </w:tc>
        <w:tc>
          <w:tcPr>
            <w:tcW w:w="1417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varchar</w:t>
            </w:r>
          </w:p>
        </w:tc>
        <w:tc>
          <w:tcPr>
            <w:tcW w:w="1134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701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รหัสนักศึกษา</w:t>
            </w:r>
          </w:p>
        </w:tc>
        <w:tc>
          <w:tcPr>
            <w:tcW w:w="1134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</w:tr>
      <w:tr w:rsidR="00E53240" w:rsidRPr="00586317" w:rsidTr="00092292">
        <w:trPr>
          <w:trHeight w:val="342"/>
        </w:trPr>
        <w:tc>
          <w:tcPr>
            <w:tcW w:w="709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985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st_name</w:t>
            </w:r>
          </w:p>
        </w:tc>
        <w:tc>
          <w:tcPr>
            <w:tcW w:w="1417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varchar </w:t>
            </w:r>
          </w:p>
        </w:tc>
        <w:tc>
          <w:tcPr>
            <w:tcW w:w="1134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701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 w:rsidRPr="00355994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ชื่อ</w:t>
            </w: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-</w:t>
            </w:r>
            <w:r w:rsidRPr="00355994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นามสกุล</w:t>
            </w:r>
          </w:p>
        </w:tc>
        <w:tc>
          <w:tcPr>
            <w:tcW w:w="1134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</w:tr>
      <w:tr w:rsidR="00E53240" w:rsidRPr="00586317" w:rsidTr="00092292">
        <w:trPr>
          <w:trHeight w:val="342"/>
        </w:trPr>
        <w:tc>
          <w:tcPr>
            <w:tcW w:w="709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985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st_sex</w:t>
            </w:r>
          </w:p>
        </w:tc>
        <w:tc>
          <w:tcPr>
            <w:tcW w:w="1417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varchar</w:t>
            </w:r>
          </w:p>
        </w:tc>
        <w:tc>
          <w:tcPr>
            <w:tcW w:w="1134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01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 w:rsidRPr="00355994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เพศ</w:t>
            </w:r>
          </w:p>
        </w:tc>
        <w:tc>
          <w:tcPr>
            <w:tcW w:w="1134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</w:tr>
      <w:tr w:rsidR="00E53240" w:rsidRPr="00586317" w:rsidTr="00092292">
        <w:trPr>
          <w:trHeight w:val="342"/>
        </w:trPr>
        <w:tc>
          <w:tcPr>
            <w:tcW w:w="709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985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st_subject</w:t>
            </w:r>
          </w:p>
        </w:tc>
        <w:tc>
          <w:tcPr>
            <w:tcW w:w="1417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varchar</w:t>
            </w:r>
          </w:p>
        </w:tc>
        <w:tc>
          <w:tcPr>
            <w:tcW w:w="1134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701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 w:rsidRPr="00355994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1134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</w:tr>
      <w:tr w:rsidR="00E53240" w:rsidRPr="00586317" w:rsidTr="00092292">
        <w:trPr>
          <w:trHeight w:val="342"/>
        </w:trPr>
        <w:tc>
          <w:tcPr>
            <w:tcW w:w="709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985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st_fac</w:t>
            </w:r>
          </w:p>
        </w:tc>
        <w:tc>
          <w:tcPr>
            <w:tcW w:w="1417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varchar</w:t>
            </w:r>
          </w:p>
        </w:tc>
        <w:tc>
          <w:tcPr>
            <w:tcW w:w="1134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701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คณะ</w:t>
            </w:r>
          </w:p>
        </w:tc>
        <w:tc>
          <w:tcPr>
            <w:tcW w:w="1134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</w:tr>
      <w:tr w:rsidR="00E53240" w:rsidRPr="00586317" w:rsidTr="00092292">
        <w:trPr>
          <w:trHeight w:val="342"/>
        </w:trPr>
        <w:tc>
          <w:tcPr>
            <w:tcW w:w="709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985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st_tel</w:t>
            </w:r>
          </w:p>
        </w:tc>
        <w:tc>
          <w:tcPr>
            <w:tcW w:w="1417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varchar</w:t>
            </w:r>
          </w:p>
        </w:tc>
        <w:tc>
          <w:tcPr>
            <w:tcW w:w="1134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701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เบอร์โทร</w:t>
            </w:r>
          </w:p>
        </w:tc>
        <w:tc>
          <w:tcPr>
            <w:tcW w:w="1134" w:type="dxa"/>
          </w:tcPr>
          <w:p w:rsidR="00E53240" w:rsidRPr="00355994" w:rsidRDefault="00E53240" w:rsidP="00573F6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</w:tr>
      <w:tr w:rsidR="00E53240" w:rsidRPr="00586317" w:rsidTr="00092292">
        <w:trPr>
          <w:trHeight w:val="342"/>
        </w:trPr>
        <w:tc>
          <w:tcPr>
            <w:tcW w:w="709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985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st_email</w:t>
            </w:r>
          </w:p>
        </w:tc>
        <w:tc>
          <w:tcPr>
            <w:tcW w:w="1417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varchar</w:t>
            </w:r>
          </w:p>
        </w:tc>
        <w:tc>
          <w:tcPr>
            <w:tcW w:w="1134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701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อีเมล์</w:t>
            </w:r>
          </w:p>
        </w:tc>
        <w:tc>
          <w:tcPr>
            <w:tcW w:w="1134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</w:tr>
      <w:tr w:rsidR="00E53240" w:rsidRPr="00586317" w:rsidTr="00092292">
        <w:trPr>
          <w:trHeight w:val="342"/>
        </w:trPr>
        <w:tc>
          <w:tcPr>
            <w:tcW w:w="709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985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st_address</w:t>
            </w:r>
          </w:p>
        </w:tc>
        <w:tc>
          <w:tcPr>
            <w:tcW w:w="1417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varchar</w:t>
            </w:r>
          </w:p>
        </w:tc>
        <w:tc>
          <w:tcPr>
            <w:tcW w:w="1134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701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บริษัทที่ฝึกงาน</w:t>
            </w:r>
          </w:p>
        </w:tc>
        <w:tc>
          <w:tcPr>
            <w:tcW w:w="1134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</w:tr>
      <w:tr w:rsidR="00E53240" w:rsidRPr="00586317" w:rsidTr="00092292">
        <w:trPr>
          <w:trHeight w:val="342"/>
        </w:trPr>
        <w:tc>
          <w:tcPr>
            <w:tcW w:w="709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985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st_add_in</w:t>
            </w:r>
          </w:p>
        </w:tc>
        <w:tc>
          <w:tcPr>
            <w:tcW w:w="1417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varchar</w:t>
            </w:r>
          </w:p>
        </w:tc>
        <w:tc>
          <w:tcPr>
            <w:tcW w:w="1134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701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ที่อยู่บริษัทฝึกงาน</w:t>
            </w:r>
          </w:p>
        </w:tc>
        <w:tc>
          <w:tcPr>
            <w:tcW w:w="1134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</w:tr>
      <w:tr w:rsidR="00E53240" w:rsidRPr="00586317" w:rsidTr="00092292">
        <w:trPr>
          <w:trHeight w:val="342"/>
        </w:trPr>
        <w:tc>
          <w:tcPr>
            <w:tcW w:w="709" w:type="dxa"/>
          </w:tcPr>
          <w:p w:rsidR="00E53240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985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st_ins</w:t>
            </w:r>
          </w:p>
        </w:tc>
        <w:tc>
          <w:tcPr>
            <w:tcW w:w="1417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varchar</w:t>
            </w:r>
          </w:p>
        </w:tc>
        <w:tc>
          <w:tcPr>
            <w:tcW w:w="1134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701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 w:rsidRPr="00355994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134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</w:tr>
      <w:tr w:rsidR="00E53240" w:rsidRPr="00586317" w:rsidTr="00092292">
        <w:trPr>
          <w:trHeight w:val="342"/>
        </w:trPr>
        <w:tc>
          <w:tcPr>
            <w:tcW w:w="709" w:type="dxa"/>
          </w:tcPr>
          <w:p w:rsidR="00E53240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985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st_year</w:t>
            </w:r>
          </w:p>
        </w:tc>
        <w:tc>
          <w:tcPr>
            <w:tcW w:w="1417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int</w:t>
            </w:r>
          </w:p>
        </w:tc>
        <w:tc>
          <w:tcPr>
            <w:tcW w:w="1134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01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 w:rsidRPr="00355994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ปีที่ฝึก</w:t>
            </w: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งาน</w:t>
            </w:r>
          </w:p>
        </w:tc>
        <w:tc>
          <w:tcPr>
            <w:tcW w:w="1134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</w:tr>
      <w:tr w:rsidR="00E53240" w:rsidRPr="00586317" w:rsidTr="00092292">
        <w:trPr>
          <w:trHeight w:val="342"/>
        </w:trPr>
        <w:tc>
          <w:tcPr>
            <w:tcW w:w="709" w:type="dxa"/>
          </w:tcPr>
          <w:p w:rsidR="00E53240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985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status</w:t>
            </w:r>
          </w:p>
        </w:tc>
        <w:tc>
          <w:tcPr>
            <w:tcW w:w="1417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AngsanaNew" w:hAnsi="TH SarabunPSK" w:cs="TH SarabunPSK"/>
                <w:sz w:val="32"/>
                <w:szCs w:val="32"/>
              </w:rPr>
              <w:t>varchar</w:t>
            </w:r>
          </w:p>
        </w:tc>
        <w:tc>
          <w:tcPr>
            <w:tcW w:w="1134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สถานะ</w:t>
            </w:r>
          </w:p>
        </w:tc>
        <w:tc>
          <w:tcPr>
            <w:tcW w:w="1134" w:type="dxa"/>
          </w:tcPr>
          <w:p w:rsidR="00E53240" w:rsidRPr="00355994" w:rsidRDefault="00E53240" w:rsidP="007205FE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</w:tr>
    </w:tbl>
    <w:p w:rsidR="00586317" w:rsidRPr="00586317" w:rsidRDefault="00586317" w:rsidP="005863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586317" w:rsidRPr="00355994" w:rsidRDefault="00586317" w:rsidP="005863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AB0433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ตารางที่</w:t>
      </w:r>
      <w:r w:rsidRPr="00AB0433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="00B74444">
        <w:rPr>
          <w:rFonts w:ascii="TH SarabunPSK" w:eastAsia="Cordia New" w:hAnsi="TH SarabunPSK" w:cs="TH SarabunPSK"/>
          <w:b/>
          <w:bCs/>
          <w:sz w:val="32"/>
          <w:szCs w:val="32"/>
        </w:rPr>
        <w:t>3.</w:t>
      </w:r>
      <w:r w:rsidRPr="00AB0433">
        <w:rPr>
          <w:rFonts w:ascii="TH SarabunPSK" w:eastAsia="Cordia New" w:hAnsi="TH SarabunPSK" w:cs="TH SarabunPSK"/>
          <w:b/>
          <w:bCs/>
          <w:sz w:val="32"/>
          <w:szCs w:val="32"/>
        </w:rPr>
        <w:t>2</w:t>
      </w:r>
      <w:r w:rsidRPr="00355994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355994">
        <w:rPr>
          <w:rFonts w:ascii="TH SarabunPSK" w:eastAsia="Cordia New" w:hAnsi="TH SarabunPSK" w:cs="TH SarabunPSK" w:hint="cs"/>
          <w:sz w:val="32"/>
          <w:szCs w:val="32"/>
          <w:cs/>
        </w:rPr>
        <w:t>ข้อมูลผู้ดูแลระบบ</w:t>
      </w:r>
    </w:p>
    <w:p w:rsidR="00586317" w:rsidRPr="00586317" w:rsidRDefault="00586317" w:rsidP="005863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b/>
          <w:bCs/>
          <w:sz w:val="12"/>
          <w:szCs w:val="12"/>
        </w:rPr>
      </w:pPr>
    </w:p>
    <w:tbl>
      <w:tblPr>
        <w:tblW w:w="8080" w:type="dxa"/>
        <w:tblBorders>
          <w:top w:val="double" w:sz="4" w:space="0" w:color="auto"/>
          <w:bottom w:val="doub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58"/>
        <w:gridCol w:w="1936"/>
        <w:gridCol w:w="1470"/>
        <w:gridCol w:w="1013"/>
        <w:gridCol w:w="1800"/>
        <w:gridCol w:w="1103"/>
      </w:tblGrid>
      <w:tr w:rsidR="00586317" w:rsidRPr="00586317" w:rsidTr="00092292">
        <w:trPr>
          <w:trHeight w:val="148"/>
        </w:trPr>
        <w:tc>
          <w:tcPr>
            <w:tcW w:w="758" w:type="dxa"/>
            <w:shd w:val="clear" w:color="auto" w:fill="auto"/>
            <w:vAlign w:val="center"/>
          </w:tcPr>
          <w:p w:rsidR="00586317" w:rsidRPr="0058631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86317">
              <w:rPr>
                <w:rFonts w:ascii="TH SarabunPSK" w:eastAsia="Cordia New" w:hAnsi="TH SarabunPSK" w:cs="TH SarabunPSK"/>
                <w:sz w:val="32"/>
                <w:szCs w:val="32"/>
              </w:rPr>
              <w:t>No.</w:t>
            </w:r>
          </w:p>
        </w:tc>
        <w:tc>
          <w:tcPr>
            <w:tcW w:w="1936" w:type="dxa"/>
            <w:shd w:val="clear" w:color="auto" w:fill="auto"/>
          </w:tcPr>
          <w:p w:rsidR="00586317" w:rsidRPr="0058631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8631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Field Name </w:t>
            </w:r>
          </w:p>
        </w:tc>
        <w:tc>
          <w:tcPr>
            <w:tcW w:w="1470" w:type="dxa"/>
            <w:shd w:val="clear" w:color="auto" w:fill="auto"/>
          </w:tcPr>
          <w:p w:rsidR="00586317" w:rsidRPr="0058631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8631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Data Type </w:t>
            </w:r>
          </w:p>
        </w:tc>
        <w:tc>
          <w:tcPr>
            <w:tcW w:w="1013" w:type="dxa"/>
            <w:shd w:val="clear" w:color="auto" w:fill="auto"/>
          </w:tcPr>
          <w:p w:rsidR="00586317" w:rsidRPr="0058631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8631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Length </w:t>
            </w:r>
          </w:p>
        </w:tc>
        <w:tc>
          <w:tcPr>
            <w:tcW w:w="1800" w:type="dxa"/>
            <w:shd w:val="clear" w:color="auto" w:fill="auto"/>
          </w:tcPr>
          <w:p w:rsidR="00586317" w:rsidRPr="0058631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8631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Description </w:t>
            </w:r>
          </w:p>
        </w:tc>
        <w:tc>
          <w:tcPr>
            <w:tcW w:w="1103" w:type="dxa"/>
            <w:shd w:val="clear" w:color="auto" w:fill="auto"/>
          </w:tcPr>
          <w:p w:rsidR="00586317" w:rsidRPr="0058631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8631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Remark </w:t>
            </w:r>
          </w:p>
        </w:tc>
      </w:tr>
      <w:tr w:rsidR="00586317" w:rsidRPr="00586317" w:rsidTr="00092292">
        <w:trPr>
          <w:trHeight w:val="403"/>
        </w:trPr>
        <w:tc>
          <w:tcPr>
            <w:tcW w:w="758" w:type="dxa"/>
            <w:shd w:val="clear" w:color="auto" w:fill="auto"/>
            <w:vAlign w:val="center"/>
          </w:tcPr>
          <w:p w:rsidR="00586317" w:rsidRPr="0058631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86317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36" w:type="dxa"/>
          </w:tcPr>
          <w:p w:rsidR="00586317" w:rsidRPr="0058631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86317">
              <w:rPr>
                <w:rFonts w:ascii="TH SarabunPSK" w:eastAsia="Cordia New" w:hAnsi="TH SarabunPSK" w:cs="TH SarabunPSK"/>
                <w:sz w:val="32"/>
                <w:szCs w:val="32"/>
              </w:rPr>
              <w:t>ad_id</w:t>
            </w:r>
          </w:p>
        </w:tc>
        <w:tc>
          <w:tcPr>
            <w:tcW w:w="1470" w:type="dxa"/>
            <w:vAlign w:val="center"/>
          </w:tcPr>
          <w:p w:rsidR="00586317" w:rsidRPr="0058631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86317">
              <w:rPr>
                <w:rFonts w:ascii="TH SarabunPSK" w:eastAsia="Cordia New" w:hAnsi="TH SarabunPSK" w:cs="TH SarabunPSK"/>
                <w:sz w:val="32"/>
                <w:szCs w:val="32"/>
              </w:rPr>
              <w:t>int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586317" w:rsidRPr="00586317" w:rsidRDefault="00050B0D" w:rsidP="00B14E7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00" w:type="dxa"/>
            <w:vAlign w:val="center"/>
          </w:tcPr>
          <w:p w:rsidR="00586317" w:rsidRPr="00586317" w:rsidRDefault="00012FED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ลำดับผู้ดูแลระบบ</w:t>
            </w:r>
          </w:p>
        </w:tc>
        <w:tc>
          <w:tcPr>
            <w:tcW w:w="1103" w:type="dxa"/>
            <w:shd w:val="clear" w:color="auto" w:fill="auto"/>
          </w:tcPr>
          <w:p w:rsidR="00586317" w:rsidRPr="0058631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86317">
              <w:rPr>
                <w:rFonts w:ascii="TH SarabunPSK" w:eastAsia="Cordia New" w:hAnsi="TH SarabunPSK" w:cs="TH SarabunPSK"/>
                <w:sz w:val="32"/>
                <w:szCs w:val="32"/>
              </w:rPr>
              <w:t>PK</w:t>
            </w:r>
          </w:p>
        </w:tc>
      </w:tr>
      <w:tr w:rsidR="00586317" w:rsidRPr="00586317" w:rsidTr="00092292">
        <w:trPr>
          <w:trHeight w:val="331"/>
        </w:trPr>
        <w:tc>
          <w:tcPr>
            <w:tcW w:w="758" w:type="dxa"/>
            <w:shd w:val="clear" w:color="auto" w:fill="auto"/>
            <w:vAlign w:val="center"/>
          </w:tcPr>
          <w:p w:rsidR="00586317" w:rsidRPr="0058631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86317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936" w:type="dxa"/>
          </w:tcPr>
          <w:p w:rsidR="00586317" w:rsidRPr="0058631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86317">
              <w:rPr>
                <w:rFonts w:ascii="TH SarabunPSK" w:eastAsia="Cordia New" w:hAnsi="TH SarabunPSK" w:cs="TH SarabunPSK"/>
                <w:sz w:val="32"/>
                <w:szCs w:val="32"/>
              </w:rPr>
              <w:t>name</w:t>
            </w:r>
          </w:p>
        </w:tc>
        <w:tc>
          <w:tcPr>
            <w:tcW w:w="1470" w:type="dxa"/>
            <w:vAlign w:val="center"/>
          </w:tcPr>
          <w:p w:rsidR="00586317" w:rsidRPr="00586317" w:rsidRDefault="00355994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varchar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586317" w:rsidRPr="00586317" w:rsidRDefault="00586317" w:rsidP="00B14E7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86317">
              <w:rPr>
                <w:rFonts w:ascii="TH SarabunPSK" w:eastAsia="Cordia New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800" w:type="dxa"/>
            <w:vAlign w:val="center"/>
          </w:tcPr>
          <w:p w:rsidR="00586317" w:rsidRPr="0058631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8631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ชื่อ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สกุล</w:t>
            </w:r>
          </w:p>
        </w:tc>
        <w:tc>
          <w:tcPr>
            <w:tcW w:w="1103" w:type="dxa"/>
            <w:shd w:val="clear" w:color="auto" w:fill="auto"/>
          </w:tcPr>
          <w:p w:rsidR="00586317" w:rsidRPr="0058631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586317" w:rsidRPr="00586317" w:rsidTr="00092292">
        <w:trPr>
          <w:trHeight w:val="358"/>
        </w:trPr>
        <w:tc>
          <w:tcPr>
            <w:tcW w:w="758" w:type="dxa"/>
            <w:shd w:val="clear" w:color="auto" w:fill="auto"/>
            <w:vAlign w:val="center"/>
          </w:tcPr>
          <w:p w:rsidR="00586317" w:rsidRPr="0058631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86317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936" w:type="dxa"/>
          </w:tcPr>
          <w:p w:rsidR="00586317" w:rsidRPr="0058631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86317">
              <w:rPr>
                <w:rFonts w:ascii="TH SarabunPSK" w:eastAsia="Cordia New" w:hAnsi="TH SarabunPSK" w:cs="TH SarabunPSK"/>
                <w:sz w:val="32"/>
                <w:szCs w:val="32"/>
              </w:rPr>
              <w:t>username</w:t>
            </w:r>
          </w:p>
        </w:tc>
        <w:tc>
          <w:tcPr>
            <w:tcW w:w="1470" w:type="dxa"/>
            <w:vAlign w:val="center"/>
          </w:tcPr>
          <w:p w:rsidR="00586317" w:rsidRPr="0058631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86317">
              <w:rPr>
                <w:rFonts w:ascii="TH SarabunPSK" w:eastAsia="Cordia New" w:hAnsi="TH SarabunPSK" w:cs="TH SarabunPSK"/>
                <w:sz w:val="32"/>
                <w:szCs w:val="32"/>
              </w:rPr>
              <w:t>varchar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586317" w:rsidRPr="00586317" w:rsidRDefault="00586317" w:rsidP="00B14E7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86317">
              <w:rPr>
                <w:rFonts w:ascii="TH SarabunPSK" w:eastAsia="Cordia New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800" w:type="dxa"/>
            <w:vAlign w:val="center"/>
          </w:tcPr>
          <w:p w:rsidR="00586317" w:rsidRPr="0058631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ชื่อผู้ใช้งาน</w:t>
            </w:r>
          </w:p>
        </w:tc>
        <w:tc>
          <w:tcPr>
            <w:tcW w:w="1103" w:type="dxa"/>
            <w:shd w:val="clear" w:color="auto" w:fill="auto"/>
          </w:tcPr>
          <w:p w:rsidR="00586317" w:rsidRPr="0058631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586317" w:rsidRPr="00586317" w:rsidTr="00092292">
        <w:trPr>
          <w:trHeight w:val="376"/>
        </w:trPr>
        <w:tc>
          <w:tcPr>
            <w:tcW w:w="758" w:type="dxa"/>
            <w:shd w:val="clear" w:color="auto" w:fill="auto"/>
            <w:vAlign w:val="center"/>
          </w:tcPr>
          <w:p w:rsidR="00586317" w:rsidRPr="0058631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86317">
              <w:rPr>
                <w:rFonts w:ascii="TH SarabunPSK" w:eastAsia="Cordia New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936" w:type="dxa"/>
          </w:tcPr>
          <w:p w:rsidR="00586317" w:rsidRPr="0058631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86317">
              <w:rPr>
                <w:rFonts w:ascii="TH SarabunPSK" w:eastAsia="Cordia New" w:hAnsi="TH SarabunPSK" w:cs="TH SarabunPSK"/>
                <w:sz w:val="32"/>
                <w:szCs w:val="32"/>
              </w:rPr>
              <w:t>password</w:t>
            </w:r>
          </w:p>
        </w:tc>
        <w:tc>
          <w:tcPr>
            <w:tcW w:w="1470" w:type="dxa"/>
            <w:vAlign w:val="center"/>
          </w:tcPr>
          <w:p w:rsidR="00586317" w:rsidRPr="0058631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86317">
              <w:rPr>
                <w:rFonts w:ascii="TH SarabunPSK" w:eastAsia="Cordia New" w:hAnsi="TH SarabunPSK" w:cs="TH SarabunPSK"/>
                <w:sz w:val="32"/>
                <w:szCs w:val="32"/>
              </w:rPr>
              <w:t>varchar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586317" w:rsidRPr="00586317" w:rsidRDefault="00586317" w:rsidP="00B14E7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86317">
              <w:rPr>
                <w:rFonts w:ascii="TH SarabunPSK" w:eastAsia="Cordia New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800" w:type="dxa"/>
            <w:vAlign w:val="center"/>
          </w:tcPr>
          <w:p w:rsidR="00586317" w:rsidRPr="00586317" w:rsidRDefault="00012FED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รหัส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ผ่าน</w:t>
            </w:r>
          </w:p>
        </w:tc>
        <w:tc>
          <w:tcPr>
            <w:tcW w:w="1103" w:type="dxa"/>
            <w:shd w:val="clear" w:color="auto" w:fill="auto"/>
          </w:tcPr>
          <w:p w:rsidR="00586317" w:rsidRPr="0058631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586317" w:rsidRPr="00586317" w:rsidTr="00092292">
        <w:trPr>
          <w:trHeight w:val="148"/>
        </w:trPr>
        <w:tc>
          <w:tcPr>
            <w:tcW w:w="758" w:type="dxa"/>
            <w:shd w:val="clear" w:color="auto" w:fill="auto"/>
            <w:vAlign w:val="center"/>
          </w:tcPr>
          <w:p w:rsidR="00586317" w:rsidRPr="0058631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86317"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936" w:type="dxa"/>
          </w:tcPr>
          <w:p w:rsidR="00586317" w:rsidRPr="0058631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86317">
              <w:rPr>
                <w:rFonts w:ascii="TH SarabunPSK" w:eastAsia="Cordia New" w:hAnsi="TH SarabunPSK" w:cs="TH SarabunPSK"/>
                <w:sz w:val="32"/>
                <w:szCs w:val="32"/>
              </w:rPr>
              <w:t>type</w:t>
            </w:r>
          </w:p>
        </w:tc>
        <w:tc>
          <w:tcPr>
            <w:tcW w:w="1470" w:type="dxa"/>
            <w:vAlign w:val="center"/>
          </w:tcPr>
          <w:p w:rsidR="00586317" w:rsidRPr="0058631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86317">
              <w:rPr>
                <w:rFonts w:ascii="TH SarabunPSK" w:eastAsia="Cordia New" w:hAnsi="TH SarabunPSK" w:cs="TH SarabunPSK"/>
                <w:sz w:val="32"/>
                <w:szCs w:val="32"/>
              </w:rPr>
              <w:t>varchar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586317" w:rsidRPr="00586317" w:rsidRDefault="00586317" w:rsidP="00B14E7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86317">
              <w:rPr>
                <w:rFonts w:ascii="TH SarabunPSK" w:eastAsia="Cordia New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800" w:type="dxa"/>
            <w:vAlign w:val="center"/>
          </w:tcPr>
          <w:p w:rsidR="00586317" w:rsidRPr="0058631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สถานะ</w:t>
            </w:r>
          </w:p>
        </w:tc>
        <w:tc>
          <w:tcPr>
            <w:tcW w:w="1103" w:type="dxa"/>
            <w:shd w:val="clear" w:color="auto" w:fill="auto"/>
          </w:tcPr>
          <w:p w:rsidR="00586317" w:rsidRPr="0058631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:rsidR="00E53240" w:rsidRDefault="00E53240" w:rsidP="005863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494044" w:rsidRPr="00586317" w:rsidRDefault="00494044" w:rsidP="005863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586317" w:rsidRPr="00355994" w:rsidRDefault="00355994" w:rsidP="0035599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AB043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ตารางที่</w:t>
      </w:r>
      <w:r w:rsidRPr="00AB0433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="00B74444">
        <w:rPr>
          <w:rFonts w:ascii="TH SarabunPSK" w:eastAsia="Cordia New" w:hAnsi="TH SarabunPSK" w:cs="TH SarabunPSK"/>
          <w:b/>
          <w:bCs/>
          <w:sz w:val="32"/>
          <w:szCs w:val="32"/>
        </w:rPr>
        <w:t>3.</w:t>
      </w:r>
      <w:r w:rsidRPr="00AB0433">
        <w:rPr>
          <w:rFonts w:ascii="TH SarabunPSK" w:eastAsia="Cordia New" w:hAnsi="TH SarabunPSK" w:cs="TH SarabunPSK"/>
          <w:b/>
          <w:bCs/>
          <w:sz w:val="32"/>
          <w:szCs w:val="32"/>
        </w:rPr>
        <w:t>3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ข้อมูลผู้ประเมิน</w:t>
      </w:r>
    </w:p>
    <w:tbl>
      <w:tblPr>
        <w:tblW w:w="8080" w:type="dxa"/>
        <w:tblBorders>
          <w:top w:val="double" w:sz="4" w:space="0" w:color="auto"/>
          <w:bottom w:val="doub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58"/>
        <w:gridCol w:w="1902"/>
        <w:gridCol w:w="1559"/>
        <w:gridCol w:w="992"/>
        <w:gridCol w:w="1701"/>
        <w:gridCol w:w="1168"/>
      </w:tblGrid>
      <w:tr w:rsidR="00586317" w:rsidRPr="00586317" w:rsidTr="00B14E77">
        <w:trPr>
          <w:trHeight w:val="148"/>
        </w:trPr>
        <w:tc>
          <w:tcPr>
            <w:tcW w:w="758" w:type="dxa"/>
            <w:shd w:val="clear" w:color="auto" w:fill="auto"/>
          </w:tcPr>
          <w:p w:rsidR="00586317" w:rsidRPr="00355994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No. </w:t>
            </w:r>
          </w:p>
        </w:tc>
        <w:tc>
          <w:tcPr>
            <w:tcW w:w="1902" w:type="dxa"/>
            <w:shd w:val="clear" w:color="auto" w:fill="auto"/>
          </w:tcPr>
          <w:p w:rsidR="00586317" w:rsidRPr="00355994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Field Name </w:t>
            </w:r>
          </w:p>
        </w:tc>
        <w:tc>
          <w:tcPr>
            <w:tcW w:w="1559" w:type="dxa"/>
            <w:shd w:val="clear" w:color="auto" w:fill="auto"/>
          </w:tcPr>
          <w:p w:rsidR="00586317" w:rsidRPr="00355994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Data Type </w:t>
            </w:r>
          </w:p>
        </w:tc>
        <w:tc>
          <w:tcPr>
            <w:tcW w:w="992" w:type="dxa"/>
            <w:shd w:val="clear" w:color="auto" w:fill="auto"/>
          </w:tcPr>
          <w:p w:rsidR="00586317" w:rsidRPr="00355994" w:rsidRDefault="00586317" w:rsidP="00B14E7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Length </w:t>
            </w:r>
          </w:p>
        </w:tc>
        <w:tc>
          <w:tcPr>
            <w:tcW w:w="1701" w:type="dxa"/>
            <w:shd w:val="clear" w:color="auto" w:fill="auto"/>
          </w:tcPr>
          <w:p w:rsidR="00586317" w:rsidRPr="00355994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Description </w:t>
            </w:r>
          </w:p>
        </w:tc>
        <w:tc>
          <w:tcPr>
            <w:tcW w:w="1168" w:type="dxa"/>
            <w:shd w:val="clear" w:color="auto" w:fill="auto"/>
          </w:tcPr>
          <w:p w:rsidR="00586317" w:rsidRPr="00355994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Remark </w:t>
            </w:r>
          </w:p>
        </w:tc>
      </w:tr>
      <w:tr w:rsidR="00586317" w:rsidRPr="00586317" w:rsidTr="00B14E77">
        <w:trPr>
          <w:trHeight w:val="148"/>
        </w:trPr>
        <w:tc>
          <w:tcPr>
            <w:tcW w:w="758" w:type="dxa"/>
            <w:shd w:val="clear" w:color="auto" w:fill="auto"/>
          </w:tcPr>
          <w:p w:rsidR="00586317" w:rsidRPr="00355994" w:rsidRDefault="00586317" w:rsidP="00355994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586317" w:rsidRPr="00355994" w:rsidRDefault="00355994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Cordia New" w:hAnsi="TH SarabunPSK" w:cs="TH SarabunPSK"/>
                <w:sz w:val="32"/>
                <w:szCs w:val="32"/>
              </w:rPr>
              <w:t>of</w:t>
            </w:r>
            <w:r w:rsidR="00586317" w:rsidRPr="00355994">
              <w:rPr>
                <w:rFonts w:ascii="TH SarabunPSK" w:eastAsia="Cordia New" w:hAnsi="TH SarabunPSK" w:cs="TH SarabunPSK"/>
                <w:sz w:val="32"/>
                <w:szCs w:val="32"/>
              </w:rPr>
              <w:t>_id</w:t>
            </w:r>
          </w:p>
        </w:tc>
        <w:tc>
          <w:tcPr>
            <w:tcW w:w="1559" w:type="dxa"/>
          </w:tcPr>
          <w:p w:rsidR="00586317" w:rsidRPr="00355994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Cordia New" w:hAnsi="TH SarabunPSK" w:cs="TH SarabunPSK"/>
                <w:sz w:val="32"/>
                <w:szCs w:val="32"/>
              </w:rPr>
              <w:t>int</w:t>
            </w:r>
          </w:p>
        </w:tc>
        <w:tc>
          <w:tcPr>
            <w:tcW w:w="992" w:type="dxa"/>
          </w:tcPr>
          <w:p w:rsidR="00586317" w:rsidRPr="00355994" w:rsidRDefault="00050B0D" w:rsidP="00B14E7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586317" w:rsidRPr="00355994" w:rsidRDefault="00012FED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ลำดับผู้ประเมิน</w:t>
            </w:r>
          </w:p>
        </w:tc>
        <w:tc>
          <w:tcPr>
            <w:tcW w:w="1168" w:type="dxa"/>
          </w:tcPr>
          <w:p w:rsidR="00586317" w:rsidRPr="00355994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Cordia New" w:hAnsi="TH SarabunPSK" w:cs="TH SarabunPSK"/>
                <w:sz w:val="32"/>
                <w:szCs w:val="32"/>
              </w:rPr>
              <w:t>PK</w:t>
            </w:r>
          </w:p>
        </w:tc>
      </w:tr>
      <w:tr w:rsidR="00586317" w:rsidRPr="00586317" w:rsidTr="00B14E77">
        <w:trPr>
          <w:trHeight w:val="148"/>
        </w:trPr>
        <w:tc>
          <w:tcPr>
            <w:tcW w:w="758" w:type="dxa"/>
            <w:shd w:val="clear" w:color="auto" w:fill="auto"/>
          </w:tcPr>
          <w:p w:rsidR="00586317" w:rsidRPr="00355994" w:rsidRDefault="00586317" w:rsidP="00355994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902" w:type="dxa"/>
          </w:tcPr>
          <w:p w:rsidR="00586317" w:rsidRPr="00355994" w:rsidRDefault="00355994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Cordia New" w:hAnsi="TH SarabunPSK" w:cs="TH SarabunPSK"/>
                <w:sz w:val="32"/>
                <w:szCs w:val="32"/>
              </w:rPr>
              <w:t>name</w:t>
            </w:r>
          </w:p>
        </w:tc>
        <w:tc>
          <w:tcPr>
            <w:tcW w:w="1559" w:type="dxa"/>
          </w:tcPr>
          <w:p w:rsidR="00586317" w:rsidRPr="00355994" w:rsidRDefault="00355994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Cordia New" w:hAnsi="TH SarabunPSK" w:cs="TH SarabunPSK"/>
                <w:sz w:val="32"/>
                <w:szCs w:val="32"/>
              </w:rPr>
              <w:t>varchar</w:t>
            </w:r>
          </w:p>
        </w:tc>
        <w:tc>
          <w:tcPr>
            <w:tcW w:w="992" w:type="dxa"/>
          </w:tcPr>
          <w:p w:rsidR="00586317" w:rsidRPr="00355994" w:rsidRDefault="00CF4DFA" w:rsidP="00B14E7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701" w:type="dxa"/>
            <w:shd w:val="clear" w:color="auto" w:fill="auto"/>
          </w:tcPr>
          <w:p w:rsidR="00586317" w:rsidRPr="00355994" w:rsidRDefault="00355994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ชื่อ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สกุล</w:t>
            </w:r>
          </w:p>
        </w:tc>
        <w:tc>
          <w:tcPr>
            <w:tcW w:w="1168" w:type="dxa"/>
          </w:tcPr>
          <w:p w:rsidR="00586317" w:rsidRPr="00355994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586317" w:rsidRPr="00586317" w:rsidTr="00B14E77">
        <w:trPr>
          <w:trHeight w:val="148"/>
        </w:trPr>
        <w:tc>
          <w:tcPr>
            <w:tcW w:w="758" w:type="dxa"/>
            <w:tcBorders>
              <w:bottom w:val="nil"/>
            </w:tcBorders>
            <w:shd w:val="clear" w:color="auto" w:fill="auto"/>
          </w:tcPr>
          <w:p w:rsidR="00586317" w:rsidRPr="00355994" w:rsidRDefault="00CF4DFA" w:rsidP="00355994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902" w:type="dxa"/>
            <w:tcBorders>
              <w:bottom w:val="nil"/>
            </w:tcBorders>
          </w:tcPr>
          <w:p w:rsidR="00586317" w:rsidRPr="00355994" w:rsidRDefault="00CF4DFA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department</w:t>
            </w:r>
          </w:p>
        </w:tc>
        <w:tc>
          <w:tcPr>
            <w:tcW w:w="1559" w:type="dxa"/>
            <w:tcBorders>
              <w:bottom w:val="nil"/>
            </w:tcBorders>
          </w:tcPr>
          <w:p w:rsidR="00586317" w:rsidRPr="00355994" w:rsidRDefault="00CF4DFA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Cordia New" w:hAnsi="TH SarabunPSK" w:cs="TH SarabunPSK"/>
                <w:sz w:val="32"/>
                <w:szCs w:val="32"/>
              </w:rPr>
              <w:t>varchar</w:t>
            </w:r>
          </w:p>
        </w:tc>
        <w:tc>
          <w:tcPr>
            <w:tcW w:w="992" w:type="dxa"/>
            <w:tcBorders>
              <w:bottom w:val="nil"/>
            </w:tcBorders>
          </w:tcPr>
          <w:p w:rsidR="00586317" w:rsidRPr="00355994" w:rsidRDefault="00CF4DFA" w:rsidP="00B14E7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:rsidR="00586317" w:rsidRPr="00355994" w:rsidRDefault="00CF4DFA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แผนก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ฝ่าย</w:t>
            </w:r>
          </w:p>
        </w:tc>
        <w:tc>
          <w:tcPr>
            <w:tcW w:w="1168" w:type="dxa"/>
            <w:tcBorders>
              <w:bottom w:val="nil"/>
            </w:tcBorders>
          </w:tcPr>
          <w:p w:rsidR="00586317" w:rsidRPr="00355994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586317" w:rsidRPr="00586317" w:rsidTr="00B14E77">
        <w:trPr>
          <w:trHeight w:val="148"/>
        </w:trPr>
        <w:tc>
          <w:tcPr>
            <w:tcW w:w="758" w:type="dxa"/>
            <w:tcBorders>
              <w:top w:val="nil"/>
            </w:tcBorders>
            <w:shd w:val="clear" w:color="auto" w:fill="auto"/>
          </w:tcPr>
          <w:p w:rsidR="00586317" w:rsidRPr="00355994" w:rsidRDefault="00CF4DFA" w:rsidP="00355994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902" w:type="dxa"/>
            <w:tcBorders>
              <w:top w:val="nil"/>
            </w:tcBorders>
          </w:tcPr>
          <w:p w:rsidR="00586317" w:rsidRPr="00355994" w:rsidRDefault="00CF4DFA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position</w:t>
            </w:r>
          </w:p>
        </w:tc>
        <w:tc>
          <w:tcPr>
            <w:tcW w:w="1559" w:type="dxa"/>
            <w:tcBorders>
              <w:top w:val="nil"/>
            </w:tcBorders>
          </w:tcPr>
          <w:p w:rsidR="00586317" w:rsidRPr="00355994" w:rsidRDefault="00CF4DFA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Cordia New" w:hAnsi="TH SarabunPSK" w:cs="TH SarabunPSK"/>
                <w:sz w:val="32"/>
                <w:szCs w:val="32"/>
              </w:rPr>
              <w:t>varchar</w:t>
            </w:r>
          </w:p>
        </w:tc>
        <w:tc>
          <w:tcPr>
            <w:tcW w:w="992" w:type="dxa"/>
            <w:tcBorders>
              <w:top w:val="nil"/>
            </w:tcBorders>
          </w:tcPr>
          <w:p w:rsidR="00586317" w:rsidRPr="00355994" w:rsidRDefault="00CF4DFA" w:rsidP="00B14E7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586317" w:rsidRPr="00355994" w:rsidRDefault="00CF4DFA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168" w:type="dxa"/>
            <w:tcBorders>
              <w:top w:val="nil"/>
            </w:tcBorders>
            <w:shd w:val="clear" w:color="auto" w:fill="auto"/>
          </w:tcPr>
          <w:p w:rsidR="00586317" w:rsidRPr="00355994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CF4DFA" w:rsidRPr="00586317" w:rsidTr="00B14E77">
        <w:trPr>
          <w:trHeight w:val="148"/>
        </w:trPr>
        <w:tc>
          <w:tcPr>
            <w:tcW w:w="758" w:type="dxa"/>
            <w:shd w:val="clear" w:color="auto" w:fill="auto"/>
          </w:tcPr>
          <w:p w:rsidR="00CF4DFA" w:rsidRPr="00355994" w:rsidRDefault="00CF4DFA" w:rsidP="00092292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902" w:type="dxa"/>
          </w:tcPr>
          <w:p w:rsidR="00CF4DFA" w:rsidRPr="00355994" w:rsidRDefault="00CF4DFA" w:rsidP="00092292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Cordia New" w:hAnsi="TH SarabunPSK" w:cs="TH SarabunPSK"/>
                <w:sz w:val="32"/>
                <w:szCs w:val="32"/>
              </w:rPr>
              <w:t>username</w:t>
            </w:r>
          </w:p>
        </w:tc>
        <w:tc>
          <w:tcPr>
            <w:tcW w:w="1559" w:type="dxa"/>
          </w:tcPr>
          <w:p w:rsidR="00CF4DFA" w:rsidRPr="00355994" w:rsidRDefault="00CF4DFA" w:rsidP="00092292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Cordia New" w:hAnsi="TH SarabunPSK" w:cs="TH SarabunPSK"/>
                <w:sz w:val="32"/>
                <w:szCs w:val="32"/>
              </w:rPr>
              <w:t>varchar</w:t>
            </w:r>
          </w:p>
        </w:tc>
        <w:tc>
          <w:tcPr>
            <w:tcW w:w="992" w:type="dxa"/>
          </w:tcPr>
          <w:p w:rsidR="00CF4DFA" w:rsidRPr="00355994" w:rsidRDefault="00CF4DFA" w:rsidP="00B14E7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Cordia New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CF4DFA" w:rsidRPr="00355994" w:rsidRDefault="00CF4DFA" w:rsidP="00092292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ชื่อผู้ใช้</w:t>
            </w:r>
          </w:p>
        </w:tc>
        <w:tc>
          <w:tcPr>
            <w:tcW w:w="1168" w:type="dxa"/>
            <w:shd w:val="clear" w:color="auto" w:fill="auto"/>
          </w:tcPr>
          <w:p w:rsidR="00CF4DFA" w:rsidRPr="00355994" w:rsidRDefault="00CF4DFA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CF4DFA" w:rsidRPr="00586317" w:rsidTr="00B14E77">
        <w:trPr>
          <w:trHeight w:val="148"/>
        </w:trPr>
        <w:tc>
          <w:tcPr>
            <w:tcW w:w="758" w:type="dxa"/>
            <w:shd w:val="clear" w:color="auto" w:fill="auto"/>
          </w:tcPr>
          <w:p w:rsidR="00CF4DFA" w:rsidRPr="00355994" w:rsidRDefault="00CF4DFA" w:rsidP="00092292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902" w:type="dxa"/>
          </w:tcPr>
          <w:p w:rsidR="00CF4DFA" w:rsidRPr="00355994" w:rsidRDefault="00CF4DFA" w:rsidP="00092292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Cordia New" w:hAnsi="TH SarabunPSK" w:cs="TH SarabunPSK"/>
                <w:sz w:val="32"/>
                <w:szCs w:val="32"/>
              </w:rPr>
              <w:t>password</w:t>
            </w:r>
          </w:p>
        </w:tc>
        <w:tc>
          <w:tcPr>
            <w:tcW w:w="1559" w:type="dxa"/>
          </w:tcPr>
          <w:p w:rsidR="00CF4DFA" w:rsidRPr="00355994" w:rsidRDefault="00CF4DFA" w:rsidP="00092292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Cordia New" w:hAnsi="TH SarabunPSK" w:cs="TH SarabunPSK"/>
                <w:sz w:val="32"/>
                <w:szCs w:val="32"/>
              </w:rPr>
              <w:t>varchar</w:t>
            </w:r>
          </w:p>
        </w:tc>
        <w:tc>
          <w:tcPr>
            <w:tcW w:w="992" w:type="dxa"/>
          </w:tcPr>
          <w:p w:rsidR="00CF4DFA" w:rsidRPr="00355994" w:rsidRDefault="00CF4DFA" w:rsidP="00B14E7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CF4DFA" w:rsidRPr="00355994" w:rsidRDefault="00CF4DFA" w:rsidP="00092292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รหัสผ่าน</w:t>
            </w:r>
          </w:p>
        </w:tc>
        <w:tc>
          <w:tcPr>
            <w:tcW w:w="1168" w:type="dxa"/>
            <w:shd w:val="clear" w:color="auto" w:fill="auto"/>
          </w:tcPr>
          <w:p w:rsidR="00CF4DFA" w:rsidRPr="00355994" w:rsidRDefault="00CF4DFA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CF4DFA" w:rsidRPr="00586317" w:rsidTr="00B14E77">
        <w:trPr>
          <w:trHeight w:val="148"/>
        </w:trPr>
        <w:tc>
          <w:tcPr>
            <w:tcW w:w="758" w:type="dxa"/>
            <w:shd w:val="clear" w:color="auto" w:fill="auto"/>
          </w:tcPr>
          <w:p w:rsidR="00CF4DFA" w:rsidRPr="00355994" w:rsidRDefault="00CF4DFA" w:rsidP="00355994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902" w:type="dxa"/>
          </w:tcPr>
          <w:p w:rsidR="00CF4DFA" w:rsidRPr="00355994" w:rsidRDefault="00CF4DFA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Cordia New" w:hAnsi="TH SarabunPSK" w:cs="TH SarabunPSK"/>
                <w:sz w:val="32"/>
                <w:szCs w:val="32"/>
              </w:rPr>
              <w:t>type</w:t>
            </w:r>
          </w:p>
        </w:tc>
        <w:tc>
          <w:tcPr>
            <w:tcW w:w="1559" w:type="dxa"/>
          </w:tcPr>
          <w:p w:rsidR="00CF4DFA" w:rsidRPr="00355994" w:rsidRDefault="00CF4DFA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Cordia New" w:hAnsi="TH SarabunPSK" w:cs="TH SarabunPSK"/>
                <w:sz w:val="32"/>
                <w:szCs w:val="32"/>
              </w:rPr>
              <w:t>varchar</w:t>
            </w:r>
          </w:p>
        </w:tc>
        <w:tc>
          <w:tcPr>
            <w:tcW w:w="992" w:type="dxa"/>
          </w:tcPr>
          <w:p w:rsidR="00CF4DFA" w:rsidRPr="00355994" w:rsidRDefault="00CF4DFA" w:rsidP="00B14E7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CF4DFA" w:rsidRPr="00355994" w:rsidRDefault="00CF4DFA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สถานของผู้ใช้</w:t>
            </w:r>
          </w:p>
        </w:tc>
        <w:tc>
          <w:tcPr>
            <w:tcW w:w="1168" w:type="dxa"/>
            <w:shd w:val="clear" w:color="auto" w:fill="auto"/>
          </w:tcPr>
          <w:p w:rsidR="00CF4DFA" w:rsidRPr="00355994" w:rsidRDefault="00CF4DFA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:rsidR="00CF4DFA" w:rsidRDefault="00CF4DFA" w:rsidP="00CF4DFA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355994" w:rsidRDefault="00355994" w:rsidP="00CF4DFA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AB043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B74444">
        <w:rPr>
          <w:rFonts w:ascii="TH SarabunPSK" w:eastAsia="Cordia New" w:hAnsi="TH SarabunPSK" w:cs="TH SarabunPSK"/>
          <w:b/>
          <w:bCs/>
          <w:sz w:val="32"/>
          <w:szCs w:val="32"/>
        </w:rPr>
        <w:t>3.</w:t>
      </w:r>
      <w:r w:rsidRPr="00AB0433">
        <w:rPr>
          <w:rFonts w:ascii="TH SarabunPSK" w:eastAsia="Cordia New" w:hAnsi="TH SarabunPSK" w:cs="TH SarabunPSK"/>
          <w:b/>
          <w:bCs/>
          <w:sz w:val="32"/>
          <w:szCs w:val="32"/>
        </w:rPr>
        <w:t>4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ข้อมูลแบบประเมิน</w:t>
      </w:r>
    </w:p>
    <w:p w:rsidR="00586317" w:rsidRPr="00CF4DFA" w:rsidRDefault="00586317" w:rsidP="0035599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12"/>
          <w:szCs w:val="12"/>
        </w:rPr>
      </w:pPr>
    </w:p>
    <w:tbl>
      <w:tblPr>
        <w:tblW w:w="8080" w:type="dxa"/>
        <w:tblBorders>
          <w:top w:val="double" w:sz="4" w:space="0" w:color="auto"/>
          <w:bottom w:val="doub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843"/>
        <w:gridCol w:w="1559"/>
        <w:gridCol w:w="992"/>
        <w:gridCol w:w="1701"/>
        <w:gridCol w:w="1168"/>
      </w:tblGrid>
      <w:tr w:rsidR="00586317" w:rsidRPr="00586317" w:rsidTr="00B14E77">
        <w:trPr>
          <w:trHeight w:val="148"/>
        </w:trPr>
        <w:tc>
          <w:tcPr>
            <w:tcW w:w="817" w:type="dxa"/>
            <w:shd w:val="clear" w:color="auto" w:fill="auto"/>
          </w:tcPr>
          <w:p w:rsidR="00586317" w:rsidRPr="00CF4DFA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CF4DFA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No. </w:t>
            </w:r>
          </w:p>
        </w:tc>
        <w:tc>
          <w:tcPr>
            <w:tcW w:w="1843" w:type="dxa"/>
            <w:shd w:val="clear" w:color="auto" w:fill="auto"/>
          </w:tcPr>
          <w:p w:rsidR="00586317" w:rsidRPr="00CF4DFA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CF4DFA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Field Name </w:t>
            </w:r>
          </w:p>
        </w:tc>
        <w:tc>
          <w:tcPr>
            <w:tcW w:w="1559" w:type="dxa"/>
            <w:shd w:val="clear" w:color="auto" w:fill="auto"/>
          </w:tcPr>
          <w:p w:rsidR="00586317" w:rsidRPr="00CF4DFA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CF4DFA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Data Type </w:t>
            </w:r>
          </w:p>
        </w:tc>
        <w:tc>
          <w:tcPr>
            <w:tcW w:w="992" w:type="dxa"/>
            <w:shd w:val="clear" w:color="auto" w:fill="auto"/>
          </w:tcPr>
          <w:p w:rsidR="00586317" w:rsidRPr="00CF4DFA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CF4DFA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Length </w:t>
            </w:r>
          </w:p>
        </w:tc>
        <w:tc>
          <w:tcPr>
            <w:tcW w:w="1701" w:type="dxa"/>
            <w:shd w:val="clear" w:color="auto" w:fill="auto"/>
          </w:tcPr>
          <w:p w:rsidR="00586317" w:rsidRPr="00CF4DFA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CF4DFA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Description </w:t>
            </w:r>
          </w:p>
        </w:tc>
        <w:tc>
          <w:tcPr>
            <w:tcW w:w="1168" w:type="dxa"/>
            <w:shd w:val="clear" w:color="auto" w:fill="auto"/>
          </w:tcPr>
          <w:p w:rsidR="00586317" w:rsidRPr="00CF4DFA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CF4DFA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Remark </w:t>
            </w:r>
          </w:p>
        </w:tc>
      </w:tr>
      <w:tr w:rsidR="00586317" w:rsidRPr="00586317" w:rsidTr="00B14E77">
        <w:trPr>
          <w:trHeight w:val="148"/>
        </w:trPr>
        <w:tc>
          <w:tcPr>
            <w:tcW w:w="817" w:type="dxa"/>
            <w:shd w:val="clear" w:color="auto" w:fill="auto"/>
          </w:tcPr>
          <w:p w:rsidR="00586317" w:rsidRPr="00CF4DFA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CF4DFA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 </w:t>
            </w:r>
          </w:p>
        </w:tc>
        <w:tc>
          <w:tcPr>
            <w:tcW w:w="1843" w:type="dxa"/>
          </w:tcPr>
          <w:p w:rsidR="00586317" w:rsidRPr="00CF4DFA" w:rsidRDefault="00CF4DFA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l_id</w:t>
            </w:r>
          </w:p>
        </w:tc>
        <w:tc>
          <w:tcPr>
            <w:tcW w:w="1559" w:type="dxa"/>
          </w:tcPr>
          <w:p w:rsidR="00586317" w:rsidRPr="00CF4DFA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CF4DFA">
              <w:rPr>
                <w:rFonts w:ascii="TH SarabunPSK" w:eastAsia="Cordia New" w:hAnsi="TH SarabunPSK" w:cs="TH SarabunPSK"/>
                <w:sz w:val="32"/>
                <w:szCs w:val="32"/>
              </w:rPr>
              <w:t>int</w:t>
            </w:r>
          </w:p>
        </w:tc>
        <w:tc>
          <w:tcPr>
            <w:tcW w:w="992" w:type="dxa"/>
          </w:tcPr>
          <w:p w:rsidR="00586317" w:rsidRPr="00CF4DFA" w:rsidRDefault="00050B0D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:rsidR="00586317" w:rsidRPr="00CF4DFA" w:rsidRDefault="00050B0D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050B0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ลำดับ</w:t>
            </w:r>
            <w:r w:rsidR="00DE1B4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แบบประเมิน</w:t>
            </w:r>
          </w:p>
        </w:tc>
        <w:tc>
          <w:tcPr>
            <w:tcW w:w="1168" w:type="dxa"/>
            <w:shd w:val="clear" w:color="auto" w:fill="auto"/>
          </w:tcPr>
          <w:p w:rsidR="00586317" w:rsidRPr="00CF4DFA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CF4DFA">
              <w:rPr>
                <w:rFonts w:ascii="TH SarabunPSK" w:eastAsia="Cordia New" w:hAnsi="TH SarabunPSK" w:cs="TH SarabunPSK"/>
                <w:sz w:val="32"/>
                <w:szCs w:val="32"/>
              </w:rPr>
              <w:t>PK</w:t>
            </w:r>
          </w:p>
        </w:tc>
      </w:tr>
      <w:tr w:rsidR="00586317" w:rsidRPr="00586317" w:rsidTr="00B14E77">
        <w:trPr>
          <w:trHeight w:val="148"/>
        </w:trPr>
        <w:tc>
          <w:tcPr>
            <w:tcW w:w="817" w:type="dxa"/>
            <w:shd w:val="clear" w:color="auto" w:fill="auto"/>
          </w:tcPr>
          <w:p w:rsidR="00586317" w:rsidRPr="00CF4DFA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CF4DFA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843" w:type="dxa"/>
          </w:tcPr>
          <w:p w:rsidR="00586317" w:rsidRPr="00CF4DFA" w:rsidRDefault="00CF4DFA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l_detail</w:t>
            </w:r>
          </w:p>
        </w:tc>
        <w:tc>
          <w:tcPr>
            <w:tcW w:w="1559" w:type="dxa"/>
          </w:tcPr>
          <w:p w:rsidR="00586317" w:rsidRPr="00CF4DFA" w:rsidRDefault="00CF4DFA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55994">
              <w:rPr>
                <w:rFonts w:ascii="TH SarabunPSK" w:eastAsia="Cordia New" w:hAnsi="TH SarabunPSK" w:cs="TH SarabunPSK"/>
                <w:sz w:val="32"/>
                <w:szCs w:val="32"/>
              </w:rPr>
              <w:t>varcha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r</w:t>
            </w:r>
          </w:p>
        </w:tc>
        <w:tc>
          <w:tcPr>
            <w:tcW w:w="992" w:type="dxa"/>
          </w:tcPr>
          <w:p w:rsidR="00586317" w:rsidRPr="00CF4DFA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CF4DFA">
              <w:rPr>
                <w:rFonts w:ascii="TH SarabunPSK" w:eastAsia="Cordia New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701" w:type="dxa"/>
          </w:tcPr>
          <w:p w:rsidR="00586317" w:rsidRPr="00CF4DFA" w:rsidRDefault="00CF4DFA" w:rsidP="00CF4DFA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รายละเอียดคำถาม</w:t>
            </w:r>
          </w:p>
        </w:tc>
        <w:tc>
          <w:tcPr>
            <w:tcW w:w="1168" w:type="dxa"/>
            <w:shd w:val="clear" w:color="auto" w:fill="auto"/>
          </w:tcPr>
          <w:p w:rsidR="00586317" w:rsidRPr="00CF4DFA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586317" w:rsidRPr="00586317" w:rsidTr="00B14E77">
        <w:trPr>
          <w:trHeight w:val="148"/>
        </w:trPr>
        <w:tc>
          <w:tcPr>
            <w:tcW w:w="817" w:type="dxa"/>
            <w:shd w:val="clear" w:color="auto" w:fill="auto"/>
          </w:tcPr>
          <w:p w:rsidR="00586317" w:rsidRPr="00CF4DFA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CF4DFA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43" w:type="dxa"/>
          </w:tcPr>
          <w:p w:rsidR="00586317" w:rsidRPr="00CF4DFA" w:rsidRDefault="00CF4DFA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l_score</w:t>
            </w:r>
          </w:p>
        </w:tc>
        <w:tc>
          <w:tcPr>
            <w:tcW w:w="1559" w:type="dxa"/>
          </w:tcPr>
          <w:p w:rsidR="00586317" w:rsidRPr="00CF4DFA" w:rsidRDefault="00CF4DFA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int</w:t>
            </w:r>
          </w:p>
        </w:tc>
        <w:tc>
          <w:tcPr>
            <w:tcW w:w="992" w:type="dxa"/>
          </w:tcPr>
          <w:p w:rsidR="00586317" w:rsidRPr="00CF4DFA" w:rsidRDefault="00CF4DFA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:rsidR="00586317" w:rsidRPr="00CF4DFA" w:rsidRDefault="00CF4DFA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1168" w:type="dxa"/>
            <w:shd w:val="clear" w:color="auto" w:fill="auto"/>
          </w:tcPr>
          <w:p w:rsidR="00586317" w:rsidRPr="00CF4DFA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:rsidR="00586317" w:rsidRPr="00586317" w:rsidRDefault="00586317" w:rsidP="00586317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355994" w:rsidRDefault="00355994" w:rsidP="00CF4DFA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AB043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B74444">
        <w:rPr>
          <w:rFonts w:ascii="TH SarabunPSK" w:eastAsia="Cordia New" w:hAnsi="TH SarabunPSK" w:cs="TH SarabunPSK"/>
          <w:b/>
          <w:bCs/>
          <w:sz w:val="32"/>
          <w:szCs w:val="32"/>
        </w:rPr>
        <w:t>3.</w:t>
      </w:r>
      <w:r w:rsidRPr="00AB0433">
        <w:rPr>
          <w:rFonts w:ascii="TH SarabunPSK" w:eastAsia="Cordia New" w:hAnsi="TH SarabunPSK" w:cs="TH SarabunPSK"/>
          <w:b/>
          <w:bCs/>
          <w:sz w:val="32"/>
          <w:szCs w:val="32"/>
        </w:rPr>
        <w:t>5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ข้อมูลคำตอบ</w:t>
      </w:r>
    </w:p>
    <w:p w:rsidR="00586317" w:rsidRPr="00CF4DFA" w:rsidRDefault="00586317" w:rsidP="0035599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b/>
          <w:bCs/>
          <w:sz w:val="12"/>
          <w:szCs w:val="12"/>
        </w:rPr>
      </w:pPr>
    </w:p>
    <w:tbl>
      <w:tblPr>
        <w:tblW w:w="8080" w:type="dxa"/>
        <w:tblBorders>
          <w:top w:val="double" w:sz="4" w:space="0" w:color="auto"/>
          <w:bottom w:val="doub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843"/>
        <w:gridCol w:w="1559"/>
        <w:gridCol w:w="992"/>
        <w:gridCol w:w="1701"/>
        <w:gridCol w:w="1168"/>
      </w:tblGrid>
      <w:tr w:rsidR="00586317" w:rsidRPr="00586317" w:rsidTr="00B14E77">
        <w:trPr>
          <w:trHeight w:val="148"/>
        </w:trPr>
        <w:tc>
          <w:tcPr>
            <w:tcW w:w="817" w:type="dxa"/>
            <w:shd w:val="clear" w:color="auto" w:fill="auto"/>
          </w:tcPr>
          <w:p w:rsidR="00586317" w:rsidRPr="00B14E7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14E7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No. </w:t>
            </w:r>
          </w:p>
        </w:tc>
        <w:tc>
          <w:tcPr>
            <w:tcW w:w="1843" w:type="dxa"/>
            <w:shd w:val="clear" w:color="auto" w:fill="auto"/>
          </w:tcPr>
          <w:p w:rsidR="00586317" w:rsidRPr="00B14E7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14E7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Field Name </w:t>
            </w:r>
          </w:p>
        </w:tc>
        <w:tc>
          <w:tcPr>
            <w:tcW w:w="1559" w:type="dxa"/>
            <w:shd w:val="clear" w:color="auto" w:fill="auto"/>
          </w:tcPr>
          <w:p w:rsidR="00586317" w:rsidRPr="00B14E7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14E7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Data Type </w:t>
            </w:r>
          </w:p>
        </w:tc>
        <w:tc>
          <w:tcPr>
            <w:tcW w:w="992" w:type="dxa"/>
            <w:shd w:val="clear" w:color="auto" w:fill="auto"/>
          </w:tcPr>
          <w:p w:rsidR="00586317" w:rsidRPr="00B14E7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14E7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Length </w:t>
            </w:r>
          </w:p>
        </w:tc>
        <w:tc>
          <w:tcPr>
            <w:tcW w:w="1701" w:type="dxa"/>
            <w:shd w:val="clear" w:color="auto" w:fill="auto"/>
          </w:tcPr>
          <w:p w:rsidR="00586317" w:rsidRPr="00B14E7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14E7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Description </w:t>
            </w:r>
          </w:p>
        </w:tc>
        <w:tc>
          <w:tcPr>
            <w:tcW w:w="1168" w:type="dxa"/>
            <w:shd w:val="clear" w:color="auto" w:fill="auto"/>
          </w:tcPr>
          <w:p w:rsidR="00586317" w:rsidRPr="0058631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586317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 xml:space="preserve">Remark </w:t>
            </w:r>
          </w:p>
        </w:tc>
      </w:tr>
      <w:tr w:rsidR="00586317" w:rsidRPr="00586317" w:rsidTr="00B14E77">
        <w:trPr>
          <w:trHeight w:val="148"/>
        </w:trPr>
        <w:tc>
          <w:tcPr>
            <w:tcW w:w="817" w:type="dxa"/>
            <w:shd w:val="clear" w:color="auto" w:fill="auto"/>
          </w:tcPr>
          <w:p w:rsidR="00586317" w:rsidRPr="00B14E7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14E7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 </w:t>
            </w:r>
          </w:p>
        </w:tc>
        <w:tc>
          <w:tcPr>
            <w:tcW w:w="1843" w:type="dxa"/>
          </w:tcPr>
          <w:p w:rsidR="00586317" w:rsidRPr="00B14E77" w:rsidRDefault="00B14E7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14E77">
              <w:rPr>
                <w:rFonts w:ascii="TH SarabunPSK" w:eastAsia="Cordia New" w:hAnsi="TH SarabunPSK" w:cs="TH SarabunPSK"/>
                <w:sz w:val="32"/>
                <w:szCs w:val="32"/>
              </w:rPr>
              <w:t>o_id</w:t>
            </w:r>
          </w:p>
        </w:tc>
        <w:tc>
          <w:tcPr>
            <w:tcW w:w="1559" w:type="dxa"/>
          </w:tcPr>
          <w:p w:rsidR="00586317" w:rsidRPr="00B14E7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14E77">
              <w:rPr>
                <w:rFonts w:ascii="TH SarabunPSK" w:eastAsia="Cordia New" w:hAnsi="TH SarabunPSK" w:cs="TH SarabunPSK"/>
                <w:sz w:val="32"/>
                <w:szCs w:val="32"/>
              </w:rPr>
              <w:t>int</w:t>
            </w:r>
          </w:p>
        </w:tc>
        <w:tc>
          <w:tcPr>
            <w:tcW w:w="992" w:type="dxa"/>
          </w:tcPr>
          <w:p w:rsidR="00586317" w:rsidRPr="00B14E77" w:rsidRDefault="00050B0D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586317" w:rsidRPr="00B14E7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14E7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รหัสลำดับ</w:t>
            </w:r>
            <w:r w:rsidR="00E25F3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คำตอบ</w:t>
            </w:r>
          </w:p>
        </w:tc>
        <w:tc>
          <w:tcPr>
            <w:tcW w:w="1168" w:type="dxa"/>
            <w:shd w:val="clear" w:color="auto" w:fill="auto"/>
          </w:tcPr>
          <w:p w:rsidR="00586317" w:rsidRPr="00E53240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53240">
              <w:rPr>
                <w:rFonts w:ascii="TH SarabunPSK" w:eastAsia="Cordia New" w:hAnsi="TH SarabunPSK" w:cs="TH SarabunPSK"/>
                <w:sz w:val="32"/>
                <w:szCs w:val="32"/>
              </w:rPr>
              <w:t>PK</w:t>
            </w:r>
          </w:p>
        </w:tc>
      </w:tr>
      <w:tr w:rsidR="00586317" w:rsidRPr="00586317" w:rsidTr="00B14E77">
        <w:trPr>
          <w:trHeight w:val="148"/>
        </w:trPr>
        <w:tc>
          <w:tcPr>
            <w:tcW w:w="817" w:type="dxa"/>
            <w:shd w:val="clear" w:color="auto" w:fill="auto"/>
          </w:tcPr>
          <w:p w:rsidR="00586317" w:rsidRPr="00B14E7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14E77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843" w:type="dxa"/>
          </w:tcPr>
          <w:p w:rsidR="00586317" w:rsidRPr="00B14E77" w:rsidRDefault="00B14E7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14E77">
              <w:rPr>
                <w:rFonts w:ascii="TH SarabunPSK" w:eastAsia="Cordia New" w:hAnsi="TH SarabunPSK" w:cs="TH SarabunPSK"/>
                <w:sz w:val="32"/>
                <w:szCs w:val="32"/>
              </w:rPr>
              <w:t>st_code</w:t>
            </w:r>
          </w:p>
        </w:tc>
        <w:tc>
          <w:tcPr>
            <w:tcW w:w="1559" w:type="dxa"/>
          </w:tcPr>
          <w:p w:rsidR="00586317" w:rsidRPr="00B14E7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14E77">
              <w:rPr>
                <w:rFonts w:ascii="TH SarabunPSK" w:eastAsia="Cordia New" w:hAnsi="TH SarabunPSK" w:cs="TH SarabunPSK"/>
                <w:sz w:val="32"/>
                <w:szCs w:val="32"/>
              </w:rPr>
              <w:t>varchar</w:t>
            </w:r>
          </w:p>
        </w:tc>
        <w:tc>
          <w:tcPr>
            <w:tcW w:w="992" w:type="dxa"/>
          </w:tcPr>
          <w:p w:rsidR="00586317" w:rsidRPr="00B14E7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14E77">
              <w:rPr>
                <w:rFonts w:ascii="TH SarabunPSK" w:eastAsia="Cordia New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701" w:type="dxa"/>
            <w:shd w:val="clear" w:color="auto" w:fill="auto"/>
          </w:tcPr>
          <w:p w:rsidR="00586317" w:rsidRPr="00B14E77" w:rsidRDefault="00B14E77" w:rsidP="00B14E7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14E7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รหัสนักศึกษา</w:t>
            </w:r>
          </w:p>
        </w:tc>
        <w:tc>
          <w:tcPr>
            <w:tcW w:w="1168" w:type="dxa"/>
            <w:shd w:val="clear" w:color="auto" w:fill="auto"/>
          </w:tcPr>
          <w:p w:rsidR="00586317" w:rsidRPr="0058631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86317" w:rsidRPr="00586317" w:rsidTr="00B14E77">
        <w:trPr>
          <w:trHeight w:val="148"/>
        </w:trPr>
        <w:tc>
          <w:tcPr>
            <w:tcW w:w="817" w:type="dxa"/>
            <w:shd w:val="clear" w:color="auto" w:fill="auto"/>
          </w:tcPr>
          <w:p w:rsidR="00586317" w:rsidRPr="00B14E7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14E77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43" w:type="dxa"/>
          </w:tcPr>
          <w:p w:rsidR="00586317" w:rsidRPr="00B14E77" w:rsidRDefault="00B14E7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14E77">
              <w:rPr>
                <w:rFonts w:ascii="TH SarabunPSK" w:eastAsia="Cordia New" w:hAnsi="TH SarabunPSK" w:cs="TH SarabunPSK"/>
                <w:sz w:val="32"/>
                <w:szCs w:val="32"/>
              </w:rPr>
              <w:t>o_detail</w:t>
            </w:r>
          </w:p>
        </w:tc>
        <w:tc>
          <w:tcPr>
            <w:tcW w:w="1559" w:type="dxa"/>
          </w:tcPr>
          <w:p w:rsidR="00586317" w:rsidRPr="00B14E7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14E77">
              <w:rPr>
                <w:rFonts w:ascii="TH SarabunPSK" w:eastAsia="Cordia New" w:hAnsi="TH SarabunPSK" w:cs="TH SarabunPSK"/>
                <w:sz w:val="32"/>
                <w:szCs w:val="32"/>
              </w:rPr>
              <w:t>varchar</w:t>
            </w:r>
          </w:p>
        </w:tc>
        <w:tc>
          <w:tcPr>
            <w:tcW w:w="992" w:type="dxa"/>
          </w:tcPr>
          <w:p w:rsidR="00586317" w:rsidRPr="00B14E7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14E77">
              <w:rPr>
                <w:rFonts w:ascii="TH SarabunPSK" w:eastAsia="Cordia New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701" w:type="dxa"/>
            <w:shd w:val="clear" w:color="auto" w:fill="auto"/>
          </w:tcPr>
          <w:p w:rsidR="00586317" w:rsidRPr="00B14E77" w:rsidRDefault="00B14E7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14E7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รายละเอียดคำถาม</w:t>
            </w:r>
          </w:p>
        </w:tc>
        <w:tc>
          <w:tcPr>
            <w:tcW w:w="1168" w:type="dxa"/>
            <w:shd w:val="clear" w:color="auto" w:fill="auto"/>
          </w:tcPr>
          <w:p w:rsidR="00586317" w:rsidRPr="00586317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14E77" w:rsidRPr="00586317" w:rsidTr="00B14E77">
        <w:trPr>
          <w:trHeight w:val="148"/>
        </w:trPr>
        <w:tc>
          <w:tcPr>
            <w:tcW w:w="817" w:type="dxa"/>
            <w:shd w:val="clear" w:color="auto" w:fill="auto"/>
          </w:tcPr>
          <w:p w:rsidR="00B14E77" w:rsidRPr="00B14E77" w:rsidRDefault="00B14E7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14E77">
              <w:rPr>
                <w:rFonts w:ascii="TH SarabunPSK" w:eastAsia="Cordia New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843" w:type="dxa"/>
          </w:tcPr>
          <w:p w:rsidR="00B14E77" w:rsidRPr="00B14E77" w:rsidRDefault="00B14E77" w:rsidP="00092292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14E77">
              <w:rPr>
                <w:rFonts w:ascii="TH SarabunPSK" w:eastAsia="Cordia New" w:hAnsi="TH SarabunPSK" w:cs="TH SarabunPSK"/>
                <w:sz w:val="32"/>
                <w:szCs w:val="32"/>
              </w:rPr>
              <w:t>l_score</w:t>
            </w:r>
          </w:p>
        </w:tc>
        <w:tc>
          <w:tcPr>
            <w:tcW w:w="1559" w:type="dxa"/>
          </w:tcPr>
          <w:p w:rsidR="00B14E77" w:rsidRPr="00B14E77" w:rsidRDefault="00B14E77" w:rsidP="00092292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14E77">
              <w:rPr>
                <w:rFonts w:ascii="TH SarabunPSK" w:eastAsia="Cordia New" w:hAnsi="TH SarabunPSK" w:cs="TH SarabunPSK"/>
                <w:sz w:val="32"/>
                <w:szCs w:val="32"/>
              </w:rPr>
              <w:t>int</w:t>
            </w:r>
          </w:p>
        </w:tc>
        <w:tc>
          <w:tcPr>
            <w:tcW w:w="992" w:type="dxa"/>
          </w:tcPr>
          <w:p w:rsidR="00B14E77" w:rsidRPr="00B14E77" w:rsidRDefault="00B14E77" w:rsidP="00092292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14E77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B14E77" w:rsidRPr="00B14E77" w:rsidRDefault="00B14E77" w:rsidP="00092292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14E7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1168" w:type="dxa"/>
            <w:shd w:val="clear" w:color="auto" w:fill="auto"/>
          </w:tcPr>
          <w:p w:rsidR="00B14E77" w:rsidRPr="00CF4DFA" w:rsidRDefault="00B14E77" w:rsidP="00092292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:rsidR="00586317" w:rsidRDefault="00586317" w:rsidP="005863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205FE" w:rsidRDefault="007205FE" w:rsidP="005863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E53240" w:rsidRDefault="00E53240" w:rsidP="005863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205FE" w:rsidRDefault="007205FE" w:rsidP="005863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586317" w:rsidRPr="00AB0433" w:rsidRDefault="00355994" w:rsidP="00050B0D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  <w:cs/>
        </w:rPr>
      </w:pPr>
      <w:r w:rsidRPr="00AB043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B74444">
        <w:rPr>
          <w:rFonts w:ascii="TH SarabunPSK" w:eastAsia="Cordia New" w:hAnsi="TH SarabunPSK" w:cs="TH SarabunPSK"/>
          <w:b/>
          <w:bCs/>
          <w:sz w:val="32"/>
          <w:szCs w:val="32"/>
        </w:rPr>
        <w:t>3.</w:t>
      </w:r>
      <w:r w:rsidRPr="00AB0433">
        <w:rPr>
          <w:rFonts w:ascii="TH SarabunPSK" w:eastAsia="Cordia New" w:hAnsi="TH SarabunPSK" w:cs="TH SarabunPSK"/>
          <w:b/>
          <w:bCs/>
          <w:sz w:val="32"/>
          <w:szCs w:val="32"/>
        </w:rPr>
        <w:t>6</w:t>
      </w:r>
      <w:r w:rsidRPr="00AB0433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AB0433">
        <w:rPr>
          <w:rFonts w:ascii="TH SarabunPSK" w:eastAsia="Cordia New" w:hAnsi="TH SarabunPSK" w:cs="TH SarabunPSK" w:hint="cs"/>
          <w:sz w:val="32"/>
          <w:szCs w:val="32"/>
          <w:cs/>
        </w:rPr>
        <w:t>รายงาน</w:t>
      </w:r>
      <w:r w:rsidR="009145E1" w:rsidRPr="00AB0433">
        <w:rPr>
          <w:rFonts w:ascii="TH SarabunPSK" w:eastAsia="Cordia New" w:hAnsi="TH SarabunPSK" w:cs="TH SarabunPSK" w:hint="cs"/>
          <w:sz w:val="32"/>
          <w:szCs w:val="32"/>
          <w:cs/>
        </w:rPr>
        <w:t>ผลการประเมิน</w:t>
      </w:r>
    </w:p>
    <w:p w:rsidR="00B14E77" w:rsidRPr="00B14E77" w:rsidRDefault="00B14E77" w:rsidP="00586317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b/>
          <w:bCs/>
          <w:sz w:val="12"/>
          <w:szCs w:val="12"/>
        </w:rPr>
      </w:pPr>
    </w:p>
    <w:tbl>
      <w:tblPr>
        <w:tblpPr w:leftFromText="180" w:rightFromText="180" w:vertAnchor="text" w:horzAnchor="margin" w:tblpY="28"/>
        <w:tblW w:w="7972" w:type="dxa"/>
        <w:tblBorders>
          <w:top w:val="double" w:sz="4" w:space="0" w:color="auto"/>
          <w:bottom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6A0" w:firstRow="1" w:lastRow="0" w:firstColumn="1" w:lastColumn="0" w:noHBand="1" w:noVBand="1"/>
      </w:tblPr>
      <w:tblGrid>
        <w:gridCol w:w="817"/>
        <w:gridCol w:w="1843"/>
        <w:gridCol w:w="1559"/>
        <w:gridCol w:w="992"/>
        <w:gridCol w:w="1701"/>
        <w:gridCol w:w="1060"/>
      </w:tblGrid>
      <w:tr w:rsidR="00586317" w:rsidRPr="00586317" w:rsidTr="00B14E77">
        <w:trPr>
          <w:trHeight w:val="342"/>
        </w:trPr>
        <w:tc>
          <w:tcPr>
            <w:tcW w:w="817" w:type="dxa"/>
          </w:tcPr>
          <w:p w:rsidR="00586317" w:rsidRPr="00050B0D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50B0D">
              <w:rPr>
                <w:rFonts w:ascii="TH SarabunPSK" w:eastAsia="Cordia New" w:hAnsi="TH SarabunPSK" w:cs="TH SarabunPSK"/>
                <w:sz w:val="32"/>
                <w:szCs w:val="32"/>
              </w:rPr>
              <w:t>No.</w:t>
            </w:r>
          </w:p>
        </w:tc>
        <w:tc>
          <w:tcPr>
            <w:tcW w:w="1843" w:type="dxa"/>
          </w:tcPr>
          <w:p w:rsidR="00586317" w:rsidRPr="00050B0D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50B0D">
              <w:rPr>
                <w:rFonts w:ascii="TH SarabunPSK" w:eastAsia="Cordia New" w:hAnsi="TH SarabunPSK" w:cs="TH SarabunPSK"/>
                <w:sz w:val="32"/>
                <w:szCs w:val="32"/>
              </w:rPr>
              <w:t>Field Name</w:t>
            </w:r>
          </w:p>
        </w:tc>
        <w:tc>
          <w:tcPr>
            <w:tcW w:w="1559" w:type="dxa"/>
          </w:tcPr>
          <w:p w:rsidR="00586317" w:rsidRPr="00050B0D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50B0D">
              <w:rPr>
                <w:rFonts w:ascii="TH SarabunPSK" w:eastAsia="Cordia New" w:hAnsi="TH SarabunPSK" w:cs="TH SarabunPSK"/>
                <w:sz w:val="32"/>
                <w:szCs w:val="32"/>
              </w:rPr>
              <w:t>Data Type</w:t>
            </w:r>
          </w:p>
        </w:tc>
        <w:tc>
          <w:tcPr>
            <w:tcW w:w="992" w:type="dxa"/>
          </w:tcPr>
          <w:p w:rsidR="00586317" w:rsidRPr="00050B0D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50B0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Length </w:t>
            </w:r>
          </w:p>
        </w:tc>
        <w:tc>
          <w:tcPr>
            <w:tcW w:w="1701" w:type="dxa"/>
          </w:tcPr>
          <w:p w:rsidR="00586317" w:rsidRPr="00050B0D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50B0D">
              <w:rPr>
                <w:rFonts w:ascii="TH SarabunPSK" w:eastAsia="Cordia New" w:hAnsi="TH SarabunPSK" w:cs="TH SarabunPSK"/>
                <w:sz w:val="32"/>
                <w:szCs w:val="32"/>
              </w:rPr>
              <w:t>Description</w:t>
            </w:r>
          </w:p>
        </w:tc>
        <w:tc>
          <w:tcPr>
            <w:tcW w:w="1060" w:type="dxa"/>
          </w:tcPr>
          <w:p w:rsidR="00586317" w:rsidRPr="00050B0D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50B0D">
              <w:rPr>
                <w:rFonts w:ascii="TH SarabunPSK" w:eastAsia="Cordia New" w:hAnsi="TH SarabunPSK" w:cs="TH SarabunPSK"/>
                <w:sz w:val="32"/>
                <w:szCs w:val="32"/>
              </w:rPr>
              <w:t>key</w:t>
            </w:r>
          </w:p>
        </w:tc>
      </w:tr>
      <w:tr w:rsidR="00586317" w:rsidRPr="00586317" w:rsidTr="00B14E77">
        <w:trPr>
          <w:trHeight w:val="342"/>
        </w:trPr>
        <w:tc>
          <w:tcPr>
            <w:tcW w:w="817" w:type="dxa"/>
          </w:tcPr>
          <w:p w:rsidR="00586317" w:rsidRPr="00050B0D" w:rsidRDefault="00586317" w:rsidP="00050B0D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u w:val="single"/>
              </w:rPr>
            </w:pPr>
            <w:r w:rsidRPr="00050B0D">
              <w:rPr>
                <w:rFonts w:ascii="TH SarabunPSK" w:eastAsia="Cordia New" w:hAnsi="TH SarabunPSK" w:cs="TH SarabunPSK"/>
                <w:sz w:val="32"/>
                <w:szCs w:val="32"/>
                <w:u w:val="single"/>
              </w:rPr>
              <w:t>1</w:t>
            </w:r>
          </w:p>
        </w:tc>
        <w:tc>
          <w:tcPr>
            <w:tcW w:w="1843" w:type="dxa"/>
          </w:tcPr>
          <w:p w:rsidR="00586317" w:rsidRPr="00050B0D" w:rsidRDefault="00B14E7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50B0D">
              <w:rPr>
                <w:rFonts w:ascii="TH SarabunPSK" w:eastAsia="Cordia New" w:hAnsi="TH SarabunPSK" w:cs="TH SarabunPSK"/>
                <w:sz w:val="32"/>
                <w:szCs w:val="32"/>
              </w:rPr>
              <w:t>d_id</w:t>
            </w:r>
          </w:p>
        </w:tc>
        <w:tc>
          <w:tcPr>
            <w:tcW w:w="1559" w:type="dxa"/>
          </w:tcPr>
          <w:p w:rsidR="00586317" w:rsidRPr="00050B0D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50B0D">
              <w:rPr>
                <w:rFonts w:ascii="TH SarabunPSK" w:eastAsia="Cordia New" w:hAnsi="TH SarabunPSK" w:cs="TH SarabunPSK"/>
                <w:sz w:val="32"/>
                <w:szCs w:val="32"/>
              </w:rPr>
              <w:t>int</w:t>
            </w:r>
          </w:p>
        </w:tc>
        <w:tc>
          <w:tcPr>
            <w:tcW w:w="992" w:type="dxa"/>
          </w:tcPr>
          <w:p w:rsidR="00586317" w:rsidRPr="00050B0D" w:rsidRDefault="00050B0D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:rsidR="00586317" w:rsidRPr="00050B0D" w:rsidRDefault="00DE1B4D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ลำดับผลประเมิน</w:t>
            </w:r>
          </w:p>
        </w:tc>
        <w:tc>
          <w:tcPr>
            <w:tcW w:w="1060" w:type="dxa"/>
          </w:tcPr>
          <w:p w:rsidR="00586317" w:rsidRPr="00050B0D" w:rsidRDefault="00586317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50B0D">
              <w:rPr>
                <w:rFonts w:ascii="TH SarabunPSK" w:eastAsia="Cordia New" w:hAnsi="TH SarabunPSK" w:cs="TH SarabunPSK"/>
                <w:sz w:val="32"/>
                <w:szCs w:val="32"/>
              </w:rPr>
              <w:t>PK</w:t>
            </w:r>
          </w:p>
        </w:tc>
      </w:tr>
      <w:tr w:rsidR="00DE1B4D" w:rsidRPr="00586317" w:rsidTr="00B14E77">
        <w:trPr>
          <w:trHeight w:val="342"/>
        </w:trPr>
        <w:tc>
          <w:tcPr>
            <w:tcW w:w="817" w:type="dxa"/>
          </w:tcPr>
          <w:p w:rsidR="00DE1B4D" w:rsidRPr="00050B0D" w:rsidRDefault="00DE1B4D" w:rsidP="00050B0D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50B0D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843" w:type="dxa"/>
          </w:tcPr>
          <w:p w:rsidR="00DE1B4D" w:rsidRPr="00050B0D" w:rsidRDefault="00DE1B4D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50B0D">
              <w:rPr>
                <w:rFonts w:ascii="TH SarabunPSK" w:eastAsia="Cordia New" w:hAnsi="TH SarabunPSK" w:cs="TH SarabunPSK"/>
                <w:sz w:val="32"/>
                <w:szCs w:val="32"/>
              </w:rPr>
              <w:t>l_id</w:t>
            </w:r>
          </w:p>
        </w:tc>
        <w:tc>
          <w:tcPr>
            <w:tcW w:w="1559" w:type="dxa"/>
          </w:tcPr>
          <w:p w:rsidR="00DE1B4D" w:rsidRPr="00050B0D" w:rsidRDefault="00DE1B4D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50B0D">
              <w:rPr>
                <w:rFonts w:ascii="TH SarabunPSK" w:eastAsia="Cordia New" w:hAnsi="TH SarabunPSK" w:cs="TH SarabunPSK"/>
                <w:sz w:val="32"/>
                <w:szCs w:val="32"/>
              </w:rPr>
              <w:t>int</w:t>
            </w:r>
          </w:p>
        </w:tc>
        <w:tc>
          <w:tcPr>
            <w:tcW w:w="992" w:type="dxa"/>
          </w:tcPr>
          <w:p w:rsidR="00DE1B4D" w:rsidRPr="00050B0D" w:rsidRDefault="00DE1B4D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:rsidR="00DE1B4D" w:rsidRPr="00CF4DFA" w:rsidRDefault="00DE1B4D" w:rsidP="009670D9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050B0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ลำดับ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แบบประเมิน</w:t>
            </w:r>
          </w:p>
        </w:tc>
        <w:tc>
          <w:tcPr>
            <w:tcW w:w="1060" w:type="dxa"/>
          </w:tcPr>
          <w:p w:rsidR="00DE1B4D" w:rsidRPr="00050B0D" w:rsidRDefault="00DE1B4D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50B0D">
              <w:rPr>
                <w:rFonts w:ascii="TH SarabunPSK" w:eastAsia="Cordia New" w:hAnsi="TH SarabunPSK" w:cs="TH SarabunPSK"/>
                <w:sz w:val="32"/>
                <w:szCs w:val="32"/>
              </w:rPr>
              <w:t>FK</w:t>
            </w:r>
          </w:p>
        </w:tc>
      </w:tr>
      <w:tr w:rsidR="00DE1B4D" w:rsidRPr="00586317" w:rsidTr="00B14E77">
        <w:trPr>
          <w:trHeight w:val="342"/>
        </w:trPr>
        <w:tc>
          <w:tcPr>
            <w:tcW w:w="817" w:type="dxa"/>
          </w:tcPr>
          <w:p w:rsidR="00DE1B4D" w:rsidRPr="00050B0D" w:rsidRDefault="00DE1B4D" w:rsidP="00050B0D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50B0D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43" w:type="dxa"/>
          </w:tcPr>
          <w:p w:rsidR="00DE1B4D" w:rsidRPr="00050B0D" w:rsidRDefault="00DE1B4D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50B0D">
              <w:rPr>
                <w:rFonts w:ascii="TH SarabunPSK" w:eastAsia="Cordia New" w:hAnsi="TH SarabunPSK" w:cs="TH SarabunPSK"/>
                <w:sz w:val="32"/>
                <w:szCs w:val="32"/>
              </w:rPr>
              <w:t>d_score</w:t>
            </w:r>
          </w:p>
        </w:tc>
        <w:tc>
          <w:tcPr>
            <w:tcW w:w="1559" w:type="dxa"/>
          </w:tcPr>
          <w:p w:rsidR="00DE1B4D" w:rsidRPr="00050B0D" w:rsidRDefault="00DE1B4D" w:rsidP="00092292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50B0D">
              <w:rPr>
                <w:rFonts w:ascii="TH SarabunPSK" w:eastAsia="Cordia New" w:hAnsi="TH SarabunPSK" w:cs="TH SarabunPSK"/>
                <w:sz w:val="32"/>
                <w:szCs w:val="32"/>
              </w:rPr>
              <w:t>int</w:t>
            </w:r>
          </w:p>
        </w:tc>
        <w:tc>
          <w:tcPr>
            <w:tcW w:w="992" w:type="dxa"/>
          </w:tcPr>
          <w:p w:rsidR="00DE1B4D" w:rsidRPr="00050B0D" w:rsidRDefault="00DE1B4D" w:rsidP="00092292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50B0D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:rsidR="00DE1B4D" w:rsidRPr="00050B0D" w:rsidRDefault="00DE1B4D" w:rsidP="00092292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050B0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1060" w:type="dxa"/>
          </w:tcPr>
          <w:p w:rsidR="00DE1B4D" w:rsidRPr="00050B0D" w:rsidRDefault="00DE1B4D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DE1B4D" w:rsidRPr="00586317" w:rsidTr="00B14E77">
        <w:trPr>
          <w:trHeight w:val="342"/>
        </w:trPr>
        <w:tc>
          <w:tcPr>
            <w:tcW w:w="817" w:type="dxa"/>
          </w:tcPr>
          <w:p w:rsidR="00DE1B4D" w:rsidRPr="00050B0D" w:rsidRDefault="00DE1B4D" w:rsidP="00050B0D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50B0D">
              <w:rPr>
                <w:rFonts w:ascii="TH SarabunPSK" w:eastAsia="Cordia New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843" w:type="dxa"/>
          </w:tcPr>
          <w:p w:rsidR="00DE1B4D" w:rsidRPr="00050B0D" w:rsidRDefault="00DE1B4D" w:rsidP="00B14E7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50B0D">
              <w:rPr>
                <w:rFonts w:ascii="TH SarabunPSK" w:eastAsia="Cordia New" w:hAnsi="TH SarabunPSK" w:cs="TH SarabunPSK"/>
                <w:sz w:val="32"/>
                <w:szCs w:val="32"/>
              </w:rPr>
              <w:t>st_code</w:t>
            </w:r>
          </w:p>
        </w:tc>
        <w:tc>
          <w:tcPr>
            <w:tcW w:w="1559" w:type="dxa"/>
          </w:tcPr>
          <w:p w:rsidR="00DE1B4D" w:rsidRPr="00050B0D" w:rsidRDefault="00DE1B4D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50B0D">
              <w:rPr>
                <w:rFonts w:ascii="TH SarabunPSK" w:eastAsia="Cordia New" w:hAnsi="TH SarabunPSK" w:cs="TH SarabunPSK"/>
                <w:sz w:val="32"/>
                <w:szCs w:val="32"/>
              </w:rPr>
              <w:t>varchar</w:t>
            </w:r>
          </w:p>
        </w:tc>
        <w:tc>
          <w:tcPr>
            <w:tcW w:w="992" w:type="dxa"/>
          </w:tcPr>
          <w:p w:rsidR="00DE1B4D" w:rsidRPr="00050B0D" w:rsidRDefault="00DE1B4D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050B0D">
              <w:rPr>
                <w:rFonts w:ascii="TH SarabunPSK" w:eastAsia="Cordia New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701" w:type="dxa"/>
          </w:tcPr>
          <w:p w:rsidR="00DE1B4D" w:rsidRPr="00050B0D" w:rsidRDefault="00DE1B4D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050B0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รหัสนักศึกษา</w:t>
            </w:r>
          </w:p>
        </w:tc>
        <w:tc>
          <w:tcPr>
            <w:tcW w:w="1060" w:type="dxa"/>
          </w:tcPr>
          <w:p w:rsidR="00DE1B4D" w:rsidRPr="00050B0D" w:rsidRDefault="00DE1B4D" w:rsidP="0058631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DE1B4D" w:rsidRPr="00586317" w:rsidTr="00B14E77">
        <w:trPr>
          <w:trHeight w:val="342"/>
        </w:trPr>
        <w:tc>
          <w:tcPr>
            <w:tcW w:w="817" w:type="dxa"/>
          </w:tcPr>
          <w:p w:rsidR="00DE1B4D" w:rsidRPr="00050B0D" w:rsidRDefault="00DE1B4D" w:rsidP="00050B0D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50B0D"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43" w:type="dxa"/>
          </w:tcPr>
          <w:p w:rsidR="00DE1B4D" w:rsidRPr="00050B0D" w:rsidRDefault="00DE1B4D" w:rsidP="00B14E7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50B0D">
              <w:rPr>
                <w:rFonts w:ascii="TH SarabunPSK" w:eastAsia="Cordia New" w:hAnsi="TH SarabunPSK" w:cs="TH SarabunPSK"/>
                <w:sz w:val="32"/>
                <w:szCs w:val="32"/>
              </w:rPr>
              <w:t>st_date</w:t>
            </w:r>
          </w:p>
        </w:tc>
        <w:tc>
          <w:tcPr>
            <w:tcW w:w="1559" w:type="dxa"/>
          </w:tcPr>
          <w:p w:rsidR="00DE1B4D" w:rsidRPr="00050B0D" w:rsidRDefault="00DE1B4D" w:rsidP="00B14E7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50B0D">
              <w:rPr>
                <w:rFonts w:ascii="TH SarabunPSK" w:eastAsia="Cordia New" w:hAnsi="TH SarabunPSK" w:cs="TH SarabunPSK"/>
                <w:sz w:val="32"/>
                <w:szCs w:val="32"/>
              </w:rPr>
              <w:t>datetime</w:t>
            </w:r>
          </w:p>
        </w:tc>
        <w:tc>
          <w:tcPr>
            <w:tcW w:w="992" w:type="dxa"/>
          </w:tcPr>
          <w:p w:rsidR="00DE1B4D" w:rsidRPr="00050B0D" w:rsidRDefault="00DE1B4D" w:rsidP="00B14E7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DE1B4D" w:rsidRPr="00050B0D" w:rsidRDefault="00DE1B4D" w:rsidP="00B14E7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050B0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วันที่ประเมิน</w:t>
            </w:r>
          </w:p>
        </w:tc>
        <w:tc>
          <w:tcPr>
            <w:tcW w:w="1060" w:type="dxa"/>
          </w:tcPr>
          <w:p w:rsidR="00DE1B4D" w:rsidRPr="00050B0D" w:rsidRDefault="00DE1B4D" w:rsidP="00B14E7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DE1B4D" w:rsidRPr="00586317" w:rsidTr="00B14E77">
        <w:trPr>
          <w:trHeight w:val="342"/>
        </w:trPr>
        <w:tc>
          <w:tcPr>
            <w:tcW w:w="817" w:type="dxa"/>
          </w:tcPr>
          <w:p w:rsidR="00DE1B4D" w:rsidRPr="00050B0D" w:rsidRDefault="00DE1B4D" w:rsidP="00050B0D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50B0D">
              <w:rPr>
                <w:rFonts w:ascii="TH SarabunPSK" w:eastAsia="Cordia New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843" w:type="dxa"/>
          </w:tcPr>
          <w:p w:rsidR="00DE1B4D" w:rsidRPr="00050B0D" w:rsidRDefault="00DE1B4D" w:rsidP="00B14E7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50B0D">
              <w:rPr>
                <w:rFonts w:ascii="TH SarabunPSK" w:eastAsia="Cordia New" w:hAnsi="TH SarabunPSK" w:cs="TH SarabunPSK"/>
                <w:sz w:val="32"/>
                <w:szCs w:val="32"/>
              </w:rPr>
              <w:t>d_time</w:t>
            </w:r>
          </w:p>
        </w:tc>
        <w:tc>
          <w:tcPr>
            <w:tcW w:w="1559" w:type="dxa"/>
          </w:tcPr>
          <w:p w:rsidR="00DE1B4D" w:rsidRPr="00050B0D" w:rsidRDefault="00DE1B4D" w:rsidP="00B14E7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50B0D">
              <w:rPr>
                <w:rFonts w:ascii="TH SarabunPSK" w:eastAsia="Cordia New" w:hAnsi="TH SarabunPSK" w:cs="TH SarabunPSK"/>
                <w:sz w:val="32"/>
                <w:szCs w:val="32"/>
              </w:rPr>
              <w:t>time</w:t>
            </w:r>
          </w:p>
        </w:tc>
        <w:tc>
          <w:tcPr>
            <w:tcW w:w="992" w:type="dxa"/>
          </w:tcPr>
          <w:p w:rsidR="00DE1B4D" w:rsidRPr="00050B0D" w:rsidRDefault="00DE1B4D" w:rsidP="00B14E7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DE1B4D" w:rsidRPr="00050B0D" w:rsidRDefault="00DE1B4D" w:rsidP="00B14E7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050B0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เวลาที่ประเมิน</w:t>
            </w:r>
          </w:p>
        </w:tc>
        <w:tc>
          <w:tcPr>
            <w:tcW w:w="1060" w:type="dxa"/>
          </w:tcPr>
          <w:p w:rsidR="00DE1B4D" w:rsidRPr="00050B0D" w:rsidRDefault="00DE1B4D" w:rsidP="00B14E77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after="0" w:line="240" w:lineRule="auto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:rsidR="007205FE" w:rsidRDefault="00AB0433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        </w:t>
      </w:r>
    </w:p>
    <w:p w:rsidR="00B17D7E" w:rsidRPr="00EF77D7" w:rsidRDefault="007205F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        </w:t>
      </w:r>
      <w:r w:rsidR="00AB0433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B17D7E" w:rsidRPr="00EF77D7">
        <w:rPr>
          <w:rFonts w:ascii="TH SarabunPSK" w:eastAsia="Cordia New" w:hAnsi="TH SarabunPSK" w:cs="TH SarabunPSK"/>
          <w:sz w:val="32"/>
          <w:szCs w:val="32"/>
        </w:rPr>
        <w:t>3.2</w:t>
      </w:r>
      <w:r w:rsidR="00B17D7E" w:rsidRPr="00EF77D7">
        <w:rPr>
          <w:rFonts w:ascii="TH SarabunPSK" w:eastAsia="Cordia New" w:hAnsi="TH SarabunPSK" w:cs="TH SarabunPSK"/>
          <w:sz w:val="32"/>
          <w:szCs w:val="32"/>
          <w:cs/>
        </w:rPr>
        <w:t xml:space="preserve">  การออกแบบระบบ (</w:t>
      </w:r>
      <w:r w:rsidR="00B17D7E" w:rsidRPr="00EF77D7">
        <w:rPr>
          <w:rFonts w:ascii="TH SarabunPSK" w:eastAsia="Cordia New" w:hAnsi="TH SarabunPSK" w:cs="TH SarabunPSK"/>
          <w:sz w:val="32"/>
          <w:szCs w:val="32"/>
        </w:rPr>
        <w:t>Design)</w:t>
      </w:r>
    </w:p>
    <w:p w:rsidR="00B17D7E" w:rsidRPr="003659CE" w:rsidRDefault="005629FB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DE1B4D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                 </w:t>
      </w:r>
      <w:r w:rsidRPr="003659CE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B74444">
        <w:rPr>
          <w:rFonts w:ascii="TH SarabunPSK" w:eastAsia="Cordia New" w:hAnsi="TH SarabunPSK" w:cs="TH SarabunPSK"/>
          <w:sz w:val="32"/>
          <w:szCs w:val="32"/>
          <w:cs/>
        </w:rPr>
        <w:t>ผู้</w:t>
      </w:r>
      <w:r w:rsidR="00B74444">
        <w:rPr>
          <w:rFonts w:ascii="TH SarabunPSK" w:eastAsia="Cordia New" w:hAnsi="TH SarabunPSK" w:cs="TH SarabunPSK" w:hint="cs"/>
          <w:sz w:val="32"/>
          <w:szCs w:val="32"/>
          <w:cs/>
        </w:rPr>
        <w:t>วิจัย</w:t>
      </w:r>
      <w:r w:rsidR="00B17D7E" w:rsidRPr="003659CE">
        <w:rPr>
          <w:rFonts w:ascii="TH SarabunPSK" w:eastAsia="Cordia New" w:hAnsi="TH SarabunPSK" w:cs="TH SarabunPSK"/>
          <w:sz w:val="32"/>
          <w:szCs w:val="32"/>
          <w:cs/>
        </w:rPr>
        <w:t>ได้นำข้อมูลที่ได้จาก</w:t>
      </w:r>
      <w:r w:rsidR="003659CE">
        <w:rPr>
          <w:rFonts w:ascii="TH SarabunPSK" w:eastAsia="Cordia New" w:hAnsi="TH SarabunPSK" w:cs="TH SarabunPSK" w:hint="cs"/>
          <w:sz w:val="32"/>
          <w:szCs w:val="32"/>
          <w:cs/>
        </w:rPr>
        <w:t>ขั้นตอน</w:t>
      </w:r>
      <w:r w:rsidR="00B17D7E" w:rsidRPr="003659CE">
        <w:rPr>
          <w:rFonts w:ascii="TH SarabunPSK" w:eastAsia="Cordia New" w:hAnsi="TH SarabunPSK" w:cs="TH SarabunPSK"/>
          <w:sz w:val="32"/>
          <w:szCs w:val="32"/>
          <w:cs/>
        </w:rPr>
        <w:t>การวิเคราะห์</w:t>
      </w:r>
      <w:r w:rsidR="003659CE">
        <w:rPr>
          <w:rFonts w:ascii="TH SarabunPSK" w:eastAsia="Cordia New" w:hAnsi="TH SarabunPSK" w:cs="TH SarabunPSK" w:hint="cs"/>
          <w:sz w:val="32"/>
          <w:szCs w:val="32"/>
          <w:cs/>
        </w:rPr>
        <w:t>ระบบมาประกอบ</w:t>
      </w:r>
      <w:r w:rsidR="00B17D7E" w:rsidRPr="003659CE">
        <w:rPr>
          <w:rFonts w:ascii="TH SarabunPSK" w:eastAsia="Cordia New" w:hAnsi="TH SarabunPSK" w:cs="TH SarabunPSK"/>
          <w:sz w:val="32"/>
          <w:szCs w:val="32"/>
          <w:cs/>
        </w:rPr>
        <w:t>ใน</w:t>
      </w:r>
      <w:r w:rsidR="001B2ADE">
        <w:rPr>
          <w:rFonts w:ascii="TH SarabunPSK" w:eastAsia="Cordia New" w:hAnsi="TH SarabunPSK" w:cs="TH SarabunPSK" w:hint="cs"/>
          <w:sz w:val="32"/>
          <w:szCs w:val="32"/>
          <w:cs/>
        </w:rPr>
        <w:t xml:space="preserve">การออกแบบระบบงาน โดยออกแบบในส่วนหน้าจอการใช้งานและออกแบบพจนานุกรมข้อมูล </w:t>
      </w:r>
      <w:r w:rsidR="00B17D7E" w:rsidRPr="003659CE">
        <w:rPr>
          <w:rFonts w:ascii="TH SarabunPSK" w:eastAsia="Cordia New" w:hAnsi="TH SarabunPSK" w:cs="TH SarabunPSK"/>
          <w:sz w:val="32"/>
          <w:szCs w:val="32"/>
          <w:cs/>
        </w:rPr>
        <w:t xml:space="preserve">ดังนี้ </w:t>
      </w:r>
    </w:p>
    <w:p w:rsidR="00B17D7E" w:rsidRDefault="005629FB" w:rsidP="003659C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3659CE">
        <w:rPr>
          <w:rFonts w:ascii="TH SarabunPSK" w:eastAsia="Cordia New" w:hAnsi="TH SarabunPSK" w:cs="TH SarabunPSK"/>
          <w:sz w:val="32"/>
          <w:szCs w:val="32"/>
        </w:rPr>
        <w:t xml:space="preserve">                  </w:t>
      </w:r>
    </w:p>
    <w:p w:rsidR="001B2ADE" w:rsidRDefault="001B2ADE" w:rsidP="003659C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1B2ADE" w:rsidRDefault="001B2ADE" w:rsidP="003659C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1B2ADE" w:rsidRDefault="001B2ADE" w:rsidP="003659C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1B2ADE" w:rsidRDefault="001B2ADE" w:rsidP="003659C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1B2ADE" w:rsidRDefault="001B2ADE" w:rsidP="003659C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1B2ADE" w:rsidRPr="003659CE" w:rsidRDefault="001B2ADE" w:rsidP="003659C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  <w:cs/>
        </w:rPr>
      </w:pPr>
    </w:p>
    <w:p w:rsidR="00520E16" w:rsidRDefault="00520E16" w:rsidP="00520E1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5B2B54" w:rsidRDefault="005B2B54" w:rsidP="00520E1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5B2B54" w:rsidRDefault="005B2B54" w:rsidP="00520E1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5B2B54" w:rsidRDefault="005B2B54" w:rsidP="00520E1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E53240" w:rsidRDefault="00E53240" w:rsidP="00520E1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E53240" w:rsidRDefault="00E53240" w:rsidP="00520E1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5B2B54" w:rsidRDefault="005B2B54" w:rsidP="00520E1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84016E" w:rsidRDefault="0084016E" w:rsidP="00520E1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5B2B54" w:rsidRDefault="005B2B54" w:rsidP="00520E1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730A45" w:rsidRDefault="00730A45" w:rsidP="00520E1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B17D7E" w:rsidRDefault="005629FB" w:rsidP="001B2AD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B17D7E">
        <w:rPr>
          <w:rFonts w:ascii="AngsanaUPC" w:eastAsia="Cordia New" w:hAnsi="AngsanaUPC" w:cs="Angsan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4B978AF" wp14:editId="3A57AD4A">
                <wp:simplePos x="0" y="0"/>
                <wp:positionH relativeFrom="column">
                  <wp:posOffset>3646170</wp:posOffset>
                </wp:positionH>
                <wp:positionV relativeFrom="paragraph">
                  <wp:posOffset>1141095</wp:posOffset>
                </wp:positionV>
                <wp:extent cx="424180" cy="402590"/>
                <wp:effectExtent l="0" t="0" r="13970" b="16510"/>
                <wp:wrapNone/>
                <wp:docPr id="11" name="แผนผังลำดับงาน: ตัวเชื่อมต่อ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180" cy="40259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0D9" w:rsidRPr="00A611C7" w:rsidRDefault="009670D9" w:rsidP="005629F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11" o:spid="_x0000_s1026" type="#_x0000_t120" style="position:absolute;margin-left:287.1pt;margin-top:89.85pt;width:33.4pt;height:31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NtBywIAAF4FAAAOAAAAZHJzL2Uyb0RvYy54bWysVE9v0zAUvyPxHSzfWdrSsS1aOlWdipCm&#10;rdKGdnYdp4nk2MZ2m5QTnJg4wwHEhQPixAE4kH0bfxSenWzr/pwQOTjv+f3/vfe8f1CXHK2YNoUU&#10;Ce5v9TBigsq0EIsEvzybPtnFyFgiUsKlYAleM4MPRo8f7VcqZgOZS54yjcCJMHGlEpxbq+IoMjRn&#10;JTFbUjEBwkzqklhg9SJKNanAe8mjQa/3LKqkTpWWlBkDt4etEI+C/yxj1J5kmWEW8QRDbjacOpxz&#10;f0ajfRIvNFF5Qbs0yD9kUZJCQNBrV4fEErTUxT1XZUG1NDKzW1SWkcyygrJQA1TT792p5jQnioVa&#10;AByjrmEy/88tPV7NNCpS6F0fI0FK6JG7fOuaL675FM6frnnnmm+u+e2aD64B9nO4+QUKMXLNx3D3&#10;3V2+cc171/xxlxeu+eGar14UaASuAedKmRjCnaqZ7jgDpAetznTp/wAHqkNv1te9YbVFFC6Hg2F/&#10;FzpIQTTsDbb3Qu+iG2OljX3OZIk8keCMy2qSE20nUggYA6lDf8jqyFgID4ZXBj6ykbxIpwXngVmb&#10;CddoRWBmYNRSWWHEibFwmeBp+Hw94OKWGReoSvDT/s42ZElgljNOLJClAnSNWGBE+AKWhNo2lVvG&#10;5l7MM6h8I24vfA/F9XUcEpO3CQevnRoXvhwW1qAr2zehhd1Ttp7XXS/mMl3DJGjZrohRdFqA4yOo&#10;e0Y07ARgD3tuT+Dw2CZYdhRGudSvH7r3+jCqIMWogh0DGF4tiWZQ1gsBQ7zXHw79UgZmuL0zAEZv&#10;SuabErEsJxJaAnMK2QXS61t+RWZalufwHIx9VBARQSF2C3jHTGy7+/CgUDYeBzVYREXskThV1Dv3&#10;kHlIz+pzolU3TRaacSyv9pHEd8ao1fWWQo6XVmZFmDEPcYsrTItnYInD3HQPjn8lNvmgdfMsjv4C&#10;AAD//wMAUEsDBBQABgAIAAAAIQAEBeAi4QAAAAsBAAAPAAAAZHJzL2Rvd25yZXYueG1sTI/BTsMw&#10;EETvSPyDtUhcEHUSQtOGOBVCIFXiREHt1Y2XOBCvo9ht079nOcFxNU+zb6rV5HpxxDF0nhSkswQE&#10;UuNNR62Cj/eX2wWIEDUZ3XtCBWcMsKovLypdGn+iNzxuYiu4hEKpFdgYh1LK0Fh0Osz8gMTZpx+d&#10;jnyOrTSjPnG562WWJHPpdEf8weoBnyw235uDU/DaPTfn5bBurA1f6dY5v9verJW6vpoeH0BEnOIf&#10;DL/6rA41O+39gUwQvYL7Is8Y5aBYFiCYmOcpr9sryPK7FGRdyf8b6h8AAAD//wMAUEsBAi0AFAAG&#10;AAgAAAAhALaDOJL+AAAA4QEAABMAAAAAAAAAAAAAAAAAAAAAAFtDb250ZW50X1R5cGVzXS54bWxQ&#10;SwECLQAUAAYACAAAACEAOP0h/9YAAACUAQAACwAAAAAAAAAAAAAAAAAvAQAAX3JlbHMvLnJlbHNQ&#10;SwECLQAUAAYACAAAACEAf4DbQcsCAABeBQAADgAAAAAAAAAAAAAAAAAuAgAAZHJzL2Uyb0RvYy54&#10;bWxQSwECLQAUAAYACAAAACEABAXgIuEAAAALAQAADwAAAAAAAAAAAAAAAAAlBQAAZHJzL2Rvd25y&#10;ZXYueG1sUEsFBgAAAAAEAAQA8wAAADMGAAAAAA==&#10;" fillcolor="window" strokecolor="windowText" strokeweight=".25pt">
                <v:textbox>
                  <w:txbxContent>
                    <w:p w:rsidR="009670D9" w:rsidRPr="00A611C7" w:rsidRDefault="009670D9" w:rsidP="005629FB">
                      <w:pPr>
                        <w:jc w:val="center"/>
                        <w:rPr>
                          <w:rFonts w:ascii="TH SarabunPSK" w:hAnsi="TH SarabunPSK" w:cs="TH SarabunPSK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30A45" w:rsidRPr="00B17D7E">
        <w:rPr>
          <w:rFonts w:ascii="AngsanaUPC" w:eastAsia="Cordia New" w:hAnsi="AngsanaUPC" w:cs="Angsan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09FAFF2" wp14:editId="192DBC5F">
                <wp:simplePos x="0" y="0"/>
                <wp:positionH relativeFrom="column">
                  <wp:posOffset>3253105</wp:posOffset>
                </wp:positionH>
                <wp:positionV relativeFrom="paragraph">
                  <wp:posOffset>1375410</wp:posOffset>
                </wp:positionV>
                <wp:extent cx="402590" cy="387985"/>
                <wp:effectExtent l="0" t="0" r="16510" b="12065"/>
                <wp:wrapNone/>
                <wp:docPr id="31" name="วงร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" cy="3879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0D9" w:rsidRPr="00B864F5" w:rsidRDefault="009670D9" w:rsidP="00730A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40"/>
                              </w:rPr>
                            </w:pPr>
                            <w:r w:rsidRPr="00B864F5">
                              <w:rPr>
                                <w:rFonts w:ascii="TH SarabunPSK" w:hAnsi="TH SarabunPSK" w:cs="TH SarabunPSK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zCs w:val="40"/>
                              </w:rPr>
                              <w:drawing>
                                <wp:inline distT="0" distB="0" distL="0" distR="0" wp14:anchorId="3642795F" wp14:editId="2F36F121">
                                  <wp:extent cx="99060" cy="95463"/>
                                  <wp:effectExtent l="0" t="0" r="0" b="0"/>
                                  <wp:docPr id="13" name="รูปภาพ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" cy="95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31" o:spid="_x0000_s1027" style="position:absolute;margin-left:256.15pt;margin-top:108.3pt;width:31.7pt;height:30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gVRiwIAABYFAAAOAAAAZHJzL2Uyb0RvYy54bWysVMFu2zAMvQ/YPwi6r07SZG2COkXQIsOA&#10;oi3QDj0rshwbkCVNUmJnP7AP2WFfUCCfk0/Zk+yk6drTsBwUUqRIvkfSF5dNJclaWFdqldL+SY8S&#10;objOSrVM6bfH+adzSpxnKmNSK5HSjXD0cvrxw0VtJmKgCy0zYQmCKDepTUoL780kSRwvRMXciTZC&#10;wZhrWzEP1S6TzLIa0SuZDHq9z0mtbWas5sI53F63RjqN8fNccH+X5054IlOK2nw8bTwX4UymF2yy&#10;tMwUJe/KYP9QRcVKhaSHUNfMM7Ky5ZtQVcmtdjr3J1xXic7zkouIAWj6vb/QPBTMiIgF5DhzoMn9&#10;v7D8dn1vSZml9LRPiWIVerTb/t5tf+62v3bbZ4JrcFQbN4Hrg7m3neYgBsBNbqvwDyikibxuDryK&#10;xhOOy2FvMBqDfQ7T6fnZ+HwUYiYvj411/ovQFQlCSoWUpXEBOZuw9Y3zrffeK1w7LctsXkoZlY27&#10;kpasGZqM2ch0TYlkzuMypfP46xK+eiYVqQPusxFKYxi+XDIPsTKgw6klJUwuMdXc21jKq8fuTc5H&#10;wD3K24u/9/IGHNfMFW3BMWrnJlWAI+LcdrAD8y3XQfLNoondOnRlobMNOmh1O9rO8HmJ+DeAf88s&#10;Zhm8Yz/9HY5cagDWnURJoe2P9+6DP0YMVkpq7AbY+L5iVgDdV4XhG/eHw7BMURmOzgZQ7LFlcWxR&#10;q+pKozOYL1QXxeDv5V7Mra6esMazkBUmpjhyt7x3ypVvdxYfAi5ms+iGBTLM36gHw0PwwFxg9rF5&#10;YtZ0k+TRk1u936M309T6hpdKz1Ze52UctcB0yyumNChYvjiv3YcibPexHr1ePmfTPwAAAP//AwBQ&#10;SwMEFAAGAAgAAAAhAMMsCtnfAAAACwEAAA8AAABkcnMvZG93bnJldi54bWxMj8FOg0AQhu8mvsNm&#10;TLzZBQysQZbGmBBTLyrV+xamQGRnkd229O0dT/Y4M1/++f5ivdhRHHH2gyMN8SoCgdS4dqBOw+e2&#10;unsA4YOh1oyOUMMZPazL66vC5K070Qce69AJDiGfGw19CFMupW96tMav3ITEt72brQk8zp1sZ3Pi&#10;cDvKJIoyac1A/KE3Ez732HzXB6vhdb9VYRNe6uqrrrL3n83whv6s9e3N8vQIIuAS/mH402d1KNlp&#10;5w7UejFqSOPknlENSZxlIJhIVapA7HijlAJZFvKyQ/kLAAD//wMAUEsBAi0AFAAGAAgAAAAhALaD&#10;OJL+AAAA4QEAABMAAAAAAAAAAAAAAAAAAAAAAFtDb250ZW50X1R5cGVzXS54bWxQSwECLQAUAAYA&#10;CAAAACEAOP0h/9YAAACUAQAACwAAAAAAAAAAAAAAAAAvAQAAX3JlbHMvLnJlbHNQSwECLQAUAAYA&#10;CAAAACEAO6YFUYsCAAAWBQAADgAAAAAAAAAAAAAAAAAuAgAAZHJzL2Uyb0RvYy54bWxQSwECLQAU&#10;AAYACAAAACEAwywK2d8AAAALAQAADwAAAAAAAAAAAAAAAADlBAAAZHJzL2Rvd25yZXYueG1sUEsF&#10;BgAAAAAEAAQA8wAAAPEFAAAAAA==&#10;" fillcolor="window" strokecolor="windowText" strokeweight=".25pt">
                <v:textbox>
                  <w:txbxContent>
                    <w:p w:rsidR="009670D9" w:rsidRPr="00B864F5" w:rsidRDefault="009670D9" w:rsidP="00730A45">
                      <w:pPr>
                        <w:jc w:val="center"/>
                        <w:rPr>
                          <w:rFonts w:ascii="TH SarabunPSK" w:hAnsi="TH SarabunPSK" w:cs="TH SarabunPSK"/>
                          <w:szCs w:val="40"/>
                        </w:rPr>
                      </w:pPr>
                      <w:r w:rsidRPr="00B864F5">
                        <w:rPr>
                          <w:rFonts w:ascii="TH SarabunPSK" w:hAnsi="TH SarabunPSK" w:cs="TH SarabunPSK"/>
                          <w:szCs w:val="40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noProof/>
                          <w:szCs w:val="40"/>
                        </w:rPr>
                        <w:drawing>
                          <wp:inline distT="0" distB="0" distL="0" distR="0" wp14:anchorId="3642795F" wp14:editId="2F36F121">
                            <wp:extent cx="99060" cy="95463"/>
                            <wp:effectExtent l="0" t="0" r="0" b="0"/>
                            <wp:docPr id="13" name="รูปภาพ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" cy="95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1B2ADE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1B2ADE">
        <w:rPr>
          <w:rFonts w:ascii="TH SarabunPSK" w:eastAsia="Cordia New" w:hAnsi="TH SarabunPSK" w:cs="TH SarabunPSK"/>
          <w:color w:val="000000"/>
          <w:sz w:val="32"/>
          <w:szCs w:val="32"/>
        </w:rPr>
        <w:tab/>
        <w:t>1)</w:t>
      </w:r>
      <w:r w:rsidR="00B17D7E" w:rsidRPr="00B17D7E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 </w:t>
      </w:r>
      <w:r w:rsidR="00B17D7E" w:rsidRPr="00B17D7E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หน้าจอ</w:t>
      </w:r>
      <w:r w:rsidR="00730A45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หลัก</w:t>
      </w:r>
      <w:r w:rsidR="00B17D7E" w:rsidRPr="00B17D7E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</w:t>
      </w:r>
      <w:r w:rsidR="00B17D7E" w:rsidRPr="00B17D7E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 xml:space="preserve">แบ่งออกเป็น </w:t>
      </w:r>
      <w:r w:rsidR="00B17D7E" w:rsidRPr="00B17D7E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3 </w:t>
      </w:r>
      <w:r w:rsidR="00B17D7E" w:rsidRPr="00B17D7E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ส่วนดังนี้ และแสดงภาพประกอบ</w:t>
      </w:r>
    </w:p>
    <w:p w:rsidR="00092292" w:rsidRPr="005629FB" w:rsidRDefault="005629FB" w:rsidP="005629FB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color w:val="000000"/>
          <w:sz w:val="12"/>
          <w:szCs w:val="12"/>
        </w:rPr>
      </w:pPr>
      <w:r w:rsidRPr="00B17D7E">
        <w:rPr>
          <w:rFonts w:ascii="AngsanaUPC" w:eastAsia="Cordia New" w:hAnsi="AngsanaUPC" w:cs="Angsan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AA039BE" wp14:editId="3FD3EE76">
                <wp:simplePos x="0" y="0"/>
                <wp:positionH relativeFrom="column">
                  <wp:posOffset>3654425</wp:posOffset>
                </wp:positionH>
                <wp:positionV relativeFrom="paragraph">
                  <wp:posOffset>2932430</wp:posOffset>
                </wp:positionV>
                <wp:extent cx="424180" cy="402590"/>
                <wp:effectExtent l="0" t="0" r="13970" b="16510"/>
                <wp:wrapNone/>
                <wp:docPr id="7" name="แผนผังลำดับงาน: ตัวเชื่อมต่อ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180" cy="40259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0D9" w:rsidRPr="00A611C7" w:rsidRDefault="009670D9" w:rsidP="005629F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40"/>
                              </w:rPr>
                            </w:pPr>
                            <w:r w:rsidRPr="00A611C7">
                              <w:rPr>
                                <w:rFonts w:ascii="TH SarabunPSK" w:hAnsi="TH SarabunPSK" w:cs="TH SarabunPSK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ำดับงาน: ตัวเชื่อมต่อ 7" o:spid="_x0000_s1028" type="#_x0000_t120" style="position:absolute;margin-left:287.75pt;margin-top:230.9pt;width:33.4pt;height:31.7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fFdygIAAGMFAAAOAAAAZHJzL2Uyb0RvYy54bWysFE1v0zD0jsR/sHxnaUtHt2jpVHUqQpq2&#10;SRva2XWcJpJjG9ttUk5wYuIMBxAXDogTB+BA9m/8U3h2sq37OCFycN7393t7+3XJ0YppU0iR4P5W&#10;DyMmqEwLsUjwy7PZkx2MjCUiJVwKluA1M3h//PjRXqViNpC55CnTCIwIE1cqwbm1Ko4iQ3NWErMl&#10;FRPAzKQuiQVUL6JUkwqslzwa9HrPokrqVGlJmTFAPWiZeBzsZxmj9jjLDLOIJxhis+HV4Z37Nxrv&#10;kXihicoL2oVB/iGKkhQCnF6bOiCWoKUu7pkqC6qlkZndorKMZJYVlIUcIJt+7042pzlRLOQCxTHq&#10;ukzm/5mlR6sTjYo0wSOMBCmhRe7yrWu+uOZTeH+65p1rvrnmt2s+uAbQz4HyCwRi5JqPgfbdXb5x&#10;zXvX/HGXF6754ZqvnhVgNPJVrpSJwdmpOtEdZgD0JaszXfo/FAPVoTPr686w2iIKxOFg2N+B/lFg&#10;DXuD7d3QuehGWWljnzNZIg8kOOOymuZE26kUAoZA6tAdsjo0FtyD4pWC92wkL9JZwXlA1mbKNVoR&#10;mBgYtFRWGHFiLBATPAufzwdM3FLjAlUJftofbUOUBCY548QCWCqorRELjAhfwIpQ24ZyS9nc83kG&#10;mW/47YXvIb8+jwNi8jbgYLUT48Knw8ISdGn7JrRl95Ct53Vo/cBreMpcpmsYBy3bPTGKzgqwfwjp&#10;nxANiwEtgGW3x/D4EidYdhBGudSvH6J7eZhX4GJUwaJBNV4tiWaQ3QsBk7zbHw79ZgZkuD0aAKI3&#10;OfNNjliWUwmd6cNZUTSAXt7yKzDTsjyHmzDxXoFFBAXfbd07ZGrbAwBXhbLJJIjBNipiD8Wpot64&#10;r5yv7Fl9TrTqhspCT47k1VKS+M40tbJeU8jJ0sqsCKN2U1cYGo/AJofx6a6OPxWbeJC6uY3jvwAA&#10;AP//AwBQSwMEFAAGAAgAAAAhAG5iapLhAAAACwEAAA8AAABkcnMvZG93bnJldi54bWxMj8FOwzAQ&#10;RO9I/IO1SFwQdRKaFEKcCiGQKvVEqcrVdZY4EK+j2G3Tv2c5wXE1T7NvquXkenHEMXSeFKSzBASS&#10;8U1HrYLt++vtPYgQNTW694QKzhhgWV9eVLps/Ine8LiJreASCqVWYGMcSimDseh0mPkBibNPPzod&#10;+Rxb2Yz6xOWul1mSFNLpjviD1QM+WzTfm4NTsO5ezPlhWBlrw1e6c85/7G5WSl1fTU+PICJO8Q+G&#10;X31Wh5qd9v5ATRC9gnyR54wqmBcpb2CimGd3IPYcZXkGsq7k/w31DwAAAP//AwBQSwECLQAUAAYA&#10;CAAAACEAtoM4kv4AAADhAQAAEwAAAAAAAAAAAAAAAAAAAAAAW0NvbnRlbnRfVHlwZXNdLnhtbFBL&#10;AQItABQABgAIAAAAIQA4/SH/1gAAAJQBAAALAAAAAAAAAAAAAAAAAC8BAABfcmVscy8ucmVsc1BL&#10;AQItABQABgAIAAAAIQArJfFdygIAAGMFAAAOAAAAAAAAAAAAAAAAAC4CAABkcnMvZTJvRG9jLnht&#10;bFBLAQItABQABgAIAAAAIQBuYmqS4QAAAAsBAAAPAAAAAAAAAAAAAAAAACQFAABkcnMvZG93bnJl&#10;di54bWxQSwUGAAAAAAQABADzAAAAMgYAAAAA&#10;" fillcolor="window" strokecolor="windowText" strokeweight=".25pt">
                <v:textbox>
                  <w:txbxContent>
                    <w:p w:rsidR="009670D9" w:rsidRPr="00A611C7" w:rsidRDefault="009670D9" w:rsidP="005629FB">
                      <w:pPr>
                        <w:jc w:val="center"/>
                        <w:rPr>
                          <w:rFonts w:ascii="TH SarabunPSK" w:hAnsi="TH SarabunPSK" w:cs="TH SarabunPSK"/>
                          <w:szCs w:val="40"/>
                        </w:rPr>
                      </w:pPr>
                      <w:r w:rsidRPr="00A611C7">
                        <w:rPr>
                          <w:rFonts w:ascii="TH SarabunPSK" w:hAnsi="TH SarabunPSK" w:cs="TH SarabunPSK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17D7E">
        <w:rPr>
          <w:rFonts w:ascii="AngsanaUPC" w:eastAsia="Cordia New" w:hAnsi="AngsanaUPC" w:cs="Angsan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07006CC" wp14:editId="24C1A976">
                <wp:simplePos x="0" y="0"/>
                <wp:positionH relativeFrom="column">
                  <wp:posOffset>3653790</wp:posOffset>
                </wp:positionH>
                <wp:positionV relativeFrom="paragraph">
                  <wp:posOffset>1906905</wp:posOffset>
                </wp:positionV>
                <wp:extent cx="424180" cy="402590"/>
                <wp:effectExtent l="0" t="0" r="13970" b="16510"/>
                <wp:wrapNone/>
                <wp:docPr id="9" name="แผนผังลำดับงาน: ตัวเชื่อมต่อ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180" cy="40259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0D9" w:rsidRPr="00A611C7" w:rsidRDefault="009670D9" w:rsidP="005629F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ำดับงาน: ตัวเชื่อมต่อ 9" o:spid="_x0000_s1029" type="#_x0000_t120" style="position:absolute;margin-left:287.7pt;margin-top:150.15pt;width:33.4pt;height:31.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CVygIAAGMFAAAOAAAAZHJzL2Uyb0RvYy54bWysFE1v0zD0jsR/sHxnabuOrdHSqepUhDRt&#10;kza0s+s4TSTHNrbbpJzgBOIMBxAXDogTB+BA9m/8U3h2sq37OCFycN7393v7B3XJ0YppU0iR4P5W&#10;DyMmqEwLsUjwi/PZkz2MjCUiJVwKluA1M/hg/PjRfqViNpC55CnTCIwIE1cqwbm1Ko4iQ3NWErMl&#10;FRPAzKQuiQVUL6JUkwqslzwa9HpPo0rqVGlJmTFAPWyZeBzsZxmj9iTLDLOIJxhis+HV4Z37Nxrv&#10;k3ihicoL2oVB/iGKkhQCnF6bOiSWoKUu7pkqC6qlkZndorKMZJYVlIUcIJt+7042ZzlRLOQCxTHq&#10;ukzm/5mlx6tTjYo0wSOMBCmhRe7yjWu+uOZTeH+65q1rvrnmt2s+uAbQz4HyCwRi5JqPgfbdXb52&#10;zXvX/HGX71zzwzVfPSvAaOSrXCkTg7Mzdao7zADoS1ZnuvR/KAaqQ2fW151htUUUiMPBsL8H/aPA&#10;GvYGO6PQuehGWWljnzFZIg8kOOOymuZE26kUAoZA6tAdsjoyFtyD4pWC92wkL9JZwXlA1mbKNVoR&#10;mBgYtFRWGHFiLBATPAufzwdM3FLjAlUJ3u7v7kCUBCY548QCWCqorRELjAhfwIpQ24ZyS9nc83kO&#10;mW/47YXvIb8+j0Ni8jbgYLUT48Knw8ISdGn7JrRl95Ct53Vo/bbX8JS5TNcwDlq2e2IUnRVg/wjS&#10;PyUaFgNaAMtuT+DxJU6w7CCMcqlfPUT38jCvwMWogkWDarxcEs0gu+cCJnnUHw79ZgZkuLM7AERv&#10;cuabHLEspxI604ezomgAvbzlV2CmZXkBN2HivQKLCAq+27p3yNS2BwCuCmWTSRCDbVTEHokzRb1x&#10;Xzlf2fP6gmjVDZWFnhzLq6Uk8Z1pamW9ppCTpZVZEUbtpq4wNB6BTQ7j010dfyo28SB1cxvHfwEA&#10;AP//AwBQSwMEFAAGAAgAAAAhAKjpgrvhAAAACwEAAA8AAABkcnMvZG93bnJldi54bWxMj8FOwzAM&#10;hu9IvENkJC6IJWu3DkrTCSGQJu3EmLZrloSm0DhVk23d22NOcLT96ff3V8vRd+xkh9gGlDCdCGAW&#10;dTAtNhK2H2/3D8BiUmhUF9BKuNgIy/r6qlKlCWd8t6dNahiFYCyVBJdSX3IetbNexUnoLdLtMwxe&#10;JRqHhptBnSncdzwTouBetUgfnOrti7P6e3P0Etbtq7489ivtXPya7rwP+93dSsrbm/H5CViyY/qD&#10;4Vef1KEmp0M4oomskzBfzGeESsiFyIERUcyyDNiBNkW+AF5X/H+H+gcAAP//AwBQSwECLQAUAAYA&#10;CAAAACEAtoM4kv4AAADhAQAAEwAAAAAAAAAAAAAAAAAAAAAAW0NvbnRlbnRfVHlwZXNdLnhtbFBL&#10;AQItABQABgAIAAAAIQA4/SH/1gAAAJQBAAALAAAAAAAAAAAAAAAAAC8BAABfcmVscy8ucmVsc1BL&#10;AQItABQABgAIAAAAIQDraGCVygIAAGMFAAAOAAAAAAAAAAAAAAAAAC4CAABkcnMvZTJvRG9jLnht&#10;bFBLAQItABQABgAIAAAAIQCo6YK74QAAAAsBAAAPAAAAAAAAAAAAAAAAACQFAABkcnMvZG93bnJl&#10;di54bWxQSwUGAAAAAAQABADzAAAAMgYAAAAA&#10;" fillcolor="window" strokecolor="windowText" strokeweight=".25pt">
                <v:textbox>
                  <w:txbxContent>
                    <w:p w:rsidR="009670D9" w:rsidRPr="00A611C7" w:rsidRDefault="009670D9" w:rsidP="005629FB">
                      <w:pPr>
                        <w:jc w:val="center"/>
                        <w:rPr>
                          <w:rFonts w:ascii="TH SarabunPSK" w:hAnsi="TH SarabunPSK" w:cs="TH SarabunPSK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UPC" w:eastAsia="Cordia New" w:hAnsi="AngsanaUPC" w:cs="AngsanaUPC"/>
          <w:noProof/>
          <w:sz w:val="32"/>
          <w:szCs w:val="32"/>
        </w:rPr>
        <w:drawing>
          <wp:anchor distT="0" distB="0" distL="114300" distR="114300" simplePos="0" relativeHeight="251767808" behindDoc="0" locked="0" layoutInCell="1" allowOverlap="1" wp14:anchorId="0992C885" wp14:editId="5F23424C">
            <wp:simplePos x="0" y="0"/>
            <wp:positionH relativeFrom="column">
              <wp:posOffset>1905</wp:posOffset>
            </wp:positionH>
            <wp:positionV relativeFrom="paragraph">
              <wp:posOffset>76200</wp:posOffset>
            </wp:positionV>
            <wp:extent cx="4942840" cy="3431540"/>
            <wp:effectExtent l="0" t="0" r="0" b="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color w:val="FF0000"/>
          <w:sz w:val="32"/>
          <w:szCs w:val="32"/>
        </w:rPr>
      </w:pPr>
      <w:r w:rsidRPr="00B17D7E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ภาพที่ </w:t>
      </w:r>
      <w:r w:rsidR="00B74444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3.</w:t>
      </w:r>
      <w:r w:rsidRPr="00B17D7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3</w:t>
      </w:r>
      <w:r w:rsidRPr="00B17D7E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 </w:t>
      </w:r>
      <w:r w:rsidRPr="00B17D7E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การออกแบบหน้าจอ</w:t>
      </w:r>
      <w:r w:rsidR="00730A45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หลัก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color w:val="FF0000"/>
          <w:sz w:val="12"/>
          <w:szCs w:val="12"/>
          <w:vertAlign w:val="subscript"/>
        </w:rPr>
      </w:pP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  <w:cs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ประกอบไปด้วย </w:t>
      </w:r>
      <w:r w:rsidRPr="00B17D7E">
        <w:rPr>
          <w:rFonts w:ascii="TH SarabunPSK" w:eastAsia="Cordia New" w:hAnsi="TH SarabunPSK" w:cs="TH SarabunPSK"/>
          <w:sz w:val="32"/>
          <w:szCs w:val="32"/>
        </w:rPr>
        <w:t xml:space="preserve">3 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>ส่วน</w:t>
      </w:r>
    </w:p>
    <w:p w:rsidR="00730A45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</w:rPr>
        <w:tab/>
        <w:t xml:space="preserve">1.  </w:t>
      </w:r>
      <w:r w:rsidR="00730A45">
        <w:rPr>
          <w:rFonts w:ascii="TH SarabunPSK" w:eastAsia="Cordia New" w:hAnsi="TH SarabunPSK" w:cs="TH SarabunPSK" w:hint="cs"/>
          <w:sz w:val="32"/>
          <w:szCs w:val="32"/>
          <w:cs/>
        </w:rPr>
        <w:t xml:space="preserve">ส่วนหัวของเว็บ 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  <w:cs/>
        </w:rPr>
      </w:pPr>
      <w:r w:rsidRPr="00B17D7E">
        <w:rPr>
          <w:rFonts w:ascii="TH SarabunPSK" w:eastAsia="Cordia New" w:hAnsi="TH SarabunPSK" w:cs="TH SarabunPSK"/>
          <w:sz w:val="32"/>
          <w:szCs w:val="32"/>
        </w:rPr>
        <w:tab/>
        <w:t xml:space="preserve">2.  </w:t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>ส่วนล็อคอิน ช่องสำหรับป้อนชื่อผู้ใช้งาน</w:t>
      </w:r>
      <w:r w:rsidRPr="00B17D7E">
        <w:rPr>
          <w:rFonts w:ascii="TH SarabunPSK" w:eastAsia="Cordia New" w:hAnsi="TH SarabunPSK" w:cs="TH SarabunPSK"/>
          <w:sz w:val="32"/>
          <w:szCs w:val="32"/>
        </w:rPr>
        <w:t xml:space="preserve">, </w:t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>รหัสผ่าน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color w:val="FF0000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</w:rPr>
        <w:tab/>
        <w:t xml:space="preserve">3.  </w:t>
      </w:r>
      <w:r w:rsidR="00730A45">
        <w:rPr>
          <w:rFonts w:ascii="TH SarabunPSK" w:eastAsia="Cordia New" w:hAnsi="TH SarabunPSK" w:cs="TH SarabunPSK" w:hint="cs"/>
          <w:sz w:val="32"/>
          <w:szCs w:val="32"/>
          <w:cs/>
        </w:rPr>
        <w:t>ส่วนท้ายของเว็บ</w:t>
      </w:r>
    </w:p>
    <w:p w:rsid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:rsidR="00730A45" w:rsidRDefault="00730A45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:rsidR="00730A45" w:rsidRDefault="00730A45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:rsidR="00730A45" w:rsidRDefault="00730A45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:rsidR="00730A45" w:rsidRPr="00B17D7E" w:rsidRDefault="00730A45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:rsid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:rsidR="00E53240" w:rsidRDefault="00E53240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:rsidR="005629FB" w:rsidRPr="00B17D7E" w:rsidRDefault="005629FB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:rsidR="005629FB" w:rsidRDefault="007205FE" w:rsidP="001B2AD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AngsanaUPC" w:eastAsia="Cordia New" w:hAnsi="AngsanaUPC" w:cs="Angsan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CFB31D9" wp14:editId="0BB425AE">
                <wp:simplePos x="0" y="0"/>
                <wp:positionH relativeFrom="column">
                  <wp:posOffset>4426585</wp:posOffset>
                </wp:positionH>
                <wp:positionV relativeFrom="paragraph">
                  <wp:posOffset>1376680</wp:posOffset>
                </wp:positionV>
                <wp:extent cx="402590" cy="387985"/>
                <wp:effectExtent l="0" t="0" r="16510" b="12065"/>
                <wp:wrapSquare wrapText="bothSides"/>
                <wp:docPr id="16" name="วงร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" cy="3879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0D9" w:rsidRPr="00B864F5" w:rsidRDefault="009670D9" w:rsidP="007205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40"/>
                              </w:rPr>
                            </w:pPr>
                            <w:r w:rsidRPr="00B864F5">
                              <w:rPr>
                                <w:rFonts w:ascii="TH SarabunPSK" w:hAnsi="TH SarabunPSK" w:cs="TH SarabunPSK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zCs w:val="40"/>
                              </w:rPr>
                              <w:drawing>
                                <wp:inline distT="0" distB="0" distL="0" distR="0" wp14:anchorId="3E2C34E9" wp14:editId="40F6AB1B">
                                  <wp:extent cx="99060" cy="95463"/>
                                  <wp:effectExtent l="0" t="0" r="0" b="0"/>
                                  <wp:docPr id="17" name="รูปภาพ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" cy="95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6" o:spid="_x0000_s1030" style="position:absolute;margin-left:348.55pt;margin-top:108.4pt;width:31.7pt;height:30.5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6G0iwIAABYFAAAOAAAAZHJzL2Uyb0RvYy54bWysVEtu2zAQ3RfoHQjuG9munY8ROTASuCgQ&#10;pAGSImuaoiwCFMmStCX3Aj1IFz1BAR/HR+kjpSROk1VRLaj5cT5vZnh+0daKbITz0uicDo8GlAjN&#10;TSH1Kqdf7xcfTinxgemCKaNFTrfC04vZ+3fnjZ2KkamMKoQjcKL9tLE5rUKw0yzzvBI180fGCg1l&#10;aVzNAli3ygrHGnivVTYaDI6zxrjCOsOF95BedUo6S/7LUvDwpSy9CETlFLmFdLp0LuOZzc7ZdOWY&#10;rSTv02D/kEXNpEbQJ1dXLDCydvKVq1pyZ7wpwxE3dWbKUnKRakA1w8Ff1dxVzIpUC8Dx9gkm///c&#10;8pvNrSOyQO+OKdGsRo/2u1/73Y/97ud+95tADIwa66cwvbO3ruc8yFhwW7o6/lEKaROu2ydcRRsI&#10;h3A8GE3OgD6H6uPpydnpJPrMni9b58MnYWoSiZwKpaT1sXI2ZZtrHzrrR6so9kbJYiGVSszWXypH&#10;NgxNxmwUpqFEMR8gzOkifX3AF9eUJg0SGp5MkBrD8JWKBZC1BRxeryhhaoWp5sGlVF5c9q9i3qPc&#10;g7iD9L0VN9ZxxXzVJZy89mZKx3JEmtu+7Ih8h3WkQrtsU7fG8UaULE2xRQed6UbbW76Q8H+N8m+Z&#10;wywDd+xn+IKjVAYFm56ipDLu+1vyaI8Rg5aSBrsBNL6tmROo7rPG8J0Nx+O4TIkZT05GYNyhZnmo&#10;0ev60qAzQ7wElicy2gf1SJbO1A9Y43mMChXTHLE73HvmMnQ7i4eAi/k8mWGBLAvX+s7y6DwiF5G9&#10;bx+Ys/0kBfTkxjzu0atp6mzjTW3m62BKmUbtGVdMaWSwfGle+4cibvchn6yen7PZHwAAAP//AwBQ&#10;SwMEFAAGAAgAAAAhAM2apqffAAAACwEAAA8AAABkcnMvZG93bnJldi54bWxMj8FOwzAMhu9IvENk&#10;JG4s7SRSVppOCKlC4wLr4J41XlvROKXJtu7tMSc42v70+/uL9ewGccIp9J40pIsEBFLjbU+tho9d&#10;dfcAIkRD1gyeUMMFA6zL66vC5NafaYunOraCQyjkRkMX45hLGZoOnQkLPyLx7eAnZyKPUyvtZM4c&#10;7ga5TBIlnemJP3RmxOcOm6/66DS8HnZZ3MSXuvqsK/X+venfMFy0vr2Znx5BRJzjHwy/+qwOJTvt&#10;/ZFsEIMGtcpSRjUsU8UdmMhUcg9iz5ssW4EsC/m/Q/kDAAD//wMAUEsBAi0AFAAGAAgAAAAhALaD&#10;OJL+AAAA4QEAABMAAAAAAAAAAAAAAAAAAAAAAFtDb250ZW50X1R5cGVzXS54bWxQSwECLQAUAAYA&#10;CAAAACEAOP0h/9YAAACUAQAACwAAAAAAAAAAAAAAAAAvAQAAX3JlbHMvLnJlbHNQSwECLQAUAAYA&#10;CAAAACEAHQehtIsCAAAWBQAADgAAAAAAAAAAAAAAAAAuAgAAZHJzL2Uyb0RvYy54bWxQSwECLQAU&#10;AAYACAAAACEAzZqmp98AAAALAQAADwAAAAAAAAAAAAAAAADlBAAAZHJzL2Rvd25yZXYueG1sUEsF&#10;BgAAAAAEAAQA8wAAAPEFAAAAAA==&#10;" fillcolor="window" strokecolor="windowText" strokeweight=".25pt">
                <v:textbox>
                  <w:txbxContent>
                    <w:p w:rsidR="009670D9" w:rsidRPr="00B864F5" w:rsidRDefault="009670D9" w:rsidP="007205FE">
                      <w:pPr>
                        <w:jc w:val="center"/>
                        <w:rPr>
                          <w:rFonts w:ascii="TH SarabunPSK" w:hAnsi="TH SarabunPSK" w:cs="TH SarabunPSK"/>
                          <w:szCs w:val="40"/>
                        </w:rPr>
                      </w:pPr>
                      <w:r w:rsidRPr="00B864F5">
                        <w:rPr>
                          <w:rFonts w:ascii="TH SarabunPSK" w:hAnsi="TH SarabunPSK" w:cs="TH SarabunPSK"/>
                          <w:szCs w:val="40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noProof/>
                          <w:szCs w:val="40"/>
                        </w:rPr>
                        <w:drawing>
                          <wp:inline distT="0" distB="0" distL="0" distR="0" wp14:anchorId="3E2C34E9" wp14:editId="40F6AB1B">
                            <wp:extent cx="99060" cy="95463"/>
                            <wp:effectExtent l="0" t="0" r="0" b="0"/>
                            <wp:docPr id="17" name="รูปภาพ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" cy="95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Pr="00B17D7E">
        <w:rPr>
          <w:rFonts w:ascii="AngsanaUPC" w:eastAsia="Cordia New" w:hAnsi="AngsanaUPC" w:cs="Angsan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606DC69" wp14:editId="70425D1E">
                <wp:simplePos x="0" y="0"/>
                <wp:positionH relativeFrom="column">
                  <wp:posOffset>4424045</wp:posOffset>
                </wp:positionH>
                <wp:positionV relativeFrom="paragraph">
                  <wp:posOffset>2018665</wp:posOffset>
                </wp:positionV>
                <wp:extent cx="410210" cy="395605"/>
                <wp:effectExtent l="0" t="0" r="27940" b="23495"/>
                <wp:wrapNone/>
                <wp:docPr id="18" name="วงร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210" cy="39560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0D9" w:rsidRPr="00B864F5" w:rsidRDefault="009670D9" w:rsidP="007205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40"/>
                              </w:rPr>
                            </w:pPr>
                            <w:r w:rsidRPr="00B864F5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8" o:spid="_x0000_s1031" style="position:absolute;margin-left:348.35pt;margin-top:158.95pt;width:32.3pt;height:31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JGuiQIAABYFAAAOAAAAZHJzL2Uyb0RvYy54bWysVEtu2zAQ3RfoHQjuG0munTRG5MBI4KJA&#10;kARIiqxpirIEUCRL0pbcC/QgXfQEBXwcH6WPlJI4TVZFtaDmx/m8meHZeddIshHW1VrlNDtKKRGK&#10;66JWq5x+vV98+ESJ80wVTGolcroVjp7P3r87a81UjHSlZSEsgRPlpq3JaeW9mSaJ45VomDvSRigo&#10;S20b5sHaVVJY1sJ7I5NRmh4nrbaFsZoL5yC97JV0Fv2XpeD+piyd8ETmFLn5eNp4LsOZzM7YdGWZ&#10;qWo+pMH+IYuG1QpBn1xdMs/I2tavXDU1t9rp0h9x3SS6LGsuYg2oJkv/quauYkbEWgCOM08wuf/n&#10;ll9vbi2pC/QOnVKsQY/2u1/73Y/97ud+95tADIxa46YwvTO3duAcyFBwV9om/FEK6SKu2ydcRecJ&#10;h3CcpaMM6HOoPp5OjtNJ8Jk8XzbW+c9CNyQQORVS1saFytmUba6c760frYLYaVkXi1rKyGzdhbRk&#10;w9BkzEahW0okcx7CnC7iNwR8cU0q0iKh7GSC1BiGr5TMg2wM4HBqRQmTK0w19zam8uKyexXzHuUe&#10;xE3j91bcUMclc1WfcPQ6mEkVyhFxboeyA/I91oHy3bKL3YoIBslSF1t00Op+tJ3hixr+r1D+LbOY&#10;ZeCO/fQ3OEqpUbAeKEoqbb+/JQ/2GDFoKWmxG0Dj25pZgeq+KAzfaTYeh2WKzHhyMgJjDzXLQ41a&#10;NxcancnwEhgeyWDv5SNZWt08YI3nISpUTHHE7nEfmAvf7yweAi7m82iGBTLMX6k7w4PzgFxA9r57&#10;YNYMk+TRk2v9uEevpqm3DTeVnq+9Lus4as+4YkoDg+WL8zo8FGG7D/lo9fyczf4AAAD//wMAUEsD&#10;BBQABgAIAAAAIQACtxLB4AAAAAsBAAAPAAAAZHJzL2Rvd25yZXYueG1sTI/BTsMwDIbvSLxD5Enc&#10;WNpNarfSdEJIFRoXoIN71nhttcYpTbZ1b485saPtT7+/P99MthdnHH3nSEE8j0Ag1c501Cj42pWP&#10;KxA+aDK6d4QKruhhU9zf5Toz7kKfeK5CIziEfKYVtCEMmZS+btFqP3cDEt8ObrQ68Dg20oz6wuG2&#10;l4soSqTVHfGHVg/40mJ9rE5Wwdthl4ZteK3K76pMPn623Tv6q1IPs+n5CUTAKfzD8KfP6lCw096d&#10;yHjRK0jWScqogmWcrkEwkSbxEsSeN6toAbLI5W2H4hcAAP//AwBQSwECLQAUAAYACAAAACEAtoM4&#10;kv4AAADhAQAAEwAAAAAAAAAAAAAAAAAAAAAAW0NvbnRlbnRfVHlwZXNdLnhtbFBLAQItABQABgAI&#10;AAAAIQA4/SH/1gAAAJQBAAALAAAAAAAAAAAAAAAAAC8BAABfcmVscy8ucmVsc1BLAQItABQABgAI&#10;AAAAIQB1zJGuiQIAABYFAAAOAAAAAAAAAAAAAAAAAC4CAABkcnMvZTJvRG9jLnhtbFBLAQItABQA&#10;BgAIAAAAIQACtxLB4AAAAAsBAAAPAAAAAAAAAAAAAAAAAOMEAABkcnMvZG93bnJldi54bWxQSwUG&#10;AAAAAAQABADzAAAA8AUAAAAA&#10;" fillcolor="window" strokecolor="windowText" strokeweight=".25pt">
                <v:textbox>
                  <w:txbxContent>
                    <w:p w:rsidR="009670D9" w:rsidRPr="00B864F5" w:rsidRDefault="009670D9" w:rsidP="007205FE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40"/>
                        </w:rPr>
                      </w:pPr>
                      <w:r w:rsidRPr="00B864F5">
                        <w:rPr>
                          <w:rFonts w:ascii="TH SarabunPSK" w:hAnsi="TH SarabunPSK" w:cs="TH SarabunPSK"/>
                          <w:color w:val="000000" w:themeColor="text1"/>
                          <w:szCs w:val="4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C12C38" w:rsidRPr="00B17D7E">
        <w:rPr>
          <w:rFonts w:ascii="TH SarabunPSK" w:eastAsia="Cordia New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A0DF89" wp14:editId="49AC4E21">
                <wp:simplePos x="0" y="0"/>
                <wp:positionH relativeFrom="column">
                  <wp:posOffset>240665</wp:posOffset>
                </wp:positionH>
                <wp:positionV relativeFrom="paragraph">
                  <wp:posOffset>1762182</wp:posOffset>
                </wp:positionV>
                <wp:extent cx="405130" cy="405130"/>
                <wp:effectExtent l="0" t="0" r="13970" b="13970"/>
                <wp:wrapNone/>
                <wp:docPr id="60" name="วงร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0513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0D9" w:rsidRPr="007C7314" w:rsidRDefault="009670D9" w:rsidP="00B17D7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40"/>
                              </w:rPr>
                            </w:pPr>
                            <w:r w:rsidRPr="007C7314">
                              <w:rPr>
                                <w:rFonts w:ascii="TH SarabunPSK" w:hAnsi="TH SarabunPSK" w:cs="TH SarabunPSK"/>
                                <w:szCs w:val="40"/>
                              </w:rPr>
                              <w:t>2</w:t>
                            </w:r>
                            <w:r>
                              <w:rPr>
                                <w:rFonts w:ascii="Helvetica" w:hAnsi="Helvetica"/>
                                <w:color w:val="141823"/>
                                <w:sz w:val="24"/>
                                <w:szCs w:val="24"/>
                                <w:shd w:val="clear" w:color="auto" w:fill="FFFFFF"/>
                                <w:cs/>
                              </w:rPr>
                              <w:t>เพชรบูรณ์เพชรบูรณ์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60" o:spid="_x0000_s1032" style="position:absolute;margin-left:18.95pt;margin-top:138.75pt;width:31.9pt;height:31.9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N1aiAIAABYFAAAOAAAAZHJzL2Uyb0RvYy54bWysVEtu2zAQ3RfoHQjuG9mJk7RG5MBI4KJA&#10;kARIiqxpirQEUCRL0pbcC/QgXfQEBXwcH6WPlBI7dVZFtaDmxxm+xxleXLa1IivhfGV0TodHA0qE&#10;5qao9CKnXx9nHz5S4gPTBVNGi5yuhaeXk/fvLho7FsemNKoQjiCJ9uPG5rQMwY6zzPNS1MwfGSs0&#10;nNK4mgWobpEVjjXIXqvseDA4yxrjCusMF97Det056STll1LwcCelF4GonOJsIa0urfO4ZpMLNl44&#10;ZsuK98dg/3CKmlUaRV9SXbPAyNJVB6nqijvjjQxH3NSZkbLiImEAmuHgLzQPJbMiYQE53r7Q5P9f&#10;Wn67unekKnJ6Bno0q3FH282v7ebHdvNzu/lNYAZHjfVjhD7Ye9drHmIE3EpXxz+gkDbxun7hVbSB&#10;cBhHg9PhCdJzuHoZWbLdZut8+CxMTaKQU6FUZX1EzsZsdeNDF/0cFc3eqKqYVUolZe2vlCMrhktG&#10;bxSmoUQxH2DM6Sx9EQQKvtqmNGlyejI8P8XRGJpPKhYg1hZ0eL2ghKkFupoHl47yarM/qPkIuHt1&#10;B+l7q27Ecc182R04Ze3DlI5wROrbHnZkvuM6SqGdt91txR3RMjfFGjfoTNfa3vJZhfw3gH/PHHoZ&#10;vGM+wx0WqQwAm16ipDTu+1v2GI8Wg5eSBrMBNr4tmRNA90Wj+T4NR6M4TEkZnZ4fQ3H7nvm+Ry/r&#10;K4ObGeIlsDyJMT6oZ1E6Uz9hjKexKlxMc9TueO+Vq9DNLB4CLqbTFIYBsizc6AfLY/LIXGT2sX1i&#10;zvadFHAnt+Z5jg66qYuNO7WZLoORVWq1Ha9omqhg+FL79A9FnO59PUXtnrPJHwAAAP//AwBQSwME&#10;FAAGAAgAAAAhAJVh6p/fAAAACgEAAA8AAABkcnMvZG93bnJldi54bWxMj8FOwzAQRO9I/IO1SNyo&#10;kxZqCHEqhBShcgFSuLvxNomI1yHetunf457guJqnmbf5anK9OOAYOk8a0lkCAqn2tqNGw+emvLkH&#10;EdiQNb0n1HDCAKvi8iI3mfVH+sBDxY2IJRQyo6FlHjIpQ92iM2HmB6SY7fzoDMdzbKQdzTGWu17O&#10;k2QpnekoLrRmwOcW6+9q7zS87jaK1/xSlV9VuXz/WXdvGE5aX19NT48gGCf+g+GsH9WhiE5bvycb&#10;RK9hoR4iqWGu1B2IM5CkCsQ2JrfpAmSRy/8vFL8AAAD//wMAUEsBAi0AFAAGAAgAAAAhALaDOJL+&#10;AAAA4QEAABMAAAAAAAAAAAAAAAAAAAAAAFtDb250ZW50X1R5cGVzXS54bWxQSwECLQAUAAYACAAA&#10;ACEAOP0h/9YAAACUAQAACwAAAAAAAAAAAAAAAAAvAQAAX3JlbHMvLnJlbHNQSwECLQAUAAYACAAA&#10;ACEAtNTdWogCAAAWBQAADgAAAAAAAAAAAAAAAAAuAgAAZHJzL2Uyb0RvYy54bWxQSwECLQAUAAYA&#10;CAAAACEAlWHqn98AAAAKAQAADwAAAAAAAAAAAAAAAADiBAAAZHJzL2Rvd25yZXYueG1sUEsFBgAA&#10;AAAEAAQA8wAAAO4FAAAAAA==&#10;" fillcolor="window" strokecolor="windowText" strokeweight=".25pt">
                <v:textbox>
                  <w:txbxContent>
                    <w:p w:rsidR="009670D9" w:rsidRPr="007C7314" w:rsidRDefault="009670D9" w:rsidP="00B17D7E">
                      <w:pPr>
                        <w:jc w:val="center"/>
                        <w:rPr>
                          <w:rFonts w:ascii="TH SarabunPSK" w:hAnsi="TH SarabunPSK" w:cs="TH SarabunPSK"/>
                          <w:szCs w:val="40"/>
                        </w:rPr>
                      </w:pPr>
                      <w:r w:rsidRPr="007C7314">
                        <w:rPr>
                          <w:rFonts w:ascii="TH SarabunPSK" w:hAnsi="TH SarabunPSK" w:cs="TH SarabunPSK"/>
                          <w:szCs w:val="40"/>
                        </w:rPr>
                        <w:t>2</w:t>
                      </w:r>
                      <w:r>
                        <w:rPr>
                          <w:rFonts w:ascii="Helvetica" w:hAnsi="Helvetica"/>
                          <w:color w:val="141823"/>
                          <w:sz w:val="24"/>
                          <w:szCs w:val="24"/>
                          <w:shd w:val="clear" w:color="auto" w:fill="FFFFFF"/>
                          <w:cs/>
                        </w:rPr>
                        <w:t>เพชรบูรณ์เพชรบูรณ์</w:t>
                      </w:r>
                    </w:p>
                  </w:txbxContent>
                </v:textbox>
              </v:oval>
            </w:pict>
          </mc:Fallback>
        </mc:AlternateContent>
      </w:r>
      <w:r w:rsidR="00C12C38" w:rsidRPr="00B17D7E">
        <w:rPr>
          <w:rFonts w:ascii="TH SarabunPSK" w:eastAsia="Cordia New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23E2D24" wp14:editId="5656A029">
                <wp:simplePos x="0" y="0"/>
                <wp:positionH relativeFrom="column">
                  <wp:posOffset>241506</wp:posOffset>
                </wp:positionH>
                <wp:positionV relativeFrom="paragraph">
                  <wp:posOffset>1143775</wp:posOffset>
                </wp:positionV>
                <wp:extent cx="405130" cy="405130"/>
                <wp:effectExtent l="0" t="0" r="13970" b="13970"/>
                <wp:wrapNone/>
                <wp:docPr id="59" name="วงร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0513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0D9" w:rsidRPr="007C7314" w:rsidRDefault="009670D9" w:rsidP="00B17D7E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59" o:spid="_x0000_s1033" style="position:absolute;margin-left:19pt;margin-top:90.05pt;width:31.9pt;height:31.9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WeiQIAABYFAAAOAAAAZHJzL2Uyb0RvYy54bWysVEtu2zAQ3RfoHQjuG9mJ3TRG5MBI4KJA&#10;kBhIiqxpirQEUCRL0pbcC/QgXfQEBXwcH6WPlJI4TVZFtaDmxxm+xxmeX7S1IhvhfGV0TodHA0qE&#10;5qao9CqnX+/nHz5R4gPTBVNGi5xuhacX0/fvzhs7EcemNKoQjiCJ9pPG5rQMwU6yzPNS1MwfGSs0&#10;nNK4mgWobpUVjjXIXqvseDD4mDXGFdYZLryH9apz0mnKL6Xg4VZKLwJROcXZQlpdWpdxzabnbLJy&#10;zJYV74/B/uEUNas0ij6lumKBkbWrXqWqK+6MNzIccVNnRsqKi4QBaIaDv9DclcyKhAXkePtEk/9/&#10;afnNZuFIVeR0fEaJZjXuaL/7td/92O9+7ne/CczgqLF+gtA7u3C95iFGwK10dfwDCmkTr9snXkUb&#10;CIdxNBgPT8A+h6uXkSV73mydD5+FqUkUciqUqqyPyNmEba596KIfo6LZG1UV80qppGz9pXJkw3DJ&#10;6I3CNJQo5gOMOZ2nL4JAwRfblCZNTk+Gp2McjaH5pGIBYm1Bh9crSphaoat5cOkoLzb7VzXvAfeg&#10;7iB9b9WNOK6YL7sDp6x9mNIRjkh928OOzHdcRym0yzbd1mncES1LU2xxg850re0tn1fIfw34C+bQ&#10;y+Ad8xlusUhlANj0EiWlcd/fssd4tBi8lDSYDbDxbc2cALovGs13NhyN4jAlZTQ+PYbiDj3LQ49e&#10;15cGNzPES2B5EmN8UI+idKZ+wBjPYlW4mOao3fHeK5ehm1k8BFzMZikMA2RZuNZ3lsfkkbnI7H37&#10;wJztOyngTm7M4xy96qYuNu7UZrYORlap1Z55RdNEBcOX2qd/KOJ0H+op6vk5m/4BAAD//wMAUEsD&#10;BBQABgAIAAAAIQDBIU5A3wAAAAoBAAAPAAAAZHJzL2Rvd25yZXYueG1sTI/BTsMwDIbvSLxDZCRu&#10;LOmGRilNJ4RUoXFhdHDPGq+taJLSeFv39ngnONr+9fv78tXkenHEMXbBa0hmCgT6OtjONxo+t+Vd&#10;CiKS8db0waOGM0ZYFddXuclsOPkPPFbUCC7xMTMaWqIhkzLWLToTZ2FAz7d9GJ0hHsdG2tGcuNz1&#10;cq7UUjrTef7QmgFfWqy/q4PT8LbfPtCaXqvyqyqXm591947xrPXtzfT8BIJwor8wXPAZHQpm2oWD&#10;t1H0GhYpqxDvU5WAuARUwi47DfP7xSPIIpf/FYpfAAAA//8DAFBLAQItABQABgAIAAAAIQC2gziS&#10;/gAAAOEBAAATAAAAAAAAAAAAAAAAAAAAAABbQ29udGVudF9UeXBlc10ueG1sUEsBAi0AFAAGAAgA&#10;AAAhADj9If/WAAAAlAEAAAsAAAAAAAAAAAAAAAAALwEAAF9yZWxzLy5yZWxzUEsBAi0AFAAGAAgA&#10;AAAhACKklZ6JAgAAFgUAAA4AAAAAAAAAAAAAAAAALgIAAGRycy9lMm9Eb2MueG1sUEsBAi0AFAAG&#10;AAgAAAAhAMEhTkDfAAAACgEAAA8AAAAAAAAAAAAAAAAA4wQAAGRycy9kb3ducmV2LnhtbFBLBQYA&#10;AAAABAAEAPMAAADvBQAAAAA=&#10;" fillcolor="window" strokecolor="windowText" strokeweight=".25pt">
                <v:textbox>
                  <w:txbxContent>
                    <w:p w:rsidR="009670D9" w:rsidRPr="007C7314" w:rsidRDefault="009670D9" w:rsidP="00B17D7E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1B2ADE">
        <w:rPr>
          <w:rFonts w:ascii="TH SarabunPSK" w:eastAsia="Cordia New" w:hAnsi="TH SarabunPSK" w:cs="TH SarabunPSK"/>
          <w:sz w:val="32"/>
          <w:szCs w:val="32"/>
        </w:rPr>
        <w:tab/>
      </w:r>
      <w:r w:rsidR="001B2ADE">
        <w:rPr>
          <w:rFonts w:ascii="TH SarabunPSK" w:eastAsia="Cordia New" w:hAnsi="TH SarabunPSK" w:cs="TH SarabunPSK"/>
          <w:sz w:val="32"/>
          <w:szCs w:val="32"/>
        </w:rPr>
        <w:tab/>
        <w:t>2)</w:t>
      </w:r>
      <w:r w:rsidR="00B17D7E" w:rsidRPr="00B17D7E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="00B17D7E" w:rsidRPr="00B17D7E">
        <w:rPr>
          <w:rFonts w:ascii="TH SarabunPSK" w:eastAsia="Cordia New" w:hAnsi="TH SarabunPSK" w:cs="TH SarabunPSK" w:hint="cs"/>
          <w:sz w:val="32"/>
          <w:szCs w:val="32"/>
          <w:cs/>
        </w:rPr>
        <w:t xml:space="preserve">หน้าจอแรกสำหรับผู้ดูแลระบบ แบ่งออกเป็น </w:t>
      </w:r>
      <w:r w:rsidR="00DE1B4D">
        <w:rPr>
          <w:rFonts w:ascii="TH SarabunPSK" w:eastAsia="Cordia New" w:hAnsi="TH SarabunPSK" w:cs="TH SarabunPSK"/>
          <w:sz w:val="32"/>
          <w:szCs w:val="32"/>
        </w:rPr>
        <w:t>2</w:t>
      </w:r>
      <w:r w:rsidR="00B17D7E" w:rsidRPr="00B17D7E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B17D7E" w:rsidRPr="00B17D7E">
        <w:rPr>
          <w:rFonts w:ascii="TH SarabunPSK" w:eastAsia="Cordia New" w:hAnsi="TH SarabunPSK" w:cs="TH SarabunPSK" w:hint="cs"/>
          <w:sz w:val="32"/>
          <w:szCs w:val="32"/>
          <w:cs/>
        </w:rPr>
        <w:t>ส่วน ดังภาพ</w:t>
      </w:r>
      <w:r w:rsidR="00C12C38" w:rsidRPr="00B17D7E">
        <w:rPr>
          <w:rFonts w:ascii="TH SarabunPSK" w:eastAsia="Cordia New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4B15E4" wp14:editId="5F93B33A">
                <wp:simplePos x="0" y="0"/>
                <wp:positionH relativeFrom="column">
                  <wp:posOffset>241959</wp:posOffset>
                </wp:positionH>
                <wp:positionV relativeFrom="paragraph">
                  <wp:posOffset>2331217</wp:posOffset>
                </wp:positionV>
                <wp:extent cx="405130" cy="405130"/>
                <wp:effectExtent l="0" t="0" r="13970" b="13970"/>
                <wp:wrapNone/>
                <wp:docPr id="62" name="วงร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0513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0D9" w:rsidRPr="007C7314" w:rsidRDefault="009670D9" w:rsidP="00B17D7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62" o:spid="_x0000_s1034" style="position:absolute;margin-left:19.05pt;margin-top:183.55pt;width:31.9pt;height:31.9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xhziQIAABYFAAAOAAAAZHJzL2Uyb0RvYy54bWysVEtu2zAQ3RfoHQjuG9mO86kROTASuCgQ&#10;JAGSImuaIi0BFMmStCX3Aj1IFz1BAB/HR+kjpSROk1VRLaj5cYbvcYZn522tyFo4Xxmd0+HBgBKh&#10;uSkqvczpt/v5p1NKfGC6YMpokdON8PR8+vHDWWMnYmRKowrhCJJoP2lsTssQ7CTLPC9FzfyBsULD&#10;KY2rWYDqllnhWIPstcpGg8Fx1hhXWGe48B7Wy85Jpym/lIKHGym9CETlFGcLaXVpXcQ1m56xydIx&#10;W1a8Pwb7h1PUrNIo+pzqkgVGVq56k6quuDPeyHDATZ0ZKSsuEgagGQ7+QnNXMisSFpDj7TNN/v+l&#10;5dfrW0eqIqfHI0o0q3FHu+3v3fbnbvtrt30kMIOjxvoJQu/sres1DzECbqWr4x9QSJt43TzzKtpA&#10;OIzjwdHwEOxzuHoZWbKXzdb58EWYmkQhp0KpyvqInE3Y+sqHLvopKpq9UVUxr5RKysZfKEfWDJeM&#10;3ihMQ4liPsCY03n6IggUfLVNadLk9HB4coSjMTSfVCxArC3o8HpJCVNLdDUPLh3l1Wb/puY94O7V&#10;HaTvvboRxyXzZXfglLUPUzrCEalve9iR+Y7rKIV20abbOo07omVhig1u0Jmutb3l8wr5rwD/ljn0&#10;MnjHfIYbLFIZADa9RElp3I/37DEeLQYvJQ1mA2x8XzEngO6rRvN9Ho7HcZiSMj46GUFx+57Fvkev&#10;6guDmxniJbA8iTE+qCdROlM/YIxnsSpcTHPU7njvlYvQzSweAi5msxSGAbIsXOk7y2PyyFxk9r59&#10;YM72nRRwJ9fmaY7edFMXG3dqM1sFI6vUai+8ommiguFL7dM/FHG69/UU9fKcTf8AAAD//wMAUEsD&#10;BBQABgAIAAAAIQCCYbF83wAAAAoBAAAPAAAAZHJzL2Rvd25yZXYueG1sTI/BTsMwDIbvSLxDZCRu&#10;LClD3VaaTgipQuMCdHDPGq+taJzSZFv39ngnONmWP/3+nK8n14sjjqHzpCGZKRBItbcdNRo+t+Xd&#10;EkSIhqzpPaGGMwZYF9dXucmsP9EHHqvYCA6hkBkNbYxDJmWoW3QmzPyAxLu9H52JPI6NtKM5cbjr&#10;5b1SqXSmI77QmgGfW6y/q4PT8LrfLuImvlTlV1Wm7z+b7g3DWevbm+npEUTEKf7BcNFndSjYaecP&#10;ZIPoNcyXCZNc0wU3F0AlKxA7DQ9ztQJZ5PL/C8UvAAAA//8DAFBLAQItABQABgAIAAAAIQC2gziS&#10;/gAAAOEBAAATAAAAAAAAAAAAAAAAAAAAAABbQ29udGVudF9UeXBlc10ueG1sUEsBAi0AFAAGAAgA&#10;AAAhADj9If/WAAAAlAEAAAsAAAAAAAAAAAAAAAAALwEAAF9yZWxzLy5yZWxzUEsBAi0AFAAGAAgA&#10;AAAhABVjGHOJAgAAFgUAAA4AAAAAAAAAAAAAAAAALgIAAGRycy9lMm9Eb2MueG1sUEsBAi0AFAAG&#10;AAgAAAAhAIJhsXzfAAAACgEAAA8AAAAAAAAAAAAAAAAA4wQAAGRycy9kb3ducmV2LnhtbFBLBQYA&#10;AAAABAAEAPMAAADvBQAAAAA=&#10;" fillcolor="window" strokecolor="windowText" strokeweight=".25pt">
                <v:textbox>
                  <w:txbxContent>
                    <w:p w:rsidR="009670D9" w:rsidRPr="007C7314" w:rsidRDefault="009670D9" w:rsidP="00B17D7E">
                      <w:pPr>
                        <w:jc w:val="center"/>
                        <w:rPr>
                          <w:rFonts w:ascii="TH SarabunPSK" w:hAnsi="TH SarabunPSK" w:cs="TH SarabunPSK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Cs w:val="4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5629FB" w:rsidRPr="005629FB" w:rsidRDefault="007205FE" w:rsidP="005629FB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2"/>
          <w:szCs w:val="12"/>
        </w:rPr>
      </w:pPr>
      <w:r w:rsidRPr="00B17D7E">
        <w:rPr>
          <w:rFonts w:ascii="AngsanaUPC" w:eastAsia="Cordia New" w:hAnsi="AngsanaUPC" w:cs="Angsan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1393C9E" wp14:editId="1BD75676">
                <wp:simplePos x="0" y="0"/>
                <wp:positionH relativeFrom="column">
                  <wp:posOffset>4405630</wp:posOffset>
                </wp:positionH>
                <wp:positionV relativeFrom="paragraph">
                  <wp:posOffset>2639060</wp:posOffset>
                </wp:positionV>
                <wp:extent cx="424180" cy="402590"/>
                <wp:effectExtent l="0" t="0" r="13970" b="16510"/>
                <wp:wrapNone/>
                <wp:docPr id="19" name="แผนผังลำดับงาน: ตัวเชื่อมต่อ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180" cy="40259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0D9" w:rsidRPr="00A611C7" w:rsidRDefault="009670D9" w:rsidP="007205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40"/>
                              </w:rPr>
                            </w:pPr>
                            <w:r w:rsidRPr="00A611C7">
                              <w:rPr>
                                <w:rFonts w:ascii="TH SarabunPSK" w:hAnsi="TH SarabunPSK" w:cs="TH SarabunPSK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ำดับงาน: ตัวเชื่อมต่อ 19" o:spid="_x0000_s1035" type="#_x0000_t120" style="position:absolute;left:0;text-align:left;margin-left:346.9pt;margin-top:207.8pt;width:33.4pt;height:31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ShPzwIAAGUFAAAOAAAAZHJzL2Uyb0RvYy54bWysVM1v0zAUvyPxP1i+s7SlY1u0dKo6FSFN&#10;26QN7ew6ThPJsY3tNiknODFxhgOICwfEiQNwIPtv/Kfw7GRd93FC5OC85/fl93sf+wd1ydGSaVNI&#10;keD+Vg8jJqhMCzFP8Mvz6ZNdjIwlIiVcCpbgFTP4YPT40X6lYjaQueQp0wicCBNXKsG5tSqOIkNz&#10;VhKzJRUTIMykLokFVs+jVJMKvJc8GvR6z6JK6lRpSZkxcHvYCvEo+M8yRu1JlhlmEU8wvM2GU4dz&#10;5s9otE/iuSYqL2j3DPIPryhJISDo2tUhsQQtdHHPVVlQLY3M7BaVZSSzrKAs5ADZ9Ht3sjnLiWIh&#10;FwDHqDVM5v+5pcfLU42KFGq3h5EgJdTIXb11zRfXfArnT9e8c8031/x2zQfXAPs53PwChRi55mO4&#10;++6u3rjmvWv+uKtL1/xwzVcvCjQC14BzpUwM4c7Uqe44A6QHrc506f8AB6pDbVbr2rDaIgqXw8Gw&#10;vwsVpCAa9gbbe6F20Y2x0sY+Z7JEnkhwxmU1yYm2EykEtIHUoT5keWQshAfDawMf2UhepNOC88Cs&#10;zIRrtCTQM9Bqqaww4sRYuEzwNHw+H3Bxy4wLVCX4aX9nG15JoJczTiyQpQJ0jZhjRPgchoTa9im3&#10;jM29mOeQ+UbcXvgeiuvzOCQmbx8cvHZqXPh0WBiDLm1fhBZ2T9l6Vofirws0k+kKGkLLdlKMotMC&#10;/B9B+qdEw2hACWDc7QkcHuIEy47CKJf69UP3Xh86FqQYVTBqgMarBdEMsnshoJf3+sOhn83ADLd3&#10;BsDoTclsUyIW5URCZfqwWBQNpNe3/JrMtCwvYCuMfVQQEUEhdot7x0xsuwJgr1A2Hgc1mEdF7JE4&#10;U9Q798h5ZM/rC6JV11QWanIsr8eSxHe6qdX1lkKOF1ZmRWg1j3SLKzSNZ2CWQ/t0e8cvi00+aN1s&#10;x9FfAAAA//8DAFBLAwQUAAYACAAAACEAHFYmV+EAAAALAQAADwAAAGRycy9kb3ducmV2LnhtbEyP&#10;zU7DMBCE70i8g7VIXBC1w0/ahDgVQiBV4kRB7dWNlzgQr6PYbdO3ZznBbXd2NPNttZx8Lw44xi6Q&#10;hmymQCA1wXbUavh4f7legIjJkDV9INRwwgjL+vysMqUNR3rDwzq1gkMolkaDS2kopYyNQ2/iLAxI&#10;fPsMozeJ17GVdjRHDve9vFEql950xA3ODPjksPle772G1+65ORXDqnEufmUb78N2c7XS+vJienwA&#10;kXBKf2b4xWd0qJlpF/Zko+g15MUtoycNd9l9DoId81zxsGNlXiiQdSX//1D/AAAA//8DAFBLAQIt&#10;ABQABgAIAAAAIQC2gziS/gAAAOEBAAATAAAAAAAAAAAAAAAAAAAAAABbQ29udGVudF9UeXBlc10u&#10;eG1sUEsBAi0AFAAGAAgAAAAhADj9If/WAAAAlAEAAAsAAAAAAAAAAAAAAAAALwEAAF9yZWxzLy5y&#10;ZWxzUEsBAi0AFAAGAAgAAAAhAL6lKE/PAgAAZQUAAA4AAAAAAAAAAAAAAAAALgIAAGRycy9lMm9E&#10;b2MueG1sUEsBAi0AFAAGAAgAAAAhABxWJlfhAAAACwEAAA8AAAAAAAAAAAAAAAAAKQUAAGRycy9k&#10;b3ducmV2LnhtbFBLBQYAAAAABAAEAPMAAAA3BgAAAAA=&#10;" fillcolor="window" strokecolor="windowText" strokeweight=".25pt">
                <v:textbox>
                  <w:txbxContent>
                    <w:p w:rsidR="009670D9" w:rsidRPr="00A611C7" w:rsidRDefault="009670D9" w:rsidP="007205FE">
                      <w:pPr>
                        <w:jc w:val="center"/>
                        <w:rPr>
                          <w:rFonts w:ascii="TH SarabunPSK" w:hAnsi="TH SarabunPSK" w:cs="TH SarabunPSK"/>
                          <w:szCs w:val="40"/>
                        </w:rPr>
                      </w:pPr>
                      <w:r w:rsidRPr="00A611C7">
                        <w:rPr>
                          <w:rFonts w:ascii="TH SarabunPSK" w:hAnsi="TH SarabunPSK" w:cs="TH SarabunPSK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ordia New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776000" behindDoc="0" locked="0" layoutInCell="1" allowOverlap="1" wp14:anchorId="0CE5A241" wp14:editId="608E6157">
            <wp:simplePos x="0" y="0"/>
            <wp:positionH relativeFrom="column">
              <wp:posOffset>6350</wp:posOffset>
            </wp:positionH>
            <wp:positionV relativeFrom="paragraph">
              <wp:posOffset>80645</wp:posOffset>
            </wp:positionV>
            <wp:extent cx="4942840" cy="3431540"/>
            <wp:effectExtent l="0" t="0" r="0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mi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D7E" w:rsidRPr="00B17D7E" w:rsidRDefault="00B17D7E" w:rsidP="005629FB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B17D7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ภาพที่ </w:t>
      </w:r>
      <w:r w:rsidR="00B74444">
        <w:rPr>
          <w:rFonts w:ascii="TH SarabunPSK" w:eastAsia="Cordia New" w:hAnsi="TH SarabunPSK" w:cs="TH SarabunPSK"/>
          <w:b/>
          <w:bCs/>
          <w:sz w:val="32"/>
          <w:szCs w:val="32"/>
        </w:rPr>
        <w:t>3.</w:t>
      </w:r>
      <w:r w:rsidRPr="00B17D7E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4  </w:t>
      </w:r>
      <w:r w:rsidRPr="00B17D7E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การออกแบบหน้าจอเมนูหลักของผู้ดูแลระบบ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b/>
          <w:bCs/>
          <w:sz w:val="12"/>
          <w:szCs w:val="12"/>
        </w:rPr>
      </w:pP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 xml:space="preserve">ประกอบไปด้วย </w:t>
      </w:r>
      <w:r w:rsidRPr="00B17D7E">
        <w:rPr>
          <w:rFonts w:ascii="TH SarabunPSK" w:eastAsia="Cordia New" w:hAnsi="TH SarabunPSK" w:cs="TH SarabunPSK"/>
          <w:sz w:val="32"/>
          <w:szCs w:val="32"/>
        </w:rPr>
        <w:t xml:space="preserve">3 </w:t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>ส่วน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</w:rPr>
        <w:tab/>
        <w:t xml:space="preserve">1.  </w:t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>ส่ว</w:t>
      </w:r>
      <w:r w:rsidR="00730A45">
        <w:rPr>
          <w:rFonts w:ascii="TH SarabunPSK" w:eastAsia="Cordia New" w:hAnsi="TH SarabunPSK" w:cs="TH SarabunPSK" w:hint="cs"/>
          <w:sz w:val="32"/>
          <w:szCs w:val="32"/>
          <w:cs/>
        </w:rPr>
        <w:t>นหัวของเว็บ ประกอบด้วยข้อความและโลโก้ แสดงชื่อระบบ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  <w:cs/>
        </w:rPr>
      </w:pPr>
      <w:r w:rsidRPr="00B17D7E">
        <w:rPr>
          <w:rFonts w:ascii="TH SarabunPSK" w:eastAsia="Cordia New" w:hAnsi="TH SarabunPSK" w:cs="TH SarabunPSK"/>
          <w:sz w:val="32"/>
          <w:szCs w:val="32"/>
        </w:rPr>
        <w:tab/>
        <w:t xml:space="preserve">2.  </w:t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>ส่วนของแทบเมนูหลัก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</w:rPr>
        <w:tab/>
        <w:t xml:space="preserve">3.  </w:t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>ส่วนของการแสดง</w:t>
      </w:r>
      <w:r w:rsidR="00730A45">
        <w:rPr>
          <w:rFonts w:ascii="TH SarabunPSK" w:eastAsia="Cordia New" w:hAnsi="TH SarabunPSK" w:cs="TH SarabunPSK" w:hint="cs"/>
          <w:sz w:val="32"/>
          <w:szCs w:val="32"/>
          <w:cs/>
        </w:rPr>
        <w:t>โลโก้ของระบบ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C12C38" w:rsidRDefault="00C12C38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A2519C" w:rsidRDefault="00A2519C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B17D7E" w:rsidRPr="00B17D7E" w:rsidRDefault="00FD114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566A81B2" wp14:editId="4EFE794E">
            <wp:simplePos x="0" y="0"/>
            <wp:positionH relativeFrom="column">
              <wp:posOffset>17145</wp:posOffset>
            </wp:positionH>
            <wp:positionV relativeFrom="paragraph">
              <wp:posOffset>390525</wp:posOffset>
            </wp:positionV>
            <wp:extent cx="4942840" cy="3460750"/>
            <wp:effectExtent l="0" t="0" r="0" b="6350"/>
            <wp:wrapSquare wrapText="bothSides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ร้างแบบประเมิน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A45" w:rsidRPr="00730A45">
        <w:rPr>
          <w:rFonts w:ascii="TH SarabunPSK" w:eastAsia="Cordia New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0FED8F2" wp14:editId="6BD58A70">
                <wp:simplePos x="0" y="0"/>
                <wp:positionH relativeFrom="column">
                  <wp:posOffset>3575050</wp:posOffset>
                </wp:positionH>
                <wp:positionV relativeFrom="paragraph">
                  <wp:posOffset>1614170</wp:posOffset>
                </wp:positionV>
                <wp:extent cx="405130" cy="405130"/>
                <wp:effectExtent l="0" t="0" r="13970" b="13970"/>
                <wp:wrapNone/>
                <wp:docPr id="57" name="วงร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0513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0D9" w:rsidRPr="007C7314" w:rsidRDefault="009670D9" w:rsidP="00730A4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57" o:spid="_x0000_s1036" style="position:absolute;margin-left:281.5pt;margin-top:127.1pt;width:31.9pt;height:31.9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AyiQIAABcFAAAOAAAAZHJzL2Uyb0RvYy54bWysVEtu2zAQ3RfoHQjuG1mJ3bRG5MBI4KJA&#10;kAZIiqxpirIIUCRL0pbcC/QgXfQEBXwcH6WPlJI4TVZFtaDmxxm+xxmenXeNIhvhvDS6oPnRiBKh&#10;uSmlXhX0693i3QdKfGC6ZMpoUdCt8PR89vbNWWun4tjURpXCESTRftragtYh2GmWeV6LhvkjY4WG&#10;szKuYQGqW2WlYy2yNyo7Ho3eZ61xpXWGC+9hveyddJbyV5Xg4UtVeRGIKijOFtLq0rqMazY7Y9OV&#10;Y7aWfDgG+4dTNExqFH1MdckCI2snX6RqJHfGmyoccdNkpqokFwkD0OSjv9Dc1syKhAXkePtIk/9/&#10;afn15sYRWRZ0ckqJZg3uaL/7td/92O9+7ne/CczgqLV+itBbe+MGzUOMgLvKNfEPKKRLvG4feRVd&#10;IBzG8WiSn4B9DtcgI0v2tNk6Hz4J05AoFFQoJa2PyNmUba586KMfoqLZGyXLhVQqKVt/oRzZMFwy&#10;eqM0LSWK+QBjQRfpiyBQ8Nk2pUlb0JP8dIKjMTRfpViA2FjQ4fWKEqZW6GoeXDrKs83+Rc07wD2o&#10;O0rfa3Ujjkvm6/7AKesQpnSEI1LfDrAj8z3XUQrdsku3lafWjaalKbe4Qmf63vaWLyQKXAH/DXNo&#10;ZhCPAQ1fsFTKALEZJEpq476/Zo/x6DF4KWkxHKDj25o5AXifNbrvYz4ex2lKynhyegzFHXqWhx69&#10;bi4MribHU2B5EmN8UA9i5Uxzjzmex6pwMc1Ruyd+UC5CP7R4CbiYz1MYJsiycKVvLY/JI3WR2rvu&#10;njk7tFLApVybh0F60U59bNypzXwdTCVTrz3xiq6JCqYv9c/wUsTxPtRT1NN7NvsDAAD//wMAUEsD&#10;BBQABgAIAAAAIQA4Motq4AAAAAsBAAAPAAAAZHJzL2Rvd25yZXYueG1sTI/BTsMwEETvSPyDtUjc&#10;qNOUmirEqRBShMqFksLdjbdJRLwOsdumf89yguNqRzPv5evJ9eKEY+g8aZjPEhBItbcdNRo+duXd&#10;CkSIhqzpPaGGCwZYF9dXucmsP9M7nqrYCC6hkBkNbYxDJmWoW3QmzPyAxL+DH52JfI6NtKM5c7nr&#10;ZZokSjrTES+0ZsDnFuuv6ug0vB52D3ETX6rysyrV9nvTvWG4aH17Mz09gog4xb8w/OIzOhTMtPdH&#10;skH0GpZqwS5RQ7q8T0FwQqWKZfYaFvNVArLI5X+H4gcAAP//AwBQSwECLQAUAAYACAAAACEAtoM4&#10;kv4AAADhAQAAEwAAAAAAAAAAAAAAAAAAAAAAW0NvbnRlbnRfVHlwZXNdLnhtbFBLAQItABQABgAI&#10;AAAAIQA4/SH/1gAAAJQBAAALAAAAAAAAAAAAAAAAAC8BAABfcmVscy8ucmVsc1BLAQItABQABgAI&#10;AAAAIQBAQNAyiQIAABcFAAAOAAAAAAAAAAAAAAAAAC4CAABkcnMvZTJvRG9jLnhtbFBLAQItABQA&#10;BgAIAAAAIQA4Motq4AAAAAsBAAAPAAAAAAAAAAAAAAAAAOMEAABkcnMvZG93bnJldi54bWxQSwUG&#10;AAAAAAQABADzAAAA8AUAAAAA&#10;" fillcolor="window" strokecolor="windowText" strokeweight=".25pt">
                <v:textbox>
                  <w:txbxContent>
                    <w:p w:rsidR="009670D9" w:rsidRPr="007C7314" w:rsidRDefault="009670D9" w:rsidP="00730A4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1B2ADE">
        <w:rPr>
          <w:rFonts w:ascii="TH SarabunPSK" w:eastAsia="Cordia New" w:hAnsi="TH SarabunPSK" w:cs="TH SarabunPSK"/>
          <w:sz w:val="32"/>
          <w:szCs w:val="32"/>
        </w:rPr>
        <w:tab/>
      </w:r>
      <w:r w:rsidR="001B2ADE">
        <w:rPr>
          <w:rFonts w:ascii="TH SarabunPSK" w:eastAsia="Cordia New" w:hAnsi="TH SarabunPSK" w:cs="TH SarabunPSK"/>
          <w:sz w:val="32"/>
          <w:szCs w:val="32"/>
        </w:rPr>
        <w:tab/>
        <w:t>3)</w:t>
      </w:r>
      <w:r w:rsidR="00B17D7E" w:rsidRPr="00B17D7E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="000C693E">
        <w:rPr>
          <w:rFonts w:ascii="TH SarabunPSK" w:eastAsia="Cordia New" w:hAnsi="TH SarabunPSK" w:cs="TH SarabunPSK" w:hint="cs"/>
          <w:sz w:val="32"/>
          <w:szCs w:val="32"/>
          <w:cs/>
        </w:rPr>
        <w:t>ส่วนของการสร้างแบบ</w:t>
      </w:r>
      <w:r w:rsidR="00730A45">
        <w:rPr>
          <w:rFonts w:ascii="TH SarabunPSK" w:eastAsia="Cordia New" w:hAnsi="TH SarabunPSK" w:cs="TH SarabunPSK" w:hint="cs"/>
          <w:sz w:val="32"/>
          <w:szCs w:val="32"/>
          <w:cs/>
        </w:rPr>
        <w:t>ประเมิน</w:t>
      </w:r>
      <w:r w:rsidR="00B17D7E" w:rsidRPr="00B17D7E">
        <w:rPr>
          <w:rFonts w:ascii="TH SarabunPSK" w:eastAsia="Cordia New" w:hAnsi="TH SarabunPSK" w:cs="TH SarabunPSK" w:hint="cs"/>
          <w:sz w:val="32"/>
          <w:szCs w:val="32"/>
          <w:cs/>
        </w:rPr>
        <w:t xml:space="preserve"> แบ่งออกเป็น </w:t>
      </w:r>
      <w:r w:rsidR="00B17D7E" w:rsidRPr="00B17D7E">
        <w:rPr>
          <w:rFonts w:ascii="TH SarabunPSK" w:eastAsia="Cordia New" w:hAnsi="TH SarabunPSK" w:cs="TH SarabunPSK"/>
          <w:sz w:val="32"/>
          <w:szCs w:val="32"/>
        </w:rPr>
        <w:t xml:space="preserve">3 </w:t>
      </w:r>
      <w:r w:rsidR="00B17D7E" w:rsidRPr="00B17D7E">
        <w:rPr>
          <w:rFonts w:ascii="TH SarabunPSK" w:eastAsia="Cordia New" w:hAnsi="TH SarabunPSK" w:cs="TH SarabunPSK" w:hint="cs"/>
          <w:sz w:val="32"/>
          <w:szCs w:val="32"/>
          <w:cs/>
        </w:rPr>
        <w:t>ส่วน ดังภาพ</w:t>
      </w:r>
    </w:p>
    <w:p w:rsidR="00B17D7E" w:rsidRPr="00A2519C" w:rsidRDefault="00730A45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color w:val="FF0000"/>
          <w:sz w:val="12"/>
          <w:szCs w:val="12"/>
        </w:rPr>
      </w:pPr>
      <w:r w:rsidRPr="00730A45">
        <w:rPr>
          <w:rFonts w:ascii="TH SarabunPSK" w:eastAsia="Cordia New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A2CD24F" wp14:editId="248D28FF">
                <wp:simplePos x="0" y="0"/>
                <wp:positionH relativeFrom="column">
                  <wp:posOffset>3516630</wp:posOffset>
                </wp:positionH>
                <wp:positionV relativeFrom="paragraph">
                  <wp:posOffset>2206625</wp:posOffset>
                </wp:positionV>
                <wp:extent cx="405130" cy="405130"/>
                <wp:effectExtent l="0" t="0" r="13970" b="13970"/>
                <wp:wrapNone/>
                <wp:docPr id="58" name="วงร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0513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0D9" w:rsidRPr="007C7314" w:rsidRDefault="009670D9" w:rsidP="00730A4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58" o:spid="_x0000_s1037" style="position:absolute;left:0;text-align:left;margin-left:276.9pt;margin-top:173.75pt;width:31.9pt;height:31.9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z+cigIAABcFAAAOAAAAZHJzL2Uyb0RvYy54bWysVEFu2zAQvBfoHwjeG1mJ3bRG5MBI4KJA&#10;kAZIipxpirIIUCRL0pbcD/QhPfQFBfwcP6VDSkmcJqeiOlC7y+UuZ3aXZ+ddo8hGOC+NLmh+NKJE&#10;aG5KqVcF/Xq3ePeBEh+YLpkyWhR0Kzw9n719c9baqTg2tVGlcARBtJ+2tqB1CHaaZZ7XomH+yFih&#10;sVkZ17AA1a2y0rEW0RuVHY9G77PWuNI6w4X3sF72m3SW4leV4OFLVXkRiCoo7hbS6tK6jGs2O2PT&#10;lWO2lny4BvuHWzRMaiR9DHXJAiNrJ1+EaiR3xpsqHHHTZKaqJBcJA9Dko7/Q3NbMioQF5Hj7SJP/&#10;f2H59ebGEVkWdIJKadagRvvdr/3ux373c7/7TWAGR631U7je2hs3aB5iBNxVrol/QCFd4nX7yKvo&#10;AuEwjkeT/ATsc2wNMqJkT4et8+GTMA2JQkGFUtL6iJxN2ebKh977wSuavVGyXEilkrL1F8qRDUOR&#10;0RulaSlRzAcYC7pIXwSBhM+OKU3agp7kpxNcjaH5KsUCxMaCDq9XlDC1Qlfz4NJVnh32L3LeAe5B&#10;3lH6XssbcVwyX/cXTlEHN6UjHJH6doAdme+5jlLoll2qVp7HI9G0NOUWJXSm721v+UIiwRXw3zCH&#10;ZgbxGNDwBUulDBCbQaKkNu77a/bojx7DLiUthgN0fFszJwDvs0b3fczH4zhNSRlPTo+huMOd5eGO&#10;XjcXBqXJ8RRYnsToH9SDWDnT3GOO5zErtpjmyN0TPygXoR9avARczOfJDRNkWbjSt5bH4JG6SO1d&#10;d8+cHVopoCjX5mGQXrRT7xtPajNfB1PJ1GtPvKJrooLpS/0zvBRxvA/15PX0ns3+AAAA//8DAFBL&#10;AwQUAAYACAAAACEAl2hm7eAAAAALAQAADwAAAGRycy9kb3ducmV2LnhtbEyPQU+DQBSE7yb+h80z&#10;8WYXpEBDeTTGhJh6sVK9b+EViOwusq8t/feuJz1OZjLzTb6Z9SDONLneGoRwEYAgU9umNy3Cx758&#10;WIFwrEyjBmsI4UoONsXtTa6yxl7MO50rboUvMS5TCB3zmEnp6o60cgs7kvHe0U5asZdTK5tJXXy5&#10;HuRjECRSq974hU6N9NxR/VWdNMLrcZ/yll+q8rMqk933tn8jd0W8v5uf1iCYZv4Lwy++R4fCMx3s&#10;yTRODAhxHHl0RoiWaQzCJ5IwTUAcEJZhGIEscvn/Q/EDAAD//wMAUEsBAi0AFAAGAAgAAAAhALaD&#10;OJL+AAAA4QEAABMAAAAAAAAAAAAAAAAAAAAAAFtDb250ZW50X1R5cGVzXS54bWxQSwECLQAUAAYA&#10;CAAAACEAOP0h/9YAAACUAQAACwAAAAAAAAAAAAAAAAAvAQAAX3JlbHMvLnJlbHNQSwECLQAUAAYA&#10;CAAAACEAkV8/nIoCAAAXBQAADgAAAAAAAAAAAAAAAAAuAgAAZHJzL2Uyb0RvYy54bWxQSwECLQAU&#10;AAYACAAAACEAl2hm7eAAAAALAQAADwAAAAAAAAAAAAAAAADkBAAAZHJzL2Rvd25yZXYueG1sUEsF&#10;BgAAAAAEAAQA8wAAAPEFAAAAAA==&#10;" fillcolor="window" strokecolor="windowText" strokeweight=".25pt">
                <v:textbox>
                  <w:txbxContent>
                    <w:p w:rsidR="009670D9" w:rsidRPr="007C7314" w:rsidRDefault="009670D9" w:rsidP="00730A4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B17D7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ภาพที่ </w:t>
      </w:r>
      <w:r w:rsidR="00B74444">
        <w:rPr>
          <w:rFonts w:ascii="TH SarabunPSK" w:eastAsia="Cordia New" w:hAnsi="TH SarabunPSK" w:cs="TH SarabunPSK"/>
          <w:b/>
          <w:bCs/>
          <w:sz w:val="32"/>
          <w:szCs w:val="32"/>
        </w:rPr>
        <w:t>3.</w:t>
      </w:r>
      <w:r w:rsidRPr="00B17D7E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5  </w:t>
      </w:r>
      <w:r w:rsidR="00492A49">
        <w:rPr>
          <w:rFonts w:ascii="TH SarabunPSK" w:eastAsia="Cordia New" w:hAnsi="TH SarabunPSK" w:cs="TH SarabunPSK" w:hint="cs"/>
          <w:sz w:val="32"/>
          <w:szCs w:val="32"/>
          <w:cs/>
        </w:rPr>
        <w:t>การสร้างแบบประเมิน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b/>
          <w:bCs/>
          <w:sz w:val="12"/>
          <w:szCs w:val="12"/>
        </w:rPr>
      </w:pP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  <w:cs/>
        </w:rPr>
      </w:pP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 xml:space="preserve">ประกอบไปด้วย </w:t>
      </w:r>
      <w:r w:rsidR="00730A45">
        <w:rPr>
          <w:rFonts w:ascii="TH SarabunPSK" w:eastAsia="Cordia New" w:hAnsi="TH SarabunPSK" w:cs="TH SarabunPSK"/>
          <w:sz w:val="32"/>
          <w:szCs w:val="32"/>
        </w:rPr>
        <w:t>2</w:t>
      </w:r>
      <w:r w:rsidRPr="00B17D7E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>ส่วน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</w:rPr>
        <w:tab/>
        <w:t xml:space="preserve">1.  </w:t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>ส่วนของ</w:t>
      </w:r>
      <w:r w:rsidR="000953F1" w:rsidRPr="00B17D7E">
        <w:rPr>
          <w:rFonts w:ascii="TH SarabunPSK" w:eastAsia="Cordia New" w:hAnsi="TH SarabunPSK" w:cs="TH SarabunPSK" w:hint="cs"/>
          <w:sz w:val="32"/>
          <w:szCs w:val="32"/>
          <w:cs/>
        </w:rPr>
        <w:t>การเพิ่มคำถามแบบ</w:t>
      </w:r>
      <w:r w:rsidR="000953F1">
        <w:rPr>
          <w:rFonts w:ascii="TH SarabunPSK" w:eastAsia="Calibri" w:hAnsi="TH SarabunPSK" w:cs="TH SarabunPSK" w:hint="cs"/>
          <w:sz w:val="32"/>
          <w:szCs w:val="32"/>
          <w:cs/>
        </w:rPr>
        <w:t>ประเมิน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</w:rPr>
        <w:tab/>
        <w:t xml:space="preserve">2.  </w:t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>ส่วนของ</w:t>
      </w:r>
      <w:r w:rsidR="000953F1" w:rsidRPr="00B17D7E">
        <w:rPr>
          <w:rFonts w:ascii="TH SarabunPSK" w:eastAsia="Cordia New" w:hAnsi="TH SarabunPSK" w:cs="TH SarabunPSK" w:hint="cs"/>
          <w:sz w:val="32"/>
          <w:szCs w:val="32"/>
          <w:cs/>
        </w:rPr>
        <w:t>การแสดงข้อมูลของแบบ</w:t>
      </w:r>
      <w:r w:rsidR="000953F1">
        <w:rPr>
          <w:rFonts w:ascii="TH SarabunPSK" w:eastAsia="Calibri" w:hAnsi="TH SarabunPSK" w:cs="TH SarabunPSK" w:hint="cs"/>
          <w:sz w:val="32"/>
          <w:szCs w:val="32"/>
          <w:cs/>
        </w:rPr>
        <w:t>ประเมิน</w:t>
      </w:r>
    </w:p>
    <w:p w:rsidR="00FD114E" w:rsidRDefault="00B17D7E" w:rsidP="00FD114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</w:rPr>
        <w:tab/>
      </w:r>
    </w:p>
    <w:p w:rsidR="00FD114E" w:rsidRDefault="00FD114E" w:rsidP="00FD114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FD114E" w:rsidRDefault="00FD114E" w:rsidP="00FD114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FD114E" w:rsidRDefault="00FD114E" w:rsidP="00FD114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FD114E" w:rsidRDefault="00FD114E" w:rsidP="00FD114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FD114E" w:rsidRDefault="00FD114E" w:rsidP="00FD114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FD114E" w:rsidRDefault="00FD114E" w:rsidP="00FD114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FD114E" w:rsidRDefault="00FD114E" w:rsidP="00FD114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B17D7E" w:rsidRPr="00B17D7E" w:rsidRDefault="00FD114E" w:rsidP="00FD114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752448" behindDoc="0" locked="0" layoutInCell="1" allowOverlap="1" wp14:anchorId="0D200C4C" wp14:editId="21847170">
            <wp:simplePos x="0" y="0"/>
            <wp:positionH relativeFrom="column">
              <wp:posOffset>-6350</wp:posOffset>
            </wp:positionH>
            <wp:positionV relativeFrom="paragraph">
              <wp:posOffset>451485</wp:posOffset>
            </wp:positionV>
            <wp:extent cx="4942840" cy="3431540"/>
            <wp:effectExtent l="0" t="0" r="0" b="0"/>
            <wp:wrapSquare wrapText="bothSides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ู้ใช้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3F1" w:rsidRPr="00B17D7E">
        <w:rPr>
          <w:rFonts w:ascii="TH SarabunPSK" w:eastAsia="Cordia New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096F071" wp14:editId="2992F48C">
                <wp:simplePos x="0" y="0"/>
                <wp:positionH relativeFrom="column">
                  <wp:posOffset>3408732</wp:posOffset>
                </wp:positionH>
                <wp:positionV relativeFrom="paragraph">
                  <wp:posOffset>2108835</wp:posOffset>
                </wp:positionV>
                <wp:extent cx="405130" cy="405130"/>
                <wp:effectExtent l="0" t="0" r="13970" b="13970"/>
                <wp:wrapNone/>
                <wp:docPr id="24" name="วงร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0513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0D9" w:rsidRPr="007C7314" w:rsidRDefault="009670D9" w:rsidP="000953F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40"/>
                              </w:rPr>
                            </w:pPr>
                            <w:r w:rsidRPr="007C7314">
                              <w:rPr>
                                <w:rFonts w:ascii="TH SarabunPSK" w:hAnsi="TH SarabunPSK" w:cs="TH SarabunPSK"/>
                                <w:szCs w:val="40"/>
                              </w:rPr>
                              <w:t>2</w:t>
                            </w:r>
                            <w:r>
                              <w:rPr>
                                <w:rFonts w:ascii="Helvetica" w:hAnsi="Helvetica"/>
                                <w:color w:val="141823"/>
                                <w:sz w:val="24"/>
                                <w:szCs w:val="24"/>
                                <w:shd w:val="clear" w:color="auto" w:fill="FFFFFF"/>
                                <w:cs/>
                              </w:rPr>
                              <w:t>เพชรบูรณ์เพชรบูรณ์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4" o:spid="_x0000_s1038" style="position:absolute;margin-left:268.4pt;margin-top:166.05pt;width:31.9pt;height:31.9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RaeigIAABcFAAAOAAAAZHJzL2Uyb0RvYy54bWysVEtu2zAQ3RfoHQjuG1mO07RG5MBI4KJA&#10;kAZIiqxpirIIUCRL0pbcC/QgXfQEBXwcH6WPlJI4TVZFtaDmxxm+xxmenXeNIhvhvDS6oPnRiBKh&#10;uSmlXhX0693i3QdKfGC6ZMpoUdCt8PR89vbNWWunYmxqo0rhCJJoP21tQesQ7DTLPK9Fw/yRsULD&#10;WRnXsADVrbLSsRbZG5WNR6P3WWtcaZ3hwntYL3snnaX8VSV4+FJVXgSiCoqzhbS6tC7jms3O2HTl&#10;mK0lH47B/uEUDZMaRR9TXbLAyNrJF6kayZ3xpgpH3DSZqSrJRcIANPnoLzS3NbMiYQE53j7S5P9f&#10;Wn69uXFElgUdTyjRrMEd7Xe/9rsf+93P/e43gRkctdZPEXprb9ygeYgRcFe5Jv4BhXSJ1+0jr6IL&#10;hMM4GZ3kx2CfwzXIyJI9bbbOh0/CNCQKBRVKSesjcjZlmysf+uiHqGj2RslyIZVKytZfKEc2DJeM&#10;3ihNS4liPsBY0EX6IggUfLZNadIW9Dg/PcHRGJqvUixAbCzo8HpFCVMrdDUPLh3l2Wb/ouYd4B7U&#10;HaXvtboRxyXzdX/glHUIUzrCEalvB9iR+Z7rKIVu2aXbysdxSzQtTbnFFTrT97a3fCFR4Ar4b5hD&#10;M4N4DGj4gqVSBojNIFFSG/f9NXuMR4/BS0mL4QAd39bMCcD7rNF9H/PJJE5TUiYnp2Mo7tCzPPTo&#10;dXNhcDU5ngLLkxjjg3oQK2eae8zxPFaFi2mO2j3xg3IR+qHFS8DFfJ7CMEGWhSt9a3lMHqmL1N51&#10;98zZoZUCLuXaPAzSi3bqY+NObebrYCqZeu2JV3RNVDB9qX+GlyKO96Geop7es9kfAAAA//8DAFBL&#10;AwQUAAYACAAAACEASW1eQN8AAAALAQAADwAAAGRycy9kb3ducmV2LnhtbEyPQU+DQBCF7yb+h82Y&#10;eLNLS4oWWRpjQky9WKnetzAFIjuL7LSl/97xpMc37+W9b7L15Hp1wjF0ngzMZxEopMrXHTUGPnbF&#10;3QOowJZq23tCAxcMsM6vrzKb1v5M73gquVFSQiG1BlrmIdU6VC06G2Z+QBLv4EdnWeTY6Hq0Zyl3&#10;vV5EUaKd7UgWWjvgc4vVV3l0Bl4Pu3ve8EtZfJZFsv3edG8YLsbc3kxPj6AYJ/4Lwy++oEMuTHt/&#10;pDqo3sAyTgSdDcTxYg5KEonsgdrLZbVcgc4z/f+H/AcAAP//AwBQSwECLQAUAAYACAAAACEAtoM4&#10;kv4AAADhAQAAEwAAAAAAAAAAAAAAAAAAAAAAW0NvbnRlbnRfVHlwZXNdLnhtbFBLAQItABQABgAI&#10;AAAAIQA4/SH/1gAAAJQBAAALAAAAAAAAAAAAAAAAAC8BAABfcmVscy8ucmVsc1BLAQItABQABgAI&#10;AAAAIQA7zRaeigIAABcFAAAOAAAAAAAAAAAAAAAAAC4CAABkcnMvZTJvRG9jLnhtbFBLAQItABQA&#10;BgAIAAAAIQBJbV5A3wAAAAsBAAAPAAAAAAAAAAAAAAAAAOQEAABkcnMvZG93bnJldi54bWxQSwUG&#10;AAAAAAQABADzAAAA8AUAAAAA&#10;" fillcolor="window" strokecolor="windowText" strokeweight=".25pt">
                <v:textbox>
                  <w:txbxContent>
                    <w:p w:rsidR="009670D9" w:rsidRPr="007C7314" w:rsidRDefault="009670D9" w:rsidP="000953F1">
                      <w:pPr>
                        <w:jc w:val="center"/>
                        <w:rPr>
                          <w:rFonts w:ascii="TH SarabunPSK" w:hAnsi="TH SarabunPSK" w:cs="TH SarabunPSK"/>
                          <w:szCs w:val="40"/>
                        </w:rPr>
                      </w:pPr>
                      <w:r w:rsidRPr="007C7314">
                        <w:rPr>
                          <w:rFonts w:ascii="TH SarabunPSK" w:hAnsi="TH SarabunPSK" w:cs="TH SarabunPSK"/>
                          <w:szCs w:val="40"/>
                        </w:rPr>
                        <w:t>2</w:t>
                      </w:r>
                      <w:r>
                        <w:rPr>
                          <w:rFonts w:ascii="Helvetica" w:hAnsi="Helvetica"/>
                          <w:color w:val="141823"/>
                          <w:sz w:val="24"/>
                          <w:szCs w:val="24"/>
                          <w:shd w:val="clear" w:color="auto" w:fill="FFFFFF"/>
                          <w:cs/>
                        </w:rPr>
                        <w:t>เพชรบูรณ์เพชรบูรณ์</w:t>
                      </w:r>
                    </w:p>
                  </w:txbxContent>
                </v:textbox>
              </v:oval>
            </w:pict>
          </mc:Fallback>
        </mc:AlternateContent>
      </w:r>
      <w:r w:rsidR="000953F1" w:rsidRPr="00B17D7E">
        <w:rPr>
          <w:rFonts w:ascii="TH SarabunPSK" w:eastAsia="Cordia New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5BC5C01" wp14:editId="26224E3C">
                <wp:simplePos x="0" y="0"/>
                <wp:positionH relativeFrom="column">
                  <wp:posOffset>3342640</wp:posOffset>
                </wp:positionH>
                <wp:positionV relativeFrom="paragraph">
                  <wp:posOffset>1167130</wp:posOffset>
                </wp:positionV>
                <wp:extent cx="405130" cy="405130"/>
                <wp:effectExtent l="0" t="0" r="13970" b="13970"/>
                <wp:wrapNone/>
                <wp:docPr id="63" name="วงร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0513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0D9" w:rsidRPr="00857F20" w:rsidRDefault="009670D9" w:rsidP="000953F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57F20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63" o:spid="_x0000_s1039" style="position:absolute;margin-left:263.2pt;margin-top:91.9pt;width:31.9pt;height:31.9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D9iwIAABcFAAAOAAAAZHJzL2Uyb0RvYy54bWysVEFu2zAQvBfoHwjeG1mxk7RG5MBw4KJA&#10;kBhIipxpirIEUCRL0pbcD/QhPfQFBfwcP6VDSnGcJqeiOlC73OUuZ3aXl1dtLclGWFdpldH0ZECJ&#10;UFznlVpl9OvD/MNHSpxnKmdSK5HRrXD0avL+3WVjxuJUl1rmwhIEUW7cmIyW3ptxkjheipq5E22E&#10;grHQtmYeql0luWUNotcyOR0MzpNG29xYzYVz2L3ujHQS4xeF4P6uKJzwRGYUd/NxtXFdhjWZXLLx&#10;yjJTVry/BvuHW9SsUkh6CHXNPCNrW70KVVfcaqcLf8J1neiiqLiIGIAmHfyF5r5kRkQsIMeZA03u&#10;/4Xlt5uFJVWe0fMhJYrVqNF+92u/+7Hf/dzvfhNsg6PGuDFc783C9pqDGAC3ha3DH1BIG3ndHngV&#10;rSccm6PBWToE+xymXkaU5Pmwsc5/FromQciokLIyLiBnY7a5cb7zfvIK207LKp9XUkZl62bSkg1D&#10;kdEbuW4okcx5bGZ0Hr8AAglfHJOKNBkdphdnuBpD8xWSeYi1AR1OrShhcoWu5t7Gq7w47F7lfADc&#10;o7yD+L2VN+C4Zq7sLhyj9m5SBTgi9m0POzDfcR0k3y7bWK30UJalzrcoodVdbzvD5xUS3AD/glk0&#10;M4jHgPo7LIXUQKx7iZJS2+9v7Qd/9BislDQYDtDxbc2sALwvCt33KR2NwjRFZXR2cQrFHluWxxa1&#10;rmcapUnxFBgexeDv5ZNYWF0/Yo6nIStMTHHk7ojvlZnvhhYvARfTaXTDBBnmb9S94SF4oC5Q+9A+&#10;Mmv6VvIoyq1+GqRX7dT5hpNKT9deF1XstUB1xyu6JiiYvtg//UsRxvtYj17P79nkDwAAAP//AwBQ&#10;SwMEFAAGAAgAAAAhAGEtMajgAAAACwEAAA8AAABkcnMvZG93bnJldi54bWxMj0FPwkAQhe8m/IfN&#10;mHiTrRUK1m6JMWkMXoSi96U7tA3d2dpdoPx7x5MeJ+/Lm+9lq9F24oyDbx0peJhGIJAqZ1qqFXzu&#10;ivslCB80Gd05QgVX9LDKJzeZTo270BbPZagFl5BPtYImhD6V0lcNWu2nrkfi7OAGqwOfQy3NoC9c&#10;bjsZR1EirW6JPzS6x9cGq2N5sgreD7tFWIe3svgqi2TzvW4/0F+VursdX55BBBzDHwy/+qwOOTvt&#10;3YmMF52CeZzMGOVg+cgbmJg/RTGIvYJ4tkhA5pn8vyH/AQAA//8DAFBLAQItABQABgAIAAAAIQC2&#10;gziS/gAAAOEBAAATAAAAAAAAAAAAAAAAAAAAAABbQ29udGVudF9UeXBlc10ueG1sUEsBAi0AFAAG&#10;AAgAAAAhADj9If/WAAAAlAEAAAsAAAAAAAAAAAAAAAAALwEAAF9yZWxzLy5yZWxzUEsBAi0AFAAG&#10;AAgAAAAhAOZ8QP2LAgAAFwUAAA4AAAAAAAAAAAAAAAAALgIAAGRycy9lMm9Eb2MueG1sUEsBAi0A&#10;FAAGAAgAAAAhAGEtMajgAAAACwEAAA8AAAAAAAAAAAAAAAAA5QQAAGRycy9kb3ducmV2LnhtbFBL&#10;BQYAAAAABAAEAPMAAADyBQAAAAA=&#10;" fillcolor="window" strokecolor="windowText" strokeweight=".25pt">
                <v:textbox>
                  <w:txbxContent>
                    <w:p w:rsidR="009670D9" w:rsidRPr="00857F20" w:rsidRDefault="009670D9" w:rsidP="000953F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57F20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B17D7E" w:rsidRPr="00B17D7E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1B2ADE">
        <w:rPr>
          <w:rFonts w:ascii="TH SarabunPSK" w:eastAsia="Cordia New" w:hAnsi="TH SarabunPSK" w:cs="TH SarabunPSK"/>
          <w:sz w:val="32"/>
          <w:szCs w:val="32"/>
        </w:rPr>
        <w:tab/>
      </w:r>
      <w:r w:rsidR="001B2ADE">
        <w:rPr>
          <w:rFonts w:ascii="TH SarabunPSK" w:eastAsia="Cordia New" w:hAnsi="TH SarabunPSK" w:cs="TH SarabunPSK"/>
          <w:sz w:val="32"/>
          <w:szCs w:val="32"/>
        </w:rPr>
        <w:tab/>
        <w:t>4)</w:t>
      </w:r>
      <w:r w:rsidR="00B17D7E" w:rsidRPr="00B17D7E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="00B17D7E" w:rsidRPr="00B17D7E">
        <w:rPr>
          <w:rFonts w:ascii="TH SarabunPSK" w:eastAsia="Cordia New" w:hAnsi="TH SarabunPSK" w:cs="TH SarabunPSK" w:hint="cs"/>
          <w:sz w:val="32"/>
          <w:szCs w:val="32"/>
          <w:cs/>
        </w:rPr>
        <w:t>หน้าจอของผู้</w:t>
      </w:r>
      <w:r w:rsidR="00C12C38">
        <w:rPr>
          <w:rFonts w:ascii="TH SarabunPSK" w:eastAsia="Cordia New" w:hAnsi="TH SarabunPSK" w:cs="TH SarabunPSK" w:hint="cs"/>
          <w:sz w:val="32"/>
          <w:szCs w:val="32"/>
          <w:cs/>
        </w:rPr>
        <w:t>ใช้ระบบ ในส่วนของการทำการประเมิน</w:t>
      </w:r>
      <w:r w:rsidR="00B17D7E" w:rsidRPr="00B17D7E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B17D7E" w:rsidRPr="00B17D7E">
        <w:rPr>
          <w:rFonts w:ascii="TH SarabunPSK" w:eastAsia="Cordia New" w:hAnsi="TH SarabunPSK" w:cs="TH SarabunPSK" w:hint="cs"/>
          <w:sz w:val="32"/>
          <w:szCs w:val="32"/>
          <w:cs/>
        </w:rPr>
        <w:t>ดังภาพ</w:t>
      </w:r>
    </w:p>
    <w:p w:rsidR="00B17D7E" w:rsidRPr="00A2519C" w:rsidRDefault="000953F1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color w:val="FF0000"/>
          <w:sz w:val="12"/>
          <w:szCs w:val="12"/>
        </w:rPr>
      </w:pPr>
      <w:r w:rsidRPr="00B17D7E">
        <w:rPr>
          <w:rFonts w:ascii="TH SarabunPSK" w:eastAsia="Cordia New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E2F5271" wp14:editId="787AAE3C">
                <wp:simplePos x="0" y="0"/>
                <wp:positionH relativeFrom="column">
                  <wp:posOffset>3434142</wp:posOffset>
                </wp:positionH>
                <wp:positionV relativeFrom="paragraph">
                  <wp:posOffset>2694305</wp:posOffset>
                </wp:positionV>
                <wp:extent cx="405130" cy="405130"/>
                <wp:effectExtent l="0" t="0" r="13970" b="13970"/>
                <wp:wrapNone/>
                <wp:docPr id="23" name="วงร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0513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0D9" w:rsidRPr="007C7314" w:rsidRDefault="009670D9" w:rsidP="000953F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3" o:spid="_x0000_s1040" style="position:absolute;left:0;text-align:left;margin-left:270.4pt;margin-top:212.15pt;width:31.9pt;height:31.9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zNigIAABcFAAAOAAAAZHJzL2Uyb0RvYy54bWysVEtu2zAQ3RfoHQjuG1mO07RG5MBI4KJA&#10;kAZIiqxpirIIUCRL0pbcC/QgXfQEBXwcH6WPlJI4TVZFtaDmxxm+xxmenXeNIhvhvDS6oPnRiBKh&#10;uSmlXhX0693i3QdKfGC6ZMpoUdCt8PR89vbNWWunYmxqo0rhCJJoP21tQesQ7DTLPK9Fw/yRsULD&#10;WRnXsADVrbLSsRbZG5WNR6P3WWtcaZ3hwntYL3snnaX8VSV4+FJVXgSiCoqzhbS6tC7jms3O2HTl&#10;mK0lH47B/uEUDZMaRR9TXbLAyNrJF6kayZ3xpgpH3DSZqSrJRcIANPnoLzS3NbMiYQE53j7S5P9f&#10;Wn69uXFElgUdH1OiWYM72u9+7Xc/9ruf+91vAjM4aq2fIvTW3rhB8xAj4K5yTfwDCukSr9tHXkUX&#10;CIdxMjrJj8E+h2uQkSV72mydD5+EaUgUCiqUktZH5GzKNlc+9NEPUdHsjZLlQiqVlK2/UI5sGC4Z&#10;vVGalhLFfICxoIv0RRAo+Gyb0qQt6HF+eoKjMTRfpViA2FjQ4fWKEqZW6GoeXDrKs83+Rc07wD2o&#10;O0rfa3Ujjkvm6/7AKesQpnSEI1LfDrAj8z3XUQrdsku3lU/ilmhamnKLK3Sm721v+UKiwBXw3zCH&#10;ZgbxGNDwBUulDBCbQaKkNu77a/YYjx6Dl5IWwwE6vq2ZE4D3WaP7PuaTSZympExOTsdQ3KFneejR&#10;6+bC4GpyPAWWJzHGB/UgVs4095jjeawKF9MctXviB+Ui9EOLl4CL+TyFYYIsC1f61vKYPFIXqb3r&#10;7pmzQysFXMq1eRikF+3Ux8ad2szXwVQy9doTr+iaqGD6Uv8ML0Uc70M9RT29Z7M/AAAA//8DAFBL&#10;AwQUAAYACAAAACEAKsJEu+AAAAALAQAADwAAAGRycy9kb3ducmV2LnhtbEyPwU7DMBBE70j8g7VI&#10;3KjdEkIU4lQIKULlAqRwd+NtEhGvQ7xt07/HnOC4s6OZN8V6doM44hR6TxqWCwUCqfG2p1bDx7a6&#10;yUAENmTN4Ak1nDHAury8KExu/Yne8VhzK2IIhdxo6JjHXMrQdOhMWPgRKf72fnKG4zm10k7mFMPd&#10;IFdKpdKZnmJDZ0Z86rD5qg9Ow8t+e88bfq6rz7pK3743/SuGs9bXV/PjAwjGmf/M8Isf0aGMTDt/&#10;IBvEoOEuURGdNSSr5BZEdKQqSUHsopJlS5BlIf9vKH8AAAD//wMAUEsBAi0AFAAGAAgAAAAhALaD&#10;OJL+AAAA4QEAABMAAAAAAAAAAAAAAAAAAAAAAFtDb250ZW50X1R5cGVzXS54bWxQSwECLQAUAAYA&#10;CAAAACEAOP0h/9YAAACUAQAACwAAAAAAAAAAAAAAAAAvAQAAX3JlbHMvLnJlbHNQSwECLQAUAAYA&#10;CAAAACEAqHqszYoCAAAXBQAADgAAAAAAAAAAAAAAAAAuAgAAZHJzL2Uyb0RvYy54bWxQSwECLQAU&#10;AAYACAAAACEAKsJEu+AAAAALAQAADwAAAAAAAAAAAAAAAADkBAAAZHJzL2Rvd25yZXYueG1sUEsF&#10;BgAAAAAEAAQA8wAAAPEFAAAAAA==&#10;" fillcolor="window" strokecolor="windowText" strokeweight=".25pt">
                <v:textbox>
                  <w:txbxContent>
                    <w:p w:rsidR="009670D9" w:rsidRPr="007C7314" w:rsidRDefault="009670D9" w:rsidP="000953F1">
                      <w:pPr>
                        <w:jc w:val="center"/>
                        <w:rPr>
                          <w:rFonts w:ascii="TH SarabunPSK" w:hAnsi="TH SarabunPSK" w:cs="TH SarabunPSK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Cs w:val="4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B17D7E" w:rsidRPr="00B17D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17D7E" w:rsidRPr="00B17D7E">
        <w:rPr>
          <w:rFonts w:ascii="TH SarabunPSK" w:eastAsia="Cordia New" w:hAnsi="TH SarabunPSK" w:cs="TH SarabunPSK"/>
          <w:noProof/>
          <w:color w:val="FF0000"/>
          <w:sz w:val="32"/>
          <w:szCs w:val="32"/>
        </w:rPr>
        <w:t xml:space="preserve"> </w:t>
      </w:r>
    </w:p>
    <w:p w:rsidR="00FD114E" w:rsidRPr="00FD114E" w:rsidRDefault="00FD114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2"/>
          <w:szCs w:val="12"/>
        </w:rPr>
      </w:pP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ภาพที่ </w:t>
      </w:r>
      <w:r w:rsidR="00B74444">
        <w:rPr>
          <w:rFonts w:ascii="TH SarabunPSK" w:eastAsia="Cordia New" w:hAnsi="TH SarabunPSK" w:cs="TH SarabunPSK"/>
          <w:b/>
          <w:bCs/>
          <w:sz w:val="32"/>
          <w:szCs w:val="32"/>
        </w:rPr>
        <w:t>3.</w:t>
      </w:r>
      <w:r w:rsidRPr="00B17D7E">
        <w:rPr>
          <w:rFonts w:ascii="TH SarabunPSK" w:eastAsia="Cordia New" w:hAnsi="TH SarabunPSK" w:cs="TH SarabunPSK"/>
          <w:b/>
          <w:bCs/>
          <w:sz w:val="32"/>
          <w:szCs w:val="32"/>
        </w:rPr>
        <w:t>6</w:t>
      </w:r>
      <w:r w:rsidRPr="00B17D7E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>แสดง</w:t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>หน้าจอแบบ</w:t>
      </w:r>
      <w:r w:rsidR="00492A49">
        <w:rPr>
          <w:rFonts w:ascii="TH SarabunPSK" w:eastAsia="Cordia New" w:hAnsi="TH SarabunPSK" w:cs="TH SarabunPSK" w:hint="cs"/>
          <w:sz w:val="32"/>
          <w:szCs w:val="32"/>
          <w:cs/>
        </w:rPr>
        <w:t>ประเมิน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sz w:val="12"/>
          <w:szCs w:val="12"/>
        </w:rPr>
      </w:pP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  <w:cs/>
        </w:rPr>
      </w:pP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 xml:space="preserve">ประกอบไปด้วย </w:t>
      </w:r>
      <w:r w:rsidRPr="00B17D7E">
        <w:rPr>
          <w:rFonts w:ascii="TH SarabunPSK" w:eastAsia="Cordia New" w:hAnsi="TH SarabunPSK" w:cs="TH SarabunPSK"/>
          <w:sz w:val="32"/>
          <w:szCs w:val="32"/>
        </w:rPr>
        <w:t xml:space="preserve">3 </w:t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>ส่วน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</w:rPr>
        <w:t xml:space="preserve">1.  </w:t>
      </w:r>
      <w:r w:rsidR="000953F1">
        <w:rPr>
          <w:rFonts w:ascii="TH SarabunPSK" w:eastAsia="Cordia New" w:hAnsi="TH SarabunPSK" w:cs="TH SarabunPSK" w:hint="cs"/>
          <w:sz w:val="32"/>
          <w:szCs w:val="32"/>
          <w:cs/>
        </w:rPr>
        <w:t>ส่วนของชื่อ</w:t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>ผู้ประเมิน</w:t>
      </w:r>
      <w:r w:rsidR="000953F1">
        <w:rPr>
          <w:rFonts w:ascii="TH SarabunPSK" w:eastAsia="Cordia New" w:hAnsi="TH SarabunPSK" w:cs="TH SarabunPSK" w:hint="cs"/>
          <w:sz w:val="32"/>
          <w:szCs w:val="32"/>
          <w:cs/>
        </w:rPr>
        <w:t>และข้อมูลนักศึกษา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</w:rPr>
        <w:tab/>
        <w:t xml:space="preserve">2.  </w:t>
      </w:r>
      <w:r w:rsidR="00C12C38">
        <w:rPr>
          <w:rFonts w:ascii="TH SarabunPSK" w:eastAsia="Cordia New" w:hAnsi="TH SarabunPSK" w:cs="TH SarabunPSK" w:hint="cs"/>
          <w:sz w:val="32"/>
          <w:szCs w:val="32"/>
          <w:cs/>
        </w:rPr>
        <w:t>ส่วนของแบบ</w:t>
      </w:r>
      <w:r w:rsidR="0084016E">
        <w:rPr>
          <w:rFonts w:ascii="TH SarabunPSK" w:eastAsia="Calibri" w:hAnsi="TH SarabunPSK" w:cs="TH SarabunPSK" w:hint="cs"/>
          <w:sz w:val="32"/>
          <w:szCs w:val="32"/>
          <w:cs/>
        </w:rPr>
        <w:t>ประเมิน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</w:rPr>
        <w:t xml:space="preserve">3.  </w:t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>ส่วนของการบันทึกข้อมูลการประเมิน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B17D7E" w:rsidRPr="00A2519C" w:rsidRDefault="000953F1" w:rsidP="00A2519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D89891D" wp14:editId="105DFBA6">
                <wp:simplePos x="0" y="0"/>
                <wp:positionH relativeFrom="column">
                  <wp:posOffset>3474085</wp:posOffset>
                </wp:positionH>
                <wp:positionV relativeFrom="paragraph">
                  <wp:posOffset>1818437</wp:posOffset>
                </wp:positionV>
                <wp:extent cx="405130" cy="405130"/>
                <wp:effectExtent l="0" t="0" r="13970" b="13970"/>
                <wp:wrapNone/>
                <wp:docPr id="50" name="วงร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0513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0D9" w:rsidRPr="007C7314" w:rsidRDefault="009670D9" w:rsidP="000953F1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50" o:spid="_x0000_s1041" style="position:absolute;margin-left:273.55pt;margin-top:143.2pt;width:31.9pt;height:31.9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kMsiQIAABcFAAAOAAAAZHJzL2Uyb0RvYy54bWysVEtu2zAQ3RfoHQjuG1mJ3bRG5MBI4KJA&#10;kAZIiqxpirIIUCRL0pbcC/QgXfQEBXwcH6WPlJI4TVZFtaDmxxm+xxmenXeNIhvhvDS6oPnRiBKh&#10;uSmlXhX0693i3QdKfGC6ZMpoUdCt8PR89vbNWWun4tjURpXCESTRftragtYh2GmWeV6LhvkjY4WG&#10;szKuYQGqW2WlYy2yNyo7Ho3eZ61xpXWGC+9hveyddJbyV5Xg4UtVeRGIKijOFtLq0rqMazY7Y9OV&#10;Y7aWfDgG+4dTNExqFH1MdckCI2snX6RqJHfGmyoccdNkpqokFwkD0OSjv9Dc1syKhAXkePtIk/9/&#10;afn15sYRWRZ0Ano0a3BH+92v/e7Hfvdzv/tNYAZHrfVThN7aGzdoHmIE3FWuiX9AIV3idfvIq+gC&#10;4TCOR5P8BOk5XIOMLNnTZut8+CRMQ6JQUKGUtD4iZ1O2ufKhj36IimZvlCwXUqmkbP2FcmTDcMno&#10;jdK0lCjmA4wFXaQvgkDBZ9uUJm1BT/LTCY7G0HyVYgFiY0GH1ytKmFqhq3lw6SjPNvsXNe8A96Du&#10;KH2v1Y04Lpmv+wOnrEOY0hGOSH07wI7M91xHKXTLLt1WPolbomlpyi2u0Jm+t73lC4kCV8B/wxya&#10;GcRjQMMXLJUyQGwGiZLauO+v2WM8egxeSloMB+j4tmZOAN5nje77mI/HcZqSMp6cHkNxh57loUev&#10;mwuDq8nxFFiexBgf1INYOdPcY47nsSpcTHPU7okflIvQDy1eAi7m8xSGCbIsXOlby2PySF2k9q67&#10;Z84OrRRwKdfmYZBetFMfG3dqM18HU8nUa0+8omuigulL/TO8FHG8D/UU9fSezf4AAAD//wMAUEsD&#10;BBQABgAIAAAAIQAgcPL94QAAAAsBAAAPAAAAZHJzL2Rvd25yZXYueG1sTI9BT4NAEIXvJv6HzZh4&#10;s7tgSysyNMaEmHqpUr1vYQpEdhbZbUv/vetJj5P35b1vsvVkenGi0XWWEaKZAkFc2brjBuFjV9yt&#10;QDivuda9ZUK4kIN1fn2V6bS2Z36nU+kbEUrYpRqh9X5IpXRVS0a7mR2IQ3awo9E+nGMj61GfQ7np&#10;ZaxUIo3uOCy0eqDnlqqv8mgQXg+7pd/4l7L4LIvk7XvTbcldEG9vpqdHEJ4m/wfDr35Qhzw47e2R&#10;ayd6hMV8GQUUIV4lcxCBSCL1AGKPcL9QMcg8k/9/yH8AAAD//wMAUEsBAi0AFAAGAAgAAAAhALaD&#10;OJL+AAAA4QEAABMAAAAAAAAAAAAAAAAAAAAAAFtDb250ZW50X1R5cGVzXS54bWxQSwECLQAUAAYA&#10;CAAAACEAOP0h/9YAAACUAQAACwAAAAAAAAAAAAAAAAAvAQAAX3JlbHMvLnJlbHNQSwECLQAUAAYA&#10;CAAAACEA6FZDLIkCAAAXBQAADgAAAAAAAAAAAAAAAAAuAgAAZHJzL2Uyb0RvYy54bWxQSwECLQAU&#10;AAYACAAAACEAIHDy/eEAAAALAQAADwAAAAAAAAAAAAAAAADjBAAAZHJzL2Rvd25yZXYueG1sUEsF&#10;BgAAAAAEAAQA8wAAAPEFAAAAAA==&#10;" fillcolor="window" strokecolor="windowText" strokeweight=".25pt">
                <v:textbox>
                  <w:txbxContent>
                    <w:p w:rsidR="009670D9" w:rsidRPr="007C7314" w:rsidRDefault="009670D9" w:rsidP="000953F1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B17D7E">
        <w:rPr>
          <w:rFonts w:ascii="TH SarabunPSK" w:eastAsia="Cordia New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08BC82E" wp14:editId="0D8B3B05">
                <wp:simplePos x="0" y="0"/>
                <wp:positionH relativeFrom="column">
                  <wp:posOffset>3477260</wp:posOffset>
                </wp:positionH>
                <wp:positionV relativeFrom="paragraph">
                  <wp:posOffset>1125220</wp:posOffset>
                </wp:positionV>
                <wp:extent cx="405130" cy="405130"/>
                <wp:effectExtent l="0" t="0" r="13970" b="13970"/>
                <wp:wrapNone/>
                <wp:docPr id="49" name="วงร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0513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0D9" w:rsidRPr="007C7314" w:rsidRDefault="009670D9" w:rsidP="000953F1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49" o:spid="_x0000_s1042" style="position:absolute;margin-left:273.8pt;margin-top:88.6pt;width:31.9pt;height:31.9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UQEigIAABcFAAAOAAAAZHJzL2Uyb0RvYy54bWysVN1O2zAUvp+0d7B8P9JAgVGRogrUaRJi&#10;SDBx7TpOY8mxPdtt0r3AHmQXe4JJfZw+yj47AcrgalounPPnc/x9PsfnF12jyFo4L40uaH4wokRo&#10;bkqplwX9ej//8JESH5gumTJaFHQjPL2Yvn933tqJODS1UaVwBEm0n7S2oHUIdpJlnteiYf7AWKHh&#10;rIxrWIDqllnpWIvsjcoOR6OTrDWutM5w4T2sV72TTlP+qhI8fKkqLwJRBcXZQlpdWhdxzabnbLJ0&#10;zNaSD8dg/3CKhkmNok+prlhgZOXkq1SN5M54U4UDbprMVJXkImEAmnz0F5q7mlmRsIAcb59o8v8v&#10;Lb9Z3zoiy4KOzyjRrMEd7ba/dtsfu+3P3fY3gRkctdZPEHpnb92geYgRcFe5Jv4BhXSJ180Tr6IL&#10;hMM4Hh3nR2CfwzXIyJI9b7bOh0/CNCQKBRVKSesjcjZh62sf+ujHqGj2RslyLpVKysZfKkfWDJeM&#10;3ihNS4liPsBY0Hn6IggUfLFNadIW9Cg/PcbRGJqvUixAbCzo8HpJCVNLdDUPLh3lxWb/quY94O7V&#10;HaXvrboRxxXzdX/glHUIUzrCEalvB9iR+Z7rKIVu0aXbyk/ilmhamHKDK3Sm721v+VyiwDXw3zKH&#10;ZgbxGNDwBUulDBCbQaKkNu77W/YYjx6Dl5IWwwE6vq2YE4D3WaP7zvLxOE5TUsbHp4dQ3L5nse/R&#10;q+bS4GpyPAWWJzHGB/UoVs40D5jjWawKF9MctXviB+Uy9EOLl4CL2SyFYYIsC9f6zvKYPFIXqb3v&#10;HpizQysFXMqNeRykV+3Ux8ad2sxWwVQy9dozr+iaqGD6Uv8ML0Uc7309RT2/Z9M/AAAA//8DAFBL&#10;AwQUAAYACAAAACEA6wb3kd8AAAALAQAADwAAAGRycy9kb3ducmV2LnhtbEyPQU+DQBCF7yb+h82Y&#10;eLMLBMEgS2NMiKkXlep9y06ByM4iu23pv3c82ePkfXnvm3K92FEccfaDIwXxKgKB1DozUKfgc1vf&#10;PYDwQZPRoyNUcEYP6+r6qtSFcSf6wGMTOsEl5AutoA9hKqT0bY9W+5WbkDjbu9nqwOfcSTPrE5fb&#10;USZRlEmrB+KFXk/43GP73Rysgtf9Ng+b8NLUX02dvf9shjf0Z6Vub5anRxABl/APw58+q0PFTjt3&#10;IOPFqOA+zTNGOcjzBAQTWRynIHYKkjSOQFalvPyh+gUAAP//AwBQSwECLQAUAAYACAAAACEAtoM4&#10;kv4AAADhAQAAEwAAAAAAAAAAAAAAAAAAAAAAW0NvbnRlbnRfVHlwZXNdLnhtbFBLAQItABQABgAI&#10;AAAAIQA4/SH/1gAAAJQBAAALAAAAAAAAAAAAAAAAAC8BAABfcmVscy8ucmVsc1BLAQItABQABgAI&#10;AAAAIQAmpUQEigIAABcFAAAOAAAAAAAAAAAAAAAAAC4CAABkcnMvZTJvRG9jLnhtbFBLAQItABQA&#10;BgAIAAAAIQDrBveR3wAAAAsBAAAPAAAAAAAAAAAAAAAAAOQEAABkcnMvZG93bnJldi54bWxQSwUG&#10;AAAAAAQABADzAAAA8AUAAAAA&#10;" fillcolor="window" strokecolor="windowText" strokeweight=".25pt">
                <v:textbox>
                  <w:txbxContent>
                    <w:p w:rsidR="009670D9" w:rsidRPr="007C7314" w:rsidRDefault="009670D9" w:rsidP="000953F1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59616" behindDoc="0" locked="0" layoutInCell="1" allowOverlap="1" wp14:anchorId="3163EC09" wp14:editId="6162E39B">
            <wp:simplePos x="0" y="0"/>
            <wp:positionH relativeFrom="column">
              <wp:posOffset>-2540</wp:posOffset>
            </wp:positionH>
            <wp:positionV relativeFrom="paragraph">
              <wp:posOffset>356235</wp:posOffset>
            </wp:positionV>
            <wp:extent cx="4942840" cy="3431540"/>
            <wp:effectExtent l="0" t="0" r="0" b="0"/>
            <wp:wrapSquare wrapText="bothSides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ายงาน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ADE">
        <w:rPr>
          <w:rFonts w:ascii="TH SarabunPSK" w:eastAsia="Cordia New" w:hAnsi="TH SarabunPSK" w:cs="TH SarabunPSK"/>
          <w:sz w:val="32"/>
          <w:szCs w:val="32"/>
        </w:rPr>
        <w:tab/>
      </w:r>
      <w:r w:rsidR="001B2ADE">
        <w:rPr>
          <w:rFonts w:ascii="TH SarabunPSK" w:eastAsia="Cordia New" w:hAnsi="TH SarabunPSK" w:cs="TH SarabunPSK"/>
          <w:sz w:val="32"/>
          <w:szCs w:val="32"/>
        </w:rPr>
        <w:tab/>
      </w:r>
      <w:r w:rsidR="00B17D7E" w:rsidRPr="00B17D7E">
        <w:rPr>
          <w:rFonts w:ascii="TH SarabunPSK" w:eastAsia="Cordia New" w:hAnsi="TH SarabunPSK" w:cs="TH SarabunPSK"/>
          <w:sz w:val="32"/>
          <w:szCs w:val="32"/>
        </w:rPr>
        <w:t>5</w:t>
      </w:r>
      <w:r w:rsidR="001B2ADE">
        <w:rPr>
          <w:rFonts w:ascii="TH SarabunPSK" w:eastAsia="Cordia New" w:hAnsi="TH SarabunPSK" w:cs="TH SarabunPSK"/>
          <w:sz w:val="32"/>
          <w:szCs w:val="32"/>
        </w:rPr>
        <w:t>)</w:t>
      </w:r>
      <w:r w:rsidR="00B17D7E" w:rsidRPr="00B17D7E">
        <w:rPr>
          <w:rFonts w:ascii="TH SarabunPSK" w:eastAsia="Cordia New" w:hAnsi="TH SarabunPSK" w:cs="TH SarabunPSK"/>
          <w:sz w:val="32"/>
          <w:szCs w:val="32"/>
        </w:rPr>
        <w:t xml:space="preserve">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ส่วนของรายงานผล</w:t>
      </w:r>
      <w:r w:rsidR="00B17D7E" w:rsidRPr="00B17D7E">
        <w:rPr>
          <w:rFonts w:ascii="TH SarabunPSK" w:eastAsia="Cordia New" w:hAnsi="TH SarabunPSK" w:cs="TH SarabunPSK" w:hint="cs"/>
          <w:sz w:val="32"/>
          <w:szCs w:val="32"/>
          <w:cs/>
        </w:rPr>
        <w:t xml:space="preserve">การประเมิน แบ่งออกเป็น </w:t>
      </w:r>
      <w:r w:rsidR="00B17D7E" w:rsidRPr="00B17D7E">
        <w:rPr>
          <w:rFonts w:ascii="TH SarabunPSK" w:eastAsia="Cordia New" w:hAnsi="TH SarabunPSK" w:cs="TH SarabunPSK"/>
          <w:sz w:val="32"/>
          <w:szCs w:val="32"/>
        </w:rPr>
        <w:t xml:space="preserve">3 </w:t>
      </w:r>
      <w:r w:rsidR="00B17D7E" w:rsidRPr="00B17D7E">
        <w:rPr>
          <w:rFonts w:ascii="TH SarabunPSK" w:eastAsia="Cordia New" w:hAnsi="TH SarabunPSK" w:cs="TH SarabunPSK" w:hint="cs"/>
          <w:sz w:val="32"/>
          <w:szCs w:val="32"/>
          <w:cs/>
        </w:rPr>
        <w:t>ส่วน ดังภาพ</w:t>
      </w:r>
      <w:r w:rsidR="00B17D7E" w:rsidRPr="00B17D7E">
        <w:rPr>
          <w:rFonts w:ascii="TH SarabunPSK" w:eastAsia="Cordia New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C29AB2" wp14:editId="29B577AE">
                <wp:simplePos x="0" y="0"/>
                <wp:positionH relativeFrom="column">
                  <wp:posOffset>1146810</wp:posOffset>
                </wp:positionH>
                <wp:positionV relativeFrom="paragraph">
                  <wp:posOffset>1789430</wp:posOffset>
                </wp:positionV>
                <wp:extent cx="405130" cy="405130"/>
                <wp:effectExtent l="0" t="0" r="13970" b="13970"/>
                <wp:wrapNone/>
                <wp:docPr id="72" name="วงร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0513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0D9" w:rsidRPr="007C7314" w:rsidRDefault="009670D9" w:rsidP="00B17D7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40"/>
                              </w:rPr>
                            </w:pPr>
                            <w:r w:rsidRPr="007C7314">
                              <w:rPr>
                                <w:rFonts w:ascii="TH SarabunPSK" w:hAnsi="TH SarabunPSK" w:cs="TH SarabunPSK"/>
                                <w:szCs w:val="40"/>
                              </w:rPr>
                              <w:t>2</w:t>
                            </w:r>
                            <w:r>
                              <w:rPr>
                                <w:rFonts w:ascii="Helvetica" w:hAnsi="Helvetica"/>
                                <w:color w:val="141823"/>
                                <w:sz w:val="24"/>
                                <w:szCs w:val="24"/>
                                <w:shd w:val="clear" w:color="auto" w:fill="FFFFFF"/>
                                <w:cs/>
                              </w:rPr>
                              <w:t>เพชรบูรณ์เพชรบูรณ์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72" o:spid="_x0000_s1043" style="position:absolute;margin-left:90.3pt;margin-top:140.9pt;width:31.9pt;height:31.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xIoigIAABcFAAAOAAAAZHJzL2Uyb0RvYy54bWysVEtu2zAQ3RfoHQjuG1mOU7dG5MBI4KJA&#10;kARIiqxpirIEUCRL0pbcC/QgXfQEAXwcH6WPlGI7TVZFtaDmxxm+xxmeX7S1JGthXaVVRtOTASVC&#10;cZ1XapnRbw/zD58ocZ6pnEmtREY3wtGL6ft3542ZiKEutcyFJUii3KQxGS29N5MkcbwUNXMn2ggF&#10;Z6FtzTxUu0xyyxpkr2UyHAw+Jo22ubGaC+dgveqcdBrzF4Xg/rYonPBEZhRn83G1cV2ENZmes8nS&#10;MlNWvD8G+4dT1KxSKLpPdcU8IytbvUpVV9xqpwt/wnWd6KKouIgYgCYd/IXmvmRGRCwgx5k9Te7/&#10;peU36ztLqjyj4yElitW4o9329277c7f9tds+EZjBUWPcBKH35s72moMYALeFrcMfUEgbed3seRWt&#10;JxzG0eAsPQX7HK5eRpbksNlY578IXZMgZFRIWRkXkLMJW18730U/RwWz07LK55WUUdm4S2nJmuGS&#10;0Ru5biiRzHkYMzqPXwCBgi+2SUWajJ6m4zMcjaH5Csk8xNqADqeWlDC5RFdzb+NRXmx2r2o+AO5R&#10;3UH83qobcFwxV3YHjln7MKkCHBH7tocdmO+4DpJvF228rXQctgTTQucbXKHVXW87w+cVClwD/x2z&#10;aGYQjwH1t1gKqYFY9xIlpbY/3rKHePQYvJQ0GA7Q8X3FrAC8rwrd9zkdjcI0RWV0Nh5CsceexbFH&#10;repLjatJ8RQYHsUQ7+WzWFhdP2KOZ6EqXExx1O6I75VL3w0tXgIuZrMYhgkyzF+re8ND8kBdoPah&#10;fWTW9K3kcSk3+nmQXrVTFxt2Kj1beV1UsdcOvKJrgoLpi/3TvxRhvI/1GHV4z6Z/AAAA//8DAFBL&#10;AwQUAAYACAAAACEADvBhXt8AAAALAQAADwAAAGRycy9kb3ducmV2LnhtbEyPQU+DQBCF7yb+h82Y&#10;eLNLEZFQlsaYEFMvKtX7lp0CKTuL7Lal/97xpMeX+fLme8V6toM44eR7RwqWiwgEUuNMT62Cz211&#10;l4HwQZPRgyNUcEEP6/L6qtC5cWf6wFMdWsEl5HOtoAthzKX0TYdW+4Ubkfi2d5PVgePUSjPpM5fb&#10;QcZRlEqre+IPnR7xucPmUB+tgtf99jFswktdfdVV+v696d/QX5S6vZmfViACzuEPhl99VoeSnXbu&#10;SMaLgXMWpYwqiLMlb2AiTpIExE7BffKQgiwL+X9D+QMAAP//AwBQSwECLQAUAAYACAAAACEAtoM4&#10;kv4AAADhAQAAEwAAAAAAAAAAAAAAAAAAAAAAW0NvbnRlbnRfVHlwZXNdLnhtbFBLAQItABQABgAI&#10;AAAAIQA4/SH/1gAAAJQBAAALAAAAAAAAAAAAAAAAAC8BAABfcmVscy8ucmVsc1BLAQItABQABgAI&#10;AAAAIQBqJxIoigIAABcFAAAOAAAAAAAAAAAAAAAAAC4CAABkcnMvZTJvRG9jLnhtbFBLAQItABQA&#10;BgAIAAAAIQAO8GFe3wAAAAsBAAAPAAAAAAAAAAAAAAAAAOQEAABkcnMvZG93bnJldi54bWxQSwUG&#10;AAAAAAQABADzAAAA8AUAAAAA&#10;" fillcolor="window" strokecolor="windowText" strokeweight=".25pt">
                <v:textbox>
                  <w:txbxContent>
                    <w:p w:rsidR="009670D9" w:rsidRPr="007C7314" w:rsidRDefault="009670D9" w:rsidP="00B17D7E">
                      <w:pPr>
                        <w:jc w:val="center"/>
                        <w:rPr>
                          <w:rFonts w:ascii="TH SarabunPSK" w:hAnsi="TH SarabunPSK" w:cs="TH SarabunPSK"/>
                          <w:szCs w:val="40"/>
                        </w:rPr>
                      </w:pPr>
                      <w:r w:rsidRPr="007C7314">
                        <w:rPr>
                          <w:rFonts w:ascii="TH SarabunPSK" w:hAnsi="TH SarabunPSK" w:cs="TH SarabunPSK"/>
                          <w:szCs w:val="40"/>
                        </w:rPr>
                        <w:t>2</w:t>
                      </w:r>
                      <w:r>
                        <w:rPr>
                          <w:rFonts w:ascii="Helvetica" w:hAnsi="Helvetica"/>
                          <w:color w:val="141823"/>
                          <w:sz w:val="24"/>
                          <w:szCs w:val="24"/>
                          <w:shd w:val="clear" w:color="auto" w:fill="FFFFFF"/>
                          <w:cs/>
                        </w:rPr>
                        <w:t>เพชรบูรณ์เพชรบูรณ์</w:t>
                      </w:r>
                    </w:p>
                  </w:txbxContent>
                </v:textbox>
              </v:oval>
            </w:pict>
          </mc:Fallback>
        </mc:AlternateContent>
      </w:r>
      <w:r w:rsidR="00B17D7E" w:rsidRPr="00B17D7E">
        <w:rPr>
          <w:rFonts w:ascii="TH SarabunPSK" w:eastAsia="Cordia New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BD1FF5" wp14:editId="3F7FDA5D">
                <wp:simplePos x="0" y="0"/>
                <wp:positionH relativeFrom="column">
                  <wp:posOffset>1159510</wp:posOffset>
                </wp:positionH>
                <wp:positionV relativeFrom="paragraph">
                  <wp:posOffset>2832100</wp:posOffset>
                </wp:positionV>
                <wp:extent cx="405130" cy="405130"/>
                <wp:effectExtent l="0" t="0" r="13970" b="13970"/>
                <wp:wrapNone/>
                <wp:docPr id="74" name="วงร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0513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0D9" w:rsidRPr="007C7314" w:rsidRDefault="009670D9" w:rsidP="00B17D7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74" o:spid="_x0000_s1044" style="position:absolute;margin-left:91.3pt;margin-top:223pt;width:31.9pt;height:31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AoigIAABcFAAAOAAAAZHJzL2Uyb0RvYy54bWysVN1O2zAUvp+0d7B8P9JAGawiRRWo0yQE&#10;SDBx7Tp2E8mxPdtt0r3AHmQXe4JJfZw+yj47AcrgalounPPnc/x9Psdn512jyFo4Xxtd0PxgRInQ&#10;3JS1Xhb06/38wyklPjBdMmW0KOhGeHo+ff/urLUTcWgqo0rhCJJoP2ltQasQ7CTLPK9Ew/yBsULD&#10;KY1rWIDqllnpWIvsjcoOR6OPWWtcaZ3hwntYL3snnab8UgoebqT0IhBVUJwtpNWldRHXbHrGJkvH&#10;bFXz4RjsH07RsFqj6FOqSxYYWbn6Vaqm5s54I8MBN01mpKy5SBiAJh/9heauYlYkLCDH2yea/P9L&#10;y6/Xt47UZUFPxpRo1uCOdttfu+2P3fbnbvubwAyOWusnCL2zt27QPMQIuJOuiX9AIV3idfPEq+gC&#10;4TCOR8f5EdjncA0ysmTPm63z4bMwDYlCQYVStfUROZuw9ZUPffRjVDR7o+pyXiuVlI2/UI6sGS4Z&#10;vVGalhLFfICxoPP0RRAo+GKb0qQt6FF+coyjMTSfVCxAbCzo8HpJCVNLdDUPLh3lxWb/quY94O7V&#10;HaXvrboRxyXzVX/glHUIUzrCEalvB9iR+Z7rKIVu0aXbyk/jlmhamHKDK3Sm721v+bxGgSvgv2UO&#10;zQziMaDhBotUBojNIFFSGff9LXuMR4/BS0mL4QAd31bMCcD7otF9n/LxOE5TUsbHJ4dQ3L5nse/R&#10;q+bC4GpyPAWWJzHGB/UoSmeaB8zxLFaFi2mO2j3xg3IR+qHFS8DFbJbCMEGWhSt9Z3lMHqmL1N53&#10;D8zZoZUCLuXaPA7Sq3bqY+NObWarYGSdeu2ZV3RNVDB9qX+GlyKO976eop7fs+kfAAAA//8DAFBL&#10;AwQUAAYACAAAACEA5m/WCt8AAAALAQAADwAAAGRycy9kb3ducmV2LnhtbEyPQU+DQBCF7yb+h82Y&#10;eLOLBJEiS2NMiKkXK7X3LTsFIjuL7Lal/97xpMeX+fLme8VqtoM44eR7RwruFxEIpMaZnloFn9vq&#10;LgPhgyajB0eo4IIeVuX1VaFz4870gac6tIJLyOdaQRfCmEvpmw6t9gs3IvHt4CarA8eplWbSZy63&#10;g4yjKJVW98QfOj3iS4fNV320Ct4O28ewDq91taurdPO97t/RX5S6vZmfn0AEnMMfDL/6rA4lO+3d&#10;kYwXA+csThlVkCQpj2IiTtIExF7BQ7TMQJaF/L+h/AEAAP//AwBQSwECLQAUAAYACAAAACEAtoM4&#10;kv4AAADhAQAAEwAAAAAAAAAAAAAAAAAAAAAAW0NvbnRlbnRfVHlwZXNdLnhtbFBLAQItABQABgAI&#10;AAAAIQA4/SH/1gAAAJQBAAALAAAAAAAAAAAAAAAAAC8BAABfcmVscy8ucmVsc1BLAQItABQABgAI&#10;AAAAIQCVYYAoigIAABcFAAAOAAAAAAAAAAAAAAAAAC4CAABkcnMvZTJvRG9jLnhtbFBLAQItABQA&#10;BgAIAAAAIQDmb9YK3wAAAAsBAAAPAAAAAAAAAAAAAAAAAOQEAABkcnMvZG93bnJldi54bWxQSwUG&#10;AAAAAAQABADzAAAA8AUAAAAA&#10;" fillcolor="window" strokecolor="windowText" strokeweight=".25pt">
                <v:textbox>
                  <w:txbxContent>
                    <w:p w:rsidR="009670D9" w:rsidRPr="007C7314" w:rsidRDefault="009670D9" w:rsidP="00B17D7E">
                      <w:pPr>
                        <w:jc w:val="center"/>
                        <w:rPr>
                          <w:rFonts w:ascii="TH SarabunPSK" w:hAnsi="TH SarabunPSK" w:cs="TH SarabunPSK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Cs w:val="4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B17D7E" w:rsidRPr="00B17D7E">
        <w:rPr>
          <w:rFonts w:ascii="TH SarabunPSK" w:eastAsia="Cordia New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E8EBE4" wp14:editId="50AE55F4">
                <wp:simplePos x="0" y="0"/>
                <wp:positionH relativeFrom="column">
                  <wp:posOffset>1165225</wp:posOffset>
                </wp:positionH>
                <wp:positionV relativeFrom="paragraph">
                  <wp:posOffset>757555</wp:posOffset>
                </wp:positionV>
                <wp:extent cx="405130" cy="405130"/>
                <wp:effectExtent l="0" t="0" r="13970" b="13970"/>
                <wp:wrapNone/>
                <wp:docPr id="71" name="วงร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0513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0D9" w:rsidRPr="007C7314" w:rsidRDefault="009670D9" w:rsidP="00B17D7E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71" o:spid="_x0000_s1045" style="position:absolute;margin-left:91.75pt;margin-top:59.65pt;width:31.9pt;height:31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6q7iQIAABcFAAAOAAAAZHJzL2Uyb0RvYy54bWysVEtu2zAQ3RfoHQjuG1mJ0zRG5MBI4KJA&#10;kARIiqxpirIE8FeStuReoAfpoico4OP4KH2klMRpsirqBT0/zsx7nNHZeackWQvnG6MLmh+MKBGa&#10;m7LRy4J+vZ9/+ESJD0yXTBotCroRnp5P3787a+1EHJrayFI4giTaT1pb0DoEO8kyz2uhmD8wVmg4&#10;K+MUC1DdMisda5FdyexwNPqYtcaV1hkuvIf1snfSacpfVYKHm6ryIhBZUPQW0unSuYhnNj1jk6Vj&#10;tm740Ab7hy4UazSKPqW6ZIGRlWtepVINd8abKhxwozJTVQ0XCQPQ5KO/0NzVzIqEBeR4+0ST/39p&#10;+fX61pGmLOhJTolmCm+02/7abX/stj93298EZnDUWj9B6J29dYPmIUbAXeVU/AcU0iVeN0+8ii4Q&#10;DuN4dJwfgX0O1yAjS/Z82TofPgujSBQKKqRsrI/I2YStr3zoox+jotkb2ZTzRsqkbPyFdGTN8MiY&#10;jdK0lEjmA4wFnadfBIGCL65JTdqCHuUnx2iNYfgqyQJEZUGH10tKmFxiqnlwqZUXl/2rmveAu1d3&#10;lH5v1Y04Lpmv+4ZT1iFM6ghHpLkdYEfme66jFLpFl14rP41Xomlhyg2e0Jl+tr3l8wYFroD/ljkM&#10;M4jHgoYbHJU0QGwGiZLauO9v2WM8ZgxeSlosB+j4tmJOAN4Xjek7zcfjuE1JGR+fHEJx+57Fvkev&#10;1IXB02DA0F0SY3yQj2LljHrAHs9iVbiY5qjdEz8oF6FfWnwJuJjNUhg2yLJwpe8sj8kjdZHa++6B&#10;OTuMUsCjXJvHRXo1Tn1svKnNbBVM1aRZe+YVUxMVbF+an+FLEdd7X09Rz9+z6R8AAAD//wMAUEsD&#10;BBQABgAIAAAAIQDaj79f3gAAAAsBAAAPAAAAZHJzL2Rvd25yZXYueG1sTI9BT8JAEIXvJPyHzZB4&#10;g21BAWu3xJg0Bi9o0fvSHdrG7mztLlD+vaMXvb2X9/Lmm3Qz2FacsfeNIwXxLAKBVDrTUKXgfZ9P&#10;1yB80GR06wgVXNHDJhuPUp0Yd6E3PBehEjxCPtEK6hC6REpf1mi1n7kOibOj660ObPtKml5feNy2&#10;ch5FS2l1Q3yh1h0+1Vh+Fier4OW4X4VteC7yjyJfvn5tmx36q1I3k+HxAUTAIfyV4Qef0SFjpoM7&#10;kfGiZb9e3HGVRXy/AMGN+e2KxeE3ikFmqfz/Q/YNAAD//wMAUEsBAi0AFAAGAAgAAAAhALaDOJL+&#10;AAAA4QEAABMAAAAAAAAAAAAAAAAAAAAAAFtDb250ZW50X1R5cGVzXS54bWxQSwECLQAUAAYACAAA&#10;ACEAOP0h/9YAAACUAQAACwAAAAAAAAAAAAAAAAAvAQAAX3JlbHMvLnJlbHNQSwECLQAUAAYACAAA&#10;ACEAvtequ4kCAAAXBQAADgAAAAAAAAAAAAAAAAAuAgAAZHJzL2Uyb0RvYy54bWxQSwECLQAUAAYA&#10;CAAAACEA2o+/X94AAAALAQAADwAAAAAAAAAAAAAAAADjBAAAZHJzL2Rvd25yZXYueG1sUEsFBgAA&#10;AAAEAAQA8wAAAO4FAAAAAA==&#10;" fillcolor="window" strokecolor="windowText" strokeweight=".25pt">
                <v:textbox>
                  <w:txbxContent>
                    <w:p w:rsidR="009670D9" w:rsidRPr="007C7314" w:rsidRDefault="009670D9" w:rsidP="00B17D7E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B17D7E">
        <w:rPr>
          <w:rFonts w:ascii="TH SarabunPSK" w:eastAsia="Cordia New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77CB3DF" wp14:editId="260D2018">
                <wp:simplePos x="0" y="0"/>
                <wp:positionH relativeFrom="column">
                  <wp:posOffset>3478677</wp:posOffset>
                </wp:positionH>
                <wp:positionV relativeFrom="paragraph">
                  <wp:posOffset>2433369</wp:posOffset>
                </wp:positionV>
                <wp:extent cx="405130" cy="405130"/>
                <wp:effectExtent l="0" t="0" r="13970" b="13970"/>
                <wp:wrapNone/>
                <wp:docPr id="51" name="วงร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0513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0D9" w:rsidRPr="007C7314" w:rsidRDefault="009670D9" w:rsidP="000953F1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51" o:spid="_x0000_s1046" style="position:absolute;margin-left:273.9pt;margin-top:191.6pt;width:31.9pt;height:31.9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fohiQIAABcFAAAOAAAAZHJzL2Uyb0RvYy54bWysVEFu2zAQvBfoHwjeG9mJ3bRG5MBI4KJA&#10;kBhIipxpirQEUCRL0pbcD/QhPfQFAfwcP6VDSkmcJqeiPtC75HJ3Zzirs/O2VmQjnK+MzunwaECJ&#10;0NwUlV7l9Nvd/MMnSnxgumDKaJHTrfD0fPr+3VljJ+LYlEYVwhEk0X7S2JyWIdhJlnleipr5I2OF&#10;xqE0rmYBrltlhWMNstcqOx4MPmaNcYV1hgvvsXvZHdJpyi+l4OFGSi8CUTlFbyGtLq3LuGbTMzZZ&#10;OWbLivdtsH/oomaVRtGnVJcsMLJ21atUdcWd8UaGI27qzEhZcZEwAM1w8Bea25JZkbCAHG+faPL/&#10;Ly2/3iwcqYqcjoeUaFbjjfa73/vdz/3u1373QLANjhrrJwi9tQvXex5mBNxKV8d/QCFt4nX7xKto&#10;A+HYHA3GwxOwz3HU28iSPV+2zocvwtQkGjkVSlXWR+RswjZXPnTRj1Fx2xtVFfNKqeRs/YVyZMPw&#10;yNBGYRpKFPMBmzmdp18EgYIvrilNmpyeDE/HaI1BfFKxALO2oMPrFSVMraBqHlxq5cVl/6rmHeAe&#10;1B2k31t1I45L5suu4ZS1D1M6whFJtz3syHzHdbRCu2zTax0n6catpSm2eEJnOm17y+cVClwB/4I5&#10;iBnEY0DDDRapDBCb3qKkNO7HW/sxHhrDKSUNhgN0fF8zJwDvq4b6Pg9HozhNyRmNT9ENcYcny8MT&#10;va4vDJ4GAkN3yYzxQT2a0pn6HnM8i1VxxDRH7Y743rkI3dDiS8DFbJbCMEGWhSt9a3lMHqmL1N61&#10;98zZXkoBj3JtHgfplZy62HhTm9k6GFklrT3zCtVEB9OX9NN/KeJ4H/op6vl7Nv0DAAD//wMAUEsD&#10;BBQABgAIAAAAIQCkCHkC4AAAAAsBAAAPAAAAZHJzL2Rvd25yZXYueG1sTI9BT4NAFITvJv6HzTPx&#10;ZhdahAZ5NMaEmHpRqd637CsQ2V1kX1v6711PepzMZOabYjObQZxo8r2zCPEiAkG2cbq3LcLHrrpb&#10;g/CsrFaDs4RwIQ+b8vqqULl2Z/tOp5pbEUqszxVCxzzmUvqmI6P8wo1kg3dwk1Ec5NRKPalzKDeD&#10;XEZRKo3qbVjo1EhPHTVf9dEgvBx2GW/5ua4+6yp9+972r+QviLc38+MDCKaZ/8Lwix/QoQxMe3e0&#10;2osB4T7JAjojrNarJYiQSOM4BbFHSJIsAlkW8v+H8gcAAP//AwBQSwECLQAUAAYACAAAACEAtoM4&#10;kv4AAADhAQAAEwAAAAAAAAAAAAAAAAAAAAAAW0NvbnRlbnRfVHlwZXNdLnhtbFBLAQItABQABgAI&#10;AAAAIQA4/SH/1gAAAJQBAAALAAAAAAAAAAAAAAAAAC8BAABfcmVscy8ucmVsc1BLAQItABQABgAI&#10;AAAAIQCs5fohiQIAABcFAAAOAAAAAAAAAAAAAAAAAC4CAABkcnMvZTJvRG9jLnhtbFBLAQItABQA&#10;BgAIAAAAIQCkCHkC4AAAAAsBAAAPAAAAAAAAAAAAAAAAAOMEAABkcnMvZG93bnJldi54bWxQSwUG&#10;AAAAAAQABADzAAAA8AUAAAAA&#10;" fillcolor="window" strokecolor="windowText" strokeweight=".25pt">
                <v:textbox>
                  <w:txbxContent>
                    <w:p w:rsidR="009670D9" w:rsidRPr="007C7314" w:rsidRDefault="009670D9" w:rsidP="000953F1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A2519C" w:rsidRPr="00A2519C" w:rsidRDefault="00A2519C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2"/>
          <w:szCs w:val="12"/>
        </w:rPr>
      </w:pP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B17D7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ภาพที่ </w:t>
      </w:r>
      <w:r w:rsidR="00B74444">
        <w:rPr>
          <w:rFonts w:ascii="TH SarabunPSK" w:eastAsia="Cordia New" w:hAnsi="TH SarabunPSK" w:cs="TH SarabunPSK"/>
          <w:b/>
          <w:bCs/>
          <w:sz w:val="32"/>
          <w:szCs w:val="32"/>
        </w:rPr>
        <w:t>3.</w:t>
      </w:r>
      <w:r w:rsidRPr="00B17D7E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7  </w:t>
      </w:r>
      <w:r w:rsidR="00872E74">
        <w:rPr>
          <w:rFonts w:ascii="TH SarabunPSK" w:eastAsia="Cordia New" w:hAnsi="TH SarabunPSK" w:cs="TH SarabunPSK" w:hint="cs"/>
          <w:sz w:val="32"/>
          <w:szCs w:val="32"/>
          <w:cs/>
        </w:rPr>
        <w:t>หน้าจอ</w:t>
      </w:r>
      <w:r w:rsidR="009145E1" w:rsidRPr="009145E1">
        <w:rPr>
          <w:rFonts w:ascii="TH SarabunPSK" w:eastAsia="Cordia New" w:hAnsi="TH SarabunPSK" w:cs="TH SarabunPSK"/>
          <w:sz w:val="32"/>
          <w:szCs w:val="32"/>
          <w:cs/>
        </w:rPr>
        <w:t>รายงาน</w:t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>ผลการประเมิน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b/>
          <w:bCs/>
          <w:sz w:val="12"/>
          <w:szCs w:val="12"/>
        </w:rPr>
      </w:pP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 xml:space="preserve">ประกอบไปด้วย </w:t>
      </w:r>
      <w:r w:rsidRPr="00B17D7E">
        <w:rPr>
          <w:rFonts w:ascii="TH SarabunPSK" w:eastAsia="Cordia New" w:hAnsi="TH SarabunPSK" w:cs="TH SarabunPSK"/>
          <w:sz w:val="32"/>
          <w:szCs w:val="32"/>
        </w:rPr>
        <w:t xml:space="preserve">3 </w:t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>ส่วน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  <w:cs/>
        </w:rPr>
      </w:pPr>
      <w:r w:rsidRPr="00B17D7E">
        <w:rPr>
          <w:rFonts w:ascii="TH SarabunPSK" w:eastAsia="Cordia New" w:hAnsi="TH SarabunPSK" w:cs="TH SarabunPSK"/>
          <w:sz w:val="32"/>
          <w:szCs w:val="32"/>
        </w:rPr>
        <w:tab/>
        <w:t xml:space="preserve">1.  </w:t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>ส่วนของ</w:t>
      </w:r>
      <w:r w:rsidR="000953F1">
        <w:rPr>
          <w:rFonts w:ascii="TH SarabunPSK" w:eastAsia="Cordia New" w:hAnsi="TH SarabunPSK" w:cs="TH SarabunPSK" w:hint="cs"/>
          <w:sz w:val="32"/>
          <w:szCs w:val="32"/>
          <w:cs/>
        </w:rPr>
        <w:t>ข้อมูลนักศึกษา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</w:rPr>
        <w:tab/>
        <w:t xml:space="preserve">2.  </w:t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>ส่วนของ</w:t>
      </w:r>
      <w:r w:rsidR="000953F1">
        <w:rPr>
          <w:rFonts w:ascii="TH SarabunPSK" w:eastAsia="Cordia New" w:hAnsi="TH SarabunPSK" w:cs="TH SarabunPSK" w:hint="cs"/>
          <w:sz w:val="32"/>
          <w:szCs w:val="32"/>
          <w:cs/>
        </w:rPr>
        <w:t>ผลการประเมิน คะแนนที่ได้รับ ข้อเสนอแนะ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</w:rPr>
        <w:tab/>
        <w:t xml:space="preserve">3.  </w:t>
      </w:r>
      <w:r w:rsidR="000953F1">
        <w:rPr>
          <w:rFonts w:ascii="TH SarabunPSK" w:eastAsia="Cordia New" w:hAnsi="TH SarabunPSK" w:cs="TH SarabunPSK" w:hint="cs"/>
          <w:sz w:val="32"/>
          <w:szCs w:val="32"/>
          <w:cs/>
        </w:rPr>
        <w:t>ส่วนท้ายแสดงชื่อผู้ประเมิน</w:t>
      </w:r>
      <w:r w:rsidRPr="00B17D7E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DB32AB" w:rsidRDefault="00DB32AB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A2519C" w:rsidRDefault="00A2519C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B74444" w:rsidRPr="00B17D7E" w:rsidRDefault="00B74444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</w:p>
    <w:p w:rsidR="00B17D7E" w:rsidRPr="00B17D7E" w:rsidRDefault="00FD114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    </w:t>
      </w:r>
      <w:r w:rsidR="00B17D7E" w:rsidRPr="00B17D7E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4. </w:t>
      </w:r>
      <w:r w:rsidR="00B17D7E" w:rsidRPr="00B17D7E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การพัฒนาระบบ (</w:t>
      </w:r>
      <w:r w:rsidR="00B17D7E" w:rsidRPr="00B17D7E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Systems Development)   </w:t>
      </w:r>
    </w:p>
    <w:p w:rsidR="00B17D7E" w:rsidRPr="00B17D7E" w:rsidRDefault="00FD114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        </w:t>
      </w:r>
      <w:r w:rsidR="00B17D7E" w:rsidRPr="00B17D7E">
        <w:rPr>
          <w:rFonts w:ascii="TH SarabunPSK" w:eastAsia="Cordia New" w:hAnsi="TH SarabunPSK" w:cs="TH SarabunPSK"/>
          <w:sz w:val="32"/>
          <w:szCs w:val="32"/>
          <w:cs/>
        </w:rPr>
        <w:t>ในขั้นตอนการพัฒนาระบบ</w:t>
      </w:r>
      <w:r w:rsidR="00B17D7E" w:rsidRPr="00B17D7E">
        <w:rPr>
          <w:rFonts w:ascii="TH SarabunPSK" w:eastAsia="Cordia New" w:hAnsi="TH SarabunPSK" w:cs="TH SarabunPSK" w:hint="cs"/>
          <w:sz w:val="32"/>
          <w:szCs w:val="32"/>
          <w:cs/>
        </w:rPr>
        <w:t>ประเมินนักศึกษาฝึกประสบการณ์วิชาชีพ สาขาวิชาเทคโนโลยีสารสนเทศ</w:t>
      </w:r>
      <w:r w:rsidR="001B2ADE">
        <w:rPr>
          <w:rFonts w:ascii="TH SarabunPSK" w:eastAsia="Cordia New" w:hAnsi="TH SarabunPSK" w:cs="TH SarabunPSK" w:hint="cs"/>
          <w:sz w:val="32"/>
          <w:szCs w:val="32"/>
          <w:cs/>
        </w:rPr>
        <w:t xml:space="preserve"> มหา</w:t>
      </w:r>
      <w:r w:rsidR="00B74444">
        <w:rPr>
          <w:rFonts w:ascii="TH SarabunPSK" w:eastAsia="Cordia New" w:hAnsi="TH SarabunPSK" w:cs="TH SarabunPSK" w:hint="cs"/>
          <w:sz w:val="32"/>
          <w:szCs w:val="32"/>
          <w:cs/>
        </w:rPr>
        <w:t>วิทยาลัยราชภัฎมหาสารคาม ผู้วิจัย</w:t>
      </w:r>
      <w:r w:rsidR="001B2ADE">
        <w:rPr>
          <w:rFonts w:ascii="TH SarabunPSK" w:eastAsia="Cordia New" w:hAnsi="TH SarabunPSK" w:cs="TH SarabunPSK" w:hint="cs"/>
          <w:sz w:val="32"/>
          <w:szCs w:val="32"/>
          <w:cs/>
        </w:rPr>
        <w:t xml:space="preserve">ได้พัฒนาโดยใช้ภาษา </w:t>
      </w:r>
      <w:r w:rsidR="001B2ADE">
        <w:rPr>
          <w:rFonts w:ascii="TH SarabunPSK" w:eastAsia="Cordia New" w:hAnsi="TH SarabunPSK" w:cs="TH SarabunPSK"/>
          <w:sz w:val="32"/>
          <w:szCs w:val="32"/>
        </w:rPr>
        <w:t xml:space="preserve">PHP </w:t>
      </w:r>
      <w:r w:rsidR="001B2ADE">
        <w:rPr>
          <w:rFonts w:ascii="TH SarabunPSK" w:eastAsia="Cordia New" w:hAnsi="TH SarabunPSK" w:cs="TH SarabunPSK" w:hint="cs"/>
          <w:sz w:val="32"/>
          <w:szCs w:val="32"/>
          <w:cs/>
        </w:rPr>
        <w:t>ในการพัฒนา ซึ่งในการพัฒนาโปรแกรมในส่วนที่เชื่อมต่อกับฐานข้อมูลได้มีการ</w:t>
      </w:r>
      <w:r w:rsidR="000261E4">
        <w:rPr>
          <w:rFonts w:ascii="TH SarabunPSK" w:eastAsia="Cordia New" w:hAnsi="TH SarabunPSK" w:cs="TH SarabunPSK" w:hint="cs"/>
          <w:sz w:val="32"/>
          <w:szCs w:val="32"/>
          <w:cs/>
        </w:rPr>
        <w:t xml:space="preserve">ใช้งานร่วมกับระบบฐานข้อมูล </w:t>
      </w:r>
      <w:r w:rsidR="000261E4">
        <w:rPr>
          <w:rFonts w:ascii="TH SarabunPSK" w:eastAsia="Cordia New" w:hAnsi="TH SarabunPSK" w:cs="TH SarabunPSK"/>
          <w:sz w:val="32"/>
          <w:szCs w:val="32"/>
        </w:rPr>
        <w:t xml:space="preserve">My SQL </w:t>
      </w:r>
      <w:r w:rsidR="000261E4">
        <w:rPr>
          <w:rFonts w:ascii="TH SarabunPSK" w:eastAsia="Cordia New" w:hAnsi="TH SarabunPSK" w:cs="TH SarabunPSK" w:hint="cs"/>
          <w:sz w:val="32"/>
          <w:szCs w:val="32"/>
          <w:cs/>
        </w:rPr>
        <w:t>เพื่อใช้สำหรับการจัดเก็บข้อมูลต่างๆ ที่ถูกบันทึก โดยการนำรายละเอียดการวิเคราะห์ และออกแบบระบบที่ได้ออกแบบไว้นั้นมาพัฒนา</w:t>
      </w:r>
      <w:r w:rsidR="00B17D7E"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จนเสร็จสมบูรณ์ จากนั้นนำไปเสนอต่ออาจารย์ที่ปรึกษา เพื่อตรวจสอบความถูกต้องโดยการทดสอบระบบและองค์ประกอบของระบบ จากนั้นทำการปรับปรุงตามคำแนะนำของอาจารย์ที่ปรึกษาเป็นระยะจนระบบมีความสมบูรณ์ และเสนอต่อผู้เชี่ยวชาญเพื่อประเมินคุณภาพของระบบ </w:t>
      </w:r>
    </w:p>
    <w:p w:rsidR="00B17D7E" w:rsidRPr="00B17D7E" w:rsidRDefault="00FD114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        </w:t>
      </w:r>
      <w:r w:rsidR="00B74444">
        <w:rPr>
          <w:rFonts w:ascii="TH SarabunPSK" w:eastAsia="Cordia New" w:hAnsi="TH SarabunPSK" w:cs="TH SarabunPSK"/>
          <w:sz w:val="32"/>
          <w:szCs w:val="32"/>
          <w:cs/>
        </w:rPr>
        <w:t>ในการพัฒนาระบบผู้</w:t>
      </w:r>
      <w:r w:rsidR="00B74444">
        <w:rPr>
          <w:rFonts w:ascii="TH SarabunPSK" w:eastAsia="Cordia New" w:hAnsi="TH SarabunPSK" w:cs="TH SarabunPSK" w:hint="cs"/>
          <w:sz w:val="32"/>
          <w:szCs w:val="32"/>
          <w:cs/>
        </w:rPr>
        <w:t>วิจัย</w:t>
      </w:r>
      <w:r w:rsidR="00B17D7E" w:rsidRPr="00B17D7E">
        <w:rPr>
          <w:rFonts w:ascii="TH SarabunPSK" w:eastAsia="Cordia New" w:hAnsi="TH SarabunPSK" w:cs="TH SarabunPSK"/>
          <w:sz w:val="32"/>
          <w:szCs w:val="32"/>
          <w:cs/>
        </w:rPr>
        <w:t>ได้ปรึกษาอาจารย์ ที่ปรึกษาเป็นระยะเพื่อทำการพัฒนาระบบ  ระบบสมบูรณ์แล้วนำมาทดสอบโดยผู้เชี่ยวชาญ</w:t>
      </w:r>
    </w:p>
    <w:p w:rsidR="00B17D7E" w:rsidRPr="000261E4" w:rsidRDefault="00FD114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0261E4">
        <w:rPr>
          <w:rFonts w:ascii="TH SarabunPSK" w:eastAsia="Cordia New" w:hAnsi="TH SarabunPSK" w:cs="TH SarabunPSK"/>
          <w:sz w:val="32"/>
          <w:szCs w:val="32"/>
        </w:rPr>
        <w:t xml:space="preserve">           </w:t>
      </w:r>
      <w:r w:rsidR="00B17D7E" w:rsidRPr="000261E4">
        <w:rPr>
          <w:rFonts w:ascii="TH SarabunPSK" w:eastAsia="Cordia New" w:hAnsi="TH SarabunPSK" w:cs="TH SarabunPSK"/>
          <w:sz w:val="32"/>
          <w:szCs w:val="32"/>
        </w:rPr>
        <w:t xml:space="preserve">1.  </w:t>
      </w:r>
      <w:r w:rsidR="00B17D7E" w:rsidRPr="000261E4">
        <w:rPr>
          <w:rFonts w:ascii="TH SarabunPSK" w:eastAsia="Cordia New" w:hAnsi="TH SarabunPSK" w:cs="TH SarabunPSK"/>
          <w:sz w:val="32"/>
          <w:szCs w:val="32"/>
          <w:cs/>
        </w:rPr>
        <w:t>ทำการทดสอบระบบโดยผู้เชี่ยวชาญ (</w:t>
      </w:r>
      <w:r w:rsidR="00B17D7E" w:rsidRPr="000261E4">
        <w:rPr>
          <w:rFonts w:ascii="TH SarabunPSK" w:eastAsia="Cordia New" w:hAnsi="TH SarabunPSK" w:cs="TH SarabunPSK"/>
          <w:sz w:val="32"/>
          <w:szCs w:val="32"/>
        </w:rPr>
        <w:t xml:space="preserve">Testing) </w:t>
      </w:r>
      <w:r w:rsidR="000261E4" w:rsidRPr="000261E4">
        <w:rPr>
          <w:rFonts w:ascii="TH SarabunPSK" w:eastAsia="Cordia New" w:hAnsi="TH SarabunPSK" w:cs="TH SarabunPSK"/>
          <w:sz w:val="32"/>
          <w:szCs w:val="32"/>
          <w:cs/>
        </w:rPr>
        <w:t>ขั้นตอนการทดสอบ</w:t>
      </w:r>
      <w:r w:rsidR="00B17D7E" w:rsidRPr="000261E4">
        <w:rPr>
          <w:rFonts w:ascii="TH SarabunPSK" w:eastAsia="Cordia New" w:hAnsi="TH SarabunPSK" w:cs="TH SarabunPSK"/>
          <w:sz w:val="32"/>
          <w:szCs w:val="32"/>
          <w:cs/>
        </w:rPr>
        <w:t xml:space="preserve"> การใช้งาน แบ่งออกเป็น </w:t>
      </w:r>
      <w:r w:rsidR="00B17D7E" w:rsidRPr="000261E4">
        <w:rPr>
          <w:rFonts w:ascii="TH SarabunPSK" w:eastAsia="Cordia New" w:hAnsi="TH SarabunPSK" w:cs="TH SarabunPSK"/>
          <w:sz w:val="32"/>
          <w:szCs w:val="32"/>
        </w:rPr>
        <w:t>2</w:t>
      </w:r>
      <w:r w:rsidR="00B17D7E" w:rsidRPr="000261E4">
        <w:rPr>
          <w:rFonts w:ascii="TH SarabunPSK" w:eastAsia="Cordia New" w:hAnsi="TH SarabunPSK" w:cs="TH SarabunPSK"/>
          <w:sz w:val="32"/>
          <w:szCs w:val="32"/>
          <w:cs/>
        </w:rPr>
        <w:t xml:space="preserve"> ขั้นตอนดังนี้</w:t>
      </w:r>
    </w:p>
    <w:p w:rsidR="00B17D7E" w:rsidRPr="000261E4" w:rsidRDefault="00FD114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0261E4">
        <w:rPr>
          <w:rFonts w:ascii="TH SarabunPSK" w:eastAsia="Cordia New" w:hAnsi="TH SarabunPSK" w:cs="TH SarabunPSK"/>
          <w:sz w:val="32"/>
          <w:szCs w:val="32"/>
        </w:rPr>
        <w:tab/>
        <w:t xml:space="preserve">  </w:t>
      </w:r>
      <w:r w:rsidR="00B17D7E" w:rsidRPr="000261E4">
        <w:rPr>
          <w:rFonts w:ascii="TH SarabunPSK" w:eastAsia="Cordia New" w:hAnsi="TH SarabunPSK" w:cs="TH SarabunPSK"/>
          <w:sz w:val="32"/>
          <w:szCs w:val="32"/>
        </w:rPr>
        <w:t>1.1</w:t>
      </w:r>
      <w:r w:rsidR="00B17D7E" w:rsidRPr="000261E4">
        <w:rPr>
          <w:rFonts w:ascii="TH SarabunPSK" w:eastAsia="Cordia New" w:hAnsi="TH SarabunPSK" w:cs="TH SarabunPSK"/>
          <w:sz w:val="32"/>
          <w:szCs w:val="32"/>
          <w:cs/>
        </w:rPr>
        <w:t xml:space="preserve">  การทดสอบขั้นแอลฟ่า (</w:t>
      </w:r>
      <w:r w:rsidR="00B17D7E" w:rsidRPr="000261E4">
        <w:rPr>
          <w:rFonts w:ascii="TH SarabunPSK" w:eastAsia="Cordia New" w:hAnsi="TH SarabunPSK" w:cs="TH SarabunPSK"/>
          <w:sz w:val="32"/>
          <w:szCs w:val="32"/>
        </w:rPr>
        <w:t xml:space="preserve">Alpha Test) </w:t>
      </w:r>
      <w:r w:rsidR="00B17D7E" w:rsidRPr="000261E4">
        <w:rPr>
          <w:rFonts w:ascii="TH SarabunPSK" w:eastAsia="Cordia New" w:hAnsi="TH SarabunPSK" w:cs="TH SarabunPSK"/>
          <w:sz w:val="32"/>
          <w:szCs w:val="32"/>
          <w:cs/>
        </w:rPr>
        <w:t>เป็นการทดสอบการทำงาน</w:t>
      </w:r>
    </w:p>
    <w:p w:rsidR="00B17D7E" w:rsidRPr="000261E4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0261E4">
        <w:rPr>
          <w:rFonts w:ascii="TH SarabunPSK" w:eastAsia="Cordia New" w:hAnsi="TH SarabunPSK" w:cs="TH SarabunPSK"/>
          <w:sz w:val="32"/>
          <w:szCs w:val="32"/>
          <w:cs/>
        </w:rPr>
        <w:t>โดยผู้จัดทำโครงงาน เพื่อทดสอบการทำงานของระบบ</w:t>
      </w:r>
      <w:r w:rsidRPr="000261E4">
        <w:rPr>
          <w:rFonts w:ascii="TH SarabunPSK" w:eastAsia="Cordia New" w:hAnsi="TH SarabunPSK" w:cs="TH SarabunPSK" w:hint="cs"/>
          <w:sz w:val="32"/>
          <w:szCs w:val="32"/>
          <w:cs/>
        </w:rPr>
        <w:t>ประเมินนักศึกษาฝึกประสบการณ์วิชาชีพ</w:t>
      </w:r>
      <w:r w:rsidRPr="000261E4">
        <w:rPr>
          <w:rFonts w:ascii="TH SarabunPSK" w:eastAsia="Cordia New" w:hAnsi="TH SarabunPSK" w:cs="TH SarabunPSK"/>
          <w:sz w:val="32"/>
          <w:szCs w:val="32"/>
          <w:cs/>
        </w:rPr>
        <w:t>นั้นทีละส่วนๆเพื่อหาข้อผิดพลาดในการทำงานของระบบ หลังจากนั้นจึงปรับปรุงแก้ไขระบบให้ทำงานสมบูรณ์ขึ้</w:t>
      </w:r>
      <w:r w:rsidRPr="000261E4">
        <w:rPr>
          <w:rFonts w:ascii="TH SarabunPSK" w:eastAsia="Cordia New" w:hAnsi="TH SarabunPSK" w:cs="TH SarabunPSK" w:hint="cs"/>
          <w:sz w:val="32"/>
          <w:szCs w:val="32"/>
          <w:cs/>
        </w:rPr>
        <w:t>น</w:t>
      </w:r>
    </w:p>
    <w:p w:rsidR="000261E4" w:rsidRPr="000261E4" w:rsidRDefault="00FD114E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0261E4">
        <w:rPr>
          <w:rFonts w:ascii="TH SarabunPSK" w:eastAsia="Cordia New" w:hAnsi="TH SarabunPSK" w:cs="TH SarabunPSK"/>
          <w:sz w:val="32"/>
          <w:szCs w:val="32"/>
        </w:rPr>
        <w:t xml:space="preserve">               </w:t>
      </w:r>
      <w:r w:rsidR="00B17D7E" w:rsidRPr="000261E4">
        <w:rPr>
          <w:rFonts w:ascii="TH SarabunPSK" w:eastAsia="Cordia New" w:hAnsi="TH SarabunPSK" w:cs="TH SarabunPSK"/>
          <w:sz w:val="32"/>
          <w:szCs w:val="32"/>
        </w:rPr>
        <w:t>1.2</w:t>
      </w:r>
      <w:r w:rsidR="00B17D7E" w:rsidRPr="000261E4">
        <w:rPr>
          <w:rFonts w:ascii="TH SarabunPSK" w:eastAsia="Cordia New" w:hAnsi="TH SarabunPSK" w:cs="TH SarabunPSK"/>
          <w:sz w:val="32"/>
          <w:szCs w:val="32"/>
          <w:cs/>
        </w:rPr>
        <w:t xml:space="preserve">  การทดสอบขั้นเบต้า (</w:t>
      </w:r>
      <w:r w:rsidR="00B17D7E" w:rsidRPr="000261E4">
        <w:rPr>
          <w:rFonts w:ascii="TH SarabunPSK" w:eastAsia="Cordia New" w:hAnsi="TH SarabunPSK" w:cs="TH SarabunPSK"/>
          <w:sz w:val="32"/>
          <w:szCs w:val="32"/>
        </w:rPr>
        <w:t xml:space="preserve">beta Test) </w:t>
      </w:r>
      <w:r w:rsidR="00B17D7E" w:rsidRPr="000261E4">
        <w:rPr>
          <w:rFonts w:ascii="TH SarabunPSK" w:eastAsia="Cordia New" w:hAnsi="TH SarabunPSK" w:cs="TH SarabunPSK"/>
          <w:sz w:val="32"/>
          <w:szCs w:val="32"/>
          <w:cs/>
        </w:rPr>
        <w:t>เป็นการทดสอบการทำงานของระบบ</w:t>
      </w:r>
      <w:r w:rsidR="00B17D7E" w:rsidRPr="000261E4">
        <w:rPr>
          <w:rFonts w:ascii="TH SarabunPSK" w:eastAsia="Cordia New" w:hAnsi="TH SarabunPSK" w:cs="TH SarabunPSK" w:hint="cs"/>
          <w:sz w:val="32"/>
          <w:szCs w:val="32"/>
          <w:cs/>
        </w:rPr>
        <w:t xml:space="preserve">ประเมินนักศึกษาฝึกประสบการณ์วิชาชีพ </w:t>
      </w:r>
      <w:r w:rsidR="00B17D7E" w:rsidRPr="000261E4">
        <w:rPr>
          <w:rFonts w:ascii="TH SarabunPSK" w:eastAsia="Cordia New" w:hAnsi="TH SarabunPSK" w:cs="TH SarabunPSK"/>
          <w:sz w:val="32"/>
          <w:szCs w:val="32"/>
          <w:cs/>
        </w:rPr>
        <w:t>ที่พัฒนาขึ้นโดยมีผู้เชี่ยวชาญที่ใช้งาน</w:t>
      </w:r>
      <w:r w:rsidR="00B17D7E" w:rsidRPr="000261E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B17D7E" w:rsidRPr="000261E4">
        <w:rPr>
          <w:rFonts w:ascii="TH SarabunPSK" w:eastAsia="Cordia New" w:hAnsi="TH SarabunPSK" w:cs="TH SarabunPSK"/>
          <w:sz w:val="32"/>
          <w:szCs w:val="32"/>
          <w:cs/>
        </w:rPr>
        <w:t xml:space="preserve">จำนวน </w:t>
      </w:r>
      <w:r w:rsidR="00B17D7E" w:rsidRPr="000261E4">
        <w:rPr>
          <w:rFonts w:ascii="TH SarabunPSK" w:eastAsia="Cordia New" w:hAnsi="TH SarabunPSK" w:cs="TH SarabunPSK"/>
          <w:sz w:val="32"/>
          <w:szCs w:val="32"/>
        </w:rPr>
        <w:t>3</w:t>
      </w:r>
      <w:r w:rsidR="00B17D7E" w:rsidRPr="000261E4">
        <w:rPr>
          <w:rFonts w:ascii="TH SarabunPSK" w:eastAsia="Cordia New" w:hAnsi="TH SarabunPSK" w:cs="TH SarabunPSK"/>
          <w:sz w:val="32"/>
          <w:szCs w:val="32"/>
          <w:cs/>
        </w:rPr>
        <w:t xml:space="preserve"> คน </w:t>
      </w:r>
      <w:r w:rsidR="000261E4" w:rsidRPr="000261E4">
        <w:rPr>
          <w:rFonts w:ascii="TH SarabunPSK" w:eastAsia="Cordia New" w:hAnsi="TH SarabunPSK" w:cs="TH SarabunPSK" w:hint="cs"/>
          <w:sz w:val="32"/>
          <w:szCs w:val="32"/>
          <w:cs/>
        </w:rPr>
        <w:t>ดังนี้</w:t>
      </w:r>
    </w:p>
    <w:p w:rsidR="000261E4" w:rsidRPr="00D907E3" w:rsidRDefault="00B74444" w:rsidP="000261E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0261E4" w:rsidRPr="00D907E3">
        <w:rPr>
          <w:rFonts w:ascii="TH SarabunPSK" w:hAnsi="TH SarabunPSK" w:cs="TH SarabunPSK"/>
          <w:sz w:val="32"/>
          <w:szCs w:val="32"/>
        </w:rPr>
        <w:t xml:space="preserve">1.2.1  </w:t>
      </w:r>
      <w:r w:rsidR="000261E4">
        <w:rPr>
          <w:rFonts w:ascii="TH SarabunPSK" w:hAnsi="TH SarabunPSK" w:cs="TH SarabunPSK"/>
          <w:sz w:val="32"/>
          <w:szCs w:val="32"/>
          <w:cs/>
        </w:rPr>
        <w:t>อาจารย์</w:t>
      </w:r>
      <w:r w:rsidR="000261E4" w:rsidRPr="000261E4">
        <w:rPr>
          <w:rFonts w:ascii="TH SarabunPSK" w:hAnsi="TH SarabunPSK" w:cs="TH SarabunPSK"/>
          <w:sz w:val="32"/>
          <w:szCs w:val="32"/>
          <w:cs/>
        </w:rPr>
        <w:t>จารุกิตติ์ สายสิงห์</w:t>
      </w:r>
      <w:r w:rsidR="000261E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261E4" w:rsidRPr="00D907E3">
        <w:rPr>
          <w:rFonts w:ascii="TH SarabunPSK" w:hAnsi="TH SarabunPSK" w:cs="TH SarabunPSK"/>
          <w:sz w:val="32"/>
          <w:szCs w:val="32"/>
          <w:cs/>
        </w:rPr>
        <w:t xml:space="preserve">อาจารย์ประจำสาขาวิชาเทคโนโลยีสารสนเทศ </w:t>
      </w:r>
    </w:p>
    <w:p w:rsidR="000261E4" w:rsidRPr="00D907E3" w:rsidRDefault="00B74444" w:rsidP="000261E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0261E4" w:rsidRPr="00D907E3">
        <w:rPr>
          <w:rFonts w:ascii="TH SarabunPSK" w:hAnsi="TH SarabunPSK" w:cs="TH SarabunPSK"/>
          <w:sz w:val="32"/>
          <w:szCs w:val="32"/>
        </w:rPr>
        <w:t xml:space="preserve">1.2.2  </w:t>
      </w:r>
      <w:r w:rsidR="000261E4" w:rsidRPr="00D907E3">
        <w:rPr>
          <w:rFonts w:ascii="TH SarabunPSK" w:hAnsi="TH SarabunPSK" w:cs="TH SarabunPSK"/>
          <w:sz w:val="32"/>
          <w:szCs w:val="32"/>
          <w:cs/>
        </w:rPr>
        <w:t xml:space="preserve">อาจารย์จรัญ เจิมแหล่ </w:t>
      </w:r>
      <w:r w:rsidR="000261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61E4" w:rsidRPr="00D907E3">
        <w:rPr>
          <w:rFonts w:ascii="TH SarabunPSK" w:hAnsi="TH SarabunPSK" w:cs="TH SarabunPSK"/>
          <w:sz w:val="32"/>
          <w:szCs w:val="32"/>
          <w:cs/>
        </w:rPr>
        <w:t xml:space="preserve">อาจารย์ประจำสาขาวิชาเทคโนโลยีสารสนเทศ </w:t>
      </w:r>
    </w:p>
    <w:p w:rsidR="000261E4" w:rsidRDefault="00B74444" w:rsidP="000261E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0261E4" w:rsidRPr="00D907E3">
        <w:rPr>
          <w:rFonts w:ascii="TH SarabunPSK" w:hAnsi="TH SarabunPSK" w:cs="TH SarabunPSK"/>
          <w:sz w:val="32"/>
          <w:szCs w:val="32"/>
        </w:rPr>
        <w:t xml:space="preserve">1.2.3  </w:t>
      </w:r>
      <w:r w:rsidR="000261E4" w:rsidRPr="00D907E3">
        <w:rPr>
          <w:rFonts w:ascii="TH SarabunPSK" w:hAnsi="TH SarabunPSK" w:cs="TH SarabunPSK"/>
          <w:sz w:val="32"/>
          <w:szCs w:val="32"/>
          <w:cs/>
        </w:rPr>
        <w:t>อาจารย์</w:t>
      </w:r>
      <w:r w:rsidR="000261E4" w:rsidRPr="000261E4">
        <w:rPr>
          <w:rFonts w:ascii="TH SarabunPSK" w:hAnsi="TH SarabunPSK" w:cs="TH SarabunPSK"/>
          <w:sz w:val="32"/>
          <w:szCs w:val="32"/>
          <w:cs/>
        </w:rPr>
        <w:t>วรวิทย์ สังฆทิพย์</w:t>
      </w:r>
      <w:r w:rsidR="000261E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261E4" w:rsidRPr="00D907E3">
        <w:rPr>
          <w:rFonts w:ascii="TH SarabunPSK" w:hAnsi="TH SarabunPSK" w:cs="TH SarabunPSK"/>
          <w:sz w:val="32"/>
          <w:szCs w:val="32"/>
          <w:cs/>
        </w:rPr>
        <w:t>อาจารย์ประจำสาขาวิชาเทคโนโลยีสารสนเทศ</w:t>
      </w:r>
    </w:p>
    <w:p w:rsidR="00B74444" w:rsidRPr="000261E4" w:rsidRDefault="000261E4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ab/>
        <w:t xml:space="preserve">   </w:t>
      </w:r>
      <w:r w:rsidR="00B17D7E" w:rsidRPr="000261E4">
        <w:rPr>
          <w:rFonts w:ascii="TH SarabunPSK" w:eastAsia="Cordia New" w:hAnsi="TH SarabunPSK" w:cs="TH SarabunPSK"/>
          <w:sz w:val="32"/>
          <w:szCs w:val="32"/>
          <w:cs/>
        </w:rPr>
        <w:t xml:space="preserve">เพื่อทดสอบการทำงานของระบบทั้งหมดในสภาพจริง หลังจากนั้นจึง ปรับปรุงแก้ไขระบบให้ทำงานสมบูรณ์ขึ้น  </w:t>
      </w:r>
    </w:p>
    <w:p w:rsidR="00B17D7E" w:rsidRPr="00B17D7E" w:rsidRDefault="00FD114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    </w:t>
      </w:r>
      <w:r w:rsidR="00B17D7E" w:rsidRPr="00B17D7E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5.  </w:t>
      </w:r>
      <w:r w:rsidR="00B17D7E" w:rsidRPr="00B17D7E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การติดตั้งและดำเนินการใช้ระบบ (</w:t>
      </w:r>
      <w:r w:rsidR="00B17D7E" w:rsidRPr="00B17D7E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Systems Implementation &amp; Operation) </w:t>
      </w:r>
    </w:p>
    <w:p w:rsidR="00B17D7E" w:rsidRPr="00B17D7E" w:rsidRDefault="00FD114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</w:t>
      </w:r>
      <w:r w:rsidR="00B17D7E" w:rsidRPr="00B17D7E">
        <w:rPr>
          <w:rFonts w:ascii="TH SarabunPSK" w:eastAsia="Cordia New" w:hAnsi="TH SarabunPSK" w:cs="TH SarabunPSK"/>
          <w:sz w:val="32"/>
          <w:szCs w:val="32"/>
          <w:cs/>
        </w:rPr>
        <w:t>ขั้นนี้ผู้ศึกษานำระบบที่มีองค์ประกอบครบสมบูรณ์ทดลองใช้หาข้อบกพร่อง</w:t>
      </w:r>
    </w:p>
    <w:p w:rsidR="00494044" w:rsidRPr="00494044" w:rsidRDefault="00B17D7E" w:rsidP="00B744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>แล้วทำการปรับปรุง จากนั้น</w:t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>นำ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>ระบบติดตั้งกับเครื่องคอมพิวเตอร์ที่ได้จัดเตรียมไว้</w:t>
      </w:r>
      <w:r w:rsidRPr="00B17D7E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และทำการสร้างแบบประเมินคุณภาพด้วยวิธี </w:t>
      </w:r>
      <w:r w:rsidRPr="00B17D7E">
        <w:rPr>
          <w:rFonts w:ascii="TH SarabunPSK" w:eastAsia="Cordia New" w:hAnsi="TH SarabunPSK" w:cs="TH SarabunPSK"/>
          <w:sz w:val="32"/>
          <w:szCs w:val="32"/>
        </w:rPr>
        <w:t xml:space="preserve">Black box 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เพื่อประเมินประกันคุณภาพของระบบ </w:t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 xml:space="preserve"> และ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นำระบบที่พัฒนาขึ้นไปทดลองกับกลุ่มเป้าหมาย จำนวน </w:t>
      </w:r>
      <w:r w:rsidRPr="00B17D7E">
        <w:rPr>
          <w:rFonts w:ascii="TH SarabunPSK" w:eastAsia="Cordia New" w:hAnsi="TH SarabunPSK" w:cs="TH SarabunPSK"/>
          <w:sz w:val="32"/>
          <w:szCs w:val="32"/>
        </w:rPr>
        <w:t>9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 คน  ประเมินความ</w:t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>พึง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>พอใจ การใช้งานของระบบที่พัฒนาขึ้นสัมภาษณ์ความพอใจที่มีต่อระบบ</w:t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จากนั้นทำระบบติดตั้งกับเครื่องคอมพิวเตอร์ ที่ได้จัดเตรียมไว้ </w:t>
      </w:r>
    </w:p>
    <w:p w:rsidR="00B17D7E" w:rsidRPr="00316613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b/>
          <w:bCs/>
          <w:sz w:val="28"/>
        </w:rPr>
      </w:pPr>
      <w:r w:rsidRPr="00316613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สถิติที่ใช้ในการวิเคราะห์ข้อมูล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b/>
          <w:bCs/>
          <w:sz w:val="12"/>
          <w:szCs w:val="12"/>
        </w:rPr>
      </w:pP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สถิติที่ใช้ในการวิเคราะห์ข้อมูลครั้งนี้  คือ สถิติที่ใช้ในการวิเคราะห์คุณภาพ  </w:t>
      </w:r>
    </w:p>
    <w:p w:rsidR="00494044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>ความพอใจของผู้ใช้ที่มีต่อระบบ</w:t>
      </w:r>
      <w:r w:rsidRPr="00B17D7E">
        <w:rPr>
          <w:rFonts w:ascii="TH SarabunPSK" w:eastAsia="Cordia New" w:hAnsi="TH SarabunPSK" w:cs="TH SarabunPSK" w:hint="cs"/>
          <w:sz w:val="32"/>
          <w:szCs w:val="32"/>
          <w:cs/>
        </w:rPr>
        <w:t xml:space="preserve">ประเมินนักศึกษาฝึกประสบการณ์วิชาชีพ </w:t>
      </w:r>
      <w:r w:rsidR="00EE731A"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สาขาวิชาเทคโนโลยีสารสนเทศ </w:t>
      </w:r>
      <w:r w:rsidR="00EE731A">
        <w:rPr>
          <w:rFonts w:ascii="TH SarabunPSK" w:eastAsia="Cordia New" w:hAnsi="TH SarabunPSK" w:cs="TH SarabunPSK" w:hint="cs"/>
          <w:sz w:val="32"/>
          <w:szCs w:val="32"/>
          <w:cs/>
        </w:rPr>
        <w:t>มหาวิทยาลัยราชภัฏ</w:t>
      </w:r>
      <w:r w:rsidR="00EE731A" w:rsidRPr="00386279">
        <w:rPr>
          <w:rFonts w:ascii="TH SarabunPSK" w:eastAsia="Cordia New" w:hAnsi="TH SarabunPSK" w:cs="TH SarabunPSK" w:hint="cs"/>
          <w:sz w:val="32"/>
          <w:szCs w:val="32"/>
          <w:cs/>
        </w:rPr>
        <w:t>มหาสารคาม</w:t>
      </w:r>
      <w:r w:rsidR="00EE731A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>ใช้สถิติดังนี้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</w:rPr>
        <w:tab/>
        <w:t xml:space="preserve">1.  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>ค่าเฉลี่ย (</w:t>
      </w:r>
      <w:r w:rsidRPr="00B17D7E">
        <w:rPr>
          <w:rFonts w:ascii="TH SarabunPSK" w:eastAsia="Cordia New" w:hAnsi="TH SarabunPSK" w:cs="TH SarabunPSK"/>
          <w:sz w:val="32"/>
          <w:szCs w:val="32"/>
        </w:rPr>
        <w:t xml:space="preserve">Mean)  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 xml:space="preserve">ใช้สูตร (บุญชม  ศรีสะอาด.  </w:t>
      </w:r>
      <w:r w:rsidRPr="00B17D7E">
        <w:rPr>
          <w:rFonts w:ascii="TH SarabunPSK" w:eastAsia="Cordia New" w:hAnsi="TH SarabunPSK" w:cs="TH SarabunPSK"/>
          <w:sz w:val="32"/>
          <w:szCs w:val="32"/>
        </w:rPr>
        <w:t>2545 : 105)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12"/>
          <w:szCs w:val="12"/>
        </w:rPr>
      </w:pP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</w:rPr>
        <w:tab/>
      </w:r>
      <w:r w:rsidRPr="00B17D7E">
        <w:rPr>
          <w:rFonts w:ascii="TH SarabunPSK" w:eastAsia="Cordia New" w:hAnsi="TH SarabunPSK" w:cs="TH SarabunPSK"/>
          <w:position w:val="-4"/>
          <w:sz w:val="32"/>
          <w:szCs w:val="32"/>
          <w:cs/>
        </w:rPr>
        <w:object w:dxaOrig="2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65pt;height:13.65pt" o:ole="">
            <v:imagedata r:id="rId20" o:title=""/>
          </v:shape>
          <o:OLEObject Type="Embed" ProgID="Equation.3" ShapeID="_x0000_i1025" DrawAspect="Content" ObjectID="_1523748550" r:id="rId21"/>
        </w:object>
      </w:r>
      <w:r w:rsidRPr="00B17D7E">
        <w:rPr>
          <w:rFonts w:ascii="TH SarabunPSK" w:eastAsia="Cordia New" w:hAnsi="TH SarabunPSK" w:cs="TH SarabunPSK"/>
          <w:sz w:val="32"/>
          <w:szCs w:val="32"/>
        </w:rPr>
        <w:t xml:space="preserve">    =        </w:t>
      </w:r>
      <w:r w:rsidRPr="00B17D7E">
        <w:rPr>
          <w:rFonts w:ascii="TH SarabunPSK" w:eastAsia="Cordia New" w:hAnsi="TH SarabunPSK" w:cs="TH SarabunPSK"/>
          <w:position w:val="-24"/>
          <w:sz w:val="32"/>
          <w:szCs w:val="32"/>
        </w:rPr>
        <w:object w:dxaOrig="580" w:dyaOrig="680">
          <v:shape id="_x0000_i1026" type="#_x0000_t75" style="width:29.8pt;height:37.25pt" o:ole="">
            <v:imagedata r:id="rId22" o:title=""/>
          </v:shape>
          <o:OLEObject Type="Embed" ProgID="Equation.3" ShapeID="_x0000_i1026" DrawAspect="Content" ObjectID="_1523748551" r:id="rId23"/>
        </w:objec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12"/>
          <w:szCs w:val="12"/>
        </w:rPr>
      </w:pP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เมื่อ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position w:val="-4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position w:val="-4"/>
          <w:sz w:val="32"/>
          <w:szCs w:val="32"/>
          <w:cs/>
        </w:rPr>
        <w:object w:dxaOrig="260" w:dyaOrig="320">
          <v:shape id="_x0000_i1027" type="#_x0000_t75" style="width:13.65pt;height:13.65pt" o:ole="">
            <v:imagedata r:id="rId24" o:title=""/>
          </v:shape>
          <o:OLEObject Type="Embed" ProgID="Equation.3" ShapeID="_x0000_i1027" DrawAspect="Content" ObjectID="_1523748552" r:id="rId25"/>
        </w:objec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แทน    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ค่าเฉลี่ย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</w:rPr>
        <w:tab/>
      </w:r>
      <w:r w:rsidRPr="00B17D7E">
        <w:rPr>
          <w:rFonts w:ascii="TH SarabunPSK" w:eastAsia="Cordia New" w:hAnsi="TH SarabunPSK" w:cs="TH SarabunPSK"/>
          <w:position w:val="-14"/>
          <w:sz w:val="32"/>
          <w:szCs w:val="32"/>
          <w:cs/>
        </w:rPr>
        <w:object w:dxaOrig="540" w:dyaOrig="400">
          <v:shape id="_x0000_i1028" type="#_x0000_t75" style="width:29.8pt;height:21.1pt" o:ole="">
            <v:imagedata r:id="rId26" o:title=""/>
          </v:shape>
          <o:OLEObject Type="Embed" ProgID="Equation.3" ShapeID="_x0000_i1028" DrawAspect="Content" ObjectID="_1523748553" r:id="rId27"/>
        </w:object>
      </w:r>
      <w:r w:rsidRPr="00B17D7E">
        <w:rPr>
          <w:rFonts w:ascii="TH SarabunPSK" w:eastAsia="Cordia New" w:hAnsi="TH SarabunPSK" w:cs="TH SarabunPSK"/>
          <w:sz w:val="32"/>
          <w:szCs w:val="32"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>แทน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ผลรวมของคะแนนทั้งหมดในกลุ่ม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</w:rPr>
        <w:tab/>
        <w:t xml:space="preserve"> N</w:t>
      </w:r>
      <w:r w:rsidRPr="00B17D7E">
        <w:rPr>
          <w:rFonts w:ascii="TH SarabunPSK" w:eastAsia="Cordia New" w:hAnsi="TH SarabunPSK" w:cs="TH SarabunPSK"/>
          <w:sz w:val="32"/>
          <w:szCs w:val="32"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แทน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  <w:t>จำนวนคะแนนในกลุ่ม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</w:rPr>
        <w:tab/>
        <w:t xml:space="preserve">2.  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>ส่วนเบี่ยงเบนมาตรฐาน (</w:t>
      </w:r>
      <w:r w:rsidRPr="00B17D7E">
        <w:rPr>
          <w:rFonts w:ascii="TH SarabunPSK" w:eastAsia="Cordia New" w:hAnsi="TH SarabunPSK" w:cs="TH SarabunPSK"/>
          <w:sz w:val="32"/>
          <w:szCs w:val="32"/>
        </w:rPr>
        <w:t xml:space="preserve">S.D.) </w:t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>ใช้สูตร (บุญชม  ศรีสะอาด.  2545 : 106 )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12"/>
          <w:szCs w:val="12"/>
        </w:rPr>
      </w:pP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AngsanaNew" w:hAnsi="TH SarabunPSK" w:cs="TH SarabunPSK"/>
          <w:sz w:val="32"/>
          <w:szCs w:val="32"/>
          <w:cs/>
        </w:rPr>
        <w:tab/>
        <w:t xml:space="preserve">จากสูตร </w:t>
      </w:r>
      <w:r w:rsidRPr="00B17D7E">
        <w:rPr>
          <w:rFonts w:ascii="TH SarabunPSK" w:eastAsia="AngsanaNew" w:hAnsi="TH SarabunPSK" w:cs="TH SarabunPSK"/>
          <w:sz w:val="32"/>
          <w:szCs w:val="32"/>
        </w:rPr>
        <w:t xml:space="preserve">  S.D.  =   </w:t>
      </w:r>
      <m:oMath>
        <m:rad>
          <m:radPr>
            <m:degHide m:val="1"/>
            <m:ctrlPr>
              <w:rPr>
                <w:rFonts w:ascii="Cambria Math" w:eastAsia="AngsanaNew" w:hAnsi="TH SarabunPSK" w:cs="TH SarabunPSK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AngsanaNew" w:hAnsi="TH SarabunPSK" w:cs="TH SarabunPSK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AngsanaNew" w:hAnsi="Cambria Math" w:cs="TH SarabunPSK"/>
                    <w:sz w:val="32"/>
                    <w:szCs w:val="32"/>
                  </w:rPr>
                  <m:t>N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AngsanaNew" w:hAnsi="TH SarabunPSK" w:cs="TH SarabunPSK"/>
                        <w:i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AngsanaNew" w:hAnsi="TH SarabunPSK" w:cs="TH SarabunPSK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eastAsia="AngsanaNew" w:hAnsi="Cambria Math" w:cs="TH SarabunPSK"/>
                            <w:sz w:val="32"/>
                            <w:szCs w:val="3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ngsanaNew" w:hAnsi="TH SarabunPSK" w:cs="TH SarabunPSK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ngsanaNew" w:hAnsi="Cambria Math" w:cs="TH SarabunPSK"/>
                        <w:sz w:val="32"/>
                        <w:szCs w:val="32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AngsanaNew" w:hAnsi="TH SarabunPSK" w:cs="TH SarabunPSK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AngsanaNew" w:hAnsi="TH SarabunPSK" w:cs="TH SarabunPSK"/>
                                <w:i/>
                                <w:sz w:val="32"/>
                                <w:szCs w:val="32"/>
                              </w:rPr>
                            </m:ctrlPr>
                          </m:dPr>
                          <m:e>
                            <m:nary>
                              <m:naryPr>
                                <m:chr m:val="∑"/>
                                <m:limLoc m:val="undOvr"/>
                                <m:subHide m:val="1"/>
                                <m:supHide m:val="1"/>
                                <m:ctrlPr>
                                  <w:rPr>
                                    <w:rFonts w:ascii="Cambria Math" w:eastAsia="AngsanaNew" w:hAnsi="TH SarabunPSK" w:cs="TH SarabunPSK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r>
                                  <w:rPr>
                                    <w:rFonts w:ascii="Cambria Math" w:eastAsia="AngsanaNew" w:hAnsi="Cambria Math" w:cs="TH SarabunPSK"/>
                                    <w:sz w:val="32"/>
                                    <w:szCs w:val="32"/>
                                  </w:rPr>
                                  <m:t>x</m:t>
                                </m:r>
                              </m:e>
                            </m:nary>
                          </m:e>
                        </m:d>
                      </m:e>
                      <m:sup>
                        <m:r>
                          <w:rPr>
                            <w:rFonts w:ascii="Cambria Math" w:eastAsia="AngsanaNew" w:hAnsi="TH SarabunPSK" w:cs="TH SarabunPSK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="AngsanaNew" w:hAnsi="Cambria Math" w:cs="TH SarabunPSK"/>
                    <w:sz w:val="32"/>
                    <w:szCs w:val="32"/>
                  </w:rPr>
                  <m:t>N</m:t>
                </m:r>
                <m:d>
                  <m:dPr>
                    <m:ctrlPr>
                      <w:rPr>
                        <w:rFonts w:ascii="Cambria Math" w:eastAsia="AngsanaNew" w:hAnsi="TH SarabunPSK" w:cs="TH SarabunPSK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eastAsia="AngsanaNew" w:hAnsi="Cambria Math" w:cs="TH SarabunPSK"/>
                        <w:sz w:val="32"/>
                        <w:szCs w:val="32"/>
                      </w:rPr>
                      <m:t>N-</m:t>
                    </m:r>
                    <m:r>
                      <w:rPr>
                        <w:rFonts w:ascii="Cambria Math" w:eastAsia="AngsanaNew" w:hAnsi="TH SarabunPSK" w:cs="TH SarabunPSK"/>
                        <w:sz w:val="32"/>
                        <w:szCs w:val="32"/>
                      </w:rPr>
                      <m:t>1</m:t>
                    </m:r>
                  </m:e>
                </m:d>
              </m:den>
            </m:f>
          </m:e>
        </m:rad>
      </m:oMath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AngsanaNew" w:hAnsi="TH SarabunPSK" w:cs="TH SarabunPSK"/>
          <w:sz w:val="12"/>
          <w:szCs w:val="12"/>
        </w:rPr>
      </w:pP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AngsanaNew" w:hAnsi="TH SarabunPSK" w:cs="TH SarabunPSK"/>
          <w:sz w:val="32"/>
          <w:szCs w:val="32"/>
        </w:rPr>
      </w:pPr>
      <w:r w:rsidRPr="00B17D7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AngsanaNew" w:hAnsi="TH SarabunPSK" w:cs="TH SarabunPSK"/>
          <w:sz w:val="32"/>
          <w:szCs w:val="32"/>
          <w:cs/>
        </w:rPr>
        <w:tab/>
        <w:t xml:space="preserve">เมื่อ </w:t>
      </w:r>
      <w:r w:rsidRPr="00B17D7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AngsanaNew" w:hAnsi="TH SarabunPSK" w:cs="TH SarabunPSK"/>
          <w:sz w:val="32"/>
          <w:szCs w:val="32"/>
        </w:rPr>
        <w:t>S.D.</w:t>
      </w:r>
      <w:r w:rsidRPr="00B17D7E">
        <w:rPr>
          <w:rFonts w:ascii="TH SarabunPSK" w:eastAsia="AngsanaNew" w:hAnsi="TH SarabunPSK" w:cs="TH SarabunPSK"/>
          <w:sz w:val="32"/>
          <w:szCs w:val="32"/>
        </w:rPr>
        <w:tab/>
      </w:r>
      <w:r w:rsidRPr="00B17D7E">
        <w:rPr>
          <w:rFonts w:ascii="TH SarabunPSK" w:eastAsia="AngsanaNew" w:hAnsi="TH SarabunPSK" w:cs="TH SarabunPSK"/>
          <w:sz w:val="32"/>
          <w:szCs w:val="32"/>
        </w:rPr>
        <w:tab/>
      </w:r>
      <w:r w:rsidRPr="00B17D7E">
        <w:rPr>
          <w:rFonts w:ascii="TH SarabunPSK" w:eastAsia="AngsanaNew" w:hAnsi="TH SarabunPSK" w:cs="TH SarabunPSK"/>
          <w:sz w:val="32"/>
          <w:szCs w:val="32"/>
          <w:cs/>
        </w:rPr>
        <w:t>แทน</w:t>
      </w:r>
      <w:r w:rsidRPr="00B17D7E">
        <w:rPr>
          <w:rFonts w:ascii="TH SarabunPSK" w:eastAsia="AngsanaNew" w:hAnsi="TH SarabunPSK" w:cs="TH SarabunPSK"/>
          <w:sz w:val="32"/>
          <w:szCs w:val="32"/>
          <w:cs/>
        </w:rPr>
        <w:tab/>
        <w:t>ส่วนเบี่ยงเบนมาตรฐาน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AngsanaNew" w:hAnsi="TH SarabunPSK" w:cs="TH SarabunPSK"/>
          <w:sz w:val="32"/>
          <w:szCs w:val="32"/>
        </w:rPr>
      </w:pPr>
      <w:r w:rsidRPr="00B17D7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AngsanaNew" w:hAnsi="TH SarabunPSK" w:cs="TH SarabunPSK"/>
          <w:sz w:val="32"/>
          <w:szCs w:val="32"/>
        </w:rPr>
        <w:t>X</w:t>
      </w:r>
      <w:r w:rsidRPr="00B17D7E">
        <w:rPr>
          <w:rFonts w:ascii="TH SarabunPSK" w:eastAsia="AngsanaNew" w:hAnsi="TH SarabunPSK" w:cs="TH SarabunPSK"/>
          <w:sz w:val="32"/>
          <w:szCs w:val="32"/>
        </w:rPr>
        <w:tab/>
      </w:r>
      <w:r w:rsidRPr="00B17D7E">
        <w:rPr>
          <w:rFonts w:ascii="TH SarabunPSK" w:eastAsia="AngsanaNew" w:hAnsi="TH SarabunPSK" w:cs="TH SarabunPSK"/>
          <w:sz w:val="32"/>
          <w:szCs w:val="32"/>
        </w:rPr>
        <w:tab/>
      </w:r>
      <w:r w:rsidRPr="00B17D7E">
        <w:rPr>
          <w:rFonts w:ascii="TH SarabunPSK" w:eastAsia="AngsanaNew" w:hAnsi="TH SarabunPSK" w:cs="TH SarabunPSK"/>
          <w:sz w:val="32"/>
          <w:szCs w:val="32"/>
          <w:cs/>
        </w:rPr>
        <w:t>แทน</w:t>
      </w:r>
      <w:r w:rsidRPr="00B17D7E">
        <w:rPr>
          <w:rFonts w:ascii="TH SarabunPSK" w:eastAsia="AngsanaNew" w:hAnsi="TH SarabunPSK" w:cs="TH SarabunPSK"/>
          <w:sz w:val="32"/>
          <w:szCs w:val="32"/>
          <w:cs/>
        </w:rPr>
        <w:tab/>
        <w:t>คะแนนแต่ละตัว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AngsanaNew" w:hAnsi="TH SarabunPSK" w:cs="TH SarabunPSK"/>
          <w:sz w:val="32"/>
          <w:szCs w:val="32"/>
        </w:rPr>
      </w:pPr>
      <w:r w:rsidRPr="00B17D7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AngsanaNew" w:hAnsi="TH SarabunPSK" w:cs="TH SarabunPSK"/>
          <w:sz w:val="32"/>
          <w:szCs w:val="32"/>
        </w:rPr>
        <w:t>N</w:t>
      </w:r>
      <w:r w:rsidRPr="00B17D7E">
        <w:rPr>
          <w:rFonts w:ascii="TH SarabunPSK" w:eastAsia="AngsanaNew" w:hAnsi="TH SarabunPSK" w:cs="TH SarabunPSK"/>
          <w:sz w:val="32"/>
          <w:szCs w:val="32"/>
        </w:rPr>
        <w:tab/>
      </w:r>
      <w:r w:rsidRPr="00B17D7E">
        <w:rPr>
          <w:rFonts w:ascii="TH SarabunPSK" w:eastAsia="AngsanaNew" w:hAnsi="TH SarabunPSK" w:cs="TH SarabunPSK"/>
          <w:sz w:val="32"/>
          <w:szCs w:val="32"/>
        </w:rPr>
        <w:tab/>
      </w:r>
      <w:r w:rsidRPr="00B17D7E">
        <w:rPr>
          <w:rFonts w:ascii="TH SarabunPSK" w:eastAsia="AngsanaNew" w:hAnsi="TH SarabunPSK" w:cs="TH SarabunPSK"/>
          <w:sz w:val="32"/>
          <w:szCs w:val="32"/>
          <w:cs/>
        </w:rPr>
        <w:t>แทน</w:t>
      </w:r>
      <w:r w:rsidRPr="00B17D7E">
        <w:rPr>
          <w:rFonts w:ascii="TH SarabunPSK" w:eastAsia="AngsanaNew" w:hAnsi="TH SarabunPSK" w:cs="TH SarabunPSK"/>
          <w:sz w:val="32"/>
          <w:szCs w:val="32"/>
          <w:cs/>
        </w:rPr>
        <w:tab/>
        <w:t>จำนวนคะแนนในกลุ่ม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position w:val="-14"/>
          <w:sz w:val="32"/>
          <w:szCs w:val="32"/>
        </w:rPr>
      </w:pPr>
      <w:r w:rsidRPr="00B17D7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position w:val="-14"/>
          <w:sz w:val="32"/>
          <w:szCs w:val="32"/>
          <w:cs/>
        </w:rPr>
        <w:object w:dxaOrig="540" w:dyaOrig="400">
          <v:shape id="_x0000_i1029" type="#_x0000_t75" style="width:29.8pt;height:21.1pt" o:ole="">
            <v:imagedata r:id="rId26" o:title=""/>
          </v:shape>
          <o:OLEObject Type="Embed" ProgID="Equation.3" ShapeID="_x0000_i1029" DrawAspect="Content" ObjectID="_1523748554" r:id="rId28"/>
        </w:object>
      </w:r>
      <w:r w:rsidRPr="00B17D7E">
        <w:rPr>
          <w:rFonts w:ascii="TH SarabunPSK" w:eastAsia="AngsanaNew" w:hAnsi="TH SarabunPSK" w:cs="TH SarabunPSK"/>
          <w:sz w:val="32"/>
          <w:szCs w:val="32"/>
          <w:cs/>
        </w:rPr>
        <w:tab/>
        <w:t>แทน</w:t>
      </w:r>
      <w:r w:rsidRPr="00B17D7E">
        <w:rPr>
          <w:rFonts w:ascii="TH SarabunPSK" w:eastAsia="AngsanaNew" w:hAnsi="TH SarabunPSK" w:cs="TH SarabunPSK"/>
          <w:sz w:val="32"/>
          <w:szCs w:val="32"/>
          <w:cs/>
        </w:rPr>
        <w:tab/>
        <w:t>ผลรวม</w:t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B17D7E" w:rsidRPr="00B17D7E" w:rsidRDefault="00B17D7E" w:rsidP="00B17D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17D7E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B17D7E" w:rsidRPr="00B17D7E" w:rsidRDefault="00B17D7E" w:rsidP="00B17D7E">
      <w:pPr>
        <w:spacing w:after="0" w:line="240" w:lineRule="auto"/>
        <w:ind w:firstLine="720"/>
        <w:jc w:val="left"/>
        <w:rPr>
          <w:rFonts w:ascii="TH SarabunPSK" w:eastAsia="Cordia New" w:hAnsi="TH SarabunPSK" w:cs="TH SarabunPSK"/>
          <w:sz w:val="32"/>
          <w:szCs w:val="32"/>
          <w:cs/>
        </w:rPr>
      </w:pPr>
    </w:p>
    <w:p w:rsidR="009A16A8" w:rsidRPr="00B17D7E" w:rsidRDefault="009A16A8" w:rsidP="00B17D7E"/>
    <w:sectPr w:rsidR="009A16A8" w:rsidRPr="00B17D7E" w:rsidSect="00B74444">
      <w:headerReference w:type="default" r:id="rId29"/>
      <w:pgSz w:w="11906" w:h="16838"/>
      <w:pgMar w:top="2160" w:right="1440" w:bottom="1440" w:left="2160" w:header="709" w:footer="709" w:gutter="0"/>
      <w:pgNumType w:start="30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F01" w:rsidRDefault="00943F01" w:rsidP="00206963">
      <w:pPr>
        <w:spacing w:after="0" w:line="240" w:lineRule="auto"/>
      </w:pPr>
      <w:r>
        <w:separator/>
      </w:r>
    </w:p>
  </w:endnote>
  <w:endnote w:type="continuationSeparator" w:id="0">
    <w:p w:rsidR="00943F01" w:rsidRDefault="00943F01" w:rsidP="00206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F01" w:rsidRDefault="00943F01" w:rsidP="00206963">
      <w:pPr>
        <w:spacing w:after="0" w:line="240" w:lineRule="auto"/>
      </w:pPr>
      <w:r>
        <w:separator/>
      </w:r>
    </w:p>
  </w:footnote>
  <w:footnote w:type="continuationSeparator" w:id="0">
    <w:p w:rsidR="00943F01" w:rsidRDefault="00943F01" w:rsidP="002069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907354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9670D9" w:rsidRDefault="009670D9" w:rsidP="00E03529">
        <w:pPr>
          <w:pStyle w:val="a5"/>
          <w:tabs>
            <w:tab w:val="left" w:pos="2541"/>
            <w:tab w:val="center" w:pos="3892"/>
          </w:tabs>
          <w:jc w:val="left"/>
          <w:rPr>
            <w:rFonts w:ascii="TH SarabunPSK" w:hAnsi="TH SarabunPSK" w:cs="TH SarabunPSK"/>
            <w:sz w:val="32"/>
            <w:szCs w:val="32"/>
          </w:rPr>
        </w:pPr>
        <w:r>
          <w:rPr>
            <w:rFonts w:ascii="TH SarabunPSK" w:hAnsi="TH SarabunPSK" w:cs="TH SarabunPSK"/>
            <w:sz w:val="32"/>
            <w:szCs w:val="32"/>
          </w:rPr>
          <w:tab/>
        </w:r>
        <w:r>
          <w:rPr>
            <w:rFonts w:ascii="TH SarabunPSK" w:hAnsi="TH SarabunPSK" w:cs="TH SarabunPSK"/>
            <w:sz w:val="32"/>
            <w:szCs w:val="32"/>
          </w:rPr>
          <w:tab/>
        </w:r>
      </w:p>
      <w:p w:rsidR="009670D9" w:rsidRPr="00E03529" w:rsidRDefault="009670D9" w:rsidP="00012FED">
        <w:pPr>
          <w:pStyle w:val="a5"/>
          <w:tabs>
            <w:tab w:val="left" w:pos="2541"/>
            <w:tab w:val="center" w:pos="3892"/>
          </w:tabs>
          <w:jc w:val="center"/>
          <w:rPr>
            <w:rFonts w:ascii="TH SarabunPSK" w:hAnsi="TH SarabunPSK" w:cs="TH SarabunPSK"/>
            <w:sz w:val="32"/>
            <w:szCs w:val="32"/>
          </w:rPr>
        </w:pPr>
        <w:r w:rsidRPr="00E03529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E03529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E03529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943F01" w:rsidRPr="00943F01">
          <w:rPr>
            <w:rFonts w:ascii="TH SarabunPSK" w:hAnsi="TH SarabunPSK" w:cs="TH SarabunPSK"/>
            <w:noProof/>
            <w:sz w:val="32"/>
            <w:szCs w:val="32"/>
            <w:lang w:val="th-TH"/>
          </w:rPr>
          <w:t>30</w:t>
        </w:r>
        <w:r w:rsidRPr="00E03529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9670D9" w:rsidRPr="00434062" w:rsidRDefault="009670D9">
    <w:pPr>
      <w:pStyle w:val="a5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A1F44"/>
    <w:multiLevelType w:val="hybridMultilevel"/>
    <w:tmpl w:val="D5662C80"/>
    <w:lvl w:ilvl="0" w:tplc="F356CDB2">
      <w:numFmt w:val="bullet"/>
      <w:lvlText w:val="-"/>
      <w:lvlJc w:val="left"/>
      <w:pPr>
        <w:ind w:left="720" w:hanging="360"/>
      </w:pPr>
      <w:rPr>
        <w:rFonts w:ascii="TH SarabunPSK" w:eastAsia="Angsana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037A1"/>
    <w:multiLevelType w:val="hybridMultilevel"/>
    <w:tmpl w:val="328EE9E4"/>
    <w:lvl w:ilvl="0" w:tplc="FDC6407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>
    <w:nsid w:val="0A504868"/>
    <w:multiLevelType w:val="hybridMultilevel"/>
    <w:tmpl w:val="60D2C9A8"/>
    <w:lvl w:ilvl="0" w:tplc="851267D2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C12D56"/>
    <w:multiLevelType w:val="hybridMultilevel"/>
    <w:tmpl w:val="D1460EA8"/>
    <w:lvl w:ilvl="0" w:tplc="25A0BC1A">
      <w:start w:val="1"/>
      <w:numFmt w:val="decimal"/>
      <w:suff w:val="space"/>
      <w:lvlText w:val="%1)"/>
      <w:lvlJc w:val="left"/>
      <w:pPr>
        <w:ind w:left="0" w:firstLine="170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448447F6"/>
    <w:multiLevelType w:val="hybridMultilevel"/>
    <w:tmpl w:val="8CB0E7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C36"/>
    <w:rsid w:val="000119F7"/>
    <w:rsid w:val="00011EF7"/>
    <w:rsid w:val="00012FED"/>
    <w:rsid w:val="00020A87"/>
    <w:rsid w:val="00020AD0"/>
    <w:rsid w:val="00023813"/>
    <w:rsid w:val="000261E4"/>
    <w:rsid w:val="00033192"/>
    <w:rsid w:val="00041F97"/>
    <w:rsid w:val="0004355D"/>
    <w:rsid w:val="000476B6"/>
    <w:rsid w:val="00050B0D"/>
    <w:rsid w:val="00050F7F"/>
    <w:rsid w:val="00052432"/>
    <w:rsid w:val="00067305"/>
    <w:rsid w:val="00067797"/>
    <w:rsid w:val="00070D31"/>
    <w:rsid w:val="00075EF1"/>
    <w:rsid w:val="00077934"/>
    <w:rsid w:val="00082EA8"/>
    <w:rsid w:val="000830BB"/>
    <w:rsid w:val="00092292"/>
    <w:rsid w:val="000953F1"/>
    <w:rsid w:val="00095F8D"/>
    <w:rsid w:val="000A3522"/>
    <w:rsid w:val="000A7F96"/>
    <w:rsid w:val="000B0F48"/>
    <w:rsid w:val="000B341A"/>
    <w:rsid w:val="000B60B2"/>
    <w:rsid w:val="000B7983"/>
    <w:rsid w:val="000C2387"/>
    <w:rsid w:val="000C693E"/>
    <w:rsid w:val="000D0218"/>
    <w:rsid w:val="000D0663"/>
    <w:rsid w:val="000D1AAC"/>
    <w:rsid w:val="000D621D"/>
    <w:rsid w:val="000E281E"/>
    <w:rsid w:val="000E7296"/>
    <w:rsid w:val="000E7775"/>
    <w:rsid w:val="000F0BAF"/>
    <w:rsid w:val="000F7D67"/>
    <w:rsid w:val="001012CA"/>
    <w:rsid w:val="001064EF"/>
    <w:rsid w:val="0010678F"/>
    <w:rsid w:val="00110119"/>
    <w:rsid w:val="0011624F"/>
    <w:rsid w:val="00120140"/>
    <w:rsid w:val="001261D5"/>
    <w:rsid w:val="00127D5C"/>
    <w:rsid w:val="00136FD3"/>
    <w:rsid w:val="001377CA"/>
    <w:rsid w:val="00144FBB"/>
    <w:rsid w:val="001474A1"/>
    <w:rsid w:val="00150998"/>
    <w:rsid w:val="00152F3A"/>
    <w:rsid w:val="00153B80"/>
    <w:rsid w:val="0015782A"/>
    <w:rsid w:val="00161DE3"/>
    <w:rsid w:val="001641D2"/>
    <w:rsid w:val="00167FCB"/>
    <w:rsid w:val="0017239A"/>
    <w:rsid w:val="00175933"/>
    <w:rsid w:val="00181D46"/>
    <w:rsid w:val="00185731"/>
    <w:rsid w:val="00186051"/>
    <w:rsid w:val="00193472"/>
    <w:rsid w:val="001938E0"/>
    <w:rsid w:val="001A08F3"/>
    <w:rsid w:val="001A1060"/>
    <w:rsid w:val="001A1250"/>
    <w:rsid w:val="001A3AF2"/>
    <w:rsid w:val="001A44BD"/>
    <w:rsid w:val="001B2ADE"/>
    <w:rsid w:val="001C730C"/>
    <w:rsid w:val="001D1C36"/>
    <w:rsid w:val="001D246C"/>
    <w:rsid w:val="001D7327"/>
    <w:rsid w:val="001E39AF"/>
    <w:rsid w:val="001E677B"/>
    <w:rsid w:val="001F6714"/>
    <w:rsid w:val="001F74A3"/>
    <w:rsid w:val="00203AF7"/>
    <w:rsid w:val="00205409"/>
    <w:rsid w:val="002059EB"/>
    <w:rsid w:val="00206963"/>
    <w:rsid w:val="002155FC"/>
    <w:rsid w:val="00224DB0"/>
    <w:rsid w:val="00225D48"/>
    <w:rsid w:val="00226F43"/>
    <w:rsid w:val="00240AF5"/>
    <w:rsid w:val="00241BC3"/>
    <w:rsid w:val="002479D8"/>
    <w:rsid w:val="00247E35"/>
    <w:rsid w:val="0025271B"/>
    <w:rsid w:val="00253832"/>
    <w:rsid w:val="00254CB0"/>
    <w:rsid w:val="002624DC"/>
    <w:rsid w:val="00262997"/>
    <w:rsid w:val="00264890"/>
    <w:rsid w:val="00264B17"/>
    <w:rsid w:val="002659C4"/>
    <w:rsid w:val="002661AE"/>
    <w:rsid w:val="002734F7"/>
    <w:rsid w:val="00274DCC"/>
    <w:rsid w:val="002834FC"/>
    <w:rsid w:val="00291190"/>
    <w:rsid w:val="00297B81"/>
    <w:rsid w:val="002A1296"/>
    <w:rsid w:val="002A152F"/>
    <w:rsid w:val="002A5366"/>
    <w:rsid w:val="002B0B99"/>
    <w:rsid w:val="002B1053"/>
    <w:rsid w:val="002B2196"/>
    <w:rsid w:val="002B419C"/>
    <w:rsid w:val="002C1FA2"/>
    <w:rsid w:val="002C27CC"/>
    <w:rsid w:val="002C34D1"/>
    <w:rsid w:val="002C500A"/>
    <w:rsid w:val="002C542E"/>
    <w:rsid w:val="002C6F2C"/>
    <w:rsid w:val="002C7486"/>
    <w:rsid w:val="002D0F3C"/>
    <w:rsid w:val="002D4510"/>
    <w:rsid w:val="002D4EBB"/>
    <w:rsid w:val="002E230F"/>
    <w:rsid w:val="002E4AA6"/>
    <w:rsid w:val="002E6DBD"/>
    <w:rsid w:val="002E72AC"/>
    <w:rsid w:val="002E740C"/>
    <w:rsid w:val="002F10DA"/>
    <w:rsid w:val="002F2039"/>
    <w:rsid w:val="002F4CFE"/>
    <w:rsid w:val="00301F52"/>
    <w:rsid w:val="003022A2"/>
    <w:rsid w:val="00312D54"/>
    <w:rsid w:val="00313697"/>
    <w:rsid w:val="00313D93"/>
    <w:rsid w:val="0031532C"/>
    <w:rsid w:val="00316613"/>
    <w:rsid w:val="0031797C"/>
    <w:rsid w:val="00337152"/>
    <w:rsid w:val="00337F32"/>
    <w:rsid w:val="0034065A"/>
    <w:rsid w:val="003406D8"/>
    <w:rsid w:val="0034295B"/>
    <w:rsid w:val="003526AE"/>
    <w:rsid w:val="00353F16"/>
    <w:rsid w:val="00355994"/>
    <w:rsid w:val="00356A0C"/>
    <w:rsid w:val="003656AD"/>
    <w:rsid w:val="003659CE"/>
    <w:rsid w:val="0037146A"/>
    <w:rsid w:val="0037495A"/>
    <w:rsid w:val="0038001A"/>
    <w:rsid w:val="00390C24"/>
    <w:rsid w:val="003916E1"/>
    <w:rsid w:val="00392F40"/>
    <w:rsid w:val="003C5CF1"/>
    <w:rsid w:val="003C6D26"/>
    <w:rsid w:val="003D06F3"/>
    <w:rsid w:val="003D0FCE"/>
    <w:rsid w:val="003E1A7E"/>
    <w:rsid w:val="003E1CA8"/>
    <w:rsid w:val="003F2FD2"/>
    <w:rsid w:val="003F3674"/>
    <w:rsid w:val="003F4C3D"/>
    <w:rsid w:val="003F6566"/>
    <w:rsid w:val="003F7F91"/>
    <w:rsid w:val="00400907"/>
    <w:rsid w:val="00411377"/>
    <w:rsid w:val="0043230B"/>
    <w:rsid w:val="00434062"/>
    <w:rsid w:val="00434095"/>
    <w:rsid w:val="004378E9"/>
    <w:rsid w:val="00437FBF"/>
    <w:rsid w:val="00451995"/>
    <w:rsid w:val="00454B3D"/>
    <w:rsid w:val="00455E7A"/>
    <w:rsid w:val="0046045A"/>
    <w:rsid w:val="00460E79"/>
    <w:rsid w:val="004631F6"/>
    <w:rsid w:val="0046476A"/>
    <w:rsid w:val="00472E11"/>
    <w:rsid w:val="00477E30"/>
    <w:rsid w:val="00480958"/>
    <w:rsid w:val="004829BF"/>
    <w:rsid w:val="00485991"/>
    <w:rsid w:val="004874A8"/>
    <w:rsid w:val="00490184"/>
    <w:rsid w:val="00492A49"/>
    <w:rsid w:val="00494044"/>
    <w:rsid w:val="004A306A"/>
    <w:rsid w:val="004A4642"/>
    <w:rsid w:val="004B0AF5"/>
    <w:rsid w:val="004B35E0"/>
    <w:rsid w:val="004C55CC"/>
    <w:rsid w:val="004D45CD"/>
    <w:rsid w:val="004D579A"/>
    <w:rsid w:val="004D6905"/>
    <w:rsid w:val="004E656F"/>
    <w:rsid w:val="004E6CE5"/>
    <w:rsid w:val="004F1E93"/>
    <w:rsid w:val="004F2DC6"/>
    <w:rsid w:val="004F3184"/>
    <w:rsid w:val="004F39A7"/>
    <w:rsid w:val="00503E70"/>
    <w:rsid w:val="00506434"/>
    <w:rsid w:val="005069DF"/>
    <w:rsid w:val="00520E16"/>
    <w:rsid w:val="00522CF2"/>
    <w:rsid w:val="00523102"/>
    <w:rsid w:val="00525B1C"/>
    <w:rsid w:val="00530E33"/>
    <w:rsid w:val="00533725"/>
    <w:rsid w:val="0054477B"/>
    <w:rsid w:val="00545E9F"/>
    <w:rsid w:val="0055392A"/>
    <w:rsid w:val="005611CB"/>
    <w:rsid w:val="005629FB"/>
    <w:rsid w:val="0056508E"/>
    <w:rsid w:val="005719FB"/>
    <w:rsid w:val="00573F60"/>
    <w:rsid w:val="005759DD"/>
    <w:rsid w:val="00582113"/>
    <w:rsid w:val="005826CB"/>
    <w:rsid w:val="00582C98"/>
    <w:rsid w:val="0058331D"/>
    <w:rsid w:val="00586317"/>
    <w:rsid w:val="00590A27"/>
    <w:rsid w:val="00591780"/>
    <w:rsid w:val="00591A54"/>
    <w:rsid w:val="005A08F6"/>
    <w:rsid w:val="005A2F55"/>
    <w:rsid w:val="005A33EA"/>
    <w:rsid w:val="005B2B54"/>
    <w:rsid w:val="005B3746"/>
    <w:rsid w:val="005B66BD"/>
    <w:rsid w:val="005C18E9"/>
    <w:rsid w:val="005C4E6C"/>
    <w:rsid w:val="005C5932"/>
    <w:rsid w:val="005D144F"/>
    <w:rsid w:val="005D3AFE"/>
    <w:rsid w:val="005E2E82"/>
    <w:rsid w:val="005E4898"/>
    <w:rsid w:val="005F207A"/>
    <w:rsid w:val="00611673"/>
    <w:rsid w:val="006134E9"/>
    <w:rsid w:val="0061421E"/>
    <w:rsid w:val="00616E2C"/>
    <w:rsid w:val="00617727"/>
    <w:rsid w:val="0062275F"/>
    <w:rsid w:val="006227B7"/>
    <w:rsid w:val="00626140"/>
    <w:rsid w:val="00633C5A"/>
    <w:rsid w:val="00644580"/>
    <w:rsid w:val="00646364"/>
    <w:rsid w:val="006517DB"/>
    <w:rsid w:val="00652CC1"/>
    <w:rsid w:val="006548FF"/>
    <w:rsid w:val="00663A2B"/>
    <w:rsid w:val="00663EBE"/>
    <w:rsid w:val="00671261"/>
    <w:rsid w:val="006744F4"/>
    <w:rsid w:val="00676832"/>
    <w:rsid w:val="00683A49"/>
    <w:rsid w:val="0068777D"/>
    <w:rsid w:val="00693689"/>
    <w:rsid w:val="00696585"/>
    <w:rsid w:val="006A6355"/>
    <w:rsid w:val="006B61B0"/>
    <w:rsid w:val="006B7296"/>
    <w:rsid w:val="006C1EAA"/>
    <w:rsid w:val="006D071E"/>
    <w:rsid w:val="006D17DD"/>
    <w:rsid w:val="006D1A0D"/>
    <w:rsid w:val="006D2181"/>
    <w:rsid w:val="006D5548"/>
    <w:rsid w:val="006D63E1"/>
    <w:rsid w:val="006E4888"/>
    <w:rsid w:val="006F211F"/>
    <w:rsid w:val="006F4EC0"/>
    <w:rsid w:val="00702156"/>
    <w:rsid w:val="00716EB7"/>
    <w:rsid w:val="007205FE"/>
    <w:rsid w:val="007248A8"/>
    <w:rsid w:val="0072728F"/>
    <w:rsid w:val="00730A45"/>
    <w:rsid w:val="00735CC9"/>
    <w:rsid w:val="00737E70"/>
    <w:rsid w:val="007415E2"/>
    <w:rsid w:val="00744CE4"/>
    <w:rsid w:val="007501AC"/>
    <w:rsid w:val="00763CA7"/>
    <w:rsid w:val="0076648E"/>
    <w:rsid w:val="00767807"/>
    <w:rsid w:val="00776871"/>
    <w:rsid w:val="007768C8"/>
    <w:rsid w:val="00781220"/>
    <w:rsid w:val="007818A8"/>
    <w:rsid w:val="007869DA"/>
    <w:rsid w:val="0079052A"/>
    <w:rsid w:val="00791843"/>
    <w:rsid w:val="007944E3"/>
    <w:rsid w:val="00794CEE"/>
    <w:rsid w:val="007A178B"/>
    <w:rsid w:val="007A2F5C"/>
    <w:rsid w:val="007A48BD"/>
    <w:rsid w:val="007A50E3"/>
    <w:rsid w:val="007A6E8E"/>
    <w:rsid w:val="007B475B"/>
    <w:rsid w:val="007C2CB4"/>
    <w:rsid w:val="007C7314"/>
    <w:rsid w:val="007D0410"/>
    <w:rsid w:val="007D1ECF"/>
    <w:rsid w:val="007D263A"/>
    <w:rsid w:val="007D4421"/>
    <w:rsid w:val="007E253A"/>
    <w:rsid w:val="007E2BD9"/>
    <w:rsid w:val="007E5AAC"/>
    <w:rsid w:val="007F1F93"/>
    <w:rsid w:val="007F740B"/>
    <w:rsid w:val="007F77AF"/>
    <w:rsid w:val="0080246E"/>
    <w:rsid w:val="00802483"/>
    <w:rsid w:val="00802857"/>
    <w:rsid w:val="0080679A"/>
    <w:rsid w:val="00807464"/>
    <w:rsid w:val="00807B09"/>
    <w:rsid w:val="00811D8B"/>
    <w:rsid w:val="00812193"/>
    <w:rsid w:val="0081385F"/>
    <w:rsid w:val="0081409F"/>
    <w:rsid w:val="00814178"/>
    <w:rsid w:val="00817EE4"/>
    <w:rsid w:val="008243A4"/>
    <w:rsid w:val="0083168F"/>
    <w:rsid w:val="00831A3C"/>
    <w:rsid w:val="00833DF8"/>
    <w:rsid w:val="00834127"/>
    <w:rsid w:val="00836FF2"/>
    <w:rsid w:val="0084016E"/>
    <w:rsid w:val="00852032"/>
    <w:rsid w:val="00852CC2"/>
    <w:rsid w:val="00855F54"/>
    <w:rsid w:val="00856254"/>
    <w:rsid w:val="00856C16"/>
    <w:rsid w:val="00857F20"/>
    <w:rsid w:val="00866B80"/>
    <w:rsid w:val="00871429"/>
    <w:rsid w:val="0087193E"/>
    <w:rsid w:val="00872E74"/>
    <w:rsid w:val="00886575"/>
    <w:rsid w:val="008A5A4B"/>
    <w:rsid w:val="008B128F"/>
    <w:rsid w:val="008C603D"/>
    <w:rsid w:val="008C63DB"/>
    <w:rsid w:val="008D2D2E"/>
    <w:rsid w:val="008D5E08"/>
    <w:rsid w:val="008E07A1"/>
    <w:rsid w:val="008E3E56"/>
    <w:rsid w:val="008E7937"/>
    <w:rsid w:val="008F07DD"/>
    <w:rsid w:val="008F6DDC"/>
    <w:rsid w:val="009012D5"/>
    <w:rsid w:val="009013AC"/>
    <w:rsid w:val="009022C1"/>
    <w:rsid w:val="0090388F"/>
    <w:rsid w:val="00905477"/>
    <w:rsid w:val="009075F0"/>
    <w:rsid w:val="00910150"/>
    <w:rsid w:val="00911AF7"/>
    <w:rsid w:val="009145E1"/>
    <w:rsid w:val="00924A9F"/>
    <w:rsid w:val="009347C2"/>
    <w:rsid w:val="009349E0"/>
    <w:rsid w:val="00936479"/>
    <w:rsid w:val="00940609"/>
    <w:rsid w:val="00941216"/>
    <w:rsid w:val="00941FEE"/>
    <w:rsid w:val="00943F01"/>
    <w:rsid w:val="00950CB2"/>
    <w:rsid w:val="00952EB7"/>
    <w:rsid w:val="00956E19"/>
    <w:rsid w:val="009576C7"/>
    <w:rsid w:val="009578F3"/>
    <w:rsid w:val="00964E00"/>
    <w:rsid w:val="009670D9"/>
    <w:rsid w:val="0096732D"/>
    <w:rsid w:val="009713D4"/>
    <w:rsid w:val="00971AE2"/>
    <w:rsid w:val="00971C6A"/>
    <w:rsid w:val="00971CCE"/>
    <w:rsid w:val="00972F4D"/>
    <w:rsid w:val="00975C67"/>
    <w:rsid w:val="00975E5C"/>
    <w:rsid w:val="009773CD"/>
    <w:rsid w:val="00991EE2"/>
    <w:rsid w:val="00994273"/>
    <w:rsid w:val="009944EA"/>
    <w:rsid w:val="00994A01"/>
    <w:rsid w:val="009A16A8"/>
    <w:rsid w:val="009A2F3D"/>
    <w:rsid w:val="009B01EF"/>
    <w:rsid w:val="009B67DF"/>
    <w:rsid w:val="009B6E8E"/>
    <w:rsid w:val="009C1694"/>
    <w:rsid w:val="009C39FC"/>
    <w:rsid w:val="009C7059"/>
    <w:rsid w:val="009D06C0"/>
    <w:rsid w:val="009D0A82"/>
    <w:rsid w:val="009D204C"/>
    <w:rsid w:val="009D380A"/>
    <w:rsid w:val="009D4039"/>
    <w:rsid w:val="009D5041"/>
    <w:rsid w:val="009D5347"/>
    <w:rsid w:val="009D665B"/>
    <w:rsid w:val="009D69ED"/>
    <w:rsid w:val="009E1442"/>
    <w:rsid w:val="009F144C"/>
    <w:rsid w:val="00A00061"/>
    <w:rsid w:val="00A04A8B"/>
    <w:rsid w:val="00A05031"/>
    <w:rsid w:val="00A0568D"/>
    <w:rsid w:val="00A06C67"/>
    <w:rsid w:val="00A10FF4"/>
    <w:rsid w:val="00A132D6"/>
    <w:rsid w:val="00A13BA9"/>
    <w:rsid w:val="00A14BC8"/>
    <w:rsid w:val="00A16F4C"/>
    <w:rsid w:val="00A17419"/>
    <w:rsid w:val="00A17F07"/>
    <w:rsid w:val="00A21D52"/>
    <w:rsid w:val="00A2519C"/>
    <w:rsid w:val="00A30862"/>
    <w:rsid w:val="00A341EE"/>
    <w:rsid w:val="00A50206"/>
    <w:rsid w:val="00A639FD"/>
    <w:rsid w:val="00A76019"/>
    <w:rsid w:val="00A7737F"/>
    <w:rsid w:val="00A834A4"/>
    <w:rsid w:val="00A86662"/>
    <w:rsid w:val="00A907F7"/>
    <w:rsid w:val="00A9344B"/>
    <w:rsid w:val="00AB0433"/>
    <w:rsid w:val="00AB3E73"/>
    <w:rsid w:val="00AB6149"/>
    <w:rsid w:val="00AD6476"/>
    <w:rsid w:val="00AD66F8"/>
    <w:rsid w:val="00AE68B7"/>
    <w:rsid w:val="00AF1CE0"/>
    <w:rsid w:val="00AF43D6"/>
    <w:rsid w:val="00AF51D2"/>
    <w:rsid w:val="00B04610"/>
    <w:rsid w:val="00B05ECD"/>
    <w:rsid w:val="00B06AC6"/>
    <w:rsid w:val="00B06FA1"/>
    <w:rsid w:val="00B06FB0"/>
    <w:rsid w:val="00B14E77"/>
    <w:rsid w:val="00B1526D"/>
    <w:rsid w:val="00B16A7A"/>
    <w:rsid w:val="00B17D7E"/>
    <w:rsid w:val="00B266DF"/>
    <w:rsid w:val="00B271B7"/>
    <w:rsid w:val="00B27E97"/>
    <w:rsid w:val="00B309C1"/>
    <w:rsid w:val="00B32E43"/>
    <w:rsid w:val="00B3358E"/>
    <w:rsid w:val="00B35667"/>
    <w:rsid w:val="00B410B5"/>
    <w:rsid w:val="00B417BC"/>
    <w:rsid w:val="00B50ECF"/>
    <w:rsid w:val="00B61256"/>
    <w:rsid w:val="00B635FE"/>
    <w:rsid w:val="00B67BD7"/>
    <w:rsid w:val="00B7058E"/>
    <w:rsid w:val="00B74444"/>
    <w:rsid w:val="00B770AB"/>
    <w:rsid w:val="00B80D96"/>
    <w:rsid w:val="00B945AE"/>
    <w:rsid w:val="00BA0371"/>
    <w:rsid w:val="00BA341E"/>
    <w:rsid w:val="00BA3C4C"/>
    <w:rsid w:val="00BA76AF"/>
    <w:rsid w:val="00BB2B02"/>
    <w:rsid w:val="00BC004A"/>
    <w:rsid w:val="00BC33F8"/>
    <w:rsid w:val="00BC6D73"/>
    <w:rsid w:val="00BD01D8"/>
    <w:rsid w:val="00BD1ABB"/>
    <w:rsid w:val="00BD20F9"/>
    <w:rsid w:val="00BD53D3"/>
    <w:rsid w:val="00BE0111"/>
    <w:rsid w:val="00BE6D55"/>
    <w:rsid w:val="00BF4475"/>
    <w:rsid w:val="00BF6C45"/>
    <w:rsid w:val="00C02161"/>
    <w:rsid w:val="00C04E34"/>
    <w:rsid w:val="00C12C38"/>
    <w:rsid w:val="00C14F13"/>
    <w:rsid w:val="00C1652A"/>
    <w:rsid w:val="00C3304D"/>
    <w:rsid w:val="00C33E4B"/>
    <w:rsid w:val="00C3410C"/>
    <w:rsid w:val="00C34AF2"/>
    <w:rsid w:val="00C3519E"/>
    <w:rsid w:val="00C374EF"/>
    <w:rsid w:val="00C37DCC"/>
    <w:rsid w:val="00C45338"/>
    <w:rsid w:val="00C5028B"/>
    <w:rsid w:val="00C5534F"/>
    <w:rsid w:val="00C55610"/>
    <w:rsid w:val="00C70588"/>
    <w:rsid w:val="00C765AF"/>
    <w:rsid w:val="00C85755"/>
    <w:rsid w:val="00C919DA"/>
    <w:rsid w:val="00CA2ED1"/>
    <w:rsid w:val="00CA3120"/>
    <w:rsid w:val="00CA73EA"/>
    <w:rsid w:val="00CB1A2A"/>
    <w:rsid w:val="00CB25CD"/>
    <w:rsid w:val="00CB58A1"/>
    <w:rsid w:val="00CC512A"/>
    <w:rsid w:val="00CD38A2"/>
    <w:rsid w:val="00CD4464"/>
    <w:rsid w:val="00CD6804"/>
    <w:rsid w:val="00CE1A33"/>
    <w:rsid w:val="00CE2AA6"/>
    <w:rsid w:val="00CF4DFA"/>
    <w:rsid w:val="00CF74FD"/>
    <w:rsid w:val="00D00101"/>
    <w:rsid w:val="00D02EBD"/>
    <w:rsid w:val="00D03F48"/>
    <w:rsid w:val="00D047FE"/>
    <w:rsid w:val="00D059A9"/>
    <w:rsid w:val="00D11922"/>
    <w:rsid w:val="00D133CC"/>
    <w:rsid w:val="00D176E3"/>
    <w:rsid w:val="00D32046"/>
    <w:rsid w:val="00D37782"/>
    <w:rsid w:val="00D4527F"/>
    <w:rsid w:val="00D46225"/>
    <w:rsid w:val="00D51BCD"/>
    <w:rsid w:val="00D7583D"/>
    <w:rsid w:val="00D81588"/>
    <w:rsid w:val="00D8262A"/>
    <w:rsid w:val="00D83BB6"/>
    <w:rsid w:val="00D83BDB"/>
    <w:rsid w:val="00D907E3"/>
    <w:rsid w:val="00D91B9D"/>
    <w:rsid w:val="00D97C06"/>
    <w:rsid w:val="00DA0665"/>
    <w:rsid w:val="00DA46A7"/>
    <w:rsid w:val="00DB32AB"/>
    <w:rsid w:val="00DB6C6B"/>
    <w:rsid w:val="00DB6C87"/>
    <w:rsid w:val="00DC330C"/>
    <w:rsid w:val="00DC647B"/>
    <w:rsid w:val="00DC6AB5"/>
    <w:rsid w:val="00DD1B95"/>
    <w:rsid w:val="00DD27AB"/>
    <w:rsid w:val="00DD52A5"/>
    <w:rsid w:val="00DE0B07"/>
    <w:rsid w:val="00DE1964"/>
    <w:rsid w:val="00DE1B4D"/>
    <w:rsid w:val="00DE371A"/>
    <w:rsid w:val="00DE3C7B"/>
    <w:rsid w:val="00DF1E42"/>
    <w:rsid w:val="00DF2D8B"/>
    <w:rsid w:val="00DF5B69"/>
    <w:rsid w:val="00E03529"/>
    <w:rsid w:val="00E06313"/>
    <w:rsid w:val="00E10DF0"/>
    <w:rsid w:val="00E117B3"/>
    <w:rsid w:val="00E1326C"/>
    <w:rsid w:val="00E1332A"/>
    <w:rsid w:val="00E13704"/>
    <w:rsid w:val="00E13B96"/>
    <w:rsid w:val="00E1448A"/>
    <w:rsid w:val="00E152B4"/>
    <w:rsid w:val="00E25F34"/>
    <w:rsid w:val="00E33906"/>
    <w:rsid w:val="00E42162"/>
    <w:rsid w:val="00E459EE"/>
    <w:rsid w:val="00E52556"/>
    <w:rsid w:val="00E53240"/>
    <w:rsid w:val="00E5448F"/>
    <w:rsid w:val="00E55E2F"/>
    <w:rsid w:val="00E64464"/>
    <w:rsid w:val="00E659F3"/>
    <w:rsid w:val="00E66693"/>
    <w:rsid w:val="00E73DA3"/>
    <w:rsid w:val="00E73DC5"/>
    <w:rsid w:val="00E76E66"/>
    <w:rsid w:val="00E8346F"/>
    <w:rsid w:val="00E848BC"/>
    <w:rsid w:val="00E85D4D"/>
    <w:rsid w:val="00E85DD5"/>
    <w:rsid w:val="00E948E9"/>
    <w:rsid w:val="00E968E9"/>
    <w:rsid w:val="00E9777F"/>
    <w:rsid w:val="00EA0BA0"/>
    <w:rsid w:val="00EA237F"/>
    <w:rsid w:val="00EC75FA"/>
    <w:rsid w:val="00EC76DF"/>
    <w:rsid w:val="00ED0582"/>
    <w:rsid w:val="00ED2626"/>
    <w:rsid w:val="00ED4626"/>
    <w:rsid w:val="00EE3C25"/>
    <w:rsid w:val="00EE731A"/>
    <w:rsid w:val="00EF16D1"/>
    <w:rsid w:val="00EF5E30"/>
    <w:rsid w:val="00EF77D7"/>
    <w:rsid w:val="00F002A9"/>
    <w:rsid w:val="00F0711B"/>
    <w:rsid w:val="00F12A75"/>
    <w:rsid w:val="00F16B5F"/>
    <w:rsid w:val="00F224E2"/>
    <w:rsid w:val="00F26947"/>
    <w:rsid w:val="00F36C36"/>
    <w:rsid w:val="00F4133F"/>
    <w:rsid w:val="00F41988"/>
    <w:rsid w:val="00F4394B"/>
    <w:rsid w:val="00F51BF9"/>
    <w:rsid w:val="00F57222"/>
    <w:rsid w:val="00F57810"/>
    <w:rsid w:val="00F57D5B"/>
    <w:rsid w:val="00F72FC3"/>
    <w:rsid w:val="00F82D3D"/>
    <w:rsid w:val="00F82D78"/>
    <w:rsid w:val="00F86C9F"/>
    <w:rsid w:val="00F915D3"/>
    <w:rsid w:val="00F95EF6"/>
    <w:rsid w:val="00FA51B5"/>
    <w:rsid w:val="00FB3229"/>
    <w:rsid w:val="00FB3925"/>
    <w:rsid w:val="00FC03A3"/>
    <w:rsid w:val="00FC2EFC"/>
    <w:rsid w:val="00FD114E"/>
    <w:rsid w:val="00FD4653"/>
    <w:rsid w:val="00FD49D6"/>
    <w:rsid w:val="00FD5EDD"/>
    <w:rsid w:val="00FE0B1E"/>
    <w:rsid w:val="00FE0BE9"/>
    <w:rsid w:val="00FE42B9"/>
    <w:rsid w:val="00FE4C98"/>
    <w:rsid w:val="00FE65D4"/>
    <w:rsid w:val="00FE6AB2"/>
    <w:rsid w:val="00FF6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7DD"/>
    <w:pPr>
      <w:spacing w:after="200" w:line="276" w:lineRule="auto"/>
    </w:pPr>
    <w:rPr>
      <w:rFonts w:ascii="Angsana New" w:hAnsi="Angsana New" w:cs="Angsana New"/>
    </w:rPr>
  </w:style>
  <w:style w:type="paragraph" w:styleId="1">
    <w:name w:val="heading 1"/>
    <w:basedOn w:val="a"/>
    <w:next w:val="a"/>
    <w:link w:val="10"/>
    <w:qFormat/>
    <w:rsid w:val="002C6F2C"/>
    <w:pPr>
      <w:keepNext/>
      <w:spacing w:after="0" w:line="240" w:lineRule="auto"/>
      <w:jc w:val="left"/>
      <w:outlineLvl w:val="0"/>
    </w:pPr>
    <w:rPr>
      <w:rFonts w:eastAsia="Cordia New"/>
      <w:sz w:val="32"/>
      <w:szCs w:val="32"/>
      <w:u w:val="singl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6F2C"/>
    <w:pPr>
      <w:keepNext/>
      <w:keepLines/>
      <w:spacing w:before="200" w:after="0" w:line="240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113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82113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069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06963"/>
    <w:rPr>
      <w:rFonts w:ascii="Angsana New" w:hAnsi="Angsana New" w:cs="Angsana New"/>
    </w:rPr>
  </w:style>
  <w:style w:type="paragraph" w:styleId="a7">
    <w:name w:val="footer"/>
    <w:basedOn w:val="a"/>
    <w:link w:val="a8"/>
    <w:uiPriority w:val="99"/>
    <w:unhideWhenUsed/>
    <w:rsid w:val="002069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06963"/>
    <w:rPr>
      <w:rFonts w:ascii="Angsana New" w:hAnsi="Angsana New" w:cs="Angsana New"/>
    </w:rPr>
  </w:style>
  <w:style w:type="table" w:styleId="a9">
    <w:name w:val="Table Grid"/>
    <w:basedOn w:val="a1"/>
    <w:uiPriority w:val="59"/>
    <w:rsid w:val="006C1E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BD1ABB"/>
    <w:pPr>
      <w:spacing w:after="0" w:line="240" w:lineRule="auto"/>
      <w:ind w:left="720"/>
      <w:contextualSpacing/>
    </w:pPr>
    <w:rPr>
      <w:rFonts w:ascii="Calibri" w:eastAsia="Calibri" w:hAnsi="Calibri" w:cs="Cordia New"/>
    </w:rPr>
  </w:style>
  <w:style w:type="table" w:styleId="ab">
    <w:name w:val="Light Shading"/>
    <w:basedOn w:val="a1"/>
    <w:uiPriority w:val="60"/>
    <w:rsid w:val="00834127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c">
    <w:name w:val="Light List"/>
    <w:basedOn w:val="a1"/>
    <w:uiPriority w:val="61"/>
    <w:rsid w:val="00834127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">
    <w:name w:val="Light List Accent 1"/>
    <w:basedOn w:val="a1"/>
    <w:uiPriority w:val="61"/>
    <w:rsid w:val="0083412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d">
    <w:name w:val="Light Grid"/>
    <w:basedOn w:val="a1"/>
    <w:uiPriority w:val="62"/>
    <w:rsid w:val="00834127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0">
    <w:name w:val="Light Grid Accent 1"/>
    <w:basedOn w:val="a1"/>
    <w:uiPriority w:val="62"/>
    <w:rsid w:val="0083412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2-6">
    <w:name w:val="Medium Shading 2 Accent 6"/>
    <w:basedOn w:val="a1"/>
    <w:uiPriority w:val="64"/>
    <w:rsid w:val="0083412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2">
    <w:name w:val="Light Grid Accent 2"/>
    <w:basedOn w:val="a1"/>
    <w:uiPriority w:val="62"/>
    <w:rsid w:val="00834127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PlainTable1">
    <w:name w:val="Plain Table 1"/>
    <w:basedOn w:val="a1"/>
    <w:uiPriority w:val="41"/>
    <w:rsid w:val="00834127"/>
    <w:pPr>
      <w:jc w:val="left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10">
    <w:name w:val="หัวเรื่อง 1 อักขระ"/>
    <w:basedOn w:val="a0"/>
    <w:link w:val="1"/>
    <w:rsid w:val="002C6F2C"/>
    <w:rPr>
      <w:rFonts w:ascii="Angsana New" w:eastAsia="Cordia New" w:hAnsi="Angsana New" w:cs="Angsana New"/>
      <w:sz w:val="32"/>
      <w:szCs w:val="32"/>
      <w:u w:val="single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C6F2C"/>
    <w:rPr>
      <w:rFonts w:asciiTheme="majorHAnsi" w:eastAsiaTheme="majorEastAsia" w:hAnsiTheme="majorHAnsi" w:cstheme="majorBidi"/>
      <w:b/>
      <w:bCs/>
      <w:color w:val="4F81BD" w:themeColor="accent1"/>
      <w:sz w:val="32"/>
      <w:szCs w:val="40"/>
    </w:rPr>
  </w:style>
  <w:style w:type="character" w:styleId="ae">
    <w:name w:val="page number"/>
    <w:basedOn w:val="a0"/>
    <w:rsid w:val="002C6F2C"/>
  </w:style>
  <w:style w:type="paragraph" w:styleId="af">
    <w:name w:val="Title"/>
    <w:basedOn w:val="a"/>
    <w:next w:val="a"/>
    <w:link w:val="af0"/>
    <w:uiPriority w:val="10"/>
    <w:qFormat/>
    <w:rsid w:val="002C6F2C"/>
    <w:pPr>
      <w:pBdr>
        <w:bottom w:val="single" w:sz="8" w:space="4" w:color="4F81BD" w:themeColor="accent1"/>
      </w:pBdr>
      <w:spacing w:after="300" w:line="240" w:lineRule="auto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f0">
    <w:name w:val="ชื่อเรื่อง อักขระ"/>
    <w:basedOn w:val="a0"/>
    <w:link w:val="af"/>
    <w:uiPriority w:val="10"/>
    <w:rsid w:val="002C6F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styleId="af1">
    <w:name w:val="Hyperlink"/>
    <w:basedOn w:val="a0"/>
    <w:uiPriority w:val="99"/>
    <w:unhideWhenUsed/>
    <w:rsid w:val="002C6F2C"/>
    <w:rPr>
      <w:color w:val="0000FF" w:themeColor="hyperlink"/>
      <w:u w:val="single"/>
    </w:rPr>
  </w:style>
  <w:style w:type="paragraph" w:styleId="af2">
    <w:name w:val="No Spacing"/>
    <w:uiPriority w:val="1"/>
    <w:qFormat/>
    <w:rsid w:val="002C6F2C"/>
    <w:pPr>
      <w:jc w:val="center"/>
    </w:pPr>
    <w:rPr>
      <w:rFonts w:ascii="Calibri" w:eastAsia="Calibri" w:hAnsi="Calibri" w:cs="Cordia New"/>
    </w:rPr>
  </w:style>
  <w:style w:type="paragraph" w:styleId="af3">
    <w:name w:val="Normal (Web)"/>
    <w:basedOn w:val="a"/>
    <w:uiPriority w:val="99"/>
    <w:semiHidden/>
    <w:unhideWhenUsed/>
    <w:rsid w:val="002C6F2C"/>
    <w:pPr>
      <w:spacing w:before="100" w:beforeAutospacing="1" w:after="100" w:afterAutospacing="1" w:line="240" w:lineRule="auto"/>
      <w:jc w:val="left"/>
    </w:pPr>
    <w:rPr>
      <w:rFonts w:eastAsia="Times New Roman"/>
      <w:sz w:val="28"/>
    </w:rPr>
  </w:style>
  <w:style w:type="numbering" w:customStyle="1" w:styleId="11">
    <w:name w:val="ไม่มีรายการ1"/>
    <w:next w:val="a2"/>
    <w:uiPriority w:val="99"/>
    <w:semiHidden/>
    <w:unhideWhenUsed/>
    <w:rsid w:val="00B17D7E"/>
  </w:style>
  <w:style w:type="character" w:styleId="af4">
    <w:name w:val="Subtle Emphasis"/>
    <w:basedOn w:val="a0"/>
    <w:uiPriority w:val="19"/>
    <w:qFormat/>
    <w:rsid w:val="007F740B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7DD"/>
    <w:pPr>
      <w:spacing w:after="200" w:line="276" w:lineRule="auto"/>
    </w:pPr>
    <w:rPr>
      <w:rFonts w:ascii="Angsana New" w:hAnsi="Angsana New" w:cs="Angsana New"/>
    </w:rPr>
  </w:style>
  <w:style w:type="paragraph" w:styleId="1">
    <w:name w:val="heading 1"/>
    <w:basedOn w:val="a"/>
    <w:next w:val="a"/>
    <w:link w:val="10"/>
    <w:qFormat/>
    <w:rsid w:val="002C6F2C"/>
    <w:pPr>
      <w:keepNext/>
      <w:spacing w:after="0" w:line="240" w:lineRule="auto"/>
      <w:jc w:val="left"/>
      <w:outlineLvl w:val="0"/>
    </w:pPr>
    <w:rPr>
      <w:rFonts w:eastAsia="Cordia New"/>
      <w:sz w:val="32"/>
      <w:szCs w:val="32"/>
      <w:u w:val="singl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6F2C"/>
    <w:pPr>
      <w:keepNext/>
      <w:keepLines/>
      <w:spacing w:before="200" w:after="0" w:line="240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113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82113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069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06963"/>
    <w:rPr>
      <w:rFonts w:ascii="Angsana New" w:hAnsi="Angsana New" w:cs="Angsana New"/>
    </w:rPr>
  </w:style>
  <w:style w:type="paragraph" w:styleId="a7">
    <w:name w:val="footer"/>
    <w:basedOn w:val="a"/>
    <w:link w:val="a8"/>
    <w:uiPriority w:val="99"/>
    <w:unhideWhenUsed/>
    <w:rsid w:val="002069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06963"/>
    <w:rPr>
      <w:rFonts w:ascii="Angsana New" w:hAnsi="Angsana New" w:cs="Angsana New"/>
    </w:rPr>
  </w:style>
  <w:style w:type="table" w:styleId="a9">
    <w:name w:val="Table Grid"/>
    <w:basedOn w:val="a1"/>
    <w:uiPriority w:val="59"/>
    <w:rsid w:val="006C1E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BD1ABB"/>
    <w:pPr>
      <w:spacing w:after="0" w:line="240" w:lineRule="auto"/>
      <w:ind w:left="720"/>
      <w:contextualSpacing/>
    </w:pPr>
    <w:rPr>
      <w:rFonts w:ascii="Calibri" w:eastAsia="Calibri" w:hAnsi="Calibri" w:cs="Cordia New"/>
    </w:rPr>
  </w:style>
  <w:style w:type="table" w:styleId="ab">
    <w:name w:val="Light Shading"/>
    <w:basedOn w:val="a1"/>
    <w:uiPriority w:val="60"/>
    <w:rsid w:val="00834127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c">
    <w:name w:val="Light List"/>
    <w:basedOn w:val="a1"/>
    <w:uiPriority w:val="61"/>
    <w:rsid w:val="00834127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">
    <w:name w:val="Light List Accent 1"/>
    <w:basedOn w:val="a1"/>
    <w:uiPriority w:val="61"/>
    <w:rsid w:val="0083412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d">
    <w:name w:val="Light Grid"/>
    <w:basedOn w:val="a1"/>
    <w:uiPriority w:val="62"/>
    <w:rsid w:val="00834127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0">
    <w:name w:val="Light Grid Accent 1"/>
    <w:basedOn w:val="a1"/>
    <w:uiPriority w:val="62"/>
    <w:rsid w:val="0083412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2-6">
    <w:name w:val="Medium Shading 2 Accent 6"/>
    <w:basedOn w:val="a1"/>
    <w:uiPriority w:val="64"/>
    <w:rsid w:val="0083412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2">
    <w:name w:val="Light Grid Accent 2"/>
    <w:basedOn w:val="a1"/>
    <w:uiPriority w:val="62"/>
    <w:rsid w:val="00834127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PlainTable1">
    <w:name w:val="Plain Table 1"/>
    <w:basedOn w:val="a1"/>
    <w:uiPriority w:val="41"/>
    <w:rsid w:val="00834127"/>
    <w:pPr>
      <w:jc w:val="left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10">
    <w:name w:val="หัวเรื่อง 1 อักขระ"/>
    <w:basedOn w:val="a0"/>
    <w:link w:val="1"/>
    <w:rsid w:val="002C6F2C"/>
    <w:rPr>
      <w:rFonts w:ascii="Angsana New" w:eastAsia="Cordia New" w:hAnsi="Angsana New" w:cs="Angsana New"/>
      <w:sz w:val="32"/>
      <w:szCs w:val="32"/>
      <w:u w:val="single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C6F2C"/>
    <w:rPr>
      <w:rFonts w:asciiTheme="majorHAnsi" w:eastAsiaTheme="majorEastAsia" w:hAnsiTheme="majorHAnsi" w:cstheme="majorBidi"/>
      <w:b/>
      <w:bCs/>
      <w:color w:val="4F81BD" w:themeColor="accent1"/>
      <w:sz w:val="32"/>
      <w:szCs w:val="40"/>
    </w:rPr>
  </w:style>
  <w:style w:type="character" w:styleId="ae">
    <w:name w:val="page number"/>
    <w:basedOn w:val="a0"/>
    <w:rsid w:val="002C6F2C"/>
  </w:style>
  <w:style w:type="paragraph" w:styleId="af">
    <w:name w:val="Title"/>
    <w:basedOn w:val="a"/>
    <w:next w:val="a"/>
    <w:link w:val="af0"/>
    <w:uiPriority w:val="10"/>
    <w:qFormat/>
    <w:rsid w:val="002C6F2C"/>
    <w:pPr>
      <w:pBdr>
        <w:bottom w:val="single" w:sz="8" w:space="4" w:color="4F81BD" w:themeColor="accent1"/>
      </w:pBdr>
      <w:spacing w:after="300" w:line="240" w:lineRule="auto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f0">
    <w:name w:val="ชื่อเรื่อง อักขระ"/>
    <w:basedOn w:val="a0"/>
    <w:link w:val="af"/>
    <w:uiPriority w:val="10"/>
    <w:rsid w:val="002C6F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styleId="af1">
    <w:name w:val="Hyperlink"/>
    <w:basedOn w:val="a0"/>
    <w:uiPriority w:val="99"/>
    <w:unhideWhenUsed/>
    <w:rsid w:val="002C6F2C"/>
    <w:rPr>
      <w:color w:val="0000FF" w:themeColor="hyperlink"/>
      <w:u w:val="single"/>
    </w:rPr>
  </w:style>
  <w:style w:type="paragraph" w:styleId="af2">
    <w:name w:val="No Spacing"/>
    <w:uiPriority w:val="1"/>
    <w:qFormat/>
    <w:rsid w:val="002C6F2C"/>
    <w:pPr>
      <w:jc w:val="center"/>
    </w:pPr>
    <w:rPr>
      <w:rFonts w:ascii="Calibri" w:eastAsia="Calibri" w:hAnsi="Calibri" w:cs="Cordia New"/>
    </w:rPr>
  </w:style>
  <w:style w:type="paragraph" w:styleId="af3">
    <w:name w:val="Normal (Web)"/>
    <w:basedOn w:val="a"/>
    <w:uiPriority w:val="99"/>
    <w:semiHidden/>
    <w:unhideWhenUsed/>
    <w:rsid w:val="002C6F2C"/>
    <w:pPr>
      <w:spacing w:before="100" w:beforeAutospacing="1" w:after="100" w:afterAutospacing="1" w:line="240" w:lineRule="auto"/>
      <w:jc w:val="left"/>
    </w:pPr>
    <w:rPr>
      <w:rFonts w:eastAsia="Times New Roman"/>
      <w:sz w:val="28"/>
    </w:rPr>
  </w:style>
  <w:style w:type="numbering" w:customStyle="1" w:styleId="11">
    <w:name w:val="ไม่มีรายการ1"/>
    <w:next w:val="a2"/>
    <w:uiPriority w:val="99"/>
    <w:semiHidden/>
    <w:unhideWhenUsed/>
    <w:rsid w:val="00B17D7E"/>
  </w:style>
  <w:style w:type="character" w:styleId="af4">
    <w:name w:val="Subtle Emphasis"/>
    <w:basedOn w:val="a0"/>
    <w:uiPriority w:val="19"/>
    <w:qFormat/>
    <w:rsid w:val="007F740B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9.jpg"/><Relationship Id="rId26" Type="http://schemas.openxmlformats.org/officeDocument/2006/relationships/image" Target="media/image14.wmf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5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w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3.wmf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5.bin"/><Relationship Id="rId10" Type="http://schemas.openxmlformats.org/officeDocument/2006/relationships/image" Target="media/image2.jpg"/><Relationship Id="rId19" Type="http://schemas.openxmlformats.org/officeDocument/2006/relationships/image" Target="media/image10.jp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0.emf"/><Relationship Id="rId22" Type="http://schemas.openxmlformats.org/officeDocument/2006/relationships/image" Target="media/image12.wmf"/><Relationship Id="rId27" Type="http://schemas.openxmlformats.org/officeDocument/2006/relationships/oleObject" Target="embeddings/oleObject4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39E1E-0640-415C-B77D-9F6B7D616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2048</Words>
  <Characters>11678</Characters>
  <Application>Microsoft Office Word</Application>
  <DocSecurity>0</DocSecurity>
  <Lines>97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13699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cp:lastPrinted>2015-10-18T15:21:00Z</cp:lastPrinted>
  <dcterms:created xsi:type="dcterms:W3CDTF">2016-05-02T03:48:00Z</dcterms:created>
  <dcterms:modified xsi:type="dcterms:W3CDTF">2016-05-02T19:42:00Z</dcterms:modified>
</cp:coreProperties>
</file>