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Default="006B77CF" w:rsidP="006B77C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120DB3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="00120DB3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120DB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="00120DB3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914DB" w:rsidRPr="001914DB" w:rsidRDefault="00120DB3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 w:rsidRPr="001914DB">
        <w:rPr>
          <w:rFonts w:ascii="TH SarabunPSK" w:eastAsia="TH SarabunPSK" w:hAnsi="TH SarabunPSK" w:cs="TH SarabunPSK"/>
          <w:sz w:val="32"/>
          <w:szCs w:val="32"/>
        </w:rPr>
        <w:t xml:space="preserve">         2.1</w:t>
      </w:r>
      <w:r w:rsidR="001914DB"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สุกรพันธุ์ลาร์จไวท์</w:t>
      </w:r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1914DB" w:rsidRPr="001914DB" w:rsidRDefault="001914DB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 w:rsidRPr="001914DB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Style w:val="a5"/>
          <w:rFonts w:ascii="TH SarabunPSK" w:hAnsi="TH SarabunPSK" w:cs="TH SarabunPSK"/>
          <w:sz w:val="32"/>
          <w:szCs w:val="32"/>
        </w:rPr>
        <w:t>2</w:t>
      </w:r>
      <w:r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สุกรพันธุ์แลนด์เรซ</w:t>
      </w:r>
      <w:r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1914DB" w:rsidRPr="001914DB" w:rsidRDefault="001914DB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2.3</w:t>
      </w:r>
      <w:r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สุกรพันธุ์ดูร็อคเจอร์ซี่</w:t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1914DB" w:rsidRPr="001914DB" w:rsidRDefault="001914DB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2.4</w:t>
      </w:r>
      <w:r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ทางเดินอาหารของสุกรซึ่งเป็นตัวแทนของสัตว์กระเพาะเดี่ยวโดยทั่วไป</w:t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9</w:t>
      </w:r>
    </w:p>
    <w:p w:rsidR="0097027F" w:rsidRPr="0097027F" w:rsidRDefault="001914DB" w:rsidP="009702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120DB3"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 w:rsidR="00120DB3" w:rsidRPr="0097027F">
        <w:rPr>
          <w:rFonts w:ascii="TH SarabunPSK" w:eastAsia="TH SarabunPSK" w:hAnsi="TH SarabunPSK" w:cs="TH SarabunPSK"/>
          <w:sz w:val="32"/>
          <w:szCs w:val="32"/>
        </w:rPr>
        <w:t>1</w:t>
      </w:r>
      <w:r w:rsidR="0097027F"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7027F" w:rsidRPr="0097027F">
        <w:rPr>
          <w:rFonts w:ascii="TH SarabunPSK" w:hAnsi="TH SarabunPSK" w:cs="TH SarabunPSK"/>
          <w:sz w:val="32"/>
          <w:szCs w:val="32"/>
          <w:cs/>
        </w:rPr>
        <w:t>ยีสต์แอลกอฮอล์ พรีมิกซ์ ยีสต์ขนมปัง กากน้ำตาล น้ำตาลทรายแดง ปั้มน้ำไดโว</w:t>
      </w:r>
    </w:p>
    <w:p w:rsidR="0097027F" w:rsidRPr="0097027F" w:rsidRDefault="0097027F" w:rsidP="009702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  <w:cs/>
        </w:rPr>
        <w:t>ปุ๋ยยูเรียหัวมันสำปะหลังหมักสด น้ำสะอาด เครื่องบดมัน</w:t>
      </w: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</w:rPr>
        <w:tab/>
        <w:t>47</w:t>
      </w:r>
    </w:p>
    <w:p w:rsid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การละลายน้ำตาลทรายและยีสต์เพื่อเตรียมหัวเชื้อ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48</w:t>
      </w:r>
    </w:p>
    <w:p w:rsidR="0097027F" w:rsidRPr="0097027F" w:rsidRDefault="0097027F" w:rsidP="0097027F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 xml:space="preserve">การเตรียมสารละลายกากน้ำตาล + ยูเรีย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การขยี้ยีสต์เพื่อให้เกิดการตื่นตัวของยีสต์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50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 xml:space="preserve">การบูมของเชื้อยีสต์หลังทิ้งไว้ </w:t>
      </w:r>
      <w:r w:rsidRPr="00AE2A08">
        <w:rPr>
          <w:rFonts w:ascii="TH SarabunPSK" w:hAnsi="TH SarabunPSK" w:cs="TH SarabunPSK"/>
          <w:sz w:val="32"/>
          <w:szCs w:val="32"/>
        </w:rPr>
        <w:t xml:space="preserve">10 </w:t>
      </w:r>
      <w:r w:rsidRPr="00AE2A08">
        <w:rPr>
          <w:rFonts w:ascii="TH SarabunPSK" w:hAnsi="TH SarabunPSK" w:cs="TH SarabunPSK"/>
          <w:sz w:val="32"/>
          <w:szCs w:val="32"/>
          <w:cs/>
        </w:rPr>
        <w:t>นาที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51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สุกรก่อนเข้างานวิจัย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52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สุกรช่วงท้ายของการทดลอง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53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035395" w:rsidRDefault="00035395" w:rsidP="006B77CF">
      <w:pPr>
        <w:spacing w:after="0" w:line="240" w:lineRule="auto"/>
        <w:rPr>
          <w:rFonts w:ascii="TH SarabunPSK" w:eastAsia="TH SarabunPSK" w:hAnsi="TH SarabunPSK" w:cs="TH SarabunPSK" w:hint="cs"/>
          <w:sz w:val="32"/>
          <w:cs/>
        </w:rPr>
      </w:pPr>
      <w:bookmarkStart w:id="0" w:name="_GoBack"/>
      <w:bookmarkEnd w:id="0"/>
    </w:p>
    <w:sectPr w:rsidR="0003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914DB"/>
    <w:rsid w:val="001C68FD"/>
    <w:rsid w:val="003B15D4"/>
    <w:rsid w:val="003E3198"/>
    <w:rsid w:val="00595853"/>
    <w:rsid w:val="005A3544"/>
    <w:rsid w:val="005B71E9"/>
    <w:rsid w:val="006A3340"/>
    <w:rsid w:val="006B77CF"/>
    <w:rsid w:val="00712518"/>
    <w:rsid w:val="00794D73"/>
    <w:rsid w:val="0097027F"/>
    <w:rsid w:val="00994D29"/>
    <w:rsid w:val="00A85D5F"/>
    <w:rsid w:val="00AC000F"/>
    <w:rsid w:val="00BB3F81"/>
    <w:rsid w:val="00C31632"/>
    <w:rsid w:val="00C35B2D"/>
    <w:rsid w:val="00CD34F6"/>
    <w:rsid w:val="00CF2ABB"/>
    <w:rsid w:val="00F41BCE"/>
    <w:rsid w:val="00F84917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styleId="a5">
    <w:name w:val="Strong"/>
    <w:basedOn w:val="a0"/>
    <w:uiPriority w:val="22"/>
    <w:qFormat/>
    <w:rsid w:val="001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C8D7-7440-4ED5-A950-8690668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2018-09-07T09:21:00Z</dcterms:created>
  <dcterms:modified xsi:type="dcterms:W3CDTF">2018-09-07T09:21:00Z</dcterms:modified>
</cp:coreProperties>
</file>