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80F9D" w:rsidRPr="004F1A91" w:rsidRDefault="004E6570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F1A9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07CC6" wp14:editId="6BEFA5FF">
                <wp:simplePos x="0" y="0"/>
                <wp:positionH relativeFrom="column">
                  <wp:posOffset>2260600</wp:posOffset>
                </wp:positionH>
                <wp:positionV relativeFrom="paragraph">
                  <wp:posOffset>-568325</wp:posOffset>
                </wp:positionV>
                <wp:extent cx="590550" cy="361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570" w:rsidRDefault="004E6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pt;margin-top:-44.75pt;width:46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" fillcolor="white [3201]" stroked="f" strokeweight=".5pt">
                <v:textbox>
                  <w:txbxContent>
                    <w:p w:rsidR="004E6570" w:rsidRDefault="004E6570"/>
                  </w:txbxContent>
                </v:textbox>
              </v:shape>
            </w:pict>
          </mc:Fallback>
        </mc:AlternateContent>
      </w:r>
    </w:p>
    <w:p w:rsidR="00A80F9D" w:rsidRPr="004F1A91" w:rsidRDefault="00A562C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F1A91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2CA6D" wp14:editId="57DCA9A3">
                <wp:simplePos x="0" y="0"/>
                <wp:positionH relativeFrom="column">
                  <wp:posOffset>2184400</wp:posOffset>
                </wp:positionH>
                <wp:positionV relativeFrom="paragraph">
                  <wp:posOffset>-644525</wp:posOffset>
                </wp:positionV>
                <wp:extent cx="676275" cy="5619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62CD" w:rsidRDefault="00A562CD" w:rsidP="00A56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72pt;margin-top:-50.75pt;width:53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" fillcolor="window" stroked="f" strokeweight=".5pt">
                <v:textbox>
                  <w:txbxContent>
                    <w:p w:rsidR="00A562CD" w:rsidRDefault="00A562CD" w:rsidP="00A562CD"/>
                  </w:txbxContent>
                </v:textbox>
              </v:shape>
            </w:pict>
          </mc:Fallback>
        </mc:AlternateContent>
      </w: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0E22" w:rsidRDefault="00650E22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B40277" w:rsidRPr="00B40277" w:rsidRDefault="00B40277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A80F9D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F1A91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ก </w:t>
      </w:r>
      <w:r w:rsidRPr="004F1A91">
        <w:rPr>
          <w:rFonts w:ascii="TH SarabunPSK" w:hAnsi="TH SarabunPSK" w:cs="TH SarabunPSK"/>
          <w:b/>
          <w:bCs/>
          <w:sz w:val="40"/>
          <w:szCs w:val="40"/>
          <w:cs/>
        </w:rPr>
        <w:br/>
        <w:t>คู่มือการใช้แบบทดสอบวินิจฉัย</w:t>
      </w: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0F9D" w:rsidRPr="004F1A91" w:rsidRDefault="00525D2C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F1A91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4C920" wp14:editId="0084B495">
                <wp:simplePos x="0" y="0"/>
                <wp:positionH relativeFrom="column">
                  <wp:posOffset>2336800</wp:posOffset>
                </wp:positionH>
                <wp:positionV relativeFrom="paragraph">
                  <wp:posOffset>-1435100</wp:posOffset>
                </wp:positionV>
                <wp:extent cx="676275" cy="5619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25D2C" w:rsidRDefault="00525D2C" w:rsidP="00525D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84pt;margin-top:-113pt;width:53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" fillcolor="window" stroked="f" strokeweight=".5pt">
                <v:textbox>
                  <w:txbxContent>
                    <w:p w:rsidR="00525D2C" w:rsidRDefault="00525D2C" w:rsidP="00525D2C"/>
                  </w:txbxContent>
                </v:textbox>
              </v:shape>
            </w:pict>
          </mc:Fallback>
        </mc:AlternateContent>
      </w: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B14ED" w:rsidRPr="004F1A91" w:rsidRDefault="009B14ED" w:rsidP="005910D6">
      <w:pPr>
        <w:pStyle w:val="Default"/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0E22" w:rsidRPr="004F1A91" w:rsidRDefault="00650E22" w:rsidP="005910D6">
      <w:pPr>
        <w:pStyle w:val="Default"/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1141" w:rsidRPr="004F1A91" w:rsidRDefault="00113C05" w:rsidP="005910D6">
      <w:pPr>
        <w:pStyle w:val="Default"/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F1A91">
        <w:rPr>
          <w:rFonts w:ascii="TH SarabunPSK" w:hAnsi="TH SarabunPSK" w:cs="TH SarabunPSK"/>
          <w:b/>
          <w:bCs/>
          <w:sz w:val="40"/>
          <w:szCs w:val="40"/>
          <w:cs/>
        </w:rPr>
        <w:t>ภาคผนวก ข</w:t>
      </w:r>
      <w:r w:rsidRPr="004F1A91">
        <w:rPr>
          <w:rFonts w:ascii="TH SarabunPSK" w:hAnsi="TH SarabunPSK" w:cs="TH SarabunPSK"/>
          <w:b/>
          <w:bCs/>
          <w:sz w:val="40"/>
          <w:szCs w:val="40"/>
          <w:cs/>
        </w:rPr>
        <w:br/>
        <w:t xml:space="preserve"> </w:t>
      </w:r>
      <w:r w:rsidR="00FC3469" w:rsidRPr="004F1A91">
        <w:rPr>
          <w:rFonts w:ascii="TH SarabunPSK" w:hAnsi="TH SarabunPSK" w:cs="TH SarabunPSK"/>
          <w:b/>
          <w:bCs/>
          <w:sz w:val="40"/>
          <w:szCs w:val="40"/>
          <w:cs/>
        </w:rPr>
        <w:t>แบบทดสอบ</w:t>
      </w:r>
      <w:r w:rsidRPr="004F1A91">
        <w:rPr>
          <w:rFonts w:ascii="TH SarabunPSK" w:hAnsi="TH SarabunPSK" w:cs="TH SarabunPSK"/>
          <w:b/>
          <w:bCs/>
          <w:sz w:val="40"/>
          <w:szCs w:val="40"/>
          <w:cs/>
        </w:rPr>
        <w:t>วินิจฉัย</w:t>
      </w:r>
      <w:r w:rsidR="00726C25" w:rsidRPr="004F1A91">
        <w:rPr>
          <w:rFonts w:ascii="TH SarabunPSK" w:hAnsi="TH SarabunPSK" w:cs="TH SarabunPSK"/>
          <w:b/>
          <w:bCs/>
          <w:sz w:val="40"/>
          <w:szCs w:val="40"/>
          <w:cs/>
        </w:rPr>
        <w:t>ข้อบกพร่องทางการเรียน</w:t>
      </w: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0F9D" w:rsidRPr="004F1A91" w:rsidRDefault="00A80F9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C728B" w:rsidRPr="004F1A91" w:rsidRDefault="00BC728B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F1A91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07771" wp14:editId="58C3168C">
                <wp:simplePos x="0" y="0"/>
                <wp:positionH relativeFrom="column">
                  <wp:posOffset>2165350</wp:posOffset>
                </wp:positionH>
                <wp:positionV relativeFrom="paragraph">
                  <wp:posOffset>-536575</wp:posOffset>
                </wp:positionV>
                <wp:extent cx="676275" cy="5619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2CD" w:rsidRDefault="00A56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0;text-align:left;margin-left:170.5pt;margin-top:-42.25pt;width:53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" fillcolor="white [3201]" stroked="f" strokeweight=".5pt">
                <v:textbox>
                  <w:txbxContent>
                    <w:p w:rsidR="00A562CD" w:rsidRDefault="00A562CD"/>
                  </w:txbxContent>
                </v:textbox>
              </v:shape>
            </w:pict>
          </mc:Fallback>
        </mc:AlternateContent>
      </w:r>
    </w:p>
    <w:p w:rsidR="00BC728B" w:rsidRPr="004F1A91" w:rsidRDefault="00BC728B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C728B" w:rsidRPr="004F1A91" w:rsidRDefault="00BC728B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3C05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44ABF" w:rsidRPr="004F1A91" w:rsidRDefault="00B40277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20"/>
          <w:szCs w:val="20"/>
          <w:cs/>
        </w:rPr>
        <w:br/>
      </w:r>
      <w:r w:rsidR="00D44ABF" w:rsidRPr="004F1A91">
        <w:rPr>
          <w:rFonts w:ascii="TH SarabunPSK" w:hAnsi="TH SarabunPSK" w:cs="TH SarabunPSK"/>
          <w:b/>
          <w:bCs/>
          <w:sz w:val="40"/>
          <w:szCs w:val="40"/>
          <w:cs/>
        </w:rPr>
        <w:br/>
        <w:t>ภาคผนวก</w:t>
      </w:r>
      <w:r w:rsidR="00D44ABF" w:rsidRPr="004F1A9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D44ABF" w:rsidRPr="004F1A91">
        <w:rPr>
          <w:rFonts w:ascii="TH SarabunPSK" w:hAnsi="TH SarabunPSK" w:cs="TH SarabunPSK"/>
          <w:b/>
          <w:bCs/>
          <w:sz w:val="40"/>
          <w:szCs w:val="40"/>
          <w:cs/>
        </w:rPr>
        <w:t>ค</w:t>
      </w:r>
      <w:r w:rsidR="00D44ABF" w:rsidRPr="004F1A91">
        <w:rPr>
          <w:rFonts w:ascii="TH SarabunPSK" w:hAnsi="TH SarabunPSK" w:cs="TH SarabunPSK"/>
          <w:b/>
          <w:bCs/>
          <w:sz w:val="40"/>
          <w:szCs w:val="40"/>
          <w:cs/>
        </w:rPr>
        <w:br/>
        <w:t>แบบทดสอบเพื่อสำรวจหาข้อบกพร่อง</w:t>
      </w:r>
    </w:p>
    <w:p w:rsidR="00D44ABF" w:rsidRPr="004F1A91" w:rsidRDefault="00D44ABF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44ABF" w:rsidRPr="004F1A91" w:rsidRDefault="00D44ABF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44ABF" w:rsidRPr="004F1A91" w:rsidRDefault="00D44ABF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44ABF" w:rsidRPr="004F1A91" w:rsidRDefault="00D44ABF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44ABF" w:rsidRPr="004F1A91" w:rsidRDefault="00D44ABF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44ABF" w:rsidRPr="004F1A91" w:rsidRDefault="00D44ABF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44ABF" w:rsidRPr="004F1A91" w:rsidRDefault="00D44ABF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44ABF" w:rsidRPr="004F1A91" w:rsidRDefault="00D44ABF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44ABF" w:rsidRPr="004F1A91" w:rsidRDefault="00D44ABF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44ABF" w:rsidRPr="004F1A91" w:rsidRDefault="00D44ABF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44ABF" w:rsidRPr="004F1A91" w:rsidRDefault="00D44ABF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44ABF" w:rsidRPr="004F1A91" w:rsidRDefault="00D44ABF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44ABF" w:rsidRPr="004F1A91" w:rsidRDefault="00D44ABF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A40CF" w:rsidRPr="004F1A91" w:rsidRDefault="00B40277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20"/>
          <w:szCs w:val="20"/>
          <w:cs/>
        </w:rPr>
        <w:lastRenderedPageBreak/>
        <w:br/>
      </w:r>
      <w:r w:rsidR="00113C05" w:rsidRPr="004F1A91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0A40CF" w:rsidRPr="004F1A91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  <w:r w:rsidR="000A40CF" w:rsidRPr="004F1A9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FC3469" w:rsidRPr="004F1A91">
        <w:rPr>
          <w:rFonts w:ascii="TH SarabunPSK" w:hAnsi="TH SarabunPSK" w:cs="TH SarabunPSK"/>
          <w:b/>
          <w:bCs/>
          <w:sz w:val="40"/>
          <w:szCs w:val="40"/>
          <w:cs/>
        </w:rPr>
        <w:t>ง</w:t>
      </w:r>
      <w:r w:rsidR="000A40CF" w:rsidRPr="004F1A91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A85018" w:rsidRPr="004F1A91">
        <w:rPr>
          <w:rFonts w:ascii="TH SarabunPSK" w:hAnsi="TH SarabunPSK" w:cs="TH SarabunPSK"/>
          <w:b/>
          <w:bCs/>
          <w:sz w:val="40"/>
          <w:szCs w:val="40"/>
          <w:cs/>
        </w:rPr>
        <w:t>การกำหนดคะแนนเกณฑ์</w:t>
      </w:r>
    </w:p>
    <w:p w:rsidR="00113C05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3C05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3C05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3C05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3C05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3C05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3C05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3C05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3C05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3C05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3C05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3C05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3C05" w:rsidRDefault="004F1A91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/>
      </w:r>
    </w:p>
    <w:p w:rsidR="00B40277" w:rsidRPr="00B40277" w:rsidRDefault="00B40277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4E6570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F1A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ภาคผนวก</w:t>
      </w:r>
      <w:r w:rsidRPr="004F1A9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FC3469" w:rsidRPr="004F1A91">
        <w:rPr>
          <w:rFonts w:ascii="TH SarabunPSK" w:hAnsi="TH SarabunPSK" w:cs="TH SarabunPSK"/>
          <w:b/>
          <w:bCs/>
          <w:sz w:val="40"/>
          <w:szCs w:val="40"/>
          <w:cs/>
        </w:rPr>
        <w:t>จ</w:t>
      </w:r>
      <w:r w:rsidRPr="004F1A91">
        <w:rPr>
          <w:rFonts w:ascii="TH SarabunPSK" w:hAnsi="TH SarabunPSK" w:cs="TH SarabunPSK"/>
          <w:b/>
          <w:bCs/>
          <w:sz w:val="40"/>
          <w:szCs w:val="40"/>
          <w:cs/>
        </w:rPr>
        <w:br/>
        <w:t>ตารางแสดงระดับพฤติกรรมการวัดของข้อสอบแต่ละข้อ</w:t>
      </w:r>
    </w:p>
    <w:p w:rsidR="004E6570" w:rsidRPr="004F1A91" w:rsidRDefault="004E6570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3C05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3C05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3C05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3C05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3C05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6570" w:rsidRPr="004F1A91" w:rsidRDefault="004E6570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6570" w:rsidRPr="004F1A91" w:rsidRDefault="004E6570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6570" w:rsidRPr="004F1A91" w:rsidRDefault="004E6570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6570" w:rsidRPr="004F1A91" w:rsidRDefault="004E6570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6570" w:rsidRPr="004F1A91" w:rsidRDefault="004E6570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6570" w:rsidRPr="004F1A91" w:rsidRDefault="004E6570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3C05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3C05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C3469" w:rsidRPr="004F1A91" w:rsidRDefault="00113C05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F1A91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  <w:r w:rsidRPr="004F1A9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FD1EFA" w:rsidRPr="004F1A91">
        <w:rPr>
          <w:rFonts w:ascii="TH SarabunPSK" w:hAnsi="TH SarabunPSK" w:cs="TH SarabunPSK"/>
          <w:b/>
          <w:bCs/>
          <w:sz w:val="40"/>
          <w:szCs w:val="40"/>
          <w:cs/>
        </w:rPr>
        <w:t>ฉ</w:t>
      </w:r>
      <w:r w:rsidRPr="004F1A91">
        <w:rPr>
          <w:rFonts w:ascii="TH SarabunPSK" w:hAnsi="TH SarabunPSK" w:cs="TH SarabunPSK"/>
          <w:b/>
          <w:bCs/>
          <w:sz w:val="40"/>
          <w:szCs w:val="40"/>
          <w:cs/>
        </w:rPr>
        <w:br/>
        <w:t>แบบประเมินความสอดคล้องระหว่างเนื้อหากับจุดประสงค์เชิงพฤติกรรม</w:t>
      </w:r>
    </w:p>
    <w:p w:rsidR="00AF31CD" w:rsidRPr="004F1A91" w:rsidRDefault="00AF31C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31CD" w:rsidRPr="004F1A91" w:rsidRDefault="00AF31C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31CD" w:rsidRPr="004F1A91" w:rsidRDefault="00AF31C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31CD" w:rsidRPr="004F1A91" w:rsidRDefault="00AF31C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31CD" w:rsidRPr="004F1A91" w:rsidRDefault="00AF31C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31CD" w:rsidRPr="004F1A91" w:rsidRDefault="00AF31C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31CD" w:rsidRPr="004F1A91" w:rsidRDefault="00AF31C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31CD" w:rsidRPr="004F1A91" w:rsidRDefault="00AF31C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31CD" w:rsidRPr="004F1A91" w:rsidRDefault="00AF31C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31CD" w:rsidRPr="004F1A91" w:rsidRDefault="00AF31C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31CD" w:rsidRPr="004F1A91" w:rsidRDefault="00AF31C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31CD" w:rsidRPr="004F1A91" w:rsidRDefault="00AF31C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31CD" w:rsidRPr="004F1A91" w:rsidRDefault="00AF31C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31CD" w:rsidRDefault="00AF31C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B40277" w:rsidRPr="00B40277" w:rsidRDefault="00B40277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AF31CD" w:rsidRPr="004F1A91" w:rsidRDefault="00AF31C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F1A91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  <w:r w:rsidRPr="004F1A9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4F1A91">
        <w:rPr>
          <w:rFonts w:ascii="TH SarabunPSK" w:hAnsi="TH SarabunPSK" w:cs="TH SarabunPSK"/>
          <w:b/>
          <w:bCs/>
          <w:sz w:val="40"/>
          <w:szCs w:val="40"/>
          <w:cs/>
        </w:rPr>
        <w:t>ช</w:t>
      </w:r>
      <w:r w:rsidRPr="004F1A91">
        <w:rPr>
          <w:rFonts w:ascii="TH SarabunPSK" w:hAnsi="TH SarabunPSK" w:cs="TH SarabunPSK"/>
          <w:b/>
          <w:bCs/>
          <w:sz w:val="40"/>
          <w:szCs w:val="40"/>
          <w:cs/>
        </w:rPr>
        <w:br/>
        <w:t>เอกสารทางราชการที่เกี่ยวข้อง</w:t>
      </w:r>
    </w:p>
    <w:bookmarkEnd w:id="0"/>
    <w:p w:rsidR="00AF31CD" w:rsidRPr="004F1A91" w:rsidRDefault="00AF31CD" w:rsidP="005910D6">
      <w:pPr>
        <w:spacing w:line="278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AF31CD" w:rsidRPr="004F1A91" w:rsidSect="00D85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55" w:right="1814" w:bottom="1814" w:left="2155" w:header="1417" w:footer="709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4A" w:rsidRDefault="004A0F4A" w:rsidP="004E6570">
      <w:pPr>
        <w:spacing w:after="0" w:line="240" w:lineRule="auto"/>
      </w:pPr>
      <w:r>
        <w:separator/>
      </w:r>
    </w:p>
  </w:endnote>
  <w:endnote w:type="continuationSeparator" w:id="0">
    <w:p w:rsidR="004A0F4A" w:rsidRDefault="004A0F4A" w:rsidP="004E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BBE" w:rsidRDefault="00D85B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BBE" w:rsidRDefault="00D85B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BBE" w:rsidRDefault="00D85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4A" w:rsidRDefault="004A0F4A" w:rsidP="004E6570">
      <w:pPr>
        <w:spacing w:after="0" w:line="240" w:lineRule="auto"/>
      </w:pPr>
      <w:r>
        <w:separator/>
      </w:r>
    </w:p>
  </w:footnote>
  <w:footnote w:type="continuationSeparator" w:id="0">
    <w:p w:rsidR="004A0F4A" w:rsidRDefault="004A0F4A" w:rsidP="004E6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BBE" w:rsidRDefault="00D85B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70" w:rsidRDefault="004E65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BBE" w:rsidRDefault="00D85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AF"/>
    <w:rsid w:val="000A40CF"/>
    <w:rsid w:val="000D2B5A"/>
    <w:rsid w:val="00113C05"/>
    <w:rsid w:val="001870AB"/>
    <w:rsid w:val="001A04D3"/>
    <w:rsid w:val="00245FBE"/>
    <w:rsid w:val="00265709"/>
    <w:rsid w:val="002B7933"/>
    <w:rsid w:val="00313C3A"/>
    <w:rsid w:val="003354A7"/>
    <w:rsid w:val="00450CE2"/>
    <w:rsid w:val="00481C77"/>
    <w:rsid w:val="004A0F4A"/>
    <w:rsid w:val="004C7A8E"/>
    <w:rsid w:val="004D09F0"/>
    <w:rsid w:val="004D5900"/>
    <w:rsid w:val="004D7DC3"/>
    <w:rsid w:val="004E6570"/>
    <w:rsid w:val="004F1A91"/>
    <w:rsid w:val="00515A25"/>
    <w:rsid w:val="00521491"/>
    <w:rsid w:val="00523707"/>
    <w:rsid w:val="00525D2C"/>
    <w:rsid w:val="005650B3"/>
    <w:rsid w:val="005910D6"/>
    <w:rsid w:val="005D2344"/>
    <w:rsid w:val="006046EC"/>
    <w:rsid w:val="00650E22"/>
    <w:rsid w:val="006912AF"/>
    <w:rsid w:val="006A46D4"/>
    <w:rsid w:val="006B4C1F"/>
    <w:rsid w:val="006C3087"/>
    <w:rsid w:val="006C3420"/>
    <w:rsid w:val="00726528"/>
    <w:rsid w:val="00726C25"/>
    <w:rsid w:val="007B727A"/>
    <w:rsid w:val="007C03AA"/>
    <w:rsid w:val="007E21CE"/>
    <w:rsid w:val="00802744"/>
    <w:rsid w:val="008062A8"/>
    <w:rsid w:val="0084464A"/>
    <w:rsid w:val="00882FFF"/>
    <w:rsid w:val="009B14ED"/>
    <w:rsid w:val="00A13C73"/>
    <w:rsid w:val="00A562CD"/>
    <w:rsid w:val="00A80F9D"/>
    <w:rsid w:val="00A85018"/>
    <w:rsid w:val="00AD092E"/>
    <w:rsid w:val="00AF1BA9"/>
    <w:rsid w:val="00AF31CD"/>
    <w:rsid w:val="00B1502D"/>
    <w:rsid w:val="00B21141"/>
    <w:rsid w:val="00B40277"/>
    <w:rsid w:val="00BC728B"/>
    <w:rsid w:val="00C14E3C"/>
    <w:rsid w:val="00CB0A00"/>
    <w:rsid w:val="00CB3355"/>
    <w:rsid w:val="00CC4CC8"/>
    <w:rsid w:val="00D003B6"/>
    <w:rsid w:val="00D35B0A"/>
    <w:rsid w:val="00D44ABF"/>
    <w:rsid w:val="00D53E16"/>
    <w:rsid w:val="00D85BBE"/>
    <w:rsid w:val="00E53BA2"/>
    <w:rsid w:val="00EA4FFF"/>
    <w:rsid w:val="00EB4E17"/>
    <w:rsid w:val="00EC75A6"/>
    <w:rsid w:val="00F752ED"/>
    <w:rsid w:val="00FC3469"/>
    <w:rsid w:val="00FD1EFA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0F9D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6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570"/>
  </w:style>
  <w:style w:type="paragraph" w:styleId="Footer">
    <w:name w:val="footer"/>
    <w:basedOn w:val="Normal"/>
    <w:link w:val="FooterChar"/>
    <w:uiPriority w:val="99"/>
    <w:unhideWhenUsed/>
    <w:rsid w:val="004E6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570"/>
  </w:style>
  <w:style w:type="paragraph" w:styleId="BalloonText">
    <w:name w:val="Balloon Text"/>
    <w:basedOn w:val="Normal"/>
    <w:link w:val="BalloonTextChar"/>
    <w:uiPriority w:val="99"/>
    <w:semiHidden/>
    <w:unhideWhenUsed/>
    <w:rsid w:val="00A85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01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0F9D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6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570"/>
  </w:style>
  <w:style w:type="paragraph" w:styleId="Footer">
    <w:name w:val="footer"/>
    <w:basedOn w:val="Normal"/>
    <w:link w:val="FooterChar"/>
    <w:uiPriority w:val="99"/>
    <w:unhideWhenUsed/>
    <w:rsid w:val="004E6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570"/>
  </w:style>
  <w:style w:type="paragraph" w:styleId="BalloonText">
    <w:name w:val="Balloon Text"/>
    <w:basedOn w:val="Normal"/>
    <w:link w:val="BalloonTextChar"/>
    <w:uiPriority w:val="99"/>
    <w:semiHidden/>
    <w:unhideWhenUsed/>
    <w:rsid w:val="00A85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0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dody</cp:lastModifiedBy>
  <cp:revision>34</cp:revision>
  <cp:lastPrinted>2014-11-21T13:00:00Z</cp:lastPrinted>
  <dcterms:created xsi:type="dcterms:W3CDTF">2014-02-01T02:08:00Z</dcterms:created>
  <dcterms:modified xsi:type="dcterms:W3CDTF">2015-09-11T20:07:00Z</dcterms:modified>
</cp:coreProperties>
</file>