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AC" w:rsidRPr="00C668DB" w:rsidRDefault="0067148B" w:rsidP="00CA5EA8">
      <w:pPr>
        <w:pStyle w:val="a5"/>
        <w:tabs>
          <w:tab w:val="left" w:pos="576"/>
          <w:tab w:val="left" w:pos="1152"/>
          <w:tab w:val="left" w:pos="1872"/>
        </w:tabs>
        <w:spacing w:line="276" w:lineRule="auto"/>
        <w:rPr>
          <w:rFonts w:ascii="TH SarabunPSK" w:hAnsi="TH SarabunPSK" w:cs="TH SarabunPSK"/>
          <w:cs/>
        </w:rPr>
      </w:pPr>
      <w:r w:rsidRPr="0067148B">
        <w:rPr>
          <w:rFonts w:ascii="TH SarabunPSK" w:hAnsi="TH SarabunPSK" w:cs="TH SarabunPSK"/>
          <w:noProof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4382715</wp:posOffset>
                </wp:positionH>
                <wp:positionV relativeFrom="paragraph">
                  <wp:posOffset>-508883</wp:posOffset>
                </wp:positionV>
                <wp:extent cx="1176793" cy="1403985"/>
                <wp:effectExtent l="0" t="0" r="444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8B" w:rsidRDefault="006714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5.1pt;margin-top:-40.05pt;width:9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" stroked="f">
                <v:textbox style="mso-fit-shape-to-text:t">
                  <w:txbxContent>
                    <w:p w:rsidR="0067148B" w:rsidRDefault="0067148B"/>
                  </w:txbxContent>
                </v:textbox>
              </v:shape>
            </w:pict>
          </mc:Fallback>
        </mc:AlternateContent>
      </w:r>
      <w:r w:rsidR="00A21FAC" w:rsidRPr="00C668DB">
        <w:rPr>
          <w:rFonts w:ascii="TH SarabunPSK" w:hAnsi="TH SarabunPSK" w:cs="TH SarabunPSK"/>
          <w:cs/>
        </w:rPr>
        <w:t>บทที่</w:t>
      </w:r>
      <w:r w:rsidR="00CA5EA8">
        <w:rPr>
          <w:rFonts w:ascii="TH SarabunPSK" w:hAnsi="TH SarabunPSK" w:cs="TH SarabunPSK"/>
          <w:cs/>
        </w:rPr>
        <w:t xml:space="preserve"> </w:t>
      </w:r>
      <w:r w:rsidR="00A21FAC" w:rsidRPr="00C668DB">
        <w:rPr>
          <w:rFonts w:ascii="TH SarabunPSK" w:hAnsi="TH SarabunPSK" w:cs="TH SarabunPSK"/>
        </w:rPr>
        <w:t>1</w:t>
      </w:r>
    </w:p>
    <w:p w:rsidR="00A21FAC" w:rsidRPr="00C668DB" w:rsidRDefault="00A21FAC" w:rsidP="00CA5EA8">
      <w:pPr>
        <w:pStyle w:val="a5"/>
        <w:tabs>
          <w:tab w:val="left" w:pos="576"/>
          <w:tab w:val="left" w:pos="1152"/>
          <w:tab w:val="left" w:pos="1872"/>
        </w:tabs>
        <w:spacing w:line="276" w:lineRule="auto"/>
        <w:rPr>
          <w:rFonts w:ascii="TH SarabunPSK" w:hAnsi="TH SarabunPSK" w:cs="TH SarabunPSK"/>
        </w:rPr>
      </w:pPr>
      <w:r w:rsidRPr="00C668DB">
        <w:rPr>
          <w:rFonts w:ascii="TH SarabunPSK" w:hAnsi="TH SarabunPSK" w:cs="TH SarabunPSK"/>
          <w:cs/>
        </w:rPr>
        <w:t>บทนำ</w:t>
      </w:r>
    </w:p>
    <w:p w:rsidR="00A21FAC" w:rsidRDefault="00A21FAC" w:rsidP="00CA5EA8">
      <w:pPr>
        <w:pStyle w:val="a5"/>
        <w:tabs>
          <w:tab w:val="left" w:pos="576"/>
          <w:tab w:val="left" w:pos="1152"/>
          <w:tab w:val="left" w:pos="187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A1063B" w:rsidRPr="007B7059" w:rsidRDefault="00A1063B" w:rsidP="00CA5EA8">
      <w:pPr>
        <w:pStyle w:val="a5"/>
        <w:tabs>
          <w:tab w:val="left" w:pos="576"/>
          <w:tab w:val="left" w:pos="1152"/>
          <w:tab w:val="left" w:pos="187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A21FAC" w:rsidRPr="00D15DB0" w:rsidRDefault="00CA5EA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668DB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CA5EA8" w:rsidRDefault="00CA5EA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6C0A81" w:rsidRDefault="00CA5EA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การศึกษา</w:t>
      </w:r>
      <w:r w:rsidR="00C213E7">
        <w:rPr>
          <w:rFonts w:ascii="TH SarabunPSK" w:eastAsia="AngsanaNew" w:hAnsi="TH SarabunPSK" w:cs="TH SarabunPSK" w:hint="cs"/>
          <w:sz w:val="32"/>
          <w:szCs w:val="32"/>
          <w:cs/>
        </w:rPr>
        <w:t>ถือ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</w:t>
      </w:r>
      <w:r w:rsidR="00C213E7">
        <w:rPr>
          <w:rFonts w:ascii="TH SarabunPSK" w:eastAsia="AngsanaNew" w:hAnsi="TH SarabunPSK" w:cs="TH SarabunPSK"/>
          <w:sz w:val="32"/>
          <w:szCs w:val="32"/>
          <w:cs/>
        </w:rPr>
        <w:t>พัฒนาทรัพยากรมนุษย์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ในชาติ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F36D1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8B4F1F">
        <w:rPr>
          <w:rFonts w:ascii="TH SarabunPSK" w:eastAsia="AngsanaNew" w:hAnsi="TH SarabunPSK" w:cs="TH SarabunPSK" w:hint="cs"/>
          <w:sz w:val="32"/>
          <w:szCs w:val="32"/>
          <w:cs/>
        </w:rPr>
        <w:t>วิธีการ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สำคัญที่</w:t>
      </w:r>
      <w:r w:rsidR="008B4F1F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ช่วยส่งเสริม</w:t>
      </w:r>
      <w:r w:rsidR="00A21FAC" w:rsidRPr="00CA5EA8">
        <w:rPr>
          <w:rFonts w:ascii="TH SarabunPSK" w:eastAsia="AngsanaNew" w:hAnsi="TH SarabunPSK" w:cs="TH SarabunPSK"/>
          <w:spacing w:val="-6"/>
          <w:sz w:val="32"/>
          <w:szCs w:val="32"/>
          <w:cs/>
        </w:rPr>
        <w:t>ความเจริญงอกงามของบุคคลและสังคม</w:t>
      </w:r>
      <w:r w:rsidR="008B4F1F" w:rsidRPr="00CA5EA8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ได้</w:t>
      </w:r>
      <w:r w:rsidR="00944078" w:rsidRPr="00CA5EA8">
        <w:rPr>
          <w:rFonts w:ascii="TH SarabunPSK" w:eastAsia="AngsanaNew" w:hAnsi="TH SarabunPSK" w:cs="TH SarabunPSK"/>
          <w:spacing w:val="-6"/>
          <w:sz w:val="32"/>
          <w:szCs w:val="32"/>
          <w:cs/>
        </w:rPr>
        <w:t>จำเป็นจะต้อง</w:t>
      </w:r>
      <w:r w:rsidR="00A21FAC" w:rsidRPr="00CA5EA8">
        <w:rPr>
          <w:rFonts w:ascii="TH SarabunPSK" w:eastAsia="AngsanaNew" w:hAnsi="TH SarabunPSK" w:cs="TH SarabunPSK"/>
          <w:spacing w:val="-6"/>
          <w:sz w:val="32"/>
          <w:szCs w:val="32"/>
          <w:cs/>
        </w:rPr>
        <w:t>อาศัยการถ่ายทอดความรู้ การอบรม การสืบสาน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ทางวัฒนธรรม</w:t>
      </w:r>
      <w:r w:rsidR="00FF30F3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ประเพณี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ความก้าวหน้าทางวิชาการ การสร้างองค์ความรู้ที่เกิดจากการจัดสภาพแวดล้อม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สังคมการเรียนรู้และปัจจัยเกื้อหนุนให้บุคคล</w:t>
      </w:r>
      <w:r w:rsidR="00C213E7">
        <w:rPr>
          <w:rFonts w:ascii="TH SarabunPSK" w:eastAsia="AngsanaNew" w:hAnsi="TH SarabunPSK" w:cs="TH SarabunPSK" w:hint="cs"/>
          <w:sz w:val="32"/>
          <w:szCs w:val="32"/>
          <w:cs/>
        </w:rPr>
        <w:t>ได้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เรียนรู้อย่างต่อเนื่องตลอดชีวิต โดยหลักการศึกษาขั้นพื้นฐานพุทธศักราช</w:t>
      </w:r>
      <w:r w:rsidR="00584DC4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44381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2551 </w:t>
      </w:r>
      <w:r w:rsidR="00C213E7">
        <w:rPr>
          <w:rFonts w:ascii="TH SarabunPSK" w:eastAsia="AngsanaNew" w:hAnsi="TH SarabunPSK" w:cs="TH SarabunPSK" w:hint="cs"/>
          <w:sz w:val="32"/>
          <w:szCs w:val="32"/>
          <w:cs/>
        </w:rPr>
        <w:t>นั้น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ได้กำหนดจุดมุ่งหมายที่เน้นความสำคัญทางด้านความรู้ </w:t>
      </w:r>
      <w:r w:rsidR="00C72F2E" w:rsidRPr="007B7059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ความคิด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ความสามารถ กระบวนการเรียนรู้และความรับผิดชอบต่อสังคมเพื่อพัฒนาคนให้มีความสมดุลโดยยึด</w:t>
      </w:r>
      <w:r w:rsidR="007A31BD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ห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ลักผู้เรียนเป็นสำคัญ</w:t>
      </w:r>
      <w:r w:rsidR="007A31BD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ที่สุด</w:t>
      </w:r>
      <w:r w:rsidR="008B4F1F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เพราะ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ทุกคนมีความสามารถในการเรียนรู้และพัฒนา</w:t>
      </w:r>
      <w:r w:rsidR="00C72F2E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ทักษะด้านต่าง ๆ</w:t>
      </w:r>
      <w:r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C72F2E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ตนเองได้ ส่งเสริมให้ผู้เรียนสามารถพัฒนาตามธรรมชาติและเต็มศักยภาพให้ความสำคัญต่อความรู้</w:t>
      </w:r>
      <w:r w:rsidR="00C332EE"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เกี่ยวกับตนเองและความสัมพันธ์ของตนเองกับสังคม ได้แก่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ครอบครัว ชุมชน ชาติ และสังคมโลก</w:t>
      </w:r>
      <w:r w:rsidR="00C213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213E7">
        <w:rPr>
          <w:rFonts w:ascii="TH SarabunPSK" w:eastAsia="AngsanaNew" w:hAnsi="TH SarabunPSK" w:cs="TH SarabunPSK" w:hint="cs"/>
          <w:sz w:val="32"/>
          <w:szCs w:val="32"/>
          <w:cs/>
        </w:rPr>
        <w:t>ดังนั้น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ในสถานศึกษาจึง</w:t>
      </w:r>
      <w:r w:rsidR="0000483B">
        <w:rPr>
          <w:rFonts w:ascii="TH SarabunPSK" w:eastAsia="AngsanaNew" w:hAnsi="TH SarabunPSK" w:cs="TH SarabunPSK" w:hint="cs"/>
          <w:sz w:val="32"/>
          <w:szCs w:val="32"/>
          <w:cs/>
        </w:rPr>
        <w:t>ต้อง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จัดกระบวนการเรียนรู้ที่มุ่งเน้น การฝึกทักษะ กระบวนการคิด </w:t>
      </w:r>
      <w:r w:rsidR="00C332EE">
        <w:rPr>
          <w:rFonts w:ascii="TH SarabunPSK" w:eastAsia="AngsanaNew" w:hAnsi="TH SarabunPSK" w:cs="TH SarabunPSK" w:hint="cs"/>
          <w:sz w:val="32"/>
          <w:szCs w:val="32"/>
          <w:cs/>
        </w:rPr>
        <w:t>และการ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จัดกิจกรรม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ให้ผู้เรียนได้เรียนรู้จากประสบการณ์จริง ฝึกการปฏิบัติให้ทำได้ คิดเป็นทำเป็น </w:t>
      </w:r>
      <w:r w:rsidR="00355629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ให้</w:t>
      </w:r>
      <w:r w:rsidR="00A21FAC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สอดคล้องกับจุดมุ่งหมาย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1FAC" w:rsidRPr="007B7059">
        <w:rPr>
          <w:rFonts w:ascii="TH SarabunPSK" w:eastAsia="AngsanaNew" w:hAnsi="TH SarabunPSK" w:cs="TH SarabunPSK"/>
          <w:sz w:val="32"/>
          <w:szCs w:val="32"/>
          <w:cs/>
        </w:rPr>
        <w:t>ของหลักสูตรที่มุ่งพัฒนาคนไทยให้เป็นมนุษย์ที่สมบูรณ์และอยู่ร่วมกับผู้อื่นได้อย่างมีความสุข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0483B">
        <w:rPr>
          <w:rFonts w:ascii="TH SarabunPSK" w:eastAsia="AngsanaNew" w:hAnsi="TH SarabunPSK" w:cs="TH SarabunPSK" w:hint="cs"/>
          <w:sz w:val="32"/>
          <w:szCs w:val="32"/>
          <w:cs/>
        </w:rPr>
        <w:t>โดยเฉพาะ</w:t>
      </w:r>
      <w:r w:rsidR="00B44381" w:rsidRPr="007B7059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กลุ่มสาระการเรียนรู้ศิลปะเป็นกลุ่มสาระที่ช่วยพัฒนาให้ผู้เรียนมีความคิดริเริ่ม</w:t>
      </w:r>
      <w:r w:rsidR="00B44381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สร้างสรรค์มีจินตนาการ</w:t>
      </w:r>
      <w:r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B44381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มีสุนทรีย</w:t>
      </w:r>
      <w:r w:rsidR="00000D98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ภาพ ซึ่งส่งผลต่อคุณภาพชีวิตมนุษย์</w:t>
      </w:r>
      <w:r w:rsidR="005A1DA0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การปฏิบัติกิจกรรมทาง</w:t>
      </w:r>
      <w:r w:rsidR="0035054C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นาฏศิลป์</w:t>
      </w:r>
      <w:r w:rsidR="0035054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C0963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="00000D98">
        <w:rPr>
          <w:rFonts w:ascii="TH SarabunPSK" w:eastAsia="AngsanaNew" w:hAnsi="TH SarabunPSK" w:cs="TH SarabunPSK" w:hint="cs"/>
          <w:sz w:val="32"/>
          <w:szCs w:val="32"/>
          <w:cs/>
        </w:rPr>
        <w:t>ช่วยพัฒนาผู้เรียนทั้งด้านร่างกาย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0D98">
        <w:rPr>
          <w:rFonts w:ascii="TH SarabunPSK" w:eastAsia="AngsanaNew" w:hAnsi="TH SarabunPSK" w:cs="TH SarabunPSK" w:hint="cs"/>
          <w:sz w:val="32"/>
          <w:szCs w:val="32"/>
          <w:cs/>
        </w:rPr>
        <w:t>จิตใจ สติ</w:t>
      </w:r>
      <w:r w:rsidR="005A1DA0">
        <w:rPr>
          <w:rFonts w:ascii="TH SarabunPSK" w:eastAsia="AngsanaNew" w:hAnsi="TH SarabunPSK" w:cs="TH SarabunPSK" w:hint="cs"/>
          <w:sz w:val="32"/>
          <w:szCs w:val="32"/>
          <w:cs/>
        </w:rPr>
        <w:t>ปัญญา อารมณ์ สังคมตลอดจนการนำไป</w:t>
      </w:r>
      <w:r w:rsidR="00000D98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สู่การพัฒนาสิ่งแวดล้อม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ส่งเสริมศิลปะ -</w:t>
      </w:r>
      <w:r w:rsidR="0035054C">
        <w:rPr>
          <w:rFonts w:ascii="TH SarabunPSK" w:eastAsia="AngsanaNew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5054C">
        <w:rPr>
          <w:rFonts w:ascii="TH SarabunPSK" w:eastAsia="AngsanaNew" w:hAnsi="TH SarabunPSK" w:cs="TH SarabunPSK" w:hint="cs"/>
          <w:sz w:val="32"/>
          <w:szCs w:val="32"/>
          <w:cs/>
        </w:rPr>
        <w:t>ประเพณี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5054C">
        <w:rPr>
          <w:rFonts w:ascii="TH SarabunPSK" w:eastAsia="AngsanaNew" w:hAnsi="TH SarabunPSK" w:cs="TH SarabunPSK" w:hint="cs"/>
          <w:sz w:val="32"/>
          <w:szCs w:val="32"/>
          <w:cs/>
        </w:rPr>
        <w:t>ภูมิปัญญาท้องถิ่น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0D98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มีความเชื่อมั่นในตนเองแสดงออกอย่างอิสระ </w:t>
      </w:r>
      <w:r w:rsidR="005A40D1">
        <w:rPr>
          <w:rFonts w:ascii="TH SarabunPSK" w:eastAsia="AngsanaNew" w:hAnsi="TH SarabunPSK" w:cs="TH SarabunPSK" w:hint="cs"/>
          <w:sz w:val="32"/>
          <w:szCs w:val="32"/>
          <w:cs/>
        </w:rPr>
        <w:t>สามารถนำความรู้</w:t>
      </w:r>
      <w:r w:rsidR="005A40D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ที่ได้มาประยุกต์ใช้ในชีวิตประจำวัน </w:t>
      </w:r>
      <w:r w:rsidR="00341D0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เพื่อเป็นบุคคลที่สมบูรณ์ สามารถ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341D0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อยู่ในสังคมได้อย่างปกติสุข </w:t>
      </w:r>
      <w:r w:rsidR="005A40D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อันเป็น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A40D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พื้น</w:t>
      </w:r>
      <w:r w:rsidR="005C1F9B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ฐาน</w:t>
      </w:r>
      <w:r w:rsidR="005A40D1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ในการศึกษาต่อหรือประกอบอาชีพได้ตามจุดมุ่งหมายของหลักสูตรแกนกลางการศึกษาขั้นพื้นฐาน</w:t>
      </w:r>
      <w:r w:rsidR="005A40D1">
        <w:rPr>
          <w:rFonts w:ascii="TH SarabunPSK" w:eastAsia="AngsanaNew" w:hAnsi="TH SarabunPSK" w:cs="TH SarabunPSK" w:hint="cs"/>
          <w:sz w:val="32"/>
          <w:szCs w:val="32"/>
          <w:cs/>
        </w:rPr>
        <w:t xml:space="preserve"> พุทธศักราช 2551</w:t>
      </w:r>
      <w:r w:rsidR="007B7209">
        <w:rPr>
          <w:rFonts w:ascii="TH SarabunPSK" w:eastAsia="AngsanaNew" w:hAnsi="TH SarabunPSK" w:cs="TH SarabunPSK" w:hint="cs"/>
          <w:sz w:val="32"/>
          <w:szCs w:val="32"/>
          <w:cs/>
        </w:rPr>
        <w:t xml:space="preserve"> ดังนั้น </w:t>
      </w:r>
      <w:r w:rsidR="00413768" w:rsidRPr="006C0A81">
        <w:rPr>
          <w:rFonts w:ascii="TH SarabunPSK" w:hAnsi="TH SarabunPSK" w:cs="TH SarabunPSK"/>
          <w:sz w:val="32"/>
          <w:szCs w:val="32"/>
          <w:cs/>
        </w:rPr>
        <w:t>การ</w:t>
      </w:r>
      <w:r w:rsidR="00413768" w:rsidRPr="006C0A8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</w:t>
      </w:r>
      <w:r w:rsidR="00BB03A5" w:rsidRPr="006C0A81">
        <w:rPr>
          <w:rFonts w:ascii="TH SarabunPSK" w:hAnsi="TH SarabunPSK" w:cs="TH SarabunPSK"/>
          <w:sz w:val="32"/>
          <w:szCs w:val="32"/>
          <w:cs/>
        </w:rPr>
        <w:t>กิจกรรมการเรียนรู้ที่มีคุณภาพจึงเป็นปัจจัยหนึ่งที่ส่งผลให้การศึกษามีคุณภาพ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84D" w:rsidRPr="006C0A81">
        <w:rPr>
          <w:rFonts w:ascii="TH SarabunPSK" w:hAnsi="TH SarabunPSK" w:cs="TH SarabunPSK" w:hint="cs"/>
          <w:sz w:val="32"/>
          <w:szCs w:val="32"/>
          <w:cs/>
        </w:rPr>
        <w:t>และทำให้ผู้เรียนเกิดทักษะการ</w:t>
      </w:r>
      <w:r w:rsidR="00E9184D" w:rsidRPr="00054ED0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C74DCD" w:rsidRPr="00054ED0">
        <w:rPr>
          <w:rFonts w:ascii="TH SarabunPSK" w:hAnsi="TH SarabunPSK" w:cs="TH SarabunPSK"/>
          <w:sz w:val="32"/>
          <w:szCs w:val="32"/>
          <w:cs/>
        </w:rPr>
        <w:t>ได้</w:t>
      </w:r>
      <w:r w:rsidR="00A6136B" w:rsidRPr="00054ED0">
        <w:rPr>
          <w:rFonts w:ascii="TH SarabunPSK" w:hAnsi="TH SarabunPSK" w:cs="TH SarabunPSK"/>
          <w:sz w:val="32"/>
          <w:szCs w:val="32"/>
          <w:cs/>
        </w:rPr>
        <w:t>อย่างเต็มศักยภาพ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37B8" w:rsidRDefault="002637B8" w:rsidP="00CA5EA8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5EA8">
        <w:rPr>
          <w:rFonts w:ascii="TH SarabunPSK" w:hAnsi="TH SarabunPSK" w:cs="TH SarabunPSK"/>
          <w:spacing w:val="-4"/>
          <w:sz w:val="32"/>
          <w:szCs w:val="32"/>
          <w:cs/>
        </w:rPr>
        <w:tab/>
        <w:t>ปัจจุบันเทคโนโลยีมีความเจริญก้าวหน้าเป็นเหตุให้โลกมี</w:t>
      </w:r>
      <w:r w:rsidR="0073466D" w:rsidRPr="00CA5EA8">
        <w:rPr>
          <w:rFonts w:ascii="TH SarabunPSK" w:hAnsi="TH SarabunPSK" w:cs="TH SarabunPSK"/>
          <w:spacing w:val="-4"/>
          <w:sz w:val="32"/>
          <w:szCs w:val="32"/>
          <w:cs/>
        </w:rPr>
        <w:t>วิ</w:t>
      </w:r>
      <w:r w:rsidRPr="00CA5EA8">
        <w:rPr>
          <w:rFonts w:ascii="TH SarabunPSK" w:hAnsi="TH SarabunPSK" w:cs="TH SarabunPSK"/>
          <w:spacing w:val="-4"/>
          <w:sz w:val="32"/>
          <w:szCs w:val="32"/>
          <w:cs/>
        </w:rPr>
        <w:t>วัฒนาการและมีการเปลี่ยนแปลงอย่าง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 xml:space="preserve">รวดเร็ว ทั้งด้านเศรษฐกิจ สังคม การเมือง </w:t>
      </w:r>
      <w:r w:rsidR="0073466D" w:rsidRPr="007711BB">
        <w:rPr>
          <w:rFonts w:ascii="TH SarabunPSK" w:hAnsi="TH SarabunPSK" w:cs="TH SarabunPSK"/>
          <w:sz w:val="32"/>
          <w:szCs w:val="32"/>
          <w:cs/>
        </w:rPr>
        <w:t>และที่สำคัญด้านวัฒนธรรม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66D" w:rsidRPr="007711BB">
        <w:rPr>
          <w:rFonts w:ascii="TH SarabunPSK" w:hAnsi="TH SarabunPSK" w:cs="TH SarabunPSK"/>
          <w:sz w:val="32"/>
          <w:szCs w:val="32"/>
          <w:cs/>
        </w:rPr>
        <w:t>โดยวัฒนธรรมตะวันตกเข้ามามีบทบาทกับมนุษย์จนทำให้วัฒนธรรมที่ดีนามบางอย่างของไทย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66D" w:rsidRPr="007711BB">
        <w:rPr>
          <w:rFonts w:ascii="TH SarabunPSK" w:hAnsi="TH SarabunPSK" w:cs="TH SarabunPSK"/>
          <w:sz w:val="32"/>
          <w:szCs w:val="32"/>
          <w:cs/>
        </w:rPr>
        <w:t>อาจถูกกลืนและเลือนรางหายไปในที่สุด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66D" w:rsidRPr="00771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จึงจำเป็นที่การจัดการศึกษาของประเทศไทย</w:t>
      </w:r>
      <w:r w:rsidR="00583488">
        <w:rPr>
          <w:rFonts w:ascii="TH SarabunPSK" w:hAnsi="TH SarabunPSK" w:cs="TH SarabunPSK" w:hint="cs"/>
          <w:sz w:val="32"/>
          <w:szCs w:val="32"/>
          <w:cs/>
        </w:rPr>
        <w:t>ควรได้รับการ</w:t>
      </w:r>
      <w:r w:rsidRPr="002637B8">
        <w:rPr>
          <w:rFonts w:ascii="TH SarabunPSK" w:hAnsi="TH SarabunPSK" w:cs="TH SarabunPSK"/>
          <w:sz w:val="32"/>
          <w:szCs w:val="32"/>
          <w:cs/>
        </w:rPr>
        <w:t>พัฒนา ปรับปรุง เปลี่ยนแปลงเพื่อ</w:t>
      </w:r>
      <w:r w:rsidRPr="002637B8">
        <w:rPr>
          <w:rFonts w:ascii="TH SarabunPSK" w:hAnsi="TH SarabunPSK" w:cs="TH SarabunPSK"/>
          <w:sz w:val="32"/>
          <w:szCs w:val="32"/>
          <w:cs/>
        </w:rPr>
        <w:lastRenderedPageBreak/>
        <w:t>พัฒนาคนในประเทศ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ให้มีศักยภาพเพียงพอต่อการดำรงชีวิตอย่างมีคุณภาพซึ่งสอดคล้องกับ</w:t>
      </w:r>
      <w:r w:rsidR="00CA5EA8">
        <w:rPr>
          <w:rFonts w:ascii="TH SarabunPSK" w:hAnsi="TH SarabunPSK" w:cs="TH SarabunPSK"/>
          <w:vanish/>
          <w:sz w:val="32"/>
          <w:szCs w:val="32"/>
          <w:cs/>
        </w:rPr>
        <w:t>บูรพาพิทยาคาร. 2</w:t>
      </w:r>
      <w:r w:rsidRPr="002637B8">
        <w:rPr>
          <w:rFonts w:ascii="TH SarabunPSK" w:hAnsi="TH SarabunPSK" w:cs="TH SarabunPSK"/>
          <w:vanish/>
          <w:sz w:val="32"/>
          <w:szCs w:val="32"/>
          <w:cs/>
        </w:rPr>
        <w:t>..............................................................................................</w:t>
      </w:r>
      <w:r w:rsidRPr="002637B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2637B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2637B8">
        <w:rPr>
          <w:rFonts w:ascii="TH SarabunPSK" w:hAnsi="TH SarabunPSK" w:cs="TH SarabunPSK"/>
          <w:sz w:val="32"/>
          <w:szCs w:val="32"/>
          <w:cs/>
        </w:rPr>
        <w:t>ความมุ่งหมายและหลักการของพระราชบัญญัติการศึกษาแห่งชาติ พ.ศ.2542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และที่แก้ไขเพิ่มเติม (ฉบับที่ 2) พ.ศ.2545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 xml:space="preserve">มาตรา 6 การจัดการศึกษาต้องเป็นไปเพื่อพัฒนาคนไทยให้เป็นมนุษย์ที่สมบูรณ์ทั้งร่างกายและจิตใจ สติปัญญา ความรู้ มีคุณธรรมและจริยธรรม สามารถอยู่ร่วมกับผู้อื่นได้อย่างมีความสุข </w:t>
      </w:r>
    </w:p>
    <w:p w:rsidR="009F0A40" w:rsidRDefault="00CA5EA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5EA8">
        <w:rPr>
          <w:rFonts w:ascii="TH SarabunPSK" w:hAnsi="TH SarabunPSK" w:cs="TH SarabunPSK"/>
          <w:spacing w:val="-4"/>
          <w:sz w:val="32"/>
          <w:szCs w:val="32"/>
        </w:rPr>
        <w:tab/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เทศบาลนครขอนแก่น อำเภอเมือง จังหวัดขอนแก่น มุ่งเน้นจัดการศึกษาเพื่อให้ผู้เรียนมีคุณภาพ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ครูเป็นบุคลากรหลักที่จะต้องจัดประสบการณ์การเรียนรู้อย่างหลากหลายและจำเป็นต้องมีความรู้ความเข้าใจเกี่ยวกับภารกิจทั้งหมดอย่างชัดเจ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เพื่อให้เกิดเจตคติต่อการจัดการเรียน ครูจึงต้องปรับ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เปลี่ยนพฤติกรรมการสอน</w:t>
      </w:r>
      <w:r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ตลอดจนพัฒนาความสามารถของตนเองในการจัดกิจกรรมการเรียนการสอน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หรือการพัฒนาบทเรียนให้เหมาะสมกับเทคนิค ยุทธวิธี และรู้จักประยุกต์ใช้สื่อการเรียนการสอนที่สอดคล้องกับบริบทของโรงเรียนเรียนชุมชนใกล้เคียง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เพื่อให้เกิดประโยชน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ต่อผู้เรียนมากที่สุด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จากการ</w:t>
      </w:r>
      <w:r w:rsidR="009F0A40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สังเกตการสอนก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ารจัดการเรียนการสอนของครูนาฏศิลป์โรงเรียนเทศบาลสวนสนุก พบว่า</w:t>
      </w:r>
      <w:r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ครูส่วนใหญ่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ยังขาดการเอาใจใส่ในการจัดการเรียนการสอน กล่าวคือ ส่วนใหญ่การจัดกระบวนการเรียนการสอนจะมุ่งเน้นการถ่ายทอดเนื้อหามาก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กว่า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เน้นกระบวนการที่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ให้ผู้เรียนได้ฝึกปฏิบัติจริง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จึง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เป็นเหตุทำให้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ผู้เรียนขาดพัฒนาการด้านทักษะการปฏิบัติ เช่น </w:t>
      </w:r>
      <w:r w:rsidR="009F0A40" w:rsidRPr="00CA5EA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9F0A40" w:rsidRPr="00CA5EA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แสดงระบำ รำฟ้อน ทำให้ผู้เรียนไม่กล้าแสดงออก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>
        <w:rPr>
          <w:rFonts w:ascii="TH SarabunPSK" w:eastAsia="AngsanaNew" w:hAnsi="TH SarabunPSK" w:cs="TH SarabunPSK"/>
          <w:sz w:val="32"/>
          <w:szCs w:val="32"/>
          <w:cs/>
        </w:rPr>
        <w:t>โดยเฉพาะนักเรียนชายส่วนมาก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ไม่ค่อย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ให้ความสนใจในการเรียน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วิชานาฏศิลป์ เพราะอาย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ไม่กล้าแสดงออก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เพราะ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เป็นงานที่ไม่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ชอบและไม่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ถนัดเมื่อเทียบกับนักเรียนหญิง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นอกจากนี้ครูยังไม่ฝึกให้ผู้เรียนรับผิดชอบในการทำงานเป็นกลุ่มผู้เรียนไม่มีปฏิสัมพันธ์ระหว่างกั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ซึ่งนักเรียนแต่ละชั้นเรียนมีศักยภาพที่แตกต่างกันไป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ซึ่งเป็นหน้าที่ของครูที่จะต้องวางแผนการสอนอย่างไรให้ทุกคนในห้องเรียนได้เรียนรู้อย่างมีความสุข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และทุกคนมีความเข้าใจ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และสามารถฝึกปฏิบัติในงานที่ครูสั่ง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ตลอดจนช่วยเหลือกันในการทำงาน เพื่อให้เกิดผลสัมฤทธิ์ทางการเรียน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ที่สูงขึ้น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ดังนั้นการปรับเปลี่ยนและพัฒนากิจกรรมการเรียนรู้โดยมุ่งเน้นทักษะปฏิบัติให้มากขึ้นของครู จะเป็นอีกวิธีหนึ่งที่จะช่วยพัฒนาผู้เรียนให้มีความรู้ความสามารถด้านทักษะการปฏิบัติมากยิ่งขึ้น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ช่วยให้ผู้เรียนมีความรู้ความสามารถเฉพาะตัวและเห็นศักยภาพในตนเองสามารถแก้ปัญหาต่าง ๆ ให้บรรลุผลสำเร็จได้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ทั้งนี้</w:t>
      </w:r>
      <w:r w:rsidR="009F0A40">
        <w:rPr>
          <w:rFonts w:ascii="TH SarabunPSK" w:eastAsia="AngsanaNew" w:hAnsi="TH SarabunPSK" w:cs="TH SarabunPSK" w:hint="cs"/>
          <w:sz w:val="32"/>
          <w:szCs w:val="32"/>
          <w:cs/>
        </w:rPr>
        <w:t>ทำให้เห็น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ถึงคุณค่าและศักยภาพของตนเองที่เพิ่มขึ้น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F0A40" w:rsidRPr="007B7059">
        <w:rPr>
          <w:rFonts w:ascii="TH SarabunPSK" w:eastAsia="AngsanaNew" w:hAnsi="TH SarabunPSK" w:cs="TH SarabunPSK"/>
          <w:sz w:val="32"/>
          <w:szCs w:val="32"/>
          <w:cs/>
        </w:rPr>
        <w:t>เพราะว่านักเรียนทุกคนได้มีส่วนในการฝึกทักษะส่งเสริมความกล้าแสดงออกและทำกิจกรรมร่วมกับผู้อื่นซึ่งแต่ละคนมีบทบาทสำคัญต่อความสำเร็จในผลงานที่สูงขึ้นตามลำดับ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244EA1" w:rsidRDefault="00BC2CFD" w:rsidP="00CA5EA8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5EA8">
        <w:rPr>
          <w:rFonts w:ascii="TH SarabunPSK" w:hAnsi="TH SarabunPSK" w:cs="TH SarabunPSK"/>
          <w:spacing w:val="-4"/>
          <w:sz w:val="32"/>
          <w:szCs w:val="32"/>
          <w:cs/>
        </w:rPr>
        <w:tab/>
        <w:t>กลุ่มสาระการเรียนรู้ศิลปะ (นาฏศิลป์)</w:t>
      </w:r>
      <w:r w:rsidR="00CA5EA8" w:rsidRPr="00CA5EA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A5EA8">
        <w:rPr>
          <w:rFonts w:ascii="TH SarabunPSK" w:hAnsi="TH SarabunPSK" w:cs="TH SarabunPSK"/>
          <w:spacing w:val="-4"/>
          <w:sz w:val="32"/>
          <w:szCs w:val="32"/>
          <w:cs/>
        </w:rPr>
        <w:t>มุ่งจัดการเรียนการรู้แบบบูรณาการ เน้นการพัฒนาทักษะ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ทาง</w:t>
      </w:r>
      <w:r w:rsidRPr="00FC40C1">
        <w:rPr>
          <w:rFonts w:ascii="TH SarabunPSK" w:hAnsi="TH SarabunPSK" w:cs="TH SarabunPSK"/>
          <w:sz w:val="32"/>
          <w:szCs w:val="32"/>
          <w:cs/>
        </w:rPr>
        <w:t>การปฏิบัติและเรียนรู้ด้วยการปฏิบัติ</w:t>
      </w:r>
      <w:r w:rsidRPr="002637B8">
        <w:rPr>
          <w:rFonts w:ascii="TH SarabunPSK" w:hAnsi="TH SarabunPSK" w:cs="TH SarabunPSK"/>
          <w:sz w:val="32"/>
          <w:szCs w:val="32"/>
          <w:cs/>
        </w:rPr>
        <w:t xml:space="preserve">จริง </w:t>
      </w:r>
      <w:r w:rsidRPr="00FC40C1">
        <w:rPr>
          <w:rFonts w:ascii="TH SarabunPSK" w:hAnsi="TH SarabunPSK" w:cs="TH SarabunPSK"/>
          <w:sz w:val="32"/>
          <w:szCs w:val="32"/>
          <w:cs/>
        </w:rPr>
        <w:t>เรียนรู้โดยใช้</w:t>
      </w:r>
      <w:r w:rsidRPr="002637B8">
        <w:rPr>
          <w:rFonts w:ascii="TH SarabunPSK" w:hAnsi="TH SarabunPSK" w:cs="TH SarabunPSK"/>
          <w:sz w:val="32"/>
          <w:szCs w:val="32"/>
          <w:cs/>
        </w:rPr>
        <w:t>สื่อที่หาได้ในท้องถิ่น และเกิดประโยชน์ในการเรียนการสอนอย่างมีประสิทธิภาพ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มีการวิเคราะห์โครงสร้างทาง</w:t>
      </w:r>
      <w:r w:rsidRPr="00FC40C1">
        <w:rPr>
          <w:rFonts w:ascii="TH SarabunPSK" w:hAnsi="TH SarabunPSK" w:cs="TH SarabunPSK"/>
          <w:sz w:val="32"/>
          <w:szCs w:val="32"/>
          <w:cs/>
        </w:rPr>
        <w:t>วัฒนธรรมประเพณี</w:t>
      </w:r>
      <w:r w:rsidRPr="002637B8">
        <w:rPr>
          <w:rFonts w:ascii="TH SarabunPSK" w:hAnsi="TH SarabunPSK" w:cs="TH SarabunPSK"/>
          <w:sz w:val="32"/>
          <w:szCs w:val="32"/>
          <w:cs/>
        </w:rPr>
        <w:t>และเหมาะสม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นักเรียนสามารถนำความรู้ไปประยุกต์ใช้เพื่อพัฒนาทักษะการเรียนรู้</w:t>
      </w:r>
      <w:r w:rsidRPr="00FC40C1">
        <w:rPr>
          <w:rFonts w:ascii="TH SarabunPSK" w:hAnsi="TH SarabunPSK" w:cs="TH SarabunPSK"/>
          <w:sz w:val="32"/>
          <w:szCs w:val="32"/>
          <w:cs/>
        </w:rPr>
        <w:t>นาฏศิลป์และใช้</w:t>
      </w:r>
      <w:r w:rsidRPr="002637B8">
        <w:rPr>
          <w:rFonts w:ascii="TH SarabunPSK" w:hAnsi="TH SarabunPSK" w:cs="TH SarabunPSK"/>
          <w:sz w:val="32"/>
          <w:szCs w:val="32"/>
          <w:cs/>
        </w:rPr>
        <w:t xml:space="preserve">ในชีวิตประจำวันได้ตามศักยภาพนักเรียน </w:t>
      </w:r>
      <w:r w:rsidRPr="00FC40C1">
        <w:rPr>
          <w:rFonts w:ascii="TH SarabunPSK" w:hAnsi="TH SarabunPSK" w:cs="TH SarabunPSK"/>
          <w:sz w:val="32"/>
          <w:szCs w:val="32"/>
          <w:cs/>
        </w:rPr>
        <w:t>ตลอดจนสามารถนำ</w:t>
      </w:r>
      <w:r w:rsidRPr="002637B8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FC40C1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2637B8">
        <w:rPr>
          <w:rFonts w:ascii="TH SarabunPSK" w:hAnsi="TH SarabunPSK" w:cs="TH SarabunPSK"/>
          <w:sz w:val="32"/>
          <w:szCs w:val="32"/>
          <w:cs/>
        </w:rPr>
        <w:t>ประกอบวิชาชีพ และศึกษาต่อใน</w:t>
      </w:r>
      <w:r w:rsidRPr="002637B8">
        <w:rPr>
          <w:rFonts w:ascii="TH SarabunPSK" w:hAnsi="TH SarabunPSK" w:cs="TH SarabunPSK"/>
          <w:sz w:val="32"/>
          <w:szCs w:val="32"/>
          <w:cs/>
        </w:rPr>
        <w:lastRenderedPageBreak/>
        <w:t>ระดับที่สูงขึ้น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7B8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มีความรู้ความเข้าใจในเรื่องราวและวัฒนธรรมอัน หลากหลายของ</w:t>
      </w:r>
      <w:r w:rsidR="00EB02F3" w:rsidRPr="00FC40C1">
        <w:rPr>
          <w:rFonts w:ascii="TH SarabunPSK" w:hAnsi="TH SarabunPSK" w:cs="TH SarabunPSK"/>
          <w:sz w:val="32"/>
          <w:szCs w:val="32"/>
          <w:cs/>
        </w:rPr>
        <w:t>ชุมชนใกล้เคียง</w:t>
      </w:r>
      <w:r w:rsidRPr="002637B8">
        <w:rPr>
          <w:rFonts w:ascii="TH SarabunPSK" w:hAnsi="TH SarabunPSK" w:cs="TH SarabunPSK"/>
          <w:sz w:val="32"/>
          <w:szCs w:val="32"/>
          <w:cs/>
        </w:rPr>
        <w:t xml:space="preserve"> และสามารถถ่ายทอดความคิดและวัฒนธรรมไปยัง</w:t>
      </w:r>
      <w:r w:rsidR="00B12EA9" w:rsidRPr="00CC7244">
        <w:rPr>
          <w:rFonts w:ascii="TH SarabunPSK" w:hAnsi="TH SarabunPSK" w:cs="TH SarabunPSK"/>
          <w:sz w:val="32"/>
          <w:szCs w:val="32"/>
          <w:cs/>
        </w:rPr>
        <w:t>สัง</w:t>
      </w:r>
      <w:r w:rsidRPr="002637B8">
        <w:rPr>
          <w:rFonts w:ascii="TH SarabunPSK" w:hAnsi="TH SarabunPSK" w:cs="TH SarabunPSK"/>
          <w:sz w:val="32"/>
          <w:szCs w:val="32"/>
          <w:cs/>
        </w:rPr>
        <w:t>คม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E4" w:rsidRPr="00CC7244">
        <w:rPr>
          <w:rFonts w:ascii="TH SarabunPSK" w:hAnsi="TH SarabunPSK" w:cs="TH SarabunPSK"/>
          <w:sz w:val="32"/>
          <w:szCs w:val="32"/>
          <w:cs/>
        </w:rPr>
        <w:t>ประเทศ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EA9" w:rsidRPr="00CC7244">
        <w:rPr>
          <w:rFonts w:ascii="TH SarabunPSK" w:hAnsi="TH SarabunPSK" w:cs="TH SarabunPSK"/>
          <w:sz w:val="32"/>
          <w:szCs w:val="32"/>
          <w:cs/>
        </w:rPr>
        <w:t>และ</w:t>
      </w:r>
      <w:r w:rsidRPr="002637B8">
        <w:rPr>
          <w:rFonts w:ascii="TH SarabunPSK" w:hAnsi="TH SarabunPSK" w:cs="TH SarabunPSK"/>
          <w:sz w:val="32"/>
          <w:szCs w:val="32"/>
          <w:cs/>
        </w:rPr>
        <w:t>โลกได้อย่างสร้างสรรค์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CFD" w:rsidRPr="002637B8" w:rsidRDefault="00244EA1" w:rsidP="001352EB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6EDD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การจัดกิจกรรมการเรียนรู้โดยใช้ทักษะปฏ</w:t>
      </w:r>
      <w:r w:rsidR="005E6EDD">
        <w:rPr>
          <w:rFonts w:ascii="TH SarabunPSK" w:hAnsi="TH SarabunPSK" w:cs="TH SarabunPSK" w:hint="cs"/>
          <w:sz w:val="32"/>
          <w:szCs w:val="32"/>
          <w:cs/>
        </w:rPr>
        <w:t>ิ</w:t>
      </w:r>
      <w:r w:rsidR="005E6EDD">
        <w:rPr>
          <w:rFonts w:ascii="TH SarabunPSK" w:hAnsi="TH SarabunPSK" w:cs="TH SarabunPSK"/>
          <w:sz w:val="32"/>
          <w:szCs w:val="32"/>
          <w:cs/>
        </w:rPr>
        <w:t>บัติ</w:t>
      </w:r>
      <w:r w:rsidR="005E6EDD">
        <w:rPr>
          <w:rFonts w:ascii="TH SarabunPSK" w:hAnsi="TH SarabunPSK" w:cs="TH SarabunPSK" w:hint="cs"/>
          <w:sz w:val="32"/>
          <w:szCs w:val="32"/>
          <w:cs/>
        </w:rPr>
        <w:t>เป็นอีกวิธีหนึ่ง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EDD">
        <w:rPr>
          <w:rFonts w:ascii="TH SarabunPSK" w:hAnsi="TH SarabunPSK" w:cs="TH SarabunPSK" w:hint="cs"/>
          <w:sz w:val="32"/>
          <w:szCs w:val="32"/>
          <w:cs/>
        </w:rPr>
        <w:t>ที่จะช่วยพัฒนาการเรียนการสอนของนักเรียนทำ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ให้ผู้เรียนประสบความสำเร็จในการเรียนรู้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EDD">
        <w:rPr>
          <w:rFonts w:ascii="TH SarabunPSK" w:hAnsi="TH SarabunPSK" w:cs="TH SarabunPSK" w:hint="cs"/>
          <w:sz w:val="32"/>
          <w:szCs w:val="32"/>
          <w:cs/>
        </w:rPr>
        <w:t>เพราะใน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ต้องจัดประสบการณ์ตรงที่มีความเป็นรูปธรรมให้กับผู้เรียน เป็นประสบการณ์ที่มีเนื้อหาสาระเกี่ยวข้องสัมพันธ์และมีความจำเป็นต่อการ</w:t>
      </w:r>
      <w:r w:rsidR="00BC2CFD" w:rsidRPr="00CA5EA8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ดำเนินชีวิตประจำวันของผู้เรียน </w:t>
      </w:r>
      <w:r w:rsidR="005E6EDD" w:rsidRPr="00CA5EA8">
        <w:rPr>
          <w:rFonts w:ascii="TH SarabunPSK" w:hAnsi="TH SarabunPSK" w:cs="TH SarabunPSK" w:hint="cs"/>
          <w:spacing w:val="-4"/>
          <w:sz w:val="32"/>
          <w:szCs w:val="32"/>
          <w:cs/>
        </w:rPr>
        <w:t>จึงจะทำให้</w:t>
      </w:r>
      <w:r w:rsidR="00BC2CFD" w:rsidRPr="00CA5EA8">
        <w:rPr>
          <w:rFonts w:ascii="TH SarabunPSK" w:hAnsi="TH SarabunPSK" w:cs="TH SarabunPSK"/>
          <w:spacing w:val="-4"/>
          <w:sz w:val="32"/>
          <w:szCs w:val="32"/>
          <w:cs/>
        </w:rPr>
        <w:t>ผู้เรียนต้องได้รับการฝึกฝนและ</w:t>
      </w:r>
      <w:r w:rsidR="00AB6B31" w:rsidRPr="00CA5EA8">
        <w:rPr>
          <w:rFonts w:ascii="TH SarabunPSK" w:hAnsi="TH SarabunPSK" w:cs="TH SarabunPSK" w:hint="cs"/>
          <w:spacing w:val="-4"/>
          <w:sz w:val="32"/>
          <w:szCs w:val="32"/>
          <w:cs/>
        </w:rPr>
        <w:t>การที่นักเรียน</w:t>
      </w:r>
      <w:r w:rsidR="00BC2CFD" w:rsidRPr="00CA5EA8">
        <w:rPr>
          <w:rFonts w:ascii="TH SarabunPSK" w:hAnsi="TH SarabunPSK" w:cs="TH SarabunPSK"/>
          <w:spacing w:val="-4"/>
          <w:sz w:val="32"/>
          <w:szCs w:val="32"/>
          <w:cs/>
        </w:rPr>
        <w:t>ได้ปฏิบัติด้วย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 xml:space="preserve">ตนเองบ่อย ๆ </w:t>
      </w:r>
      <w:r w:rsidR="00AB6B31">
        <w:rPr>
          <w:rFonts w:ascii="TH SarabunPSK" w:hAnsi="TH SarabunPSK" w:cs="TH SarabunPSK" w:hint="cs"/>
          <w:sz w:val="32"/>
          <w:szCs w:val="32"/>
          <w:cs/>
        </w:rPr>
        <w:t>ทำ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ให้เกิดความชำนาญ รูปแบบการเรีย</w:t>
      </w:r>
      <w:r w:rsidR="00CE59DD">
        <w:rPr>
          <w:rFonts w:ascii="TH SarabunPSK" w:hAnsi="TH SarabunPSK" w:cs="TH SarabunPSK"/>
          <w:sz w:val="32"/>
          <w:szCs w:val="32"/>
          <w:cs/>
        </w:rPr>
        <w:t>นการสอนโดย</w:t>
      </w:r>
      <w:r w:rsidR="00CE59DD">
        <w:rPr>
          <w:rFonts w:ascii="TH SarabunPSK" w:hAnsi="TH SarabunPSK" w:cs="TH SarabunPSK" w:hint="cs"/>
          <w:sz w:val="32"/>
          <w:szCs w:val="32"/>
          <w:cs/>
        </w:rPr>
        <w:t>ใช้ทักษะปฏิบัติ</w:t>
      </w:r>
      <w:r w:rsidR="00CE59DD">
        <w:rPr>
          <w:rFonts w:ascii="TH SarabunPSK" w:hAnsi="TH SarabunPSK" w:cs="TH SarabunPSK"/>
          <w:sz w:val="32"/>
          <w:szCs w:val="32"/>
          <w:cs/>
        </w:rPr>
        <w:t>จะ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ทำให้ผู้เรียนมีบทบาทในการทำกิจกรรมการเรียนการสอนที่มากขึ้น โดยที่ผู้เรียนจะมีส่วนร่วมมากขึ้นในการเสนอความคิดเห็นในการทำกิจกรรมตามแนวความสนใจของผู้เรียน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 xml:space="preserve"> เมื่อผู้เรียนสนใจในการทำกิจกรรม</w:t>
      </w:r>
      <w:r w:rsidR="00135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การเรียนการสอนผู้เรียนก็จะเป็นผู้แสดงความคิดเห็นออกมาหลากหลายความคิด จึงมีการใช้เสียงส่วนใหญ่ในการตัดสินใจ โดยครูคอยให้การแนะนำ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322">
        <w:rPr>
          <w:rFonts w:ascii="TH SarabunPSK" w:hAnsi="TH SarabunPSK" w:cs="TH SarabunPSK" w:hint="cs"/>
          <w:sz w:val="32"/>
          <w:szCs w:val="32"/>
          <w:cs/>
        </w:rPr>
        <w:t>หรือการจัดการเรียน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 xml:space="preserve">รู้ที่เน้นผู้เรียนเป็นสำคัญ </w:t>
      </w:r>
      <w:r w:rsidR="00ED0F5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คือ การจัดกิจกรรมการเรียนการสอน ในรูปแบบต่าง ๆ ที่ตอบสนองความสนใจหรือความต้องการของผู้เรียนโดยให้ผู้เรียนได้ปฏิบัติจริง เพื่อให้เกิดทักษะกระบวนการในการแสวงหาความรู้จนค้นพบด้วยตนเอง และสามารถนำความรู้นั้นไปใช้ในชีวิตจริง (บูรชัย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>ศิริมหาสาคร</w:t>
      </w:r>
      <w:r w:rsidR="001352E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C2CFD" w:rsidRPr="002637B8">
        <w:rPr>
          <w:rFonts w:ascii="TH SarabunPSK" w:hAnsi="TH SarabunPSK" w:cs="TH SarabunPSK"/>
          <w:sz w:val="32"/>
          <w:szCs w:val="32"/>
        </w:rPr>
        <w:t>2545</w:t>
      </w:r>
      <w:r w:rsidR="001352E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BC2CFD" w:rsidRPr="002637B8">
        <w:rPr>
          <w:rFonts w:ascii="TH SarabunPSK" w:hAnsi="TH SarabunPSK" w:cs="TH SarabunPSK"/>
          <w:sz w:val="32"/>
          <w:szCs w:val="32"/>
        </w:rPr>
        <w:t>80</w:t>
      </w:r>
      <w:r w:rsidR="00BC2CFD" w:rsidRPr="002637B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F0A40" w:rsidRPr="00270F4B" w:rsidRDefault="009F0A40" w:rsidP="001352E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CC7244">
        <w:rPr>
          <w:rFonts w:ascii="TH SarabunPSK" w:eastAsia="AngsanaNew" w:hAnsi="TH SarabunPSK" w:cs="TH SarabunPSK"/>
          <w:sz w:val="32"/>
          <w:szCs w:val="32"/>
          <w:cs/>
        </w:rPr>
        <w:tab/>
        <w:t>โรงเรียนเทศบาลสวนสนุก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C7244">
        <w:rPr>
          <w:rFonts w:ascii="TH SarabunPSK" w:eastAsia="AngsanaNew" w:hAnsi="TH SarabunPSK" w:cs="TH SarabunPSK"/>
          <w:sz w:val="32"/>
          <w:szCs w:val="32"/>
          <w:cs/>
        </w:rPr>
        <w:t>สำนักการศึกษา เทศบาลนครขอนแก่น ได้จัดการเรียนการสอนตาม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หลักสูตรแกนกลางการศึกษาขั้นพื้นฐาน พ.ศ. 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</w:rPr>
        <w:t>2551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และให้โรงเรียนได้พัฒนาหลักสูตรให้สอดคล้องต่อ</w:t>
      </w:r>
      <w:r w:rsidR="001352E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ความสำคัญของท้องถิ่น โดยนำเอาสิ่งที่มีความสำคัญกับการดำรงชีวิตของคนในท้องถิ่นมาจัดการเรียนรู้ เพื่อทำให้ผู้เรียนเข้าใจ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เห็นคุณค่าของภูมิปัญญาท้องถิ่น ทำให้เกิดความรักความภาคภูมิใจและให้ผู้เรียนรู้จักท้องถิ่นของตนเองมากขึ้น ตลอดจนเกิดความรัก ความภูมิใจและผูกพันกับท้องถิ่น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และใช้ประโยชน์จากภูมิปัญญาท้องถิ่นให้เอื้อต่อการพัฒนาตนเอง พัฒนาชุมชน สังคมและประเทศชาติ</w:t>
      </w:r>
      <w:r w:rsidR="001352E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ที่เหมาะสมที่จะทำให้เกิดการพัฒนาที่ยั่งยืน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ต่อไปด้วย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เช่น หมู่บ้านโนนทัน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ต.ในเมือง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อำเภอเมือง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จังหวัดขอนแก่น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ถือเป็นท้องถิ่นที่มีความเจริญด้</w:t>
      </w:r>
      <w:r>
        <w:rPr>
          <w:rFonts w:ascii="TH SarabunPSK" w:eastAsia="AngsanaNew" w:hAnsi="TH SarabunPSK" w:cs="TH SarabunPSK"/>
          <w:sz w:val="32"/>
          <w:szCs w:val="32"/>
          <w:cs/>
        </w:rPr>
        <w:t>านศิลปวัฒนธรรมที่เป็นเอกลักษณ์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มีความสวยงาม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หาดูได้ยากควรแก่การอนุรักษ์ไว้ให้ชนรุ่นหลังได้เรียนรู้ต่อไป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352EB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จากการศึกษาและเรียนรู้ศิลปะ 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วัฒนธรรมของชาวบ้านโนนทัน</w:t>
      </w:r>
      <w:r w:rsidR="00CA5EA8"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1352EB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พบว่า ชาวหมู่บ้านโนนทันมีการแสดงลำโต้ตอบกันระหว่างชายกับหญิง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เป็นการละเล่นที่น่าสนใจ </w:t>
      </w:r>
      <w:r w:rsidRPr="000C7749">
        <w:rPr>
          <w:rFonts w:ascii="TH SarabunPSK" w:eastAsia="AngsanaNew" w:hAnsi="TH SarabunPSK" w:cs="TH SarabunPSK"/>
          <w:sz w:val="32"/>
          <w:szCs w:val="32"/>
          <w:cs/>
        </w:rPr>
        <w:t>มีความไพเราะ เป็น</w:t>
      </w:r>
      <w:r w:rsidRPr="00894CF3">
        <w:rPr>
          <w:rFonts w:ascii="TH SarabunPSK" w:eastAsia="AngsanaNew" w:hAnsi="TH SarabunPSK" w:cs="TH SarabunPSK"/>
          <w:sz w:val="32"/>
          <w:szCs w:val="32"/>
          <w:cs/>
        </w:rPr>
        <w:t>เรื่องราวดูแล้วทำให้เกิดความสนุกสนาน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เพลิดเพ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ลิน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ชาวบ้านเรียกการแสดงนี้ว่า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“ฟ้อนเตี้ย” จะนิยมใช้แสดงหรือละเล่นในช่วงเทศกาลสงกรานต์ของทุกปี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ฟ้อนเตี้ยเริ่มขึ้นในช่วงประมาณปีพุทธศักราช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2478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โดยนางนิ่มนวล สุวรรณกูฏ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ผู้ริเริ่มโดยนำหนุ่มสาวในหมู่บ้านมาเล่นขับลำโต้ตอบกันเพื่อความสนุกสนานในช่วงเทศกาลสงกรานต์ ลักษณะการละเล่นเหมือนกับเพลงปฏิพากย์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คือ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เป็นการขับลำโต้ตอบระหว่างหญิงชาย ด้วยกลอนลำสั้นๆ ประกอบทำนองแคน ในบางช่วงจะมีการฟ้อนด้วยท่าย่อตัวให้ต่ำ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oftHyphen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ละยืดตัวเอนไปมา จึง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เป็นที่มาของชื่อ</w:t>
      </w:r>
      <w:r w:rsidRPr="001352EB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lastRenderedPageBreak/>
        <w:t>การละเล่นนี้ว่า "ลำเตี้ย" ซึ่งหมายถึง</w:t>
      </w:r>
      <w:r w:rsidR="00CA5EA8" w:rsidRPr="001352EB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1352EB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การขับลำประกอบการฟ้อนด้วยท่าเตี้ย นั่นเอง</w:t>
      </w:r>
      <w:r w:rsidRPr="001352EB">
        <w:rPr>
          <w:rStyle w:val="apple-converted-space"/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  <w:t> </w:t>
      </w:r>
      <w:r w:rsidR="001352EB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(</w:t>
      </w:r>
      <w:r w:rsidRPr="001352EB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 xml:space="preserve">วันดี </w:t>
      </w:r>
      <w:r w:rsidRPr="001352EB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พลทองสถิต</w:t>
      </w:r>
      <w:r w:rsidR="001352E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2557</w:t>
      </w:r>
      <w:r w:rsidR="001352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="001352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127</w:t>
      </w: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</w:p>
    <w:p w:rsidR="009F0A40" w:rsidRDefault="009F0A40" w:rsidP="00A2681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B7059">
        <w:rPr>
          <w:rFonts w:ascii="TH SarabunPSK" w:hAnsi="TH SarabunPSK" w:cs="TH SarabunPSK"/>
          <w:sz w:val="32"/>
          <w:szCs w:val="32"/>
          <w:cs/>
        </w:rPr>
        <w:t>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การฟ้อนเตี้ยของชาวบ้าน </w:t>
      </w:r>
      <w:r w:rsidRPr="007B7059">
        <w:rPr>
          <w:rFonts w:ascii="TH SarabunPSK" w:hAnsi="TH SarabunPSK" w:cs="TH SarabunPSK"/>
          <w:sz w:val="32"/>
          <w:szCs w:val="32"/>
          <w:cs/>
        </w:rPr>
        <w:t>บ้านโนนทัน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ผู้วิจัยมีความสนใจและเห็น</w:t>
      </w:r>
      <w:r w:rsidRPr="007B7059">
        <w:rPr>
          <w:rFonts w:ascii="TH SarabunPSK" w:hAnsi="TH SarabunPSK" w:cs="TH SarabunPSK"/>
          <w:sz w:val="32"/>
          <w:szCs w:val="32"/>
          <w:cs/>
        </w:rPr>
        <w:t>ควรแก่การอนุรักษ์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>เอาไว้ จึงได้นำความรู้ภูมิปัญญาท้องถิ่นมาปรับปรุงใหม่โดยการปรับปรุงเนื้อหาบทเพลง</w:t>
      </w:r>
      <w:r w:rsidRPr="00A2681E">
        <w:rPr>
          <w:rFonts w:ascii="TH SarabunPSK" w:hAnsi="TH SarabunPSK" w:cs="TH SarabunPSK" w:hint="cs"/>
          <w:spacing w:val="-4"/>
          <w:sz w:val="32"/>
          <w:szCs w:val="32"/>
          <w:cs/>
        </w:rPr>
        <w:t>ขึ้นใหม่</w:t>
      </w:r>
      <w:r w:rsidR="00A2681E" w:rsidRPr="00A268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681E">
        <w:rPr>
          <w:rFonts w:ascii="TH SarabunPSK" w:hAnsi="TH SarabunPSK" w:cs="TH SarabunPSK" w:hint="cs"/>
          <w:spacing w:val="-4"/>
          <w:sz w:val="32"/>
          <w:szCs w:val="32"/>
          <w:cs/>
        </w:rPr>
        <w:t>เน้นให้</w:t>
      </w:r>
      <w:r w:rsidR="00A2681E" w:rsidRPr="00A2681E">
        <w:rPr>
          <w:rFonts w:ascii="TH SarabunPSK" w:hAnsi="TH SarabunPSK" w:cs="TH SarabunPSK"/>
          <w:spacing w:val="-4"/>
          <w:sz w:val="32"/>
          <w:szCs w:val="32"/>
          <w:cs/>
        </w:rPr>
        <w:t>ผู้เรียนเกิดความรัก</w:t>
      </w:r>
      <w:r w:rsidRPr="00A2681E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และความภาคภูมิใจเกี่ยวกับท้องถิ่นของตน </w:t>
      </w:r>
      <w:r w:rsidRPr="00A2681E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ปลูกฝังคุณธรรมจริยธรรม</w:t>
      </w:r>
      <w:r w:rsidR="00A2681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1177B">
        <w:rPr>
          <w:rFonts w:ascii="TH SarabunPSK" w:eastAsia="AngsanaNew" w:hAnsi="TH SarabunPSK" w:cs="TH SarabunPSK"/>
          <w:sz w:val="32"/>
          <w:szCs w:val="32"/>
          <w:cs/>
        </w:rPr>
        <w:t>ใฝ่รู้ใฝ่เรียน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1177B">
        <w:rPr>
          <w:rFonts w:ascii="TH SarabunPSK" w:eastAsia="AngsanaNew" w:hAnsi="TH SarabunPSK" w:cs="TH SarabunPSK"/>
          <w:sz w:val="32"/>
          <w:szCs w:val="32"/>
          <w:cs/>
        </w:rPr>
        <w:t>มีความกล้าแสดงออก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และที่สำคัญที่สุดก็คือ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ผู้เรียนมีทักษะในการแสดงนาฏศิลป์สูงขึ้นตลอดจน</w:t>
      </w:r>
      <w:r w:rsidRPr="0081177B">
        <w:rPr>
          <w:rFonts w:ascii="TH SarabunPSK" w:eastAsia="AngsanaNew" w:hAnsi="TH SarabunPSK" w:cs="TH SarabunPSK"/>
          <w:sz w:val="32"/>
          <w:szCs w:val="32"/>
          <w:cs/>
        </w:rPr>
        <w:t>มีความเชื่อมั่นในศักยภาพของตนเอง และสามารถอยู่ร่วมกันในสังคมได้อย่างมีความสุข</w:t>
      </w:r>
      <w:r w:rsidR="00CA5EA8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 </w:t>
      </w:r>
      <w:r w:rsidRPr="0081177B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สามารถนำความรู้ที่ได้รับไปใช้จริงในชีวิตประจำวัน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77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1177B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1177B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Pr="0081177B">
        <w:rPr>
          <w:rFonts w:ascii="TH SarabunPSK" w:eastAsia="AngsanaNew" w:hAnsi="TH SarabunPSK" w:cs="TH SarabunPSK"/>
          <w:sz w:val="32"/>
          <w:szCs w:val="32"/>
          <w:cs/>
        </w:rPr>
        <w:t>พระราชบัญญัติ</w:t>
      </w:r>
      <w:r w:rsidRPr="0081177B">
        <w:rPr>
          <w:rFonts w:ascii="TH SarabunPSK" w:hAnsi="TH SarabunPSK" w:cs="TH SarabunPSK"/>
          <w:sz w:val="32"/>
          <w:szCs w:val="32"/>
          <w:cs/>
        </w:rPr>
        <w:t xml:space="preserve">การศึกษาแห่งชาติ พ.ศ. </w:t>
      </w:r>
      <w:r w:rsidRPr="0081177B">
        <w:rPr>
          <w:rFonts w:ascii="TH SarabunPSK" w:hAnsi="TH SarabunPSK" w:cs="TH SarabunPSK"/>
          <w:sz w:val="32"/>
          <w:szCs w:val="32"/>
        </w:rPr>
        <w:t>2542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และฉบับปรับปรุง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77B">
        <w:rPr>
          <w:rFonts w:ascii="TH SarabunPSK" w:hAnsi="TH SarabunPSK" w:cs="TH SarabunPSK"/>
          <w:sz w:val="32"/>
          <w:szCs w:val="32"/>
          <w:cs/>
        </w:rPr>
        <w:t xml:space="preserve">กล่าวว่า ให้คณะกรรมการสถานศึกษาขั้นพื้นฐานกำหนดหลักสูตรแกนกลาง การศึกษาขั้นพื้นฐาน เพื่อความเป็นไทย ความเป็นพลเมืองที่ดีของชาติ </w:t>
      </w:r>
      <w:r w:rsidRPr="00A2681E">
        <w:rPr>
          <w:rFonts w:ascii="TH SarabunPSK" w:hAnsi="TH SarabunPSK" w:cs="TH SarabunPSK"/>
          <w:spacing w:val="-4"/>
          <w:sz w:val="32"/>
          <w:szCs w:val="32"/>
          <w:cs/>
        </w:rPr>
        <w:t>การดำรงชีวิตและการประกอบอาชีพ ตลอดจนเพื่อการศึกษาต่อ โดยให้สถานศึกษามีหน้าที่จัดทำสาระ</w:t>
      </w:r>
      <w:r w:rsidRPr="0081177B">
        <w:rPr>
          <w:rFonts w:ascii="TH SarabunPSK" w:hAnsi="TH SarabunPSK" w:cs="TH SarabunPSK"/>
          <w:sz w:val="32"/>
          <w:szCs w:val="32"/>
          <w:cs/>
        </w:rPr>
        <w:t>ของหลักสูตรตาม วัตถุประสงค์วรรคหนึ่ง ในส่วนที่เกี่ยวกับสภาพปัญหาในชุมชนและสังคม ภูมิปัญญาท้องถิ่น คุณลักษณะอันพึงประสงค์เพื่อสมาชิกที่ดีของครอบ</w:t>
      </w:r>
      <w:r>
        <w:rPr>
          <w:rFonts w:ascii="TH SarabunPSK" w:hAnsi="TH SarabunPSK" w:cs="TH SarabunPSK"/>
          <w:sz w:val="32"/>
          <w:szCs w:val="32"/>
          <w:cs/>
        </w:rPr>
        <w:t>ครัว ชุมชน สังคม และประเทศชาติ</w:t>
      </w:r>
    </w:p>
    <w:p w:rsidR="00E92117" w:rsidRPr="00B10C6A" w:rsidRDefault="009F0A40" w:rsidP="00A2681E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จาก</w:t>
      </w:r>
      <w:r w:rsidRPr="007B7059">
        <w:rPr>
          <w:rFonts w:ascii="TH SarabunPSK" w:eastAsia="AngsanaNew" w:hAnsi="TH SarabunPSK" w:cs="TH SarabunPSK"/>
          <w:sz w:val="32"/>
          <w:szCs w:val="32"/>
          <w:cs/>
        </w:rPr>
        <w:t>ด้วยเหตุผลดังกล่าวข้างต้น ผู้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วิจัย</w:t>
      </w:r>
      <w:r w:rsidRPr="007B7059">
        <w:rPr>
          <w:rFonts w:ascii="TH SarabunPSK" w:eastAsia="AngsanaNew" w:hAnsi="TH SarabunPSK" w:cs="TH SarabunPSK"/>
          <w:sz w:val="32"/>
          <w:szCs w:val="32"/>
          <w:cs/>
        </w:rPr>
        <w:t>ในฐานะครูผู้ปฏิบัติการสอนในกลุ่มสาระการเรียนรู้ศิลปะ(นาฏศิลป์)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จึง</w:t>
      </w:r>
      <w:r w:rsidR="004C4DED">
        <w:rPr>
          <w:rFonts w:ascii="TH SarabunPSK" w:eastAsia="AngsanaNew" w:hAnsi="TH SarabunPSK" w:cs="TH SarabunPSK" w:hint="cs"/>
          <w:sz w:val="32"/>
          <w:szCs w:val="32"/>
          <w:cs/>
        </w:rPr>
        <w:t>สนใจ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ที่จะ</w:t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พัฒนากิจกรรมการเรียนรู้ทักษะปฏิบัติ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เรื่องฟ้อนเตี้ย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กลุ่มสาระการเรียนรู้ศิลปะ (นาฏศิลป์)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32827" w:rsidRPr="00B10C6A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โรงเรียนเทศบาลสวนสนุก </w:t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เพื่อเป็นกิจกรรมที่สามารถพัฒนาผู้เรียน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32827">
        <w:rPr>
          <w:rFonts w:ascii="TH SarabunPSK" w:eastAsia="AngsanaNew" w:hAnsi="TH SarabunPSK" w:cs="TH SarabunPSK" w:hint="cs"/>
          <w:sz w:val="32"/>
          <w:szCs w:val="32"/>
          <w:cs/>
        </w:rPr>
        <w:t>และนำ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มาเป็นเครื่องมือ</w:t>
      </w:r>
      <w:r w:rsidR="00F27E8A">
        <w:rPr>
          <w:rFonts w:ascii="TH SarabunPSK" w:eastAsia="AngsanaNew" w:hAnsi="TH SarabunPSK" w:cs="TH SarabunPSK" w:hint="cs"/>
          <w:sz w:val="32"/>
          <w:szCs w:val="32"/>
          <w:cs/>
        </w:rPr>
        <w:t>ช่วยในการ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โน้มน้าวจิตใจนักเรียน</w:t>
      </w:r>
      <w:r w:rsidR="00AB17AB">
        <w:rPr>
          <w:rFonts w:ascii="TH SarabunPSK" w:eastAsia="AngsanaNew" w:hAnsi="TH SarabunPSK" w:cs="TH SarabunPSK" w:hint="cs"/>
          <w:sz w:val="32"/>
          <w:szCs w:val="32"/>
          <w:cs/>
        </w:rPr>
        <w:t>มีความสุขกับ</w:t>
      </w:r>
      <w:r w:rsidR="00F01AFD"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="00AB17AB">
        <w:rPr>
          <w:rFonts w:ascii="TH SarabunPSK" w:eastAsia="AngsanaNew" w:hAnsi="TH SarabunPSK" w:cs="TH SarabunPSK" w:hint="cs"/>
          <w:sz w:val="32"/>
          <w:szCs w:val="32"/>
          <w:cs/>
        </w:rPr>
        <w:t>ารเรียน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B17AB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0D4F7C">
        <w:rPr>
          <w:rFonts w:ascii="TH SarabunPSK" w:eastAsia="AngsanaNew" w:hAnsi="TH SarabunPSK" w:cs="TH SarabunPSK" w:hint="cs"/>
          <w:sz w:val="32"/>
          <w:szCs w:val="32"/>
          <w:cs/>
        </w:rPr>
        <w:t>เห็นคุณค่าทางวัฒนธรรมใน</w:t>
      </w:r>
      <w:r w:rsidR="000D4F7C" w:rsidRPr="00A268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ท้องถิ่น</w:t>
      </w:r>
      <w:r w:rsidRPr="00A2681E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E92117" w:rsidRPr="00A2681E">
        <w:rPr>
          <w:rFonts w:ascii="TH SarabunPSK" w:hAnsi="TH SarabunPSK" w:cs="TH SarabunPSK"/>
          <w:spacing w:val="-4"/>
          <w:sz w:val="32"/>
          <w:szCs w:val="32"/>
          <w:cs/>
        </w:rPr>
        <w:t>และเป็นแนวทางสำหรับครูในการ</w:t>
      </w:r>
      <w:r w:rsidR="00E92117" w:rsidRPr="00A2681E">
        <w:rPr>
          <w:rFonts w:ascii="TH SarabunPSK" w:hAnsi="TH SarabunPSK" w:cs="TH SarabunPSK" w:hint="cs"/>
          <w:spacing w:val="-4"/>
          <w:sz w:val="32"/>
          <w:szCs w:val="32"/>
          <w:cs/>
        </w:rPr>
        <w:t>จัดกิจกรรมการเรียนรู้ที่</w:t>
      </w:r>
      <w:r w:rsidR="00E92117" w:rsidRPr="00A2681E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มีประสิทธิภาพ เพื่อใช้ส่งเสริมความรู้</w:t>
      </w:r>
      <w:r w:rsidR="00A26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117" w:rsidRPr="00B10C6A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E92117">
        <w:rPr>
          <w:rFonts w:ascii="TH SarabunPSK" w:hAnsi="TH SarabunPSK" w:cs="TH SarabunPSK" w:hint="cs"/>
          <w:sz w:val="32"/>
          <w:szCs w:val="32"/>
          <w:cs/>
        </w:rPr>
        <w:t>ทางด้านนาฏศิลป์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117">
        <w:rPr>
          <w:rFonts w:ascii="TH SarabunPSK" w:hAnsi="TH SarabunPSK" w:cs="TH SarabunPSK" w:hint="cs"/>
          <w:sz w:val="32"/>
          <w:szCs w:val="32"/>
          <w:cs/>
        </w:rPr>
        <w:t>วัฒนธรรมประเพณี</w:t>
      </w:r>
      <w:r w:rsidR="00E92117" w:rsidRPr="00B10C6A">
        <w:rPr>
          <w:rFonts w:ascii="TH SarabunPSK" w:hAnsi="TH SarabunPSK" w:cs="TH SarabunPSK"/>
          <w:sz w:val="32"/>
          <w:szCs w:val="32"/>
          <w:cs/>
        </w:rPr>
        <w:t>และ</w:t>
      </w:r>
      <w:r w:rsidR="00E92117">
        <w:rPr>
          <w:rFonts w:ascii="TH SarabunPSK" w:hAnsi="TH SarabunPSK" w:cs="TH SarabunPSK" w:hint="cs"/>
          <w:sz w:val="32"/>
          <w:szCs w:val="32"/>
          <w:cs/>
        </w:rPr>
        <w:t>ส่งผลให้นักเรียนมี</w:t>
      </w:r>
      <w:r w:rsidR="00E92117" w:rsidRPr="00B10C6A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ผลสัมฤทธิ์ทางการเรียนด้าน</w:t>
      </w:r>
      <w:r w:rsidR="00E92117">
        <w:rPr>
          <w:rFonts w:ascii="TH SarabunPSK" w:hAnsi="TH SarabunPSK" w:cs="TH SarabunPSK" w:hint="cs"/>
          <w:sz w:val="32"/>
          <w:szCs w:val="32"/>
          <w:cs/>
        </w:rPr>
        <w:t>นาฏศิลป์</w:t>
      </w:r>
      <w:r w:rsidR="00E92117" w:rsidRPr="00B10C6A">
        <w:rPr>
          <w:rFonts w:ascii="TH SarabunPSK" w:hAnsi="TH SarabunPSK" w:cs="TH SarabunPSK"/>
          <w:sz w:val="32"/>
          <w:szCs w:val="32"/>
          <w:cs/>
        </w:rPr>
        <w:t>ได้ผลดียิ่งขึ้น</w:t>
      </w:r>
    </w:p>
    <w:p w:rsidR="001E74A4" w:rsidRDefault="001E74A4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CC7497" w:rsidRPr="00A2681E" w:rsidRDefault="00A2681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2681E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1.2</w:t>
      </w:r>
      <w:r w:rsidRPr="00A2681E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ab/>
      </w:r>
      <w:r w:rsidR="00CC7497" w:rsidRPr="00A2681E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วัตถุประสงค์</w:t>
      </w:r>
      <w:r w:rsidR="001431ED" w:rsidRPr="00A2681E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A2681E" w:rsidRDefault="00A2681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CC7497" w:rsidRPr="007B7059" w:rsidRDefault="00A2681E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328E5">
        <w:rPr>
          <w:rFonts w:ascii="TH SarabunPSK" w:eastAsia="AngsanaNew" w:hAnsi="TH SarabunPSK" w:cs="TH SarabunPSK" w:hint="cs"/>
          <w:sz w:val="32"/>
          <w:szCs w:val="32"/>
          <w:cs/>
        </w:rPr>
        <w:t>1.2.</w:t>
      </w:r>
      <w:r w:rsidR="000328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04D22" w:rsidRPr="00B934A7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r w:rsidR="00B04D22" w:rsidRPr="007B7059">
        <w:rPr>
          <w:rFonts w:ascii="TH SarabunPSK" w:hAnsi="TH SarabunPSK" w:cs="TH SarabunPSK"/>
          <w:sz w:val="32"/>
          <w:szCs w:val="32"/>
          <w:cs/>
        </w:rPr>
        <w:t>พัฒนา</w:t>
      </w:r>
      <w:r w:rsidR="00CC7497" w:rsidRPr="00B934A7">
        <w:rPr>
          <w:rFonts w:ascii="TH SarabunPSK" w:eastAsia="AngsanaNew" w:hAnsi="TH SarabunPSK" w:cs="TH SarabunPSK"/>
          <w:sz w:val="32"/>
          <w:szCs w:val="32"/>
          <w:cs/>
        </w:rPr>
        <w:t>กิจกรรม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DB1A32" w:rsidRPr="007B7059">
        <w:rPr>
          <w:rFonts w:ascii="TH SarabunPSK" w:hAnsi="TH SarabunPSK" w:cs="TH SarabunPSK"/>
          <w:sz w:val="32"/>
          <w:szCs w:val="32"/>
          <w:cs/>
        </w:rPr>
        <w:t>ทักษะปฏิบัติ</w:t>
      </w:r>
      <w:r w:rsidR="004751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04D22" w:rsidRPr="007B7059">
        <w:rPr>
          <w:rFonts w:ascii="TH SarabunPSK" w:hAnsi="TH SarabunPSK" w:cs="TH SarabunPSK"/>
          <w:sz w:val="32"/>
          <w:szCs w:val="32"/>
          <w:cs/>
        </w:rPr>
        <w:t xml:space="preserve">ฟ้อนเตี้ย 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="005A70A1" w:rsidRPr="005A70A1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CC7497" w:rsidRPr="007B7059">
        <w:rPr>
          <w:rFonts w:ascii="TH SarabunPSK" w:hAnsi="TH SarabunPSK" w:cs="TH SarabunPSK"/>
          <w:sz w:val="32"/>
          <w:szCs w:val="32"/>
        </w:rPr>
        <w:t>2</w:t>
      </w:r>
      <w:r w:rsidR="00404BE9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313">
        <w:rPr>
          <w:rFonts w:ascii="TH SarabunPSK" w:hAnsi="TH SarabunPSK" w:cs="TH SarabunPSK"/>
          <w:sz w:val="32"/>
          <w:szCs w:val="32"/>
          <w:cs/>
        </w:rPr>
        <w:t>ให้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FCD" w:rsidRPr="00DA6A8B">
        <w:rPr>
          <w:rFonts w:ascii="TH SarabunPSK" w:hAnsi="TH SarabunPSK" w:cs="TH SarabunPSK"/>
          <w:sz w:val="32"/>
          <w:szCs w:val="32"/>
        </w:rPr>
        <w:t>E</w:t>
      </w:r>
      <w:r w:rsidR="008D6FCD" w:rsidRPr="004668A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8D6FCD" w:rsidRPr="00DA6A8B">
        <w:rPr>
          <w:rFonts w:ascii="TH SarabunPSK" w:hAnsi="TH SarabunPSK" w:cs="TH SarabunPSK"/>
          <w:sz w:val="32"/>
          <w:szCs w:val="32"/>
          <w:cs/>
        </w:rPr>
        <w:t>/</w:t>
      </w:r>
      <w:r w:rsidR="008D6FCD" w:rsidRPr="00DA6A8B">
        <w:rPr>
          <w:rFonts w:ascii="TH SarabunPSK" w:hAnsi="TH SarabunPSK" w:cs="TH SarabunPSK"/>
          <w:sz w:val="32"/>
          <w:szCs w:val="32"/>
        </w:rPr>
        <w:t>E</w:t>
      </w:r>
      <w:r w:rsidR="008D6FCD" w:rsidRPr="004668A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ตามเกณฑ์</w:t>
      </w:r>
      <w:r w:rsidR="00CC7497" w:rsidRPr="007B70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80/80</w:t>
      </w:r>
    </w:p>
    <w:p w:rsidR="00B934A7" w:rsidRDefault="00A2681E" w:rsidP="00D03F7E">
      <w:pPr>
        <w:pStyle w:val="a7"/>
        <w:tabs>
          <w:tab w:val="left" w:pos="576"/>
          <w:tab w:val="left" w:pos="1152"/>
          <w:tab w:val="left" w:pos="1872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328E5">
        <w:rPr>
          <w:rFonts w:ascii="TH SarabunPSK" w:hAnsi="TH SarabunPSK" w:cs="TH SarabunPSK"/>
          <w:sz w:val="32"/>
          <w:szCs w:val="32"/>
        </w:rPr>
        <w:t>1</w:t>
      </w:r>
      <w:r w:rsidR="000328E5">
        <w:rPr>
          <w:rFonts w:ascii="TH SarabunPSK" w:hAnsi="TH SarabunPSK" w:cs="TH SarabunPSK"/>
          <w:sz w:val="32"/>
          <w:szCs w:val="32"/>
          <w:cs/>
        </w:rPr>
        <w:t>.</w:t>
      </w:r>
      <w:r w:rsidR="00CC7497" w:rsidRPr="00F94DE9">
        <w:rPr>
          <w:rFonts w:ascii="TH SarabunPSK" w:hAnsi="TH SarabunPSK" w:cs="TH SarabunPSK"/>
          <w:sz w:val="32"/>
          <w:szCs w:val="32"/>
        </w:rPr>
        <w:t>2</w:t>
      </w:r>
      <w:r w:rsidR="00CC7497" w:rsidRPr="00F94DE9">
        <w:rPr>
          <w:rFonts w:ascii="TH SarabunPSK" w:hAnsi="TH SarabunPSK" w:cs="TH SarabunPSK"/>
          <w:sz w:val="32"/>
          <w:szCs w:val="32"/>
          <w:cs/>
        </w:rPr>
        <w:t>.</w:t>
      </w:r>
      <w:r w:rsidR="000328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CC7497" w:rsidRPr="00F94DE9">
        <w:rPr>
          <w:rFonts w:ascii="TH SarabunPSK" w:hAnsi="TH SarabunPSK" w:cs="TH SarabunPSK"/>
          <w:sz w:val="32"/>
          <w:szCs w:val="32"/>
          <w:cs/>
        </w:rPr>
        <w:t>เพื่อ</w:t>
      </w:r>
      <w:r w:rsidR="007A0B58" w:rsidRPr="00F94DE9">
        <w:rPr>
          <w:rFonts w:ascii="TH SarabunPSK" w:hAnsi="TH SarabunPSK" w:cs="TH SarabunPSK"/>
          <w:sz w:val="32"/>
          <w:szCs w:val="32"/>
          <w:cs/>
        </w:rPr>
        <w:t>ศึกษา</w:t>
      </w:r>
      <w:r w:rsidR="005119F0" w:rsidRPr="00F94DE9">
        <w:rPr>
          <w:rFonts w:ascii="TH SarabunPSK" w:hAnsi="TH SarabunPSK" w:cs="TH SarabunPSK"/>
          <w:sz w:val="32"/>
          <w:szCs w:val="32"/>
          <w:cs/>
        </w:rPr>
        <w:t>ค่าดัชนีประสิทธิผล</w:t>
      </w:r>
      <w:r w:rsidR="000405B2" w:rsidRPr="00F94DE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743950" w:rsidRPr="00F94DE9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B04A2C" w:rsidRPr="00F94DE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04A2C" w:rsidRPr="00F94DE9">
        <w:rPr>
          <w:rFonts w:ascii="TH SarabunPSK" w:hAnsi="TH SarabunPSK" w:cs="TH SarabunPSK"/>
          <w:sz w:val="32"/>
          <w:szCs w:val="32"/>
        </w:rPr>
        <w:t>2</w:t>
      </w:r>
      <w:r w:rsidR="00B04A2C" w:rsidRPr="00F94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950" w:rsidRPr="00F94DE9">
        <w:rPr>
          <w:rFonts w:ascii="TH SarabunPSK" w:hAnsi="TH SarabunPSK" w:cs="TH SarabunPSK"/>
          <w:sz w:val="32"/>
          <w:szCs w:val="32"/>
          <w:cs/>
        </w:rPr>
        <w:t>ที่เรียนด้วย</w:t>
      </w:r>
      <w:r w:rsidR="00743950" w:rsidRPr="005119F0">
        <w:rPr>
          <w:rFonts w:ascii="TH Sarabun New" w:hAnsi="TH Sarabun New" w:cs="TH Sarabun New"/>
          <w:sz w:val="32"/>
          <w:szCs w:val="32"/>
          <w:cs/>
        </w:rPr>
        <w:t>กิจกรรมการเรียนรู้ทักษะ</w:t>
      </w:r>
      <w:r w:rsidR="0047518E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743950">
        <w:rPr>
          <w:rFonts w:ascii="TH SarabunPSK" w:hAnsi="TH SarabunPSK" w:cs="TH SarabunPSK" w:hint="cs"/>
          <w:sz w:val="32"/>
          <w:szCs w:val="32"/>
          <w:cs/>
        </w:rPr>
        <w:t>ฟ้อนเตี้ย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กลุ่มสาระการเรียนรู้ศิลปะ </w:t>
      </w:r>
    </w:p>
    <w:p w:rsidR="00CC7497" w:rsidRDefault="005F4382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328E5">
        <w:rPr>
          <w:rFonts w:ascii="TH SarabunPSK" w:hAnsi="TH SarabunPSK" w:cs="TH SarabunPSK"/>
          <w:sz w:val="32"/>
          <w:szCs w:val="32"/>
        </w:rPr>
        <w:t>1</w:t>
      </w:r>
      <w:r w:rsidR="000328E5">
        <w:rPr>
          <w:rFonts w:ascii="TH SarabunPSK" w:hAnsi="TH SarabunPSK" w:cs="TH SarabunPSK"/>
          <w:sz w:val="32"/>
          <w:szCs w:val="32"/>
          <w:cs/>
        </w:rPr>
        <w:t>.</w:t>
      </w:r>
      <w:r w:rsidR="000328E5">
        <w:rPr>
          <w:rFonts w:ascii="TH SarabunPSK" w:hAnsi="TH SarabunPSK" w:cs="TH SarabunPSK"/>
          <w:sz w:val="32"/>
          <w:szCs w:val="32"/>
        </w:rPr>
        <w:t>2</w:t>
      </w:r>
      <w:r w:rsidR="000328E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A2681E">
        <w:rPr>
          <w:rFonts w:ascii="TH SarabunPSK" w:hAnsi="TH SarabunPSK" w:cs="TH SarabunPSK"/>
          <w:sz w:val="32"/>
          <w:szCs w:val="32"/>
        </w:rPr>
        <w:tab/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เพื่</w:t>
      </w:r>
      <w:r w:rsidR="00CC7497" w:rsidRPr="00B934A7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ศึกษา</w:t>
      </w:r>
      <w:r w:rsidR="0047518E">
        <w:rPr>
          <w:rFonts w:ascii="TH SarabunPSK" w:hAnsi="TH SarabunPSK" w:cs="TH SarabunPSK" w:hint="cs"/>
          <w:sz w:val="32"/>
          <w:szCs w:val="32"/>
          <w:cs/>
        </w:rPr>
        <w:t>ทักษะปฏิบัติการ</w:t>
      </w:r>
      <w:r w:rsidR="008E3DD6">
        <w:rPr>
          <w:rFonts w:ascii="TH SarabunPSK" w:hAnsi="TH SarabunPSK" w:cs="TH SarabunPSK" w:hint="cs"/>
          <w:sz w:val="32"/>
          <w:szCs w:val="32"/>
          <w:cs/>
        </w:rPr>
        <w:t>ฟ้อนเตี้ย</w:t>
      </w:r>
      <w:r w:rsidR="00CC7497" w:rsidRPr="007B7059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0A1" w:rsidRPr="005A70A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26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0A1" w:rsidRPr="005A70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548AD" w:rsidRPr="007B70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C548AD" w:rsidRPr="007B7059">
        <w:rPr>
          <w:rFonts w:ascii="TH SarabunPSK" w:hAnsi="TH SarabunPSK" w:cs="TH SarabunPSK"/>
          <w:sz w:val="32"/>
          <w:szCs w:val="32"/>
        </w:rPr>
        <w:t>2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2B35" w:rsidRDefault="00922B35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28E5">
        <w:rPr>
          <w:rFonts w:ascii="TH SarabunPSK" w:hAnsi="TH SarabunPSK" w:cs="TH SarabunPSK"/>
          <w:sz w:val="32"/>
          <w:szCs w:val="32"/>
        </w:rPr>
        <w:t>1</w:t>
      </w:r>
      <w:r w:rsidR="000328E5">
        <w:rPr>
          <w:rFonts w:ascii="TH SarabunPSK" w:hAnsi="TH SarabunPSK" w:cs="TH SarabunPSK"/>
          <w:sz w:val="32"/>
          <w:szCs w:val="32"/>
          <w:cs/>
        </w:rPr>
        <w:t>.</w:t>
      </w:r>
      <w:r w:rsidR="000328E5">
        <w:rPr>
          <w:rFonts w:ascii="TH SarabunPSK" w:hAnsi="TH SarabunPSK" w:cs="TH SarabunPSK"/>
          <w:sz w:val="32"/>
          <w:szCs w:val="32"/>
        </w:rPr>
        <w:t>2</w:t>
      </w:r>
      <w:r w:rsidR="000328E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A268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เพื่อศึกษาความพึงพอใจของนักเรียนที่มีต่อการเรียนด้วยกิจกรรมการเรียนรู้ทักษะปฏิบั</w:t>
      </w:r>
      <w:r w:rsidR="000F7742">
        <w:rPr>
          <w:rFonts w:ascii="TH SarabunPSK" w:hAnsi="TH SarabunPSK" w:cs="TH SarabunPSK" w:hint="cs"/>
          <w:sz w:val="32"/>
          <w:szCs w:val="32"/>
          <w:cs/>
        </w:rPr>
        <w:t>ติเรื่อง</w:t>
      </w:r>
      <w:r>
        <w:rPr>
          <w:rFonts w:ascii="TH SarabunPSK" w:hAnsi="TH SarabunPSK" w:cs="TH SarabunPSK" w:hint="cs"/>
          <w:sz w:val="32"/>
          <w:szCs w:val="32"/>
          <w:cs/>
        </w:rPr>
        <w:t>ฟ้อนเตี้ย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กลุ่มสาระการเรียนรู้ศิลปะ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41D8" w:rsidRPr="00A2681E" w:rsidRDefault="00992E0D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2681E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lastRenderedPageBreak/>
        <w:t>1.3</w:t>
      </w:r>
      <w:r w:rsidR="00A2681E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ab/>
      </w:r>
      <w:r w:rsidR="008941D8" w:rsidRPr="00A2681E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A2681E" w:rsidRDefault="00A2681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8941D8" w:rsidRDefault="008941D8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B7059">
        <w:rPr>
          <w:rFonts w:ascii="TH SarabunPSK" w:eastAsia="AngsanaNew" w:hAnsi="TH SarabunPSK" w:cs="TH SarabunPSK"/>
          <w:sz w:val="32"/>
          <w:szCs w:val="32"/>
          <w:cs/>
        </w:rPr>
        <w:tab/>
        <w:t>นักเรียนชั้น</w:t>
      </w:r>
      <w:r w:rsidRPr="006F115A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ปีที่ </w:t>
      </w:r>
      <w:r w:rsidRPr="007B7059">
        <w:rPr>
          <w:rFonts w:ascii="TH SarabunPSK" w:eastAsia="AngsanaNew" w:hAnsi="TH SarabunPSK" w:cs="TH SarabunPSK"/>
          <w:sz w:val="32"/>
          <w:szCs w:val="32"/>
        </w:rPr>
        <w:t>2</w:t>
      </w:r>
      <w:r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ที่เรียนโดยใช้กิจกรรมการเรียนรู้ทักษะปฏิบัติการฟ้อนเตี้ยจะมีผลสัมฤทธิ์ทางการเรียน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หลังเรียนสูงกว่าก่อนเรียน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6A2D13" w:rsidRDefault="006A2D13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2D3C73" w:rsidRPr="00D03F7E" w:rsidRDefault="00D03F7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1.4</w:t>
      </w:r>
      <w:r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ab/>
      </w:r>
      <w:r w:rsidR="002D3C73" w:rsidRPr="00D03F7E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D03F7E" w:rsidRDefault="00D03F7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D3C73" w:rsidRPr="007B7059" w:rsidRDefault="00D03F7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405ED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1.</w:t>
      </w:r>
      <w:r w:rsidR="00992E0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A1A5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0D3DE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7549F" w:rsidRPr="007B7059" w:rsidRDefault="00D03F7E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1.4.1.1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ประชากร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นักเรียน</w:t>
      </w:r>
      <w:r w:rsidR="0057549F" w:rsidRPr="00405EDD">
        <w:rPr>
          <w:rFonts w:ascii="TH SarabunPSK" w:hAnsi="TH SarabunPSK" w:cs="TH SarabunPSK"/>
          <w:sz w:val="32"/>
          <w:szCs w:val="32"/>
          <w:cs/>
        </w:rPr>
        <w:t>ชั้น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มัธยมศึกษาปีที่ </w:t>
      </w:r>
      <w:r w:rsidR="0057549F" w:rsidRPr="007B7059">
        <w:rPr>
          <w:rFonts w:ascii="TH SarabunPSK" w:eastAsia="AngsanaNew" w:hAnsi="TH SarabunPSK" w:cs="TH SarabunPSK"/>
          <w:sz w:val="32"/>
          <w:szCs w:val="32"/>
        </w:rPr>
        <w:t>2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D3DE1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0D3DE1" w:rsidRPr="007B7059">
        <w:rPr>
          <w:rFonts w:ascii="TH SarabunPSK" w:eastAsia="AngsanaNew" w:hAnsi="TH SarabunPSK" w:cs="TH SarabunPSK"/>
          <w:sz w:val="32"/>
          <w:szCs w:val="32"/>
        </w:rPr>
        <w:t>120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D3DE1" w:rsidRPr="007B7059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โรงเรียนเทศบาลสวนสนุก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สังกัดสำนักการศึกษาเทศบาลนครขอนแก่น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57549F" w:rsidRPr="007B7059">
        <w:rPr>
          <w:rFonts w:ascii="TH SarabunPSK" w:eastAsia="AngsanaNew" w:hAnsi="TH SarabunPSK" w:cs="TH SarabunPSK"/>
          <w:sz w:val="32"/>
          <w:szCs w:val="32"/>
        </w:rPr>
        <w:t>3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ห้อง </w:t>
      </w:r>
    </w:p>
    <w:p w:rsidR="00CC149E" w:rsidRPr="007B7059" w:rsidRDefault="00405EDD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03F7E">
        <w:rPr>
          <w:rFonts w:ascii="TH SarabunPSK" w:eastAsia="AngsanaNew" w:hAnsi="TH SarabunPSK" w:cs="TH SarabunPSK" w:hint="cs"/>
          <w:sz w:val="32"/>
          <w:szCs w:val="32"/>
          <w:cs/>
        </w:rPr>
        <w:tab/>
        <w:t>1.4.1.2</w:t>
      </w:r>
      <w:r w:rsidR="00D03F7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17D8D">
        <w:rPr>
          <w:rFonts w:ascii="TH SarabunPSK" w:eastAsia="AngsanaNew" w:hAnsi="TH SarabunPSK" w:cs="TH SarabunPSK"/>
          <w:sz w:val="32"/>
          <w:szCs w:val="32"/>
          <w:cs/>
        </w:rPr>
        <w:t>กลุ่ม</w:t>
      </w:r>
      <w:r w:rsidR="007771D6">
        <w:rPr>
          <w:rFonts w:ascii="TH SarabunPSK" w:eastAsia="AngsanaNew" w:hAnsi="TH SarabunPSK" w:cs="TH SarabunPSK" w:hint="cs"/>
          <w:sz w:val="32"/>
          <w:szCs w:val="32"/>
          <w:cs/>
        </w:rPr>
        <w:t>ตัวอย่าง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549F" w:rsidRPr="007B7059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CC149E" w:rsidRPr="007B7059">
        <w:rPr>
          <w:rFonts w:ascii="TH SarabunPSK" w:eastAsia="AngsanaNew" w:hAnsi="TH SarabunPSK" w:cs="TH SarabunPSK"/>
          <w:sz w:val="32"/>
          <w:szCs w:val="32"/>
        </w:rPr>
        <w:t>2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>/</w:t>
      </w:r>
      <w:r w:rsidR="00CC149E" w:rsidRPr="007B7059">
        <w:rPr>
          <w:rFonts w:ascii="TH SarabunPSK" w:eastAsia="AngsanaNew" w:hAnsi="TH SarabunPSK" w:cs="TH SarabunPSK"/>
          <w:sz w:val="32"/>
          <w:szCs w:val="32"/>
        </w:rPr>
        <w:t>1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54416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754416" w:rsidRPr="007B7059">
        <w:rPr>
          <w:rFonts w:ascii="TH SarabunPSK" w:eastAsia="AngsanaNew" w:hAnsi="TH SarabunPSK" w:cs="TH SarabunPSK"/>
          <w:sz w:val="32"/>
          <w:szCs w:val="32"/>
        </w:rPr>
        <w:t>40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54416" w:rsidRPr="007B7059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>โรงเรียนเทศบาลสวนสนุก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>สังกัด</w:t>
      </w:r>
      <w:r w:rsidR="00CC149E" w:rsidRPr="00405EDD">
        <w:rPr>
          <w:rFonts w:ascii="TH SarabunPSK" w:eastAsia="AngsanaNew" w:hAnsi="TH SarabunPSK" w:cs="TH SarabunPSK"/>
          <w:sz w:val="32"/>
          <w:szCs w:val="32"/>
          <w:cs/>
        </w:rPr>
        <w:t>สำนัก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การศึกษาเทศบาลนครขอนแก่น จำนวน </w:t>
      </w:r>
      <w:r w:rsidR="00DF51FD" w:rsidRPr="007B7059">
        <w:rPr>
          <w:rFonts w:ascii="TH SarabunPSK" w:eastAsia="AngsanaNew" w:hAnsi="TH SarabunPSK" w:cs="TH SarabunPSK"/>
          <w:sz w:val="32"/>
          <w:szCs w:val="32"/>
        </w:rPr>
        <w:t>1</w:t>
      </w:r>
      <w:r w:rsidR="00CC149E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ห้อง </w:t>
      </w:r>
      <w:r w:rsidR="00AE713D" w:rsidRPr="007B7059">
        <w:rPr>
          <w:rFonts w:ascii="TH SarabunPSK" w:eastAsia="AngsanaNew" w:hAnsi="TH SarabunPSK" w:cs="TH SarabunPSK"/>
          <w:sz w:val="32"/>
          <w:szCs w:val="32"/>
          <w:cs/>
        </w:rPr>
        <w:t>ได้จาก</w:t>
      </w:r>
      <w:r w:rsidR="00F32571">
        <w:rPr>
          <w:rFonts w:ascii="TH SarabunPSK" w:eastAsia="AngsanaNew" w:hAnsi="TH SarabunPSK" w:cs="TH SarabunPSK"/>
          <w:sz w:val="32"/>
          <w:szCs w:val="32"/>
          <w:cs/>
        </w:rPr>
        <w:t>การเลือก</w:t>
      </w:r>
      <w:r w:rsidR="00754416">
        <w:rPr>
          <w:rFonts w:ascii="TH SarabunPSK" w:eastAsia="AngsanaNew" w:hAnsi="TH SarabunPSK" w:cs="TH SarabunPSK"/>
          <w:sz w:val="32"/>
          <w:szCs w:val="32"/>
          <w:cs/>
        </w:rPr>
        <w:t>แบบกลุ่ม</w:t>
      </w:r>
      <w:r w:rsidR="00DF51FD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C02EB">
        <w:rPr>
          <w:rFonts w:ascii="TH SarabunPSK" w:eastAsia="AngsanaNew" w:hAnsi="TH SarabunPSK" w:cs="TH SarabunPSK" w:hint="cs"/>
          <w:sz w:val="32"/>
          <w:szCs w:val="32"/>
          <w:cs/>
        </w:rPr>
        <w:t>เพราะเป็นนักเรียนที่เรียน</w:t>
      </w:r>
      <w:r w:rsidR="000A42BD">
        <w:rPr>
          <w:rFonts w:ascii="TH SarabunPSK" w:eastAsia="AngsanaNew" w:hAnsi="TH SarabunPSK" w:cs="TH SarabunPSK" w:hint="cs"/>
          <w:sz w:val="32"/>
          <w:szCs w:val="32"/>
          <w:cs/>
        </w:rPr>
        <w:t>ศิลปะในภาคเรียน</w:t>
      </w:r>
      <w:r w:rsidR="00362A5A">
        <w:rPr>
          <w:rFonts w:ascii="TH SarabunPSK" w:eastAsia="AngsanaNew" w:hAnsi="TH SarabunPSK" w:cs="TH SarabunPSK" w:hint="cs"/>
          <w:sz w:val="32"/>
          <w:szCs w:val="32"/>
          <w:cs/>
        </w:rPr>
        <w:t>นี้</w:t>
      </w:r>
      <w:r w:rsidR="00232BFF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AB7B48" w:rsidRPr="007B7059" w:rsidRDefault="00D03F7E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7E7FE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1.4.</w:t>
      </w:r>
      <w:r w:rsidR="00405ED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C21D90" w:rsidRPr="007B705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823529" w:rsidRPr="00405EDD" w:rsidRDefault="00D03F7E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E7FE9">
        <w:rPr>
          <w:rFonts w:ascii="TH SarabunPSK" w:eastAsia="AngsanaNew" w:hAnsi="TH SarabunPSK" w:cs="TH SarabunPSK" w:hint="cs"/>
          <w:sz w:val="32"/>
          <w:szCs w:val="32"/>
          <w:cs/>
        </w:rPr>
        <w:t>1.4.</w:t>
      </w:r>
      <w:r w:rsidR="00405EDD">
        <w:rPr>
          <w:rFonts w:ascii="TH SarabunPSK" w:eastAsia="AngsanaNew" w:hAnsi="TH SarabunPSK" w:cs="TH SarabunPSK" w:hint="cs"/>
          <w:sz w:val="32"/>
          <w:szCs w:val="32"/>
          <w:cs/>
        </w:rPr>
        <w:t>2.1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21D90" w:rsidRPr="007B7059">
        <w:rPr>
          <w:rFonts w:ascii="TH SarabunPSK" w:eastAsia="AngsanaNew" w:hAnsi="TH SarabunPSK" w:cs="TH SarabunPSK"/>
          <w:sz w:val="32"/>
          <w:szCs w:val="32"/>
          <w:cs/>
        </w:rPr>
        <w:t>ตัว</w:t>
      </w:r>
      <w:r w:rsidR="00C21D90" w:rsidRPr="00405EDD">
        <w:rPr>
          <w:rFonts w:ascii="TH SarabunPSK" w:eastAsia="AngsanaNew" w:hAnsi="TH SarabunPSK" w:cs="TH SarabunPSK"/>
          <w:sz w:val="32"/>
          <w:szCs w:val="32"/>
          <w:cs/>
        </w:rPr>
        <w:t>แปร</w:t>
      </w:r>
      <w:r w:rsidR="00C21D90" w:rsidRPr="007B7059">
        <w:rPr>
          <w:rFonts w:ascii="TH SarabunPSK" w:eastAsia="AngsanaNew" w:hAnsi="TH SarabunPSK" w:cs="TH SarabunPSK"/>
          <w:sz w:val="32"/>
          <w:szCs w:val="32"/>
          <w:cs/>
        </w:rPr>
        <w:t>อิสระ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21D90" w:rsidRPr="007B705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C21D90" w:rsidRPr="007B7059">
        <w:rPr>
          <w:rFonts w:ascii="TH SarabunPSK" w:eastAsia="AngsanaNew" w:hAnsi="TH SarabunPSK" w:cs="TH SarabunPSK"/>
          <w:sz w:val="32"/>
          <w:szCs w:val="32"/>
        </w:rPr>
        <w:t>Independent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21D90" w:rsidRPr="007B7059">
        <w:rPr>
          <w:rFonts w:ascii="TH SarabunPSK" w:eastAsia="AngsanaNew" w:hAnsi="TH SarabunPSK" w:cs="TH SarabunPSK"/>
          <w:sz w:val="32"/>
          <w:szCs w:val="32"/>
        </w:rPr>
        <w:t>Variable</w:t>
      </w:r>
      <w:r w:rsidR="006F332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F332B">
        <w:rPr>
          <w:rFonts w:ascii="TH SarabunPSK" w:eastAsia="AngsanaNew" w:hAnsi="TH SarabunPSK" w:cs="TH SarabunPSK" w:hint="cs"/>
          <w:sz w:val="32"/>
          <w:szCs w:val="32"/>
          <w:cs/>
        </w:rPr>
        <w:t>คือ</w:t>
      </w:r>
      <w:r w:rsidR="00C21D90" w:rsidRPr="007B705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21D90" w:rsidRPr="00405EDD">
        <w:rPr>
          <w:rFonts w:ascii="TH SarabunPSK" w:eastAsia="AngsanaNew" w:hAnsi="TH SarabunPSK" w:cs="TH SarabunPSK"/>
          <w:sz w:val="32"/>
          <w:szCs w:val="32"/>
          <w:cs/>
        </w:rPr>
        <w:t xml:space="preserve">กิจกรรมการเรียนรู้ทักษะปฏิบัติ </w:t>
      </w:r>
    </w:p>
    <w:p w:rsidR="00405EDD" w:rsidRDefault="006F332B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7DEB">
        <w:rPr>
          <w:rFonts w:ascii="TH SarabunPSK" w:eastAsia="AngsanaNew" w:hAnsi="TH SarabunPSK" w:cs="TH SarabunPSK" w:hint="cs"/>
          <w:sz w:val="32"/>
          <w:szCs w:val="32"/>
          <w:cs/>
        </w:rPr>
        <w:t>เรื่อง</w:t>
      </w:r>
      <w:r w:rsidR="00C21D90" w:rsidRPr="00405EDD">
        <w:rPr>
          <w:rFonts w:ascii="TH SarabunPSK" w:eastAsia="AngsanaNew" w:hAnsi="TH SarabunPSK" w:cs="TH SarabunPSK"/>
          <w:sz w:val="32"/>
          <w:szCs w:val="32"/>
          <w:cs/>
        </w:rPr>
        <w:t>ฟ้อนเตี้ย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E5A89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กลุ่มสาระการเรียนรู้ศิลปะ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A70A1" w:rsidRPr="005A70A1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126799">
        <w:rPr>
          <w:rFonts w:ascii="TH SarabunPSK" w:eastAsia="AngsanaNew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126799">
        <w:rPr>
          <w:rFonts w:ascii="TH SarabunPSK" w:eastAsia="AngsanaNew" w:hAnsi="TH SarabunPSK" w:cs="TH SarabunPSK"/>
          <w:sz w:val="32"/>
          <w:szCs w:val="32"/>
        </w:rPr>
        <w:t>2</w:t>
      </w:r>
    </w:p>
    <w:p w:rsidR="00405EDD" w:rsidRDefault="00D03F7E" w:rsidP="00D03F7E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E7FE9">
        <w:rPr>
          <w:rFonts w:ascii="TH SarabunPSK" w:eastAsia="AngsanaNew" w:hAnsi="TH SarabunPSK" w:cs="TH SarabunPSK" w:hint="cs"/>
          <w:sz w:val="32"/>
          <w:szCs w:val="32"/>
          <w:cs/>
        </w:rPr>
        <w:t>1.4.</w:t>
      </w:r>
      <w:r w:rsidR="00405EDD">
        <w:rPr>
          <w:rFonts w:ascii="TH SarabunPSK" w:eastAsia="AngsanaNew" w:hAnsi="TH SarabunPSK" w:cs="TH SarabunPSK" w:hint="cs"/>
          <w:sz w:val="32"/>
          <w:szCs w:val="32"/>
          <w:cs/>
        </w:rPr>
        <w:t>2.2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21EA4" w:rsidRPr="007B7059">
        <w:rPr>
          <w:rFonts w:ascii="TH SarabunPSK" w:eastAsia="AngsanaNew" w:hAnsi="TH SarabunPSK" w:cs="TH SarabunPSK"/>
          <w:sz w:val="32"/>
          <w:szCs w:val="32"/>
          <w:cs/>
        </w:rPr>
        <w:t>ตัวแปรตาม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21EA4" w:rsidRPr="007B7059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21EA4" w:rsidRPr="007B7059">
        <w:rPr>
          <w:rFonts w:ascii="TH SarabunPSK" w:eastAsia="AngsanaNew" w:hAnsi="TH SarabunPSK" w:cs="TH SarabunPSK"/>
          <w:sz w:val="32"/>
          <w:szCs w:val="32"/>
        </w:rPr>
        <w:t>Dependent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21EA4" w:rsidRPr="007B7059">
        <w:rPr>
          <w:rFonts w:ascii="TH SarabunPSK" w:eastAsia="AngsanaNew" w:hAnsi="TH SarabunPSK" w:cs="TH SarabunPSK"/>
          <w:sz w:val="32"/>
          <w:szCs w:val="32"/>
        </w:rPr>
        <w:t>Variable</w:t>
      </w:r>
      <w:r w:rsidR="00621EA4" w:rsidRPr="007B7059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21EA4" w:rsidRPr="007B7059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717F8B" w:rsidRPr="00405EDD" w:rsidRDefault="00D03F7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05EDD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95C94">
        <w:rPr>
          <w:rFonts w:ascii="TH SarabunPSK" w:eastAsia="AngsanaNew" w:hAnsi="TH SarabunPSK" w:cs="TH SarabunPSK" w:hint="cs"/>
          <w:sz w:val="32"/>
          <w:szCs w:val="32"/>
          <w:cs/>
        </w:rPr>
        <w:t>ผลสัมฤทธิ์ทางการเรียน</w:t>
      </w:r>
    </w:p>
    <w:p w:rsidR="00405EDD" w:rsidRDefault="00062CE2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7B7059">
        <w:rPr>
          <w:rFonts w:ascii="TH SarabunPSK" w:hAnsi="TH SarabunPSK" w:cs="TH SarabunPSK"/>
          <w:sz w:val="32"/>
          <w:szCs w:val="32"/>
        </w:rPr>
        <w:tab/>
      </w:r>
      <w:r w:rsidRPr="007B7059">
        <w:rPr>
          <w:rFonts w:ascii="TH SarabunPSK" w:hAnsi="TH SarabunPSK" w:cs="TH SarabunPSK"/>
          <w:sz w:val="32"/>
          <w:szCs w:val="32"/>
        </w:rPr>
        <w:tab/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5E6">
        <w:rPr>
          <w:rFonts w:ascii="TH SarabunPSK" w:hAnsi="TH SarabunPSK" w:cs="TH SarabunPSK"/>
          <w:sz w:val="32"/>
          <w:szCs w:val="32"/>
        </w:rPr>
        <w:tab/>
      </w:r>
      <w:r w:rsidRPr="007B7059">
        <w:rPr>
          <w:rFonts w:ascii="TH SarabunPSK" w:hAnsi="TH SarabunPSK" w:cs="TH SarabunPSK"/>
          <w:sz w:val="32"/>
          <w:szCs w:val="32"/>
        </w:rPr>
        <w:t>2</w:t>
      </w:r>
      <w:r w:rsidR="00D03F7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05ED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445316" w:rsidRPr="007B7059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687D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445316" w:rsidRPr="007B7059">
        <w:rPr>
          <w:rFonts w:ascii="TH SarabunPSK" w:hAnsi="TH SarabunPSK" w:cs="TH SarabunPSK"/>
          <w:sz w:val="32"/>
          <w:szCs w:val="32"/>
          <w:cs/>
        </w:rPr>
        <w:t>ฟ้อนเตี้ย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2CE2" w:rsidRPr="007B7059" w:rsidRDefault="00492D90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B45E6">
        <w:rPr>
          <w:rFonts w:ascii="TH SarabunPSK" w:hAnsi="TH SarabunPSK" w:cs="TH SarabunPSK"/>
          <w:sz w:val="32"/>
          <w:szCs w:val="32"/>
        </w:rPr>
        <w:tab/>
      </w:r>
      <w:r w:rsidR="00405EDD">
        <w:rPr>
          <w:rFonts w:ascii="TH SarabunPSK" w:hAnsi="TH SarabunPSK" w:cs="TH SarabunPSK" w:hint="cs"/>
          <w:sz w:val="32"/>
          <w:szCs w:val="32"/>
          <w:cs/>
        </w:rPr>
        <w:t>3</w:t>
      </w:r>
      <w:r w:rsidR="00D03F7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C32BCF" w:rsidRPr="007B7059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405ED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E0BCC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405EDD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621EA4" w:rsidRDefault="00D03F7E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="00FB44A6" w:rsidRPr="007B7059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FB44A6" w:rsidRPr="007B705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ขอบเขตเนื้อหา</w:t>
      </w:r>
    </w:p>
    <w:p w:rsidR="00D211CC" w:rsidRPr="00D211CC" w:rsidRDefault="00D03F7E" w:rsidP="00DD64E5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D211CC" w:rsidRPr="00D211CC">
        <w:rPr>
          <w:rFonts w:ascii="TH SarabunPSK" w:eastAsia="AngsanaNew" w:hAnsi="TH SarabunPSK" w:cs="TH SarabunPSK" w:hint="cs"/>
          <w:sz w:val="32"/>
          <w:szCs w:val="32"/>
          <w:cs/>
        </w:rPr>
        <w:t>ผู้วิจัย</w:t>
      </w:r>
      <w:r w:rsidR="00D211CC">
        <w:rPr>
          <w:rFonts w:ascii="TH SarabunPSK" w:eastAsia="AngsanaNew" w:hAnsi="TH SarabunPSK" w:cs="TH SarabunPSK" w:hint="cs"/>
          <w:sz w:val="32"/>
          <w:szCs w:val="32"/>
          <w:cs/>
        </w:rPr>
        <w:t>ได้ทำการศึกษาวิเคราะห์เนื้อหาหลักสูตร</w:t>
      </w:r>
      <w:r w:rsidR="001D1ECA">
        <w:rPr>
          <w:rFonts w:ascii="TH SarabunPSK" w:eastAsia="AngsanaNew" w:hAnsi="TH SarabunPSK" w:cs="TH SarabunPSK" w:hint="cs"/>
          <w:sz w:val="32"/>
          <w:szCs w:val="32"/>
          <w:cs/>
        </w:rPr>
        <w:t>แกนกลาง</w:t>
      </w:r>
      <w:r w:rsidR="006A73D1">
        <w:rPr>
          <w:rFonts w:ascii="TH SarabunPSK" w:eastAsia="AngsanaNew" w:hAnsi="TH SarabunPSK" w:cs="TH SarabunPSK" w:hint="cs"/>
          <w:sz w:val="32"/>
          <w:szCs w:val="32"/>
          <w:cs/>
        </w:rPr>
        <w:t>การศึกษาขั้นพื้นฐาน</w:t>
      </w:r>
      <w:r w:rsidR="001D1ECA">
        <w:rPr>
          <w:rFonts w:ascii="TH SarabunPSK" w:eastAsia="AngsanaNew" w:hAnsi="TH SarabunPSK" w:cs="TH SarabunPSK" w:hint="cs"/>
          <w:sz w:val="32"/>
          <w:szCs w:val="32"/>
          <w:cs/>
        </w:rPr>
        <w:t xml:space="preserve"> พ.ศ. </w:t>
      </w:r>
      <w:r w:rsidR="001D1ECA">
        <w:rPr>
          <w:rFonts w:ascii="TH SarabunPSK" w:eastAsia="AngsanaNew" w:hAnsi="TH SarabunPSK" w:cs="TH SarabunPSK"/>
          <w:sz w:val="32"/>
          <w:szCs w:val="32"/>
        </w:rPr>
        <w:t>2551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044E5">
        <w:rPr>
          <w:rFonts w:ascii="TH SarabunPSK" w:eastAsia="AngsanaNew" w:hAnsi="TH SarabunPSK" w:cs="TH SarabunPSK" w:hint="cs"/>
          <w:sz w:val="32"/>
          <w:szCs w:val="32"/>
          <w:cs/>
        </w:rPr>
        <w:t>และหลักสูตร</w:t>
      </w:r>
      <w:r w:rsidR="001A73A7">
        <w:rPr>
          <w:rFonts w:ascii="TH SarabunPSK" w:eastAsia="AngsanaNew" w:hAnsi="TH SarabunPSK" w:cs="TH SarabunPSK" w:hint="cs"/>
          <w:sz w:val="32"/>
          <w:szCs w:val="32"/>
          <w:cs/>
        </w:rPr>
        <w:t>สาระการเรียนรู้ศิลปะ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>
        <w:rPr>
          <w:rFonts w:ascii="TH SarabunPSK" w:eastAsia="AngsanaNew" w:hAnsi="TH SarabunPSK" w:cs="TH SarabunPSK" w:hint="cs"/>
          <w:sz w:val="32"/>
          <w:szCs w:val="32"/>
          <w:cs/>
        </w:rPr>
        <w:t xml:space="preserve">ในสาระที่ </w:t>
      </w:r>
      <w:r w:rsidR="00D211CC">
        <w:rPr>
          <w:rFonts w:ascii="TH SarabunPSK" w:eastAsia="AngsanaNew" w:hAnsi="TH SarabunPSK" w:cs="TH SarabunPSK"/>
          <w:sz w:val="32"/>
          <w:szCs w:val="32"/>
        </w:rPr>
        <w:t>3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211CC">
        <w:rPr>
          <w:rFonts w:ascii="TH SarabunPSK" w:eastAsia="AngsanaNew" w:hAnsi="TH SarabunPSK" w:cs="TH SarabunPSK" w:hint="cs"/>
          <w:sz w:val="32"/>
          <w:szCs w:val="32"/>
          <w:cs/>
        </w:rPr>
        <w:t>สาระนาฏศิลป์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>
        <w:rPr>
          <w:rFonts w:ascii="TH SarabunPSK" w:eastAsia="AngsanaNew" w:hAnsi="TH SarabunPSK" w:cs="TH SarabunPSK" w:hint="cs"/>
          <w:sz w:val="32"/>
          <w:szCs w:val="32"/>
          <w:cs/>
        </w:rPr>
        <w:t>ดังนี้</w:t>
      </w:r>
    </w:p>
    <w:p w:rsidR="0074519E" w:rsidRPr="007B7059" w:rsidRDefault="00CA5EA8" w:rsidP="00DD64E5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</w:t>
      </w:r>
      <w:r w:rsidR="00545100">
        <w:rPr>
          <w:rFonts w:ascii="TH SarabunPSK" w:eastAsia="AngsanaNew" w:hAnsi="TH SarabunPSK" w:cs="TH SarabunPSK"/>
          <w:sz w:val="32"/>
          <w:szCs w:val="32"/>
        </w:rPr>
        <w:tab/>
      </w:r>
      <w:r w:rsidR="00545100">
        <w:rPr>
          <w:rFonts w:ascii="TH SarabunPSK" w:eastAsia="AngsanaNew" w:hAnsi="TH SarabunPSK" w:cs="TH SarabunPSK"/>
          <w:sz w:val="32"/>
          <w:szCs w:val="32"/>
        </w:rPr>
        <w:tab/>
      </w:r>
      <w:r w:rsidR="007E7FE9">
        <w:rPr>
          <w:rFonts w:ascii="TH SarabunPSK" w:eastAsia="AngsanaNew" w:hAnsi="TH SarabunPSK" w:cs="TH SarabunPSK"/>
          <w:sz w:val="32"/>
          <w:szCs w:val="32"/>
        </w:rPr>
        <w:t>1</w:t>
      </w:r>
      <w:r w:rsidR="007E7FE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7E7FE9">
        <w:rPr>
          <w:rFonts w:ascii="TH SarabunPSK" w:eastAsia="AngsanaNew" w:hAnsi="TH SarabunPSK" w:cs="TH SarabunPSK"/>
          <w:sz w:val="32"/>
          <w:szCs w:val="32"/>
        </w:rPr>
        <w:t>4</w:t>
      </w:r>
      <w:r w:rsidR="007E7FE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5E73DB" w:rsidRPr="007B7059">
        <w:rPr>
          <w:rFonts w:ascii="TH SarabunPSK" w:eastAsia="AngsanaNew" w:hAnsi="TH SarabunPSK" w:cs="TH SarabunPSK"/>
          <w:sz w:val="32"/>
          <w:szCs w:val="32"/>
        </w:rPr>
        <w:t>3</w:t>
      </w:r>
      <w:r w:rsidR="005E73DB" w:rsidRPr="007B705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D211CC">
        <w:rPr>
          <w:rFonts w:ascii="TH SarabunPSK" w:eastAsia="AngsanaNew" w:hAnsi="TH SarabunPSK" w:cs="TH SarabunPSK"/>
          <w:sz w:val="32"/>
          <w:szCs w:val="32"/>
        </w:rPr>
        <w:t>1</w:t>
      </w:r>
      <w:r w:rsidR="00545100">
        <w:rPr>
          <w:rFonts w:ascii="TH SarabunPSK" w:eastAsia="AngsanaNew" w:hAnsi="TH SarabunPSK" w:cs="TH SarabunPSK"/>
          <w:sz w:val="32"/>
          <w:szCs w:val="32"/>
        </w:rPr>
        <w:tab/>
      </w:r>
      <w:r w:rsidR="005E73DB" w:rsidRPr="007B7059">
        <w:rPr>
          <w:rFonts w:ascii="TH SarabunPSK" w:eastAsia="AngsanaNew" w:hAnsi="TH SarabunPSK" w:cs="TH SarabunPSK"/>
          <w:sz w:val="32"/>
          <w:szCs w:val="32"/>
          <w:cs/>
        </w:rPr>
        <w:t>สาระและตัวชี้วัด</w:t>
      </w:r>
      <w:r w:rsidR="00003D35">
        <w:rPr>
          <w:rFonts w:ascii="TH SarabunPSK" w:eastAsia="AngsanaNew" w:hAnsi="TH SarabunPSK" w:cs="TH SarabunPSK"/>
          <w:sz w:val="32"/>
          <w:szCs w:val="32"/>
          <w:cs/>
        </w:rPr>
        <w:t>ที่เป็นจุดประสงค์หลักในการวิจัย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A4AF8" w:rsidRPr="007B7059">
        <w:rPr>
          <w:rFonts w:ascii="TH SarabunPSK" w:eastAsia="AngsanaNew" w:hAnsi="TH SarabunPSK" w:cs="TH SarabunPSK"/>
          <w:sz w:val="32"/>
          <w:szCs w:val="32"/>
          <w:cs/>
        </w:rPr>
        <w:t>เป็นสาระตัวชี้วัดในกลุ่มสาระการเรียนรู้ศิลปะ ดนตรี และนาฏศิลป์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7A4AF8" w:rsidRPr="007B7059">
        <w:rPr>
          <w:rFonts w:ascii="TH SarabunPSK" w:hAnsi="TH SarabunPSK" w:cs="TH SarabunPSK"/>
          <w:sz w:val="32"/>
          <w:szCs w:val="32"/>
        </w:rPr>
        <w:t>3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 xml:space="preserve"> สาระนาฏศิลป์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E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4519E" w:rsidRPr="007B7059">
        <w:rPr>
          <w:rFonts w:ascii="TH SarabunPSK" w:hAnsi="TH SarabunPSK" w:cs="TH SarabunPSK"/>
          <w:sz w:val="32"/>
          <w:szCs w:val="32"/>
          <w:cs/>
        </w:rPr>
        <w:t>ฟ้อนเตี้ย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49C" w:rsidRPr="007B7059">
        <w:rPr>
          <w:rFonts w:ascii="TH SarabunPSK" w:hAnsi="TH SarabunPSK" w:cs="TH SarabunPSK"/>
          <w:sz w:val="32"/>
          <w:szCs w:val="32"/>
          <w:cs/>
        </w:rPr>
        <w:t>ตามสาระตัวชี้วัด</w:t>
      </w:r>
      <w:r w:rsidR="003A449C" w:rsidRPr="00545100">
        <w:rPr>
          <w:rFonts w:ascii="TH SarabunPSK" w:hAnsi="TH SarabunPSK" w:cs="TH SarabunPSK"/>
          <w:spacing w:val="-4"/>
          <w:sz w:val="32"/>
          <w:szCs w:val="32"/>
          <w:cs/>
        </w:rPr>
        <w:t>และสาระการเรียนรู้แกน</w:t>
      </w:r>
      <w:r w:rsidR="00376494" w:rsidRPr="00545100">
        <w:rPr>
          <w:rFonts w:ascii="TH SarabunPSK" w:hAnsi="TH SarabunPSK" w:cs="TH SarabunPSK" w:hint="cs"/>
          <w:spacing w:val="-4"/>
          <w:sz w:val="32"/>
          <w:szCs w:val="32"/>
          <w:cs/>
        </w:rPr>
        <w:t>ก</w:t>
      </w:r>
      <w:r w:rsidR="003A449C" w:rsidRPr="00545100">
        <w:rPr>
          <w:rFonts w:ascii="TH SarabunPSK" w:hAnsi="TH SarabunPSK" w:cs="TH SarabunPSK"/>
          <w:spacing w:val="-4"/>
          <w:sz w:val="32"/>
          <w:szCs w:val="32"/>
          <w:cs/>
        </w:rPr>
        <w:t>ลาง</w:t>
      </w:r>
      <w:r w:rsidRPr="0054510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A449C" w:rsidRPr="00545100">
        <w:rPr>
          <w:rFonts w:ascii="TH SarabunPSK" w:hAnsi="TH SarabunPSK" w:cs="TH SarabunPSK"/>
          <w:spacing w:val="-4"/>
          <w:sz w:val="32"/>
          <w:szCs w:val="32"/>
          <w:cs/>
        </w:rPr>
        <w:t>ระดับชั้น</w:t>
      </w:r>
      <w:r w:rsidR="0074519E" w:rsidRPr="00545100">
        <w:rPr>
          <w:rFonts w:ascii="TH SarabunPSK" w:hAnsi="TH SarabunPSK" w:cs="TH SarabunPSK"/>
          <w:spacing w:val="-4"/>
          <w:sz w:val="32"/>
          <w:szCs w:val="32"/>
          <w:cs/>
        </w:rPr>
        <w:t xml:space="preserve">มัธยมศึกษาปีที่ </w:t>
      </w:r>
      <w:r w:rsidR="0074519E" w:rsidRPr="00545100">
        <w:rPr>
          <w:rFonts w:ascii="TH SarabunPSK" w:hAnsi="TH SarabunPSK" w:cs="TH SarabunPSK"/>
          <w:spacing w:val="-4"/>
          <w:sz w:val="32"/>
          <w:szCs w:val="32"/>
        </w:rPr>
        <w:t>2</w:t>
      </w:r>
      <w:r w:rsidRPr="0054510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4519E" w:rsidRPr="00545100">
        <w:rPr>
          <w:rFonts w:ascii="TH SarabunPSK" w:hAnsi="TH SarabunPSK" w:cs="TH SarabunPSK"/>
          <w:spacing w:val="-4"/>
          <w:sz w:val="32"/>
          <w:szCs w:val="32"/>
          <w:cs/>
        </w:rPr>
        <w:t>โรงเรียนเทศบาลสวนสนุก จังหวัดขอนแก่น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E7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A449C" w:rsidRPr="007B705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A449C" w:rsidRPr="007B7059" w:rsidRDefault="00545100" w:rsidP="00DD64E5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="007A4AF8" w:rsidRPr="007B7059">
        <w:rPr>
          <w:rFonts w:ascii="TH SarabunPSK" w:hAnsi="TH SarabunPSK" w:cs="TH SarabunPSK"/>
          <w:sz w:val="32"/>
          <w:szCs w:val="32"/>
        </w:rPr>
        <w:t>3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>.</w:t>
      </w:r>
      <w:r w:rsidR="007A4AF8" w:rsidRPr="007B7059">
        <w:rPr>
          <w:rFonts w:ascii="TH SarabunPSK" w:hAnsi="TH SarabunPSK" w:cs="TH SarabunPSK"/>
          <w:sz w:val="32"/>
          <w:szCs w:val="32"/>
        </w:rPr>
        <w:t xml:space="preserve">1 </w:t>
      </w:r>
      <w:r w:rsidR="007A4AF8" w:rsidRPr="007B705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7A4AF8" w:rsidRPr="0054510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AF8" w:rsidRDefault="00545100" w:rsidP="00DD64E5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449C" w:rsidRPr="007B7059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="007A4AF8" w:rsidRPr="007B7059">
        <w:rPr>
          <w:rFonts w:ascii="TH SarabunPSK" w:hAnsi="TH SarabunPSK" w:cs="TH SarabunPSK"/>
          <w:sz w:val="32"/>
          <w:szCs w:val="32"/>
        </w:rPr>
        <w:t>3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>.</w:t>
      </w:r>
      <w:r w:rsidR="007A4AF8" w:rsidRPr="007B7059">
        <w:rPr>
          <w:rFonts w:ascii="TH SarabunPSK" w:hAnsi="TH SarabunPSK" w:cs="TH SarabunPSK"/>
          <w:sz w:val="32"/>
          <w:szCs w:val="32"/>
        </w:rPr>
        <w:t>2</w:t>
      </w:r>
      <w:r w:rsidR="007A4AF8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AF8" w:rsidRPr="009A5736">
        <w:rPr>
          <w:rFonts w:ascii="TH SarabunPSK" w:hAnsi="TH SarabunPSK" w:cs="TH SarabunPSK"/>
          <w:sz w:val="32"/>
          <w:szCs w:val="32"/>
          <w:cs/>
        </w:rPr>
        <w:t>เข้าใจ</w:t>
      </w:r>
      <w:r w:rsidR="007A4AF8" w:rsidRPr="007B705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ความสัมพันธ์ระหว่างนาฏศิลป์</w:t>
      </w:r>
      <w:r w:rsidR="00CA5EA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7A4AF8" w:rsidRPr="007B705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ประวัติศาสตร์และวัฒนธรรมเห็นคุณค่าของนาฏศิลป์ที่เป็น</w:t>
      </w:r>
      <w:r w:rsidR="00CA5EA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7A4AF8" w:rsidRPr="007B705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มรดกทางวัฒนธรรม</w:t>
      </w:r>
      <w:r w:rsidR="00CA5EA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7A4AF8" w:rsidRPr="007B705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ภูมิปัญญาท้องถิ่น ภูมิปัญญาไทยและสากล</w:t>
      </w:r>
    </w:p>
    <w:p w:rsidR="00D211CC" w:rsidRPr="007B037A" w:rsidRDefault="00545100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7E7FE9">
        <w:rPr>
          <w:rFonts w:ascii="TH SarabunPSK" w:eastAsia="AngsanaNew" w:hAnsi="TH SarabunPSK" w:cs="TH SarabunPSK"/>
          <w:sz w:val="32"/>
          <w:szCs w:val="32"/>
        </w:rPr>
        <w:t>1</w:t>
      </w:r>
      <w:r w:rsidR="007E7FE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7E7FE9">
        <w:rPr>
          <w:rFonts w:ascii="TH SarabunPSK" w:eastAsia="AngsanaNew" w:hAnsi="TH SarabunPSK" w:cs="TH SarabunPSK"/>
          <w:sz w:val="32"/>
          <w:szCs w:val="32"/>
        </w:rPr>
        <w:t>4</w:t>
      </w:r>
      <w:r w:rsidR="007E7FE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D211CC" w:rsidRPr="00092EA4">
        <w:rPr>
          <w:rFonts w:ascii="TH SarabunPSK" w:eastAsia="AngsanaNew" w:hAnsi="TH SarabunPSK" w:cs="TH SarabunPSK"/>
          <w:sz w:val="32"/>
          <w:szCs w:val="32"/>
        </w:rPr>
        <w:t>3</w:t>
      </w:r>
      <w:r w:rsidR="00D211CC" w:rsidRPr="00092EA4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119CA" w:rsidRPr="00092EA4">
        <w:rPr>
          <w:rFonts w:ascii="TH SarabunPSK" w:eastAsia="AngsanaNew" w:hAnsi="TH SarabunPSK" w:cs="TH SarabunPSK"/>
          <w:sz w:val="32"/>
          <w:szCs w:val="32"/>
        </w:rPr>
        <w:t>2</w:t>
      </w:r>
      <w:r w:rsidR="00D96518">
        <w:rPr>
          <w:rFonts w:ascii="TH SarabunPSK" w:eastAsia="AngsanaNew" w:hAnsi="TH SarabunPSK" w:cs="TH SarabunPSK"/>
          <w:sz w:val="32"/>
          <w:szCs w:val="32"/>
        </w:rPr>
        <w:tab/>
      </w:r>
      <w:r w:rsidR="00D211CC" w:rsidRPr="00092EA4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เนื้อหาที่ใช้เป็นหน่วยทดลอง</w:t>
      </w:r>
      <w:r w:rsidR="00670D3C" w:rsidRPr="00092EA4">
        <w:rPr>
          <w:rFonts w:ascii="TH SarabunPSK" w:eastAsia="AngsanaNew" w:hAnsi="TH SarabunPSK" w:cs="TH SarabunPSK" w:hint="cs"/>
          <w:sz w:val="32"/>
          <w:szCs w:val="32"/>
          <w:cs/>
        </w:rPr>
        <w:t>ปฏิบัติการฟ้อนเตี้ย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หน่วยการเรียนรู้ทั้งหมดมี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1</w:t>
      </w:r>
      <w:r w:rsidR="00392676" w:rsidRPr="007B037A">
        <w:rPr>
          <w:rFonts w:ascii="TH SarabunPSK" w:eastAsia="AngsanaNew" w:hAnsi="TH SarabunPSK" w:cs="TH SarabunPSK"/>
          <w:sz w:val="32"/>
          <w:szCs w:val="32"/>
        </w:rPr>
        <w:t>2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แผนการเรียนรู้</w:t>
      </w:r>
      <w:r w:rsidR="00CA5EA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/>
          <w:sz w:val="32"/>
          <w:szCs w:val="32"/>
        </w:rPr>
        <w:t>12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ชั่วโมง ดังนี้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>การฟ้อนเตี้ย</w:t>
      </w:r>
      <w:r w:rsidR="00B11948" w:rsidRPr="007B03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11948" w:rsidRPr="007B037A">
        <w:rPr>
          <w:rFonts w:ascii="TH SarabunPSK" w:eastAsia="Calibri" w:hAnsi="TH SarabunPSK" w:cs="TH SarabunPSK" w:hint="cs"/>
          <w:sz w:val="32"/>
          <w:szCs w:val="32"/>
          <w:cs/>
        </w:rPr>
        <w:t>และเพลงฟ้อนเตี้ย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803C6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แผนการเรียนรู้ที่</w:t>
      </w:r>
      <w:r w:rsidRPr="00803C6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211CC" w:rsidRPr="00803C6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2</w:t>
      </w:r>
      <w:r w:rsidRPr="00803C65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B11948" w:rsidRPr="00803C6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ท่ารำนาฏยศัพท์ ฟ้อนตีบท/ฟ้อนอิสระ/ฟ้อนเกี้ยว</w:t>
      </w:r>
      <w:r w:rsidR="00B11948" w:rsidRPr="00803C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ประกอบการแสดง</w:t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>ฟ้อนเตี้ย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45100">
        <w:rPr>
          <w:rFonts w:ascii="TH SarabunPSK" w:eastAsia="AngsanaNew" w:hAnsi="TH SarabunPSK" w:cs="TH SarabunPSK"/>
          <w:sz w:val="32"/>
          <w:szCs w:val="32"/>
        </w:rPr>
        <w:tab/>
      </w:r>
      <w:r w:rsidR="00545100">
        <w:rPr>
          <w:rFonts w:ascii="TH SarabunPSK" w:eastAsia="AngsanaNew" w:hAnsi="TH SarabunPSK" w:cs="TH SarabunPSK"/>
          <w:sz w:val="32"/>
          <w:szCs w:val="32"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  <w:t>ฝึกปฏิบัติ</w:t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10</w:t>
      </w:r>
      <w:r w:rsidR="00803C6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11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20</w:t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21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30</w:t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31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/>
          <w:sz w:val="32"/>
          <w:szCs w:val="32"/>
        </w:rPr>
        <w:t>7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41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50</w:t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/>
          <w:sz w:val="32"/>
          <w:szCs w:val="32"/>
        </w:rPr>
        <w:t>8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/>
          <w:sz w:val="32"/>
          <w:szCs w:val="32"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B11948" w:rsidRPr="007B037A">
        <w:rPr>
          <w:rFonts w:ascii="TH SarabunPSK" w:eastAsia="AngsanaNew" w:hAnsi="TH SarabunPSK" w:cs="TH SarabunPSK"/>
          <w:sz w:val="32"/>
          <w:szCs w:val="32"/>
        </w:rPr>
        <w:t>1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D50D54" w:rsidRPr="007B037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79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211CC" w:rsidRPr="007B037A">
        <w:rPr>
          <w:rFonts w:ascii="TH SarabunPSK" w:eastAsia="AngsanaNew" w:hAnsi="TH SarabunPSK" w:cs="TH SarabunPSK"/>
          <w:sz w:val="32"/>
          <w:szCs w:val="32"/>
        </w:rPr>
        <w:t>9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D50D54" w:rsidRPr="007B037A">
        <w:rPr>
          <w:rFonts w:ascii="TH SarabunPSK" w:eastAsia="AngsanaNew" w:hAnsi="TH SarabunPSK" w:cs="TH SarabunPSK"/>
          <w:sz w:val="32"/>
          <w:szCs w:val="32"/>
        </w:rPr>
        <w:t>26</w:t>
      </w:r>
      <w:r w:rsidR="00B11948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B11948" w:rsidRPr="007B037A">
        <w:rPr>
          <w:rFonts w:ascii="TH SarabunPSK" w:hAnsi="TH SarabunPSK" w:cs="TH SarabunPSK"/>
          <w:sz w:val="32"/>
          <w:szCs w:val="32"/>
        </w:rPr>
        <w:t>50</w:t>
      </w:r>
      <w:r w:rsidR="00B11948" w:rsidRPr="007B0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50D54" w:rsidRPr="007B037A" w:rsidRDefault="00CA5EA8" w:rsidP="00D96518">
      <w:pPr>
        <w:tabs>
          <w:tab w:val="left" w:pos="576"/>
          <w:tab w:val="left" w:pos="1152"/>
          <w:tab w:val="left" w:pos="1872"/>
          <w:tab w:val="left" w:pos="29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50D54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0E3E" w:rsidRPr="007B037A">
        <w:rPr>
          <w:rFonts w:ascii="TH SarabunPSK" w:eastAsia="AngsanaNew" w:hAnsi="TH SarabunPSK" w:cs="TH SarabunPSK"/>
          <w:sz w:val="32"/>
          <w:szCs w:val="32"/>
        </w:rPr>
        <w:t>10</w:t>
      </w:r>
      <w:r w:rsidR="00803C65">
        <w:rPr>
          <w:rFonts w:ascii="TH SarabunPSK" w:eastAsia="AngsanaNew" w:hAnsi="TH SarabunPSK" w:cs="TH SarabunPSK"/>
          <w:sz w:val="32"/>
          <w:szCs w:val="32"/>
        </w:rPr>
        <w:tab/>
      </w:r>
      <w:r w:rsidR="00D50D54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D50D54" w:rsidRPr="007B037A">
        <w:rPr>
          <w:rFonts w:ascii="TH SarabunPSK" w:eastAsia="AngsanaNew" w:hAnsi="TH SarabunPSK" w:cs="TH SarabunPSK"/>
          <w:sz w:val="32"/>
          <w:szCs w:val="32"/>
        </w:rPr>
        <w:t>1</w:t>
      </w:r>
      <w:r w:rsidR="00D50D54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D50D54" w:rsidRPr="007B037A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50D54" w:rsidRPr="007B037A" w:rsidRDefault="00CA5EA8" w:rsidP="00D96518">
      <w:pPr>
        <w:tabs>
          <w:tab w:val="left" w:pos="576"/>
          <w:tab w:val="left" w:pos="1152"/>
          <w:tab w:val="left" w:pos="1872"/>
          <w:tab w:val="left" w:pos="297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50D54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0E3E" w:rsidRPr="007B037A">
        <w:rPr>
          <w:rFonts w:ascii="TH SarabunPSK" w:eastAsia="AngsanaNew" w:hAnsi="TH SarabunPSK" w:cs="TH SarabunPSK"/>
          <w:sz w:val="32"/>
          <w:szCs w:val="32"/>
        </w:rPr>
        <w:t>11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50D54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ฝึกปฏิบัติท่ารำที่ </w:t>
      </w:r>
      <w:r w:rsidR="00D50D54" w:rsidRPr="007B037A">
        <w:rPr>
          <w:rFonts w:ascii="TH SarabunPSK" w:eastAsia="AngsanaNew" w:hAnsi="TH SarabunPSK" w:cs="TH SarabunPSK"/>
          <w:sz w:val="32"/>
          <w:szCs w:val="32"/>
        </w:rPr>
        <w:t>1</w:t>
      </w:r>
      <w:r w:rsidR="00D50D54" w:rsidRPr="007B037A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D50D54" w:rsidRPr="007B037A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hAnsi="TH SarabunPSK" w:cs="TH SarabunPSK"/>
          <w:sz w:val="32"/>
          <w:szCs w:val="32"/>
          <w:cs/>
        </w:rPr>
        <w:tab/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D211CC" w:rsidRPr="007B037A" w:rsidRDefault="00CA5EA8" w:rsidP="00D96518">
      <w:pPr>
        <w:tabs>
          <w:tab w:val="left" w:pos="576"/>
          <w:tab w:val="left" w:pos="1152"/>
          <w:tab w:val="left" w:pos="1872"/>
          <w:tab w:val="left" w:pos="297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451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211CC" w:rsidRPr="007B037A">
        <w:rPr>
          <w:rFonts w:ascii="TH SarabunPSK" w:eastAsia="AngsanaNew" w:hAnsi="TH SarabunPSK" w:cs="TH SarabunPSK" w:hint="cs"/>
          <w:sz w:val="32"/>
          <w:szCs w:val="32"/>
          <w:cs/>
        </w:rPr>
        <w:t>แผนการเรียนรู้ที่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03882" w:rsidRPr="007B037A">
        <w:rPr>
          <w:rFonts w:ascii="TH SarabunPSK" w:eastAsia="AngsanaNew" w:hAnsi="TH SarabunPSK" w:cs="TH SarabunPSK"/>
          <w:sz w:val="32"/>
          <w:szCs w:val="32"/>
        </w:rPr>
        <w:t>12</w:t>
      </w:r>
      <w:r w:rsidR="006A6010" w:rsidRPr="007B037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C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>ทดสอบทักษะการ</w:t>
      </w:r>
      <w:r w:rsidR="00D71D56" w:rsidRPr="007B037A">
        <w:rPr>
          <w:rFonts w:ascii="TH SarabunPSK" w:eastAsia="AngsanaNew" w:hAnsi="TH SarabunPSK" w:cs="TH SarabunPSK" w:hint="cs"/>
          <w:sz w:val="32"/>
          <w:szCs w:val="32"/>
          <w:cs/>
        </w:rPr>
        <w:t>ปฏิบัติ</w:t>
      </w:r>
      <w:r w:rsidR="00B11948" w:rsidRPr="007B037A">
        <w:rPr>
          <w:rFonts w:ascii="TH SarabunPSK" w:eastAsia="AngsanaNew" w:hAnsi="TH SarabunPSK" w:cs="TH SarabunPSK" w:hint="cs"/>
          <w:sz w:val="32"/>
          <w:szCs w:val="32"/>
          <w:cs/>
        </w:rPr>
        <w:t>ฟ้อนเตี้ย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6DE7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3F0147" w:rsidRPr="007B7059" w:rsidRDefault="00803C65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bookmarkStart w:id="0" w:name="_Hlk508961843"/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3F0147" w:rsidRPr="007B705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ขอบเขตเวลา</w:t>
      </w:r>
      <w:bookmarkEnd w:id="0"/>
    </w:p>
    <w:p w:rsidR="003F0147" w:rsidRPr="00761FE3" w:rsidRDefault="008D0F03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406C8" w:rsidRPr="00761FE3">
        <w:rPr>
          <w:rFonts w:ascii="TH SarabunPSK" w:eastAsia="AngsanaNew" w:hAnsi="TH SarabunPSK" w:cs="TH SarabunPSK"/>
          <w:sz w:val="32"/>
          <w:szCs w:val="32"/>
          <w:cs/>
        </w:rPr>
        <w:t>ผู้วิจัย</w:t>
      </w:r>
      <w:r w:rsidR="00B85933">
        <w:rPr>
          <w:rFonts w:ascii="TH SarabunPSK" w:eastAsia="AngsanaNew" w:hAnsi="TH SarabunPSK" w:cs="TH SarabunPSK" w:hint="cs"/>
          <w:sz w:val="32"/>
          <w:szCs w:val="32"/>
          <w:cs/>
        </w:rPr>
        <w:t>ได้ทำการวิจัยใน</w:t>
      </w:r>
      <w:r w:rsidR="00761FE3" w:rsidRPr="00761FE3">
        <w:rPr>
          <w:rFonts w:ascii="TH SarabunPSK" w:eastAsia="AngsanaNew" w:hAnsi="TH SarabunPSK" w:cs="TH SarabunPSK" w:hint="cs"/>
          <w:sz w:val="32"/>
          <w:szCs w:val="32"/>
          <w:cs/>
        </w:rPr>
        <w:t xml:space="preserve"> ภาคเรียนที่ </w:t>
      </w:r>
      <w:r w:rsidR="00761FE3" w:rsidRPr="00761FE3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761FE3" w:rsidRPr="00761FE3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ปีการศึกษา </w:t>
      </w:r>
      <w:r w:rsidR="00761FE3" w:rsidRPr="00761FE3">
        <w:rPr>
          <w:rFonts w:ascii="TH SarabunPSK" w:eastAsia="AngsanaNew" w:hAnsi="TH SarabunPSK" w:cs="TH SarabunPSK"/>
          <w:sz w:val="32"/>
          <w:szCs w:val="32"/>
        </w:rPr>
        <w:t>2558</w:t>
      </w:r>
    </w:p>
    <w:p w:rsidR="009A5736" w:rsidRPr="007B7059" w:rsidRDefault="00803C65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7E7FE9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bookmarkStart w:id="1" w:name="_Hlk508961865"/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9A573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ขอบเขต</w:t>
      </w:r>
      <w:r w:rsidR="009A5736" w:rsidRPr="007B705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สถานที่</w:t>
      </w:r>
      <w:bookmarkEnd w:id="1"/>
    </w:p>
    <w:p w:rsidR="000439A2" w:rsidRDefault="008D0F03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A5736" w:rsidRPr="007B7059">
        <w:rPr>
          <w:rFonts w:ascii="TH SarabunPSK" w:eastAsia="AngsanaNew" w:hAnsi="TH SarabunPSK" w:cs="TH SarabunPSK"/>
          <w:sz w:val="32"/>
          <w:szCs w:val="32"/>
          <w:cs/>
        </w:rPr>
        <w:t>สถานที่ คือ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A5736" w:rsidRPr="007B7059">
        <w:rPr>
          <w:rFonts w:ascii="TH SarabunPSK" w:eastAsia="AngsanaNew" w:hAnsi="TH SarabunPSK" w:cs="TH SarabunPSK"/>
          <w:sz w:val="32"/>
          <w:szCs w:val="32"/>
          <w:cs/>
        </w:rPr>
        <w:t>โรงเรียนเทศบาลสวนสนุก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A5736" w:rsidRPr="007B7059">
        <w:rPr>
          <w:rFonts w:ascii="TH SarabunPSK" w:eastAsia="AngsanaNew" w:hAnsi="TH SarabunPSK" w:cs="TH SarabunPSK"/>
          <w:sz w:val="32"/>
          <w:szCs w:val="32"/>
          <w:cs/>
        </w:rPr>
        <w:t>สำนักการศึกษาเทศบาลนครขอนแก่น</w:t>
      </w:r>
      <w:r w:rsidR="00CA5E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9A5736" w:rsidRDefault="009A5736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7B7059">
        <w:rPr>
          <w:rFonts w:ascii="TH SarabunPSK" w:eastAsia="AngsanaNew" w:hAnsi="TH SarabunPSK" w:cs="TH SarabunPSK"/>
          <w:sz w:val="32"/>
          <w:szCs w:val="32"/>
          <w:cs/>
        </w:rPr>
        <w:t>จังหวัดขอนแก่น</w:t>
      </w:r>
    </w:p>
    <w:p w:rsidR="0004763E" w:rsidRDefault="0004763E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04763E" w:rsidRPr="00803C65" w:rsidRDefault="00803C65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803C65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1.5</w:t>
      </w:r>
      <w:r w:rsidRPr="00803C65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ab/>
      </w:r>
      <w:r w:rsidR="0004763E" w:rsidRPr="00803C6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803C65" w:rsidRDefault="00803C65" w:rsidP="00D96518">
      <w:pPr>
        <w:tabs>
          <w:tab w:val="left" w:pos="576"/>
          <w:tab w:val="left" w:pos="1152"/>
          <w:tab w:val="left" w:pos="1872"/>
        </w:tabs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91641" w:rsidRDefault="00803C65" w:rsidP="00D96518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8D0F0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“</w:t>
      </w:r>
      <w:r w:rsidR="00FA71F9" w:rsidRPr="00803C65">
        <w:rPr>
          <w:rFonts w:ascii="TH SarabunPSK" w:eastAsia="AngsanaNew" w:hAnsi="TH SarabunPSK" w:cs="TH SarabunPSK" w:hint="cs"/>
          <w:sz w:val="32"/>
          <w:szCs w:val="32"/>
          <w:cs/>
        </w:rPr>
        <w:t>การจัด</w:t>
      </w:r>
      <w:r w:rsidR="001F4986" w:rsidRPr="00803C65">
        <w:rPr>
          <w:rFonts w:ascii="TH SarabunPSK" w:eastAsia="AngsanaNew" w:hAnsi="TH SarabunPSK" w:cs="TH SarabunPSK" w:hint="cs"/>
          <w:sz w:val="32"/>
          <w:szCs w:val="32"/>
          <w:cs/>
        </w:rPr>
        <w:t>กิจกรรมการเรียนรู้ทักษะปฏิบัติ</w:t>
      </w:r>
      <w:r w:rsidR="008D0F03">
        <w:rPr>
          <w:rFonts w:ascii="TH SarabunPSK" w:eastAsia="AngsanaNew" w:hAnsi="TH SarabunPSK" w:cs="TH SarabunPSK" w:hint="cs"/>
          <w:sz w:val="32"/>
          <w:szCs w:val="32"/>
          <w:cs/>
        </w:rPr>
        <w:t>”</w:t>
      </w:r>
      <w:r w:rsidR="001F498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F4986">
        <w:rPr>
          <w:rFonts w:ascii="TH SarabunPSK" w:eastAsia="AngsanaNew" w:hAnsi="TH SarabunPSK" w:cs="TH SarabunPSK" w:hint="cs"/>
          <w:sz w:val="32"/>
          <w:szCs w:val="32"/>
          <w:cs/>
        </w:rPr>
        <w:t>หมายถึง แผนการเรียนรู้ที่ผู้</w:t>
      </w:r>
      <w:r w:rsidR="00755B62">
        <w:rPr>
          <w:rFonts w:ascii="TH SarabunPSK" w:eastAsia="AngsanaNew" w:hAnsi="TH SarabunPSK" w:cs="TH SarabunPSK" w:hint="cs"/>
          <w:sz w:val="32"/>
          <w:szCs w:val="32"/>
          <w:cs/>
        </w:rPr>
        <w:t>วิจัยส</w:t>
      </w:r>
      <w:r w:rsidR="001F4986">
        <w:rPr>
          <w:rFonts w:ascii="TH SarabunPSK" w:eastAsia="AngsanaNew" w:hAnsi="TH SarabunPSK" w:cs="TH SarabunPSK" w:hint="cs"/>
          <w:sz w:val="32"/>
          <w:szCs w:val="32"/>
          <w:cs/>
        </w:rPr>
        <w:t>ร้าง</w:t>
      </w:r>
      <w:r w:rsidR="004C4E53">
        <w:rPr>
          <w:rFonts w:ascii="TH SarabunPSK" w:eastAsia="AngsanaNew" w:hAnsi="TH SarabunPSK" w:cs="TH SarabunPSK" w:hint="cs"/>
          <w:sz w:val="32"/>
          <w:szCs w:val="32"/>
          <w:cs/>
        </w:rPr>
        <w:t>ขึ้นเพื่อ</w:t>
      </w:r>
      <w:r w:rsidR="00160082">
        <w:rPr>
          <w:rFonts w:ascii="TH SarabunPSK" w:eastAsia="AngsanaNew" w:hAnsi="TH SarabunPSK" w:cs="TH SarabunPSK" w:hint="cs"/>
          <w:sz w:val="32"/>
          <w:szCs w:val="32"/>
          <w:cs/>
        </w:rPr>
        <w:t>นำมาใช้ใน</w:t>
      </w:r>
      <w:r w:rsidR="001F4986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AD6CAA">
        <w:rPr>
          <w:rFonts w:ascii="TH SarabunPSK" w:eastAsia="AngsanaNew" w:hAnsi="TH SarabunPSK" w:cs="TH SarabunPSK" w:hint="cs"/>
          <w:sz w:val="32"/>
          <w:szCs w:val="32"/>
          <w:cs/>
        </w:rPr>
        <w:t>สอน</w:t>
      </w:r>
      <w:r w:rsidR="001F4986">
        <w:rPr>
          <w:rFonts w:ascii="TH SarabunPSK" w:eastAsia="AngsanaNew" w:hAnsi="TH SarabunPSK" w:cs="TH SarabunPSK" w:hint="cs"/>
          <w:sz w:val="32"/>
          <w:szCs w:val="32"/>
          <w:cs/>
        </w:rPr>
        <w:t>ฟ้อนเตี้ย</w:t>
      </w:r>
      <w:r w:rsidR="0016008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</w:t>
      </w:r>
      <w:r w:rsidR="00991641">
        <w:rPr>
          <w:rFonts w:ascii="TH SarabunPSK" w:hAnsi="TH SarabunPSK" w:cs="TH SarabunPSK"/>
          <w:sz w:val="32"/>
          <w:szCs w:val="32"/>
          <w:cs/>
        </w:rPr>
        <w:t>ทักษะปฏิบัติ</w:t>
      </w:r>
      <w:r w:rsidR="00991641">
        <w:rPr>
          <w:rFonts w:ascii="TH SarabunPSK" w:hAnsi="TH SarabunPSK" w:cs="TH SarabunPSK" w:hint="cs"/>
          <w:sz w:val="32"/>
          <w:szCs w:val="32"/>
          <w:cs/>
        </w:rPr>
        <w:t xml:space="preserve">การฟ้อนเตี้ย </w:t>
      </w:r>
      <w:r w:rsidR="00991641">
        <w:rPr>
          <w:rFonts w:ascii="TH SarabunPSK" w:hAnsi="TH SarabunPSK" w:cs="TH SarabunPSK"/>
          <w:sz w:val="32"/>
          <w:szCs w:val="32"/>
          <w:cs/>
        </w:rPr>
        <w:t>ซึ่งม</w:t>
      </w:r>
      <w:r w:rsidR="00991641">
        <w:rPr>
          <w:rFonts w:ascii="TH SarabunPSK" w:hAnsi="TH SarabunPSK" w:cs="TH SarabunPSK" w:hint="cs"/>
          <w:sz w:val="32"/>
          <w:szCs w:val="32"/>
          <w:cs/>
        </w:rPr>
        <w:t>ี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</w:rPr>
        <w:t>3</w:t>
      </w:r>
      <w:r w:rsidR="0099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B1D1C" w:rsidRDefault="00DD64E5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1D1C">
        <w:rPr>
          <w:rFonts w:ascii="TH SarabunPSK" w:hAnsi="TH SarabunPSK" w:cs="TH SarabunPSK"/>
          <w:sz w:val="32"/>
          <w:szCs w:val="32"/>
        </w:rPr>
        <w:t>1</w:t>
      </w:r>
      <w:r w:rsidR="002B1D1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ขั้นนําเข้าสู่บทเรียน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นักเรียนและครูร่วมกันสนทนาเกี่ยวกับเรื่องที่จะเรียน</w:t>
      </w:r>
    </w:p>
    <w:p w:rsidR="00991641" w:rsidRPr="00675C1C" w:rsidRDefault="002B1D1C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D64E5">
        <w:rPr>
          <w:rFonts w:ascii="TH SarabunPSK" w:hAnsi="TH SarabunPSK" w:cs="TH SarabunPSK" w:hint="cs"/>
          <w:sz w:val="32"/>
          <w:szCs w:val="32"/>
          <w:cs/>
        </w:rPr>
        <w:tab/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ขั้นสอน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D3A">
        <w:rPr>
          <w:rFonts w:ascii="TH SarabunPSK" w:hAnsi="TH SarabunPSK" w:cs="TH SarabunPSK" w:hint="cs"/>
          <w:sz w:val="32"/>
          <w:szCs w:val="32"/>
          <w:cs/>
        </w:rPr>
        <w:t>จัดตาม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รูปแบบการเรียนการสอนทักษะปฏ</w:t>
      </w:r>
      <w:r w:rsidR="00991641">
        <w:rPr>
          <w:rFonts w:ascii="TH SarabunPSK" w:hAnsi="TH SarabunPSK" w:cs="TH SarabunPSK"/>
          <w:sz w:val="32"/>
          <w:szCs w:val="32"/>
          <w:cs/>
        </w:rPr>
        <w:t xml:space="preserve">ิบัติเรื่อง </w:t>
      </w:r>
      <w:r w:rsidR="00991641">
        <w:rPr>
          <w:rFonts w:ascii="TH SarabunPSK" w:hAnsi="TH SarabunPSK" w:cs="TH SarabunPSK" w:hint="cs"/>
          <w:sz w:val="32"/>
          <w:szCs w:val="32"/>
          <w:cs/>
        </w:rPr>
        <w:t>การฟ้อนเตี้ย</w:t>
      </w:r>
      <w:r w:rsidR="0099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การเรียนรู้ศิลปะ </w:t>
      </w:r>
      <w:r w:rsidR="005A70A1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สำหรับนักเรียน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>ชั้น</w:t>
      </w:r>
      <w:r w:rsidR="00991641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มัธยม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>ศึกษาปีท</w:t>
      </w:r>
      <w:r w:rsidR="00991641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="00CA5EA8" w:rsidRPr="00DD64E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</w:rPr>
        <w:t>2</w:t>
      </w:r>
      <w:r w:rsidR="00991641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>ซึ่งม</w:t>
      </w:r>
      <w:r w:rsidR="00991641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</w:rPr>
        <w:t>5</w:t>
      </w:r>
      <w:r w:rsidR="00991641" w:rsidRPr="00DD64E5">
        <w:rPr>
          <w:rFonts w:ascii="TH SarabunPSK" w:hAnsi="TH SarabunPSK" w:cs="TH SarabunPSK"/>
          <w:spacing w:val="-4"/>
          <w:sz w:val="32"/>
          <w:szCs w:val="32"/>
          <w:cs/>
        </w:rPr>
        <w:t xml:space="preserve"> ขั้นตอน</w:t>
      </w:r>
      <w:r w:rsidR="00CA5EA8" w:rsidRPr="00DD64E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96D13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โดยยึดตามแนวคิด</w:t>
      </w:r>
      <w:r w:rsidR="00F2665B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A5EA8" w:rsidRPr="00DD64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Start w:id="2" w:name="_Hlk481358587"/>
      <w:r w:rsidR="00E926B7" w:rsidRPr="00DD64E5">
        <w:rPr>
          <w:rFonts w:ascii="TH SarabunPSK" w:eastAsia="Calibri" w:hAnsi="TH SarabunPSK" w:cs="TH SarabunPSK"/>
          <w:spacing w:val="-4"/>
          <w:sz w:val="32"/>
          <w:szCs w:val="32"/>
        </w:rPr>
        <w:t>Diavies,</w:t>
      </w:r>
      <w:r w:rsidR="00E926B7" w:rsidRPr="00675C1C">
        <w:rPr>
          <w:rFonts w:ascii="TH SarabunPSK" w:eastAsia="Calibri" w:hAnsi="TH SarabunPSK" w:cs="TH SarabunPSK"/>
          <w:sz w:val="32"/>
          <w:szCs w:val="32"/>
        </w:rPr>
        <w:t xml:space="preserve"> I</w:t>
      </w:r>
      <w:r w:rsidR="00E926B7" w:rsidRPr="00675C1C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926B7" w:rsidRPr="00675C1C">
        <w:rPr>
          <w:rFonts w:ascii="TH SarabunPSK" w:eastAsia="Calibri" w:hAnsi="TH SarabunPSK" w:cs="TH SarabunPSK"/>
          <w:sz w:val="32"/>
          <w:szCs w:val="32"/>
        </w:rPr>
        <w:t>K</w:t>
      </w:r>
      <w:r w:rsidR="00E926B7" w:rsidRPr="00675C1C">
        <w:rPr>
          <w:rFonts w:ascii="TH SarabunPSK" w:eastAsia="Calibri" w:hAnsi="TH SarabunPSK" w:cs="TH SarabunPSK"/>
          <w:sz w:val="32"/>
          <w:szCs w:val="32"/>
          <w:cs/>
        </w:rPr>
        <w:t>.’</w:t>
      </w:r>
      <w:r w:rsidR="00E926B7" w:rsidRPr="00675C1C">
        <w:rPr>
          <w:rFonts w:ascii="TH SarabunPSK" w:eastAsia="Calibri" w:hAnsi="TH SarabunPSK" w:cs="TH SarabunPSK"/>
          <w:sz w:val="32"/>
          <w:szCs w:val="32"/>
        </w:rPr>
        <w:t>s study</w:t>
      </w:r>
      <w:r w:rsidR="00CA5EA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33D4A" w:rsidRPr="0067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096D13" w:rsidRPr="00675C1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91641" w:rsidRDefault="00DD64E5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3" w:name="_Hlk481358626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9B1166">
        <w:rPr>
          <w:rFonts w:ascii="TH SarabunPSK" w:hAnsi="TH SarabunPSK" w:cs="TH SarabunPSK"/>
          <w:sz w:val="32"/>
          <w:szCs w:val="32"/>
          <w:cs/>
        </w:rPr>
        <w:t>ขั้นสาธิตทักษะหรือการกระทํา</w:t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1166" w:rsidRDefault="00991641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64E5">
        <w:rPr>
          <w:rFonts w:ascii="TH SarabunPSK" w:hAnsi="TH SarabunPSK" w:cs="TH SarabunPSK"/>
          <w:sz w:val="32"/>
          <w:szCs w:val="32"/>
        </w:rPr>
        <w:tab/>
        <w:t>2</w:t>
      </w:r>
      <w:r w:rsidR="00DD64E5">
        <w:rPr>
          <w:rFonts w:ascii="TH SarabunPSK" w:hAnsi="TH SarabunPSK" w:cs="TH SarabunPSK"/>
          <w:sz w:val="32"/>
          <w:szCs w:val="32"/>
          <w:cs/>
        </w:rPr>
        <w:t>.</w:t>
      </w:r>
      <w:r w:rsidR="00DD64E5">
        <w:rPr>
          <w:rFonts w:ascii="TH SarabunPSK" w:hAnsi="TH SarabunPSK" w:cs="TH SarabunPSK"/>
          <w:sz w:val="32"/>
          <w:szCs w:val="32"/>
        </w:rPr>
        <w:t>2</w:t>
      </w:r>
      <w:r w:rsidR="00DD64E5">
        <w:rPr>
          <w:rFonts w:ascii="TH SarabunPSK" w:hAnsi="TH SarabunPSK" w:cs="TH SarabunPSK"/>
          <w:sz w:val="32"/>
          <w:szCs w:val="32"/>
        </w:rPr>
        <w:tab/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>ขั้น</w:t>
      </w:r>
      <w:r w:rsidR="00FC3C1A">
        <w:rPr>
          <w:rFonts w:ascii="TH SarabunPSK" w:hAnsi="TH SarabunPSK" w:cs="TH SarabunPSK" w:hint="cs"/>
          <w:sz w:val="32"/>
          <w:szCs w:val="32"/>
          <w:cs/>
        </w:rPr>
        <w:t>สาธิตและ</w:t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>ให้ผู้เรียนปฏิบัติทักษะย่อย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3C1A" w:rsidRDefault="00DD64E5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FC3C1A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FC3C1A" w:rsidRPr="00DA6A8B">
        <w:rPr>
          <w:rFonts w:ascii="TH SarabunPSK" w:hAnsi="TH SarabunPSK" w:cs="TH SarabunPSK"/>
          <w:sz w:val="32"/>
          <w:szCs w:val="32"/>
          <w:cs/>
        </w:rPr>
        <w:t>ให้ผู้เรียนปฏิบัติทักษะย่อย</w:t>
      </w:r>
      <w:r w:rsidR="00FC3C1A">
        <w:rPr>
          <w:rFonts w:ascii="TH SarabunPSK" w:hAnsi="TH SarabunPSK" w:cs="TH SarabunPSK" w:hint="cs"/>
          <w:sz w:val="32"/>
          <w:szCs w:val="32"/>
          <w:cs/>
        </w:rPr>
        <w:t>โดยไม่มีการสาธิต</w:t>
      </w:r>
    </w:p>
    <w:p w:rsidR="00991641" w:rsidRDefault="00FC3C1A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64E5">
        <w:rPr>
          <w:rFonts w:ascii="TH SarabunPSK" w:hAnsi="TH SarabunPSK" w:cs="TH SarabunPSK" w:hint="cs"/>
          <w:sz w:val="32"/>
          <w:szCs w:val="32"/>
          <w:cs/>
        </w:rPr>
        <w:tab/>
        <w:t>2.4</w:t>
      </w:r>
      <w:r w:rsidR="00DD64E5">
        <w:rPr>
          <w:rFonts w:ascii="TH SarabunPSK" w:hAnsi="TH SarabunPSK" w:cs="TH SarabunPSK" w:hint="cs"/>
          <w:sz w:val="32"/>
          <w:szCs w:val="32"/>
          <w:cs/>
        </w:rPr>
        <w:tab/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>ขั้นให้เทคนิควิธีการ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1641" w:rsidRDefault="00991641" w:rsidP="00D96518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64E5">
        <w:rPr>
          <w:rFonts w:ascii="TH SarabunPSK" w:hAnsi="TH SarabunPSK" w:cs="TH SarabunPSK" w:hint="cs"/>
          <w:sz w:val="32"/>
          <w:szCs w:val="32"/>
          <w:cs/>
        </w:rPr>
        <w:tab/>
        <w:t>2.5</w:t>
      </w:r>
      <w:r w:rsidR="00DD64E5">
        <w:rPr>
          <w:rFonts w:ascii="TH SarabunPSK" w:hAnsi="TH SarabunPSK" w:cs="TH SarabunPSK" w:hint="cs"/>
          <w:sz w:val="32"/>
          <w:szCs w:val="32"/>
          <w:cs/>
        </w:rPr>
        <w:tab/>
      </w:r>
      <w:r w:rsidR="009B1166" w:rsidRPr="00DA6A8B">
        <w:rPr>
          <w:rFonts w:ascii="TH SarabunPSK" w:hAnsi="TH SarabunPSK" w:cs="TH SarabunPSK"/>
          <w:sz w:val="32"/>
          <w:szCs w:val="32"/>
          <w:cs/>
        </w:rPr>
        <w:t>ขั้นให้ผู้เรียนเชื่อมโยงทักษะย่อยๆ</w:t>
      </w:r>
    </w:p>
    <w:p w:rsidR="006A2D13" w:rsidRDefault="00DD64E5" w:rsidP="00DD64E5">
      <w:pPr>
        <w:tabs>
          <w:tab w:val="left" w:pos="576"/>
          <w:tab w:val="left" w:pos="1152"/>
          <w:tab w:val="left" w:pos="144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1BB4">
        <w:rPr>
          <w:rFonts w:ascii="TH SarabunPSK" w:hAnsi="TH SarabunPSK" w:cs="TH SarabunPSK"/>
          <w:sz w:val="32"/>
          <w:szCs w:val="32"/>
        </w:rPr>
        <w:t>3</w:t>
      </w:r>
      <w:r w:rsidR="00261BB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ขั้นสรุป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1" w:rsidRPr="00DA6A8B">
        <w:rPr>
          <w:rFonts w:ascii="TH SarabunPSK" w:hAnsi="TH SarabunPSK" w:cs="TH SarabunPSK"/>
          <w:sz w:val="32"/>
          <w:szCs w:val="32"/>
          <w:cs/>
        </w:rPr>
        <w:t>ครูกับนักเรียนร่วมกันสรุปการปฏิบัติทักษะ</w:t>
      </w:r>
    </w:p>
    <w:bookmarkEnd w:id="3"/>
    <w:p w:rsidR="00CE45C8" w:rsidRPr="00270F4B" w:rsidRDefault="00D96518" w:rsidP="00D96518">
      <w:pPr>
        <w:tabs>
          <w:tab w:val="left" w:pos="576"/>
          <w:tab w:val="left" w:pos="1152"/>
          <w:tab w:val="left" w:pos="1872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8D0F0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“</w:t>
      </w:r>
      <w:r w:rsidR="00776E4F" w:rsidRPr="00D965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ฟ้อนเตี้ย</w:t>
      </w:r>
      <w:r w:rsidR="008D0F0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”</w:t>
      </w:r>
      <w:r w:rsidR="00776E4F" w:rsidRPr="00D965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C050CD" w:rsidRPr="00D9651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</w:t>
      </w:r>
      <w:r w:rsidR="00776E4F" w:rsidRPr="00D965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ชุด “</w:t>
      </w:r>
      <w:r w:rsidR="00776E4F" w:rsidRPr="00D96518">
        <w:rPr>
          <w:rFonts w:ascii="TH SarabunPSK" w:eastAsia="AngsanaNew" w:hAnsi="TH SarabunPSK" w:cs="TH SarabunPSK"/>
          <w:sz w:val="32"/>
          <w:szCs w:val="32"/>
          <w:cs/>
        </w:rPr>
        <w:t>อ้อนบ่าวให้ฮู้เพียร</w:t>
      </w:r>
      <w:r w:rsidR="00CA5EA8" w:rsidRPr="00D9651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76E4F" w:rsidRPr="00D96518">
        <w:rPr>
          <w:rFonts w:ascii="TH SarabunPSK" w:eastAsia="AngsanaNew" w:hAnsi="TH SarabunPSK" w:cs="TH SarabunPSK"/>
          <w:sz w:val="32"/>
          <w:szCs w:val="32"/>
          <w:cs/>
        </w:rPr>
        <w:t>ฮักเฮียนนาฏศิลป์</w:t>
      </w:r>
      <w:r w:rsidR="00776E4F" w:rsidRPr="00D965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</w:t>
      </w:r>
      <w:r w:rsidR="00C050CD" w:rsidRPr="00D9651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)</w:t>
      </w:r>
      <w:r w:rsidR="00CA5EA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776E4F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หมายถึง</w:t>
      </w:r>
      <w:r w:rsidR="00CA5EA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C050CD" w:rsidRPr="00270F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นาฏ</w:t>
      </w:r>
      <w:r w:rsidR="00D45B8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ย</w:t>
      </w:r>
      <w:r w:rsidR="00C050CD" w:rsidRPr="00270F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ประดิษฐ์ที่ผู้วิจัยได้พัฒนาขึ้นเป็น</w:t>
      </w:r>
      <w:r w:rsidR="00402EB1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กิจกรรมการเรียนรู้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808E2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โดยได้แรงบันดาลใจมาจากการแสดงของชาวบ้านโนนทัน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808E2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แล้วนำ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808E2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มาดัดแปลงเนื้อเพลง</w:t>
      </w:r>
      <w:r w:rsidR="005160B6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ให้มีใจความ</w:t>
      </w:r>
      <w:r w:rsidR="006808E2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เกี่ยวกับการ</w:t>
      </w:r>
      <w:r w:rsidR="005160B6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ปลูกฝัง</w:t>
      </w:r>
      <w:r w:rsidR="006808E2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ให้นักเรียนมีเจตคติที่ดีและ</w:t>
      </w:r>
      <w:r w:rsidR="005160B6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เชิญชวนให้เกิดความ</w:t>
      </w:r>
      <w:r w:rsidR="006808E2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อยากเรียนในวิชานาฏศิลป์มากขึ้น</w:t>
      </w:r>
      <w:r w:rsidR="00CA5EA8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6808E2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โดย</w:t>
      </w:r>
      <w:r w:rsidR="005160B6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ได้ดัดแปลงเนื้อเพลงกลอนลำ</w:t>
      </w:r>
      <w:r w:rsidR="00CA5EA8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5160B6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ท่วงท่าร่ายรำประก</w:t>
      </w:r>
      <w:r w:rsidR="00AB499F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อบ</w:t>
      </w:r>
      <w:r w:rsidR="00CA5EA8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AB499F" w:rsidRPr="00D9651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ตลอดจน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B499F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รูปแบบการแต่งกายของผู้แสดงทั้งฝ่ายชายและฝ่ายหญิง</w:t>
      </w:r>
      <w:r w:rsidR="005160B6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ขึ้นมาใหม่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160B6"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เพื่อให้เหมาะสมกับวัยและยุคสมัยของผู้เรียน</w:t>
      </w:r>
      <w:r w:rsidR="00CA5E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5B7575" w:rsidRDefault="00106253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70F4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D0F0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“</w:t>
      </w:r>
      <w:r w:rsidR="000B369F" w:rsidRPr="00D96518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ประสิทธิภาพของ</w:t>
      </w:r>
      <w:r w:rsidR="00B3186F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แผนการจัด</w:t>
      </w:r>
      <w:r w:rsidR="00280452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</w:t>
      </w:r>
      <w:r w:rsidR="00B3186F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การเรียนรู้</w:t>
      </w:r>
      <w:r w:rsidR="00CA5EA8" w:rsidRPr="00D965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280452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</w:rPr>
        <w:t>E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  <w:vertAlign w:val="subscript"/>
        </w:rPr>
        <w:t>1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</w:rPr>
        <w:t>E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="00280452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D0F03">
        <w:rPr>
          <w:rFonts w:ascii="TH SarabunPSK" w:hAnsi="TH SarabunPSK" w:cs="TH SarabunPSK" w:hint="cs"/>
          <w:spacing w:val="-4"/>
          <w:sz w:val="32"/>
          <w:szCs w:val="32"/>
          <w:cs/>
        </w:rPr>
        <w:t>”</w:t>
      </w:r>
      <w:r w:rsidR="00280452" w:rsidRPr="00D965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B369F" w:rsidRPr="00D96518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หมายถึง </w:t>
      </w:r>
      <w:r w:rsidR="00B3186F"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ผลการเรียนรู้ด้วยแผน</w:t>
      </w:r>
    </w:p>
    <w:p w:rsidR="00537375" w:rsidRDefault="00B3186F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6518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</w:t>
      </w:r>
      <w:r w:rsidR="00D96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="00E3766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ฟ้อนเตี้ย ซึ่งวัดและประเมินผลตามสภาพจริงแล้วมีผลเป็นไปตามเกณฑ์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69F" w:rsidRPr="007B7059">
        <w:rPr>
          <w:rFonts w:ascii="TH SarabunPSK" w:hAnsi="TH SarabunPSK" w:cs="TH SarabunPSK"/>
          <w:sz w:val="32"/>
          <w:szCs w:val="32"/>
        </w:rPr>
        <w:t>80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/</w:t>
      </w:r>
      <w:r w:rsidR="000B369F" w:rsidRPr="007B7059">
        <w:rPr>
          <w:rFonts w:ascii="TH SarabunPSK" w:hAnsi="TH SarabunPSK" w:cs="TH SarabunPSK"/>
          <w:sz w:val="32"/>
          <w:szCs w:val="32"/>
        </w:rPr>
        <w:t>80</w:t>
      </w:r>
    </w:p>
    <w:p w:rsidR="00811966" w:rsidRPr="007B7059" w:rsidRDefault="00D96518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69F" w:rsidRPr="007B7059">
        <w:rPr>
          <w:rFonts w:ascii="TH SarabunPSK" w:hAnsi="TH SarabunPSK" w:cs="TH SarabunPSK"/>
          <w:sz w:val="32"/>
          <w:szCs w:val="32"/>
        </w:rPr>
        <w:t>80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ตัวแรก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69D">
        <w:rPr>
          <w:rFonts w:ascii="TH SarabunPSK" w:hAnsi="TH SarabunPSK" w:cs="TH SarabunPSK" w:hint="cs"/>
          <w:sz w:val="32"/>
          <w:szCs w:val="32"/>
          <w:cs/>
        </w:rPr>
        <w:t>ร้อยละของคะแนนเฉลี่ย ของนักเรียนทุกคนที่ได้จากการสังเกตพฤติกรรมระหว่างเรียน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13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D469D">
        <w:rPr>
          <w:rFonts w:ascii="TH SarabunPSK" w:hAnsi="TH SarabunPSK" w:cs="TH SarabunPSK" w:hint="cs"/>
          <w:sz w:val="32"/>
          <w:szCs w:val="32"/>
          <w:cs/>
        </w:rPr>
        <w:t>การทำแบบทดสอบย่อย ซึ่งได้คะแนนเฉลี่ยร้อยละ 80 ขึ้นไป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469D" w:rsidRDefault="00D96518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369F" w:rsidRPr="007B7059">
        <w:rPr>
          <w:rFonts w:ascii="TH SarabunPSK" w:hAnsi="TH SarabunPSK" w:cs="TH SarabunPSK"/>
          <w:sz w:val="32"/>
          <w:szCs w:val="32"/>
        </w:rPr>
        <w:t>80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69D">
        <w:rPr>
          <w:rFonts w:ascii="TH SarabunPSK" w:hAnsi="TH SarabunPSK" w:cs="TH SarabunPSK" w:hint="cs"/>
          <w:sz w:val="32"/>
          <w:szCs w:val="32"/>
          <w:cs/>
        </w:rPr>
        <w:t>ตัวหลัง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69D">
        <w:rPr>
          <w:rFonts w:ascii="TH SarabunPSK" w:hAnsi="TH SarabunPSK" w:cs="TH SarabunPSK" w:hint="cs"/>
          <w:sz w:val="32"/>
          <w:szCs w:val="32"/>
          <w:cs/>
        </w:rPr>
        <w:t>หมายถึง ร้อยละคะแนนเฉลี่ย ของนักเรียนทุกคน ที่ทำได้จากการทำ</w:t>
      </w:r>
    </w:p>
    <w:p w:rsidR="008D469D" w:rsidRDefault="008D469D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แบบทดสอบวัดผลสัมฤทธิ์ทางการเรียน ซึ่งได้คะแนนเฉลี่ยร้อยละ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69F" w:rsidRPr="007B7059">
        <w:rPr>
          <w:rFonts w:ascii="TH SarabunPSK" w:hAnsi="TH SarabunPSK" w:cs="TH SarabunPSK"/>
          <w:sz w:val="32"/>
          <w:szCs w:val="32"/>
        </w:rPr>
        <w:t>80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4240" w:rsidRDefault="000149FD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B7575">
        <w:rPr>
          <w:rFonts w:ascii="TH SarabunPSK" w:hAnsi="TH SarabunPSK" w:cs="TH SarabunPSK" w:hint="cs"/>
          <w:sz w:val="32"/>
          <w:szCs w:val="32"/>
          <w:cs/>
        </w:rPr>
        <w:t>“</w:t>
      </w:r>
      <w:r w:rsidR="004A2169" w:rsidRPr="00D96518">
        <w:rPr>
          <w:rFonts w:ascii="TH SarabunPSK" w:hAnsi="TH SarabunPSK" w:cs="TH SarabunPSK" w:hint="cs"/>
          <w:sz w:val="32"/>
          <w:szCs w:val="32"/>
          <w:cs/>
        </w:rPr>
        <w:t>ค่าดัชนีประสิทธิผล</w:t>
      </w:r>
      <w:r w:rsidR="004A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2169" w:rsidRPr="00414BCB">
        <w:rPr>
          <w:rFonts w:ascii="TH SarabunPSK" w:hAnsi="TH SarabunPSK" w:cs="TH SarabunPSK" w:hint="cs"/>
          <w:sz w:val="32"/>
          <w:szCs w:val="32"/>
          <w:cs/>
        </w:rPr>
        <w:t>(</w:t>
      </w:r>
      <w:r w:rsidR="004A2169" w:rsidRPr="00414BCB">
        <w:rPr>
          <w:rFonts w:ascii="TH SarabunPSK" w:hAnsi="TH SarabunPSK" w:cs="TH SarabunPSK"/>
          <w:sz w:val="32"/>
          <w:szCs w:val="32"/>
        </w:rPr>
        <w:t>E</w:t>
      </w:r>
      <w:r w:rsidR="001025C7">
        <w:rPr>
          <w:rFonts w:ascii="TH SarabunPSK" w:hAnsi="TH SarabunPSK" w:cs="TH SarabunPSK"/>
          <w:sz w:val="32"/>
          <w:szCs w:val="32"/>
        </w:rPr>
        <w:t>I</w:t>
      </w:r>
      <w:r w:rsidR="004A2169" w:rsidRPr="00414BCB">
        <w:rPr>
          <w:rFonts w:ascii="TH SarabunPSK" w:hAnsi="TH SarabunPSK" w:cs="TH SarabunPSK" w:hint="cs"/>
          <w:sz w:val="32"/>
          <w:szCs w:val="32"/>
          <w:cs/>
        </w:rPr>
        <w:t>)</w:t>
      </w:r>
      <w:r w:rsidR="005B7575">
        <w:rPr>
          <w:rFonts w:ascii="TH SarabunPSK" w:hAnsi="TH SarabunPSK" w:cs="TH SarabunPSK" w:hint="cs"/>
          <w:sz w:val="32"/>
          <w:szCs w:val="32"/>
          <w:cs/>
        </w:rPr>
        <w:t>”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24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C33">
        <w:rPr>
          <w:rFonts w:ascii="TH SarabunPSK" w:hAnsi="TH SarabunPSK" w:cs="TH SarabunPSK" w:hint="cs"/>
          <w:sz w:val="32"/>
          <w:szCs w:val="32"/>
          <w:cs/>
        </w:rPr>
        <w:t>ผลการเรียนของนักเรียนที่ได้จากการทำ</w:t>
      </w:r>
      <w:r w:rsidR="00F64240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915C5">
        <w:rPr>
          <w:rFonts w:ascii="TH SarabunPSK" w:hAnsi="TH SarabunPSK" w:cs="TH SarabunPSK" w:hint="cs"/>
          <w:sz w:val="32"/>
          <w:szCs w:val="32"/>
          <w:cs/>
        </w:rPr>
        <w:t xml:space="preserve">ทดสอบกลุ่มสาระการเรียนรู้ศิลปะ </w:t>
      </w:r>
      <w:r w:rsidR="00847EC1" w:rsidRPr="005A70A1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9915C5">
        <w:rPr>
          <w:rFonts w:ascii="TH SarabunPSK" w:hAnsi="TH SarabunPSK" w:cs="TH SarabunPSK" w:hint="cs"/>
          <w:sz w:val="32"/>
          <w:szCs w:val="32"/>
          <w:cs/>
        </w:rPr>
        <w:t>ชั้</w:t>
      </w:r>
      <w:r w:rsidR="00F64240">
        <w:rPr>
          <w:rFonts w:ascii="TH SarabunPSK" w:hAnsi="TH SarabunPSK" w:cs="TH SarabunPSK" w:hint="cs"/>
          <w:sz w:val="32"/>
          <w:szCs w:val="32"/>
          <w:cs/>
        </w:rPr>
        <w:t>นมัธยมศึกษาปีที่ 2 ที่ผู้วิจัยได้สร้างขึ้นเป็นแบบปรนัยชนิดเลือกตอบ 4 ตัวเลือก จำนวน 20 ข้อ</w:t>
      </w:r>
    </w:p>
    <w:p w:rsidR="0075162D" w:rsidRDefault="00F64240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7575">
        <w:rPr>
          <w:rFonts w:ascii="TH SarabunPSK" w:hAnsi="TH SarabunPSK" w:cs="TH SarabunPSK" w:hint="cs"/>
          <w:sz w:val="32"/>
          <w:szCs w:val="32"/>
          <w:cs/>
        </w:rPr>
        <w:t>“</w:t>
      </w:r>
      <w:r w:rsidR="000B369F" w:rsidRPr="00D96518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5B7575">
        <w:rPr>
          <w:rFonts w:ascii="TH SarabunPSK" w:hAnsi="TH SarabunPSK" w:cs="TH SarabunPSK" w:hint="cs"/>
          <w:sz w:val="32"/>
          <w:szCs w:val="32"/>
          <w:cs/>
        </w:rPr>
        <w:t>”</w:t>
      </w:r>
      <w:bookmarkStart w:id="4" w:name="_GoBack"/>
      <w:bookmarkEnd w:id="4"/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FF9" w:rsidRPr="007B7059">
        <w:rPr>
          <w:rFonts w:ascii="TH SarabunPSK" w:hAnsi="TH SarabunPSK" w:cs="TH SarabunPSK"/>
          <w:sz w:val="32"/>
          <w:szCs w:val="32"/>
          <w:cs/>
        </w:rPr>
        <w:t>ระดับ</w:t>
      </w:r>
      <w:r w:rsidR="00A570FC">
        <w:rPr>
          <w:rFonts w:ascii="TH SarabunPSK" w:hAnsi="TH SarabunPSK" w:cs="TH SarabunPSK"/>
          <w:sz w:val="32"/>
          <w:szCs w:val="32"/>
          <w:cs/>
        </w:rPr>
        <w:t>ความรู้สึ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กชอบหรือความคิดเห็นของนักเรียนอันเป็นผล</w:t>
      </w:r>
      <w:r w:rsidR="001D34B8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A570FC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D96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มาจากการเรียนรู้</w:t>
      </w:r>
      <w:r w:rsidR="00D770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770ED">
        <w:rPr>
          <w:rFonts w:ascii="TH SarabunPSK" w:hAnsi="TH SarabunPSK" w:cs="TH SarabunPSK"/>
          <w:sz w:val="32"/>
          <w:szCs w:val="32"/>
          <w:cs/>
        </w:rPr>
        <w:t xml:space="preserve">ฟ้อนเตี้ย 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ที่มีต่อการจัดการเรียนรู้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="00557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EC1" w:rsidRPr="005A70A1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69F" w:rsidRPr="007B7059">
        <w:rPr>
          <w:rFonts w:ascii="TH SarabunPSK" w:hAnsi="TH SarabunPSK" w:cs="TH SarabunPSK"/>
          <w:sz w:val="32"/>
          <w:szCs w:val="32"/>
          <w:cs/>
        </w:rPr>
        <w:t>2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0FC">
        <w:rPr>
          <w:rFonts w:ascii="TH SarabunPSK" w:hAnsi="TH SarabunPSK" w:cs="TH SarabunPSK" w:hint="cs"/>
          <w:sz w:val="32"/>
          <w:szCs w:val="32"/>
          <w:cs/>
        </w:rPr>
        <w:t xml:space="preserve">โดยใช้แบบมาตราส่วนประมาณค่า </w:t>
      </w:r>
      <w:r w:rsidR="00A570FC">
        <w:rPr>
          <w:rFonts w:ascii="TH SarabunPSK" w:hAnsi="TH SarabunPSK" w:cs="TH SarabunPSK"/>
          <w:sz w:val="32"/>
          <w:szCs w:val="32"/>
          <w:cs/>
        </w:rPr>
        <w:t>(</w:t>
      </w:r>
      <w:r w:rsidR="00A570FC">
        <w:rPr>
          <w:rFonts w:ascii="TH SarabunPSK" w:hAnsi="TH SarabunPSK" w:cs="TH SarabunPSK"/>
          <w:sz w:val="32"/>
          <w:szCs w:val="32"/>
        </w:rPr>
        <w:t>Rating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0FC">
        <w:rPr>
          <w:rFonts w:ascii="TH SarabunPSK" w:hAnsi="TH SarabunPSK" w:cs="TH SarabunPSK"/>
          <w:sz w:val="32"/>
          <w:szCs w:val="32"/>
        </w:rPr>
        <w:t>Scale</w:t>
      </w:r>
      <w:r w:rsidR="00A570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ตามวิธีของ</w:t>
      </w:r>
      <w:bookmarkStart w:id="5" w:name="_Hlk484292777"/>
      <w:r w:rsidR="00A570FC">
        <w:rPr>
          <w:rFonts w:ascii="TH SarabunPSK" w:hAnsi="TH SarabunPSK" w:cs="TH SarabunPSK" w:hint="cs"/>
          <w:sz w:val="32"/>
          <w:szCs w:val="32"/>
          <w:cs/>
        </w:rPr>
        <w:t xml:space="preserve">ลิเคอร์ท </w:t>
      </w:r>
      <w:r w:rsidR="00007485">
        <w:rPr>
          <w:rFonts w:ascii="TH SarabunPSK" w:hAnsi="TH SarabunPSK" w:cs="TH SarabunPSK"/>
          <w:sz w:val="32"/>
          <w:szCs w:val="32"/>
          <w:cs/>
        </w:rPr>
        <w:t>(</w:t>
      </w:r>
      <w:r w:rsidR="00007485">
        <w:rPr>
          <w:rFonts w:ascii="TH SarabunPSK" w:hAnsi="TH SarabunPSK" w:cs="TH SarabunPSK"/>
          <w:sz w:val="32"/>
          <w:szCs w:val="32"/>
        </w:rPr>
        <w:t>Like</w:t>
      </w:r>
      <w:r w:rsidR="00A570FC">
        <w:rPr>
          <w:rFonts w:ascii="TH SarabunPSK" w:hAnsi="TH SarabunPSK" w:cs="TH SarabunPSK"/>
          <w:sz w:val="32"/>
          <w:szCs w:val="32"/>
        </w:rPr>
        <w:t>rt</w:t>
      </w:r>
      <w:r w:rsidR="00007485">
        <w:rPr>
          <w:rFonts w:ascii="TH SarabunPSK" w:hAnsi="TH SarabunPSK" w:cs="TH SarabunPSK"/>
          <w:sz w:val="32"/>
          <w:szCs w:val="32"/>
          <w:cs/>
        </w:rPr>
        <w:t>’</w:t>
      </w:r>
      <w:r w:rsidR="00D0397E">
        <w:rPr>
          <w:rFonts w:ascii="TH SarabunPSK" w:hAnsi="TH SarabunPSK" w:cs="TH SarabunPSK"/>
          <w:sz w:val="32"/>
          <w:szCs w:val="32"/>
        </w:rPr>
        <w:t>s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97E">
        <w:rPr>
          <w:rFonts w:ascii="TH SarabunPSK" w:hAnsi="TH SarabunPSK" w:cs="TH SarabunPSK"/>
          <w:sz w:val="32"/>
          <w:szCs w:val="32"/>
        </w:rPr>
        <w:t>Metho</w:t>
      </w:r>
      <w:r w:rsidR="00007485">
        <w:rPr>
          <w:rFonts w:ascii="TH SarabunPSK" w:hAnsi="TH SarabunPSK" w:cs="TH SarabunPSK"/>
          <w:sz w:val="32"/>
          <w:szCs w:val="32"/>
        </w:rPr>
        <w:t>d</w:t>
      </w:r>
      <w:r w:rsidR="00A570FC">
        <w:rPr>
          <w:rFonts w:ascii="TH SarabunPSK" w:hAnsi="TH SarabunPSK" w:cs="TH SarabunPSK"/>
          <w:sz w:val="32"/>
          <w:szCs w:val="32"/>
          <w:cs/>
        </w:rPr>
        <w:t>)</w:t>
      </w:r>
      <w:bookmarkEnd w:id="5"/>
      <w:r w:rsidR="00A570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ซึ่งมี 5 ระดับ</w:t>
      </w:r>
      <w:r w:rsidR="00CA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0FC">
        <w:rPr>
          <w:rFonts w:ascii="TH SarabunPSK" w:hAnsi="TH SarabunPSK" w:cs="TH SarabunPSK" w:hint="cs"/>
          <w:sz w:val="32"/>
          <w:szCs w:val="32"/>
          <w:cs/>
        </w:rPr>
        <w:t>จำนวน 10 ข้อ</w:t>
      </w:r>
    </w:p>
    <w:p w:rsidR="003B75B3" w:rsidRPr="007B7059" w:rsidRDefault="003B75B3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75162D" w:rsidRPr="00D96518" w:rsidRDefault="00D96518" w:rsidP="00CA5EA8">
      <w:pPr>
        <w:tabs>
          <w:tab w:val="left" w:pos="576"/>
          <w:tab w:val="left" w:pos="1152"/>
          <w:tab w:val="left" w:pos="187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96518">
        <w:rPr>
          <w:rFonts w:ascii="TH SarabunPSK" w:hAnsi="TH SarabunPSK" w:cs="TH SarabunPSK" w:hint="cs"/>
          <w:b/>
          <w:bCs/>
          <w:sz w:val="36"/>
          <w:szCs w:val="36"/>
          <w:cs/>
        </w:rPr>
        <w:t>1.6</w:t>
      </w:r>
      <w:r w:rsidRPr="00D9651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162D" w:rsidRPr="00D96518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</w:t>
      </w:r>
      <w:r w:rsidR="00244C52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:rsidR="00D96518" w:rsidRDefault="00D9651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162D" w:rsidRPr="007B7059" w:rsidRDefault="00D9651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162D" w:rsidRPr="007B7059">
        <w:rPr>
          <w:rFonts w:ascii="TH SarabunPSK" w:hAnsi="TH SarabunPSK" w:cs="TH SarabunPSK"/>
          <w:sz w:val="32"/>
          <w:szCs w:val="32"/>
          <w:cs/>
        </w:rPr>
        <w:t>ผู้</w:t>
      </w:r>
      <w:r w:rsidR="00EC2C97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34FC3" w:rsidRPr="007B7059">
        <w:rPr>
          <w:rFonts w:ascii="TH SarabunPSK" w:hAnsi="TH SarabunPSK" w:cs="TH SarabunPSK"/>
          <w:sz w:val="32"/>
          <w:szCs w:val="32"/>
          <w:cs/>
        </w:rPr>
        <w:t>มีความ</w:t>
      </w:r>
      <w:r w:rsidR="0075162D" w:rsidRPr="007B7059">
        <w:rPr>
          <w:rFonts w:ascii="TH SarabunPSK" w:hAnsi="TH SarabunPSK" w:cs="TH SarabunPSK"/>
          <w:sz w:val="32"/>
          <w:szCs w:val="32"/>
          <w:cs/>
        </w:rPr>
        <w:t>คาด</w:t>
      </w:r>
      <w:r w:rsidR="00734FC3" w:rsidRPr="007B7059">
        <w:rPr>
          <w:rFonts w:ascii="TH SarabunPSK" w:hAnsi="TH SarabunPSK" w:cs="TH SarabunPSK"/>
          <w:sz w:val="32"/>
          <w:szCs w:val="32"/>
          <w:cs/>
        </w:rPr>
        <w:t>หวัง</w:t>
      </w:r>
      <w:r w:rsidR="0075162D" w:rsidRPr="007B7059">
        <w:rPr>
          <w:rFonts w:ascii="TH SarabunPSK" w:hAnsi="TH SarabunPSK" w:cs="TH SarabunPSK"/>
          <w:sz w:val="32"/>
          <w:szCs w:val="32"/>
          <w:cs/>
        </w:rPr>
        <w:t>ว่าจะได้รับประโยชน์</w:t>
      </w:r>
      <w:r w:rsidR="00CA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62D" w:rsidRPr="007B705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B3163" w:rsidRPr="002E2538" w:rsidRDefault="0075162D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32"/>
          <w:cs/>
        </w:rPr>
      </w:pPr>
      <w:r w:rsidRPr="007B7059">
        <w:rPr>
          <w:rFonts w:ascii="TH SarabunPSK" w:hAnsi="TH SarabunPSK" w:cs="TH SarabunPSK"/>
          <w:sz w:val="32"/>
          <w:szCs w:val="32"/>
        </w:rPr>
        <w:tab/>
      </w:r>
      <w:r w:rsidR="00D96518">
        <w:rPr>
          <w:rFonts w:ascii="TH SarabunPSK" w:hAnsi="TH SarabunPSK" w:cs="TH SarabunPSK"/>
          <w:sz w:val="32"/>
          <w:szCs w:val="32"/>
        </w:rPr>
        <w:t>1</w:t>
      </w:r>
      <w:r w:rsidR="00D96518">
        <w:rPr>
          <w:rFonts w:ascii="TH SarabunPSK" w:hAnsi="TH SarabunPSK" w:cs="TH SarabunPSK"/>
          <w:sz w:val="32"/>
          <w:szCs w:val="32"/>
          <w:cs/>
        </w:rPr>
        <w:t>.</w:t>
      </w:r>
      <w:r w:rsidR="00D96518">
        <w:rPr>
          <w:rFonts w:ascii="TH SarabunPSK" w:hAnsi="TH SarabunPSK" w:cs="TH SarabunPSK"/>
          <w:sz w:val="32"/>
          <w:szCs w:val="32"/>
        </w:rPr>
        <w:t>6</w:t>
      </w:r>
      <w:r w:rsidR="00D96518">
        <w:rPr>
          <w:rFonts w:ascii="TH SarabunPSK" w:hAnsi="TH SarabunPSK" w:cs="TH SarabunPSK"/>
          <w:sz w:val="32"/>
          <w:szCs w:val="32"/>
          <w:cs/>
        </w:rPr>
        <w:t>.</w:t>
      </w:r>
      <w:r w:rsidR="00D96518">
        <w:rPr>
          <w:rFonts w:ascii="TH SarabunPSK" w:hAnsi="TH SarabunPSK" w:cs="TH SarabunPSK"/>
          <w:sz w:val="32"/>
          <w:szCs w:val="32"/>
        </w:rPr>
        <w:t>1</w:t>
      </w:r>
      <w:r w:rsidR="00D96518">
        <w:rPr>
          <w:rFonts w:ascii="TH SarabunPSK" w:hAnsi="TH SarabunPSK" w:cs="TH SarabunPSK"/>
          <w:szCs w:val="32"/>
        </w:rPr>
        <w:tab/>
      </w:r>
      <w:r w:rsidR="000D5E57" w:rsidRPr="00D96518">
        <w:rPr>
          <w:rFonts w:ascii="TH SarabunPSK" w:hAnsi="TH SarabunPSK" w:cs="TH SarabunPSK" w:hint="cs"/>
          <w:spacing w:val="-6"/>
          <w:szCs w:val="32"/>
          <w:cs/>
        </w:rPr>
        <w:t>สามารถ</w:t>
      </w:r>
      <w:r w:rsidR="00F27752" w:rsidRPr="00D96518">
        <w:rPr>
          <w:rFonts w:ascii="TH SarabunPSK" w:hAnsi="TH SarabunPSK" w:cs="TH SarabunPSK"/>
          <w:spacing w:val="-6"/>
          <w:szCs w:val="32"/>
          <w:cs/>
        </w:rPr>
        <w:t>ใช้เป็นข้อมูลสารสนเทศทาง</w:t>
      </w:r>
      <w:r w:rsidR="00F27752" w:rsidRPr="00D96518">
        <w:rPr>
          <w:rFonts w:ascii="TH SarabunPSK" w:hAnsi="TH SarabunPSK" w:cs="TH SarabunPSK"/>
          <w:spacing w:val="-6"/>
          <w:sz w:val="32"/>
          <w:szCs w:val="32"/>
          <w:cs/>
        </w:rPr>
        <w:t>การศึกษา</w:t>
      </w:r>
      <w:r w:rsidR="002E2538" w:rsidRPr="00D96518">
        <w:rPr>
          <w:rFonts w:ascii="TH SarabunPSK" w:hAnsi="TH SarabunPSK" w:cs="TH SarabunPSK" w:hint="cs"/>
          <w:spacing w:val="-6"/>
          <w:szCs w:val="32"/>
          <w:cs/>
        </w:rPr>
        <w:t>เพื่อให้สถานบันและบุคคลากรทางการศึกษา</w:t>
      </w:r>
      <w:r w:rsidR="00D96518">
        <w:rPr>
          <w:rFonts w:ascii="TH SarabunPSK" w:hAnsi="TH SarabunPSK" w:cs="TH SarabunPSK" w:hint="cs"/>
          <w:szCs w:val="32"/>
          <w:cs/>
        </w:rPr>
        <w:t xml:space="preserve"> </w:t>
      </w:r>
      <w:r w:rsidR="002E2538">
        <w:rPr>
          <w:rFonts w:ascii="TH SarabunPSK" w:hAnsi="TH SarabunPSK" w:cs="TH SarabunPSK" w:hint="cs"/>
          <w:szCs w:val="32"/>
          <w:cs/>
        </w:rPr>
        <w:t>รับทราบ</w:t>
      </w:r>
    </w:p>
    <w:p w:rsidR="00B57A21" w:rsidRPr="007B3163" w:rsidRDefault="007B3163" w:rsidP="00D9651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316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96518">
        <w:rPr>
          <w:rFonts w:ascii="TH SarabunPSK" w:hAnsi="TH SarabunPSK" w:cs="TH SarabunPSK"/>
          <w:sz w:val="32"/>
          <w:szCs w:val="32"/>
        </w:rPr>
        <w:t>1</w:t>
      </w:r>
      <w:r w:rsidR="00D96518">
        <w:rPr>
          <w:rFonts w:ascii="TH SarabunPSK" w:hAnsi="TH SarabunPSK" w:cs="TH SarabunPSK"/>
          <w:sz w:val="32"/>
          <w:szCs w:val="32"/>
          <w:cs/>
        </w:rPr>
        <w:t>.</w:t>
      </w:r>
      <w:r w:rsidR="00D96518">
        <w:rPr>
          <w:rFonts w:ascii="TH SarabunPSK" w:hAnsi="TH SarabunPSK" w:cs="TH SarabunPSK"/>
          <w:sz w:val="32"/>
          <w:szCs w:val="32"/>
        </w:rPr>
        <w:t>6</w:t>
      </w:r>
      <w:r w:rsidR="00D96518">
        <w:rPr>
          <w:rFonts w:ascii="TH SarabunPSK" w:hAnsi="TH SarabunPSK" w:cs="TH SarabunPSK"/>
          <w:sz w:val="32"/>
          <w:szCs w:val="32"/>
          <w:cs/>
        </w:rPr>
        <w:t>.</w:t>
      </w:r>
      <w:r w:rsidR="00D96518">
        <w:rPr>
          <w:rFonts w:ascii="TH SarabunPSK" w:hAnsi="TH SarabunPSK" w:cs="TH SarabunPSK"/>
          <w:sz w:val="32"/>
          <w:szCs w:val="32"/>
        </w:rPr>
        <w:t>2</w:t>
      </w:r>
      <w:r w:rsidR="00D96518">
        <w:rPr>
          <w:rFonts w:ascii="TH SarabunPSK" w:hAnsi="TH SarabunPSK" w:cs="TH SarabunPSK"/>
          <w:sz w:val="32"/>
          <w:szCs w:val="32"/>
        </w:rPr>
        <w:tab/>
      </w:r>
      <w:r w:rsidR="00907F6F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3E5579" w:rsidRPr="007B3163">
        <w:rPr>
          <w:rFonts w:ascii="TH SarabunPSK" w:hAnsi="TH SarabunPSK" w:cs="TH SarabunPSK" w:hint="cs"/>
          <w:sz w:val="32"/>
          <w:szCs w:val="32"/>
          <w:cs/>
        </w:rPr>
        <w:t>กลุ่มสาระศิลปะ</w:t>
      </w:r>
      <w:r w:rsidR="00907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BB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E5579" w:rsidRPr="007B3163">
        <w:rPr>
          <w:rFonts w:ascii="TH SarabunPSK" w:hAnsi="TH SarabunPSK" w:cs="TH SarabunPSK" w:hint="cs"/>
          <w:sz w:val="32"/>
          <w:szCs w:val="32"/>
          <w:cs/>
        </w:rPr>
        <w:t>นำไปใช้เป็นแนว</w:t>
      </w:r>
      <w:r w:rsidR="00907F6F">
        <w:rPr>
          <w:rFonts w:ascii="TH SarabunPSK" w:hAnsi="TH SarabunPSK" w:cs="TH SarabunPSK" w:hint="cs"/>
          <w:sz w:val="32"/>
          <w:szCs w:val="32"/>
          <w:cs/>
        </w:rPr>
        <w:t>ทางในการพัฒนาการจัดการเรียนรู้</w:t>
      </w:r>
      <w:r w:rsidR="002E2538">
        <w:rPr>
          <w:rFonts w:ascii="TH SarabunPSK" w:hAnsi="TH SarabunPSK" w:cs="TH SarabunPSK" w:hint="cs"/>
          <w:sz w:val="32"/>
          <w:szCs w:val="32"/>
          <w:cs/>
        </w:rPr>
        <w:t xml:space="preserve">ในเนื้อหาอื่นๆ </w:t>
      </w:r>
      <w:r w:rsidR="004A2BBE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907F6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7B3163" w:rsidRPr="002E2538" w:rsidRDefault="00D9651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1.6.3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443D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7B316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25F0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มีความรู้ความเข้าใจและ</w:t>
      </w:r>
      <w:r w:rsidR="007B3163">
        <w:rPr>
          <w:rFonts w:ascii="TH SarabunPSK" w:hAnsi="TH SarabunPSK" w:cs="TH SarabunPSK" w:hint="cs"/>
          <w:sz w:val="32"/>
          <w:szCs w:val="32"/>
          <w:cs/>
        </w:rPr>
        <w:t>เกิดทักษะการฟ้อนเตี้ย</w:t>
      </w:r>
      <w:r w:rsidR="002E25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538">
        <w:rPr>
          <w:rFonts w:ascii="TH SarabunPSK" w:hAnsi="TH SarabunPSK" w:cs="TH SarabunPSK" w:hint="cs"/>
          <w:sz w:val="32"/>
          <w:szCs w:val="32"/>
          <w:cs/>
        </w:rPr>
        <w:t>จะมีความเชื่อมั่นในตนเองและกล้าแสดงออกในทางที่ถูกที่ควร</w:t>
      </w:r>
    </w:p>
    <w:p w:rsidR="00CE45C8" w:rsidRPr="00270F4B" w:rsidRDefault="00D96518" w:rsidP="00CA5EA8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1.6.4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3163">
        <w:rPr>
          <w:rFonts w:ascii="TH SarabunPSK" w:hAnsi="TH SarabunPSK" w:cs="TH SarabunPSK" w:hint="cs"/>
          <w:sz w:val="32"/>
          <w:szCs w:val="32"/>
          <w:cs/>
        </w:rPr>
        <w:t>นักเรียนสามารถนำความรู้</w:t>
      </w:r>
      <w:r w:rsidR="002E2538">
        <w:rPr>
          <w:rFonts w:ascii="TH SarabunPSK" w:hAnsi="TH SarabunPSK" w:cs="TH SarabunPSK" w:hint="cs"/>
          <w:sz w:val="32"/>
          <w:szCs w:val="32"/>
          <w:cs/>
        </w:rPr>
        <w:t>ที่เรียน</w:t>
      </w:r>
      <w:r w:rsidR="007B3163">
        <w:rPr>
          <w:rFonts w:ascii="TH SarabunPSK" w:hAnsi="TH SarabunPSK" w:cs="TH SarabunPSK" w:hint="cs"/>
          <w:sz w:val="32"/>
          <w:szCs w:val="32"/>
          <w:cs/>
        </w:rPr>
        <w:t>ไปประยุกต์ใช้ใน</w:t>
      </w:r>
      <w:r w:rsidR="002E2538">
        <w:rPr>
          <w:rFonts w:ascii="TH SarabunPSK" w:hAnsi="TH SarabunPSK" w:cs="TH SarabunPSK" w:hint="cs"/>
          <w:sz w:val="32"/>
          <w:szCs w:val="32"/>
          <w:cs/>
        </w:rPr>
        <w:t>ให้เป็นประโยชน์</w:t>
      </w:r>
      <w:r w:rsidR="007B3163">
        <w:rPr>
          <w:rFonts w:ascii="TH SarabunPSK" w:hAnsi="TH SarabunPSK" w:cs="TH SarabunPSK" w:hint="cs"/>
          <w:sz w:val="32"/>
          <w:szCs w:val="32"/>
          <w:cs/>
        </w:rPr>
        <w:t>ชีวิตประจำวันได้</w:t>
      </w:r>
    </w:p>
    <w:sectPr w:rsidR="00CE45C8" w:rsidRPr="00270F4B" w:rsidSect="00CA5EA8">
      <w:headerReference w:type="default" r:id="rId8"/>
      <w:headerReference w:type="first" r:id="rId9"/>
      <w:pgSz w:w="11906" w:h="16838" w:code="9"/>
      <w:pgMar w:top="2160" w:right="1440" w:bottom="1440" w:left="2160" w:header="1440" w:footer="70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EE" w:rsidRDefault="008E31EE" w:rsidP="00FA6D91">
      <w:pPr>
        <w:spacing w:after="0" w:line="240" w:lineRule="auto"/>
      </w:pPr>
      <w:r>
        <w:separator/>
      </w:r>
    </w:p>
  </w:endnote>
  <w:endnote w:type="continuationSeparator" w:id="0">
    <w:p w:rsidR="008E31EE" w:rsidRDefault="008E31EE" w:rsidP="00FA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EE" w:rsidRDefault="008E31EE" w:rsidP="00FA6D91">
      <w:pPr>
        <w:spacing w:after="0" w:line="240" w:lineRule="auto"/>
      </w:pPr>
      <w:r>
        <w:separator/>
      </w:r>
    </w:p>
  </w:footnote>
  <w:footnote w:type="continuationSeparator" w:id="0">
    <w:p w:rsidR="008E31EE" w:rsidRDefault="008E31EE" w:rsidP="00FA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7982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A5EA8" w:rsidRPr="00CA5EA8" w:rsidRDefault="00CA5EA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CA5E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5EA8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A5EA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A5EA8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A5E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7575" w:rsidRPr="005B7575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CA5E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947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A5EA8" w:rsidRPr="00CA5EA8" w:rsidRDefault="00CA5EA8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CA5E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5EA8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A5EA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A5EA8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A5E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A5EA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CA5E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0328"/>
    <w:multiLevelType w:val="multilevel"/>
    <w:tmpl w:val="4B80B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ascii="Angsana New" w:eastAsia="Angsana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ascii="Angsana New" w:eastAsia="AngsanaNew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ascii="Angsana New" w:eastAsia="AngsanaNew" w:hAnsi="Angsana New" w:cs="Angsana New" w:hint="default"/>
      </w:rPr>
    </w:lvl>
  </w:abstractNum>
  <w:abstractNum w:abstractNumId="1" w15:restartNumberingAfterBreak="0">
    <w:nsid w:val="614A2ADA"/>
    <w:multiLevelType w:val="hybridMultilevel"/>
    <w:tmpl w:val="17C2B2A0"/>
    <w:lvl w:ilvl="0" w:tplc="163E8D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C"/>
    <w:rsid w:val="00000D98"/>
    <w:rsid w:val="00003D35"/>
    <w:rsid w:val="0000483B"/>
    <w:rsid w:val="00004AEC"/>
    <w:rsid w:val="00005512"/>
    <w:rsid w:val="000060FA"/>
    <w:rsid w:val="00007485"/>
    <w:rsid w:val="000074F8"/>
    <w:rsid w:val="00012782"/>
    <w:rsid w:val="000149FD"/>
    <w:rsid w:val="00015C3B"/>
    <w:rsid w:val="000328E5"/>
    <w:rsid w:val="00035127"/>
    <w:rsid w:val="00040361"/>
    <w:rsid w:val="000405B2"/>
    <w:rsid w:val="00041268"/>
    <w:rsid w:val="0004141C"/>
    <w:rsid w:val="000439A2"/>
    <w:rsid w:val="00044B22"/>
    <w:rsid w:val="000457F7"/>
    <w:rsid w:val="0004763E"/>
    <w:rsid w:val="000523A2"/>
    <w:rsid w:val="000541C8"/>
    <w:rsid w:val="00054ED0"/>
    <w:rsid w:val="00062CE2"/>
    <w:rsid w:val="00063C1E"/>
    <w:rsid w:val="00064809"/>
    <w:rsid w:val="0006649E"/>
    <w:rsid w:val="000731EE"/>
    <w:rsid w:val="000747F4"/>
    <w:rsid w:val="000801D5"/>
    <w:rsid w:val="00081711"/>
    <w:rsid w:val="00083961"/>
    <w:rsid w:val="00087A18"/>
    <w:rsid w:val="00092EA4"/>
    <w:rsid w:val="00094EF8"/>
    <w:rsid w:val="0009647D"/>
    <w:rsid w:val="00096D13"/>
    <w:rsid w:val="00097637"/>
    <w:rsid w:val="000A1A58"/>
    <w:rsid w:val="000A42BD"/>
    <w:rsid w:val="000A7105"/>
    <w:rsid w:val="000B369F"/>
    <w:rsid w:val="000B74C9"/>
    <w:rsid w:val="000B74D2"/>
    <w:rsid w:val="000C09AA"/>
    <w:rsid w:val="000C0CF2"/>
    <w:rsid w:val="000C1BFC"/>
    <w:rsid w:val="000C7267"/>
    <w:rsid w:val="000C7749"/>
    <w:rsid w:val="000D2BE4"/>
    <w:rsid w:val="000D2E77"/>
    <w:rsid w:val="000D3DE1"/>
    <w:rsid w:val="000D45B9"/>
    <w:rsid w:val="000D4F7C"/>
    <w:rsid w:val="000D5E57"/>
    <w:rsid w:val="000D72C6"/>
    <w:rsid w:val="000D7639"/>
    <w:rsid w:val="000E1328"/>
    <w:rsid w:val="000E29EA"/>
    <w:rsid w:val="000E2B36"/>
    <w:rsid w:val="000F52AC"/>
    <w:rsid w:val="000F53DF"/>
    <w:rsid w:val="000F626C"/>
    <w:rsid w:val="000F7742"/>
    <w:rsid w:val="0010098F"/>
    <w:rsid w:val="00100F7B"/>
    <w:rsid w:val="00101F49"/>
    <w:rsid w:val="001025C7"/>
    <w:rsid w:val="00106253"/>
    <w:rsid w:val="00111402"/>
    <w:rsid w:val="0011206F"/>
    <w:rsid w:val="0011291F"/>
    <w:rsid w:val="00117C0D"/>
    <w:rsid w:val="00123969"/>
    <w:rsid w:val="00126799"/>
    <w:rsid w:val="001352EB"/>
    <w:rsid w:val="001377B2"/>
    <w:rsid w:val="001419D5"/>
    <w:rsid w:val="001431ED"/>
    <w:rsid w:val="0014555D"/>
    <w:rsid w:val="00152368"/>
    <w:rsid w:val="00152EBA"/>
    <w:rsid w:val="001541C3"/>
    <w:rsid w:val="001564B9"/>
    <w:rsid w:val="00160082"/>
    <w:rsid w:val="00162C54"/>
    <w:rsid w:val="00165C0E"/>
    <w:rsid w:val="00174E10"/>
    <w:rsid w:val="00183B27"/>
    <w:rsid w:val="0018410A"/>
    <w:rsid w:val="0019429B"/>
    <w:rsid w:val="001A1F22"/>
    <w:rsid w:val="001A2604"/>
    <w:rsid w:val="001A73A7"/>
    <w:rsid w:val="001A75C2"/>
    <w:rsid w:val="001A7934"/>
    <w:rsid w:val="001B0F56"/>
    <w:rsid w:val="001B3F06"/>
    <w:rsid w:val="001B43F7"/>
    <w:rsid w:val="001B45E6"/>
    <w:rsid w:val="001B4EE9"/>
    <w:rsid w:val="001B4FFE"/>
    <w:rsid w:val="001C345C"/>
    <w:rsid w:val="001C6A36"/>
    <w:rsid w:val="001C6A51"/>
    <w:rsid w:val="001D0BA5"/>
    <w:rsid w:val="001D1ECA"/>
    <w:rsid w:val="001D2B1C"/>
    <w:rsid w:val="001D34B8"/>
    <w:rsid w:val="001D5906"/>
    <w:rsid w:val="001D5FEC"/>
    <w:rsid w:val="001D67B9"/>
    <w:rsid w:val="001D7BF8"/>
    <w:rsid w:val="001E74A4"/>
    <w:rsid w:val="001F0846"/>
    <w:rsid w:val="001F0DAC"/>
    <w:rsid w:val="001F3929"/>
    <w:rsid w:val="001F4986"/>
    <w:rsid w:val="001F56D6"/>
    <w:rsid w:val="001F6FBC"/>
    <w:rsid w:val="002026DA"/>
    <w:rsid w:val="00214EBF"/>
    <w:rsid w:val="00216FB8"/>
    <w:rsid w:val="00217113"/>
    <w:rsid w:val="00217D8D"/>
    <w:rsid w:val="002203CB"/>
    <w:rsid w:val="00221427"/>
    <w:rsid w:val="00222E69"/>
    <w:rsid w:val="00223D0C"/>
    <w:rsid w:val="00231865"/>
    <w:rsid w:val="00232BFF"/>
    <w:rsid w:val="00244C52"/>
    <w:rsid w:val="00244EA1"/>
    <w:rsid w:val="00245982"/>
    <w:rsid w:val="0024627E"/>
    <w:rsid w:val="00246A4B"/>
    <w:rsid w:val="00250333"/>
    <w:rsid w:val="00251E3C"/>
    <w:rsid w:val="002526F8"/>
    <w:rsid w:val="00253D27"/>
    <w:rsid w:val="00257EFF"/>
    <w:rsid w:val="00261BB4"/>
    <w:rsid w:val="002637B8"/>
    <w:rsid w:val="00263E87"/>
    <w:rsid w:val="00265347"/>
    <w:rsid w:val="00266131"/>
    <w:rsid w:val="002679EB"/>
    <w:rsid w:val="00270F4B"/>
    <w:rsid w:val="00274A41"/>
    <w:rsid w:val="00280452"/>
    <w:rsid w:val="0028046F"/>
    <w:rsid w:val="0028048A"/>
    <w:rsid w:val="00290949"/>
    <w:rsid w:val="0029228D"/>
    <w:rsid w:val="002951BE"/>
    <w:rsid w:val="002952E6"/>
    <w:rsid w:val="00296507"/>
    <w:rsid w:val="00297F60"/>
    <w:rsid w:val="002A1A85"/>
    <w:rsid w:val="002A1D5B"/>
    <w:rsid w:val="002A5627"/>
    <w:rsid w:val="002A72A4"/>
    <w:rsid w:val="002B1969"/>
    <w:rsid w:val="002B1D1C"/>
    <w:rsid w:val="002B40F8"/>
    <w:rsid w:val="002B5EB6"/>
    <w:rsid w:val="002C13EF"/>
    <w:rsid w:val="002C461F"/>
    <w:rsid w:val="002D2CA2"/>
    <w:rsid w:val="002D3C73"/>
    <w:rsid w:val="002E059C"/>
    <w:rsid w:val="002E08C2"/>
    <w:rsid w:val="002E2538"/>
    <w:rsid w:val="002E6005"/>
    <w:rsid w:val="002E71C9"/>
    <w:rsid w:val="002E7FEC"/>
    <w:rsid w:val="002F0127"/>
    <w:rsid w:val="002F244F"/>
    <w:rsid w:val="002F26D1"/>
    <w:rsid w:val="002F60A4"/>
    <w:rsid w:val="0030661F"/>
    <w:rsid w:val="003119CA"/>
    <w:rsid w:val="003141CF"/>
    <w:rsid w:val="003157C4"/>
    <w:rsid w:val="00320820"/>
    <w:rsid w:val="00320863"/>
    <w:rsid w:val="00321D3A"/>
    <w:rsid w:val="003239CF"/>
    <w:rsid w:val="003240AB"/>
    <w:rsid w:val="003271E6"/>
    <w:rsid w:val="0032796A"/>
    <w:rsid w:val="00327BAD"/>
    <w:rsid w:val="00327F9D"/>
    <w:rsid w:val="00334F87"/>
    <w:rsid w:val="00340850"/>
    <w:rsid w:val="00341D01"/>
    <w:rsid w:val="00347D85"/>
    <w:rsid w:val="0035054C"/>
    <w:rsid w:val="0035133F"/>
    <w:rsid w:val="00353C48"/>
    <w:rsid w:val="00355629"/>
    <w:rsid w:val="00355CBE"/>
    <w:rsid w:val="00362A5A"/>
    <w:rsid w:val="00362C45"/>
    <w:rsid w:val="00364E96"/>
    <w:rsid w:val="00364F6C"/>
    <w:rsid w:val="00364F80"/>
    <w:rsid w:val="00372CB3"/>
    <w:rsid w:val="003741F5"/>
    <w:rsid w:val="00375BEC"/>
    <w:rsid w:val="00376204"/>
    <w:rsid w:val="00376494"/>
    <w:rsid w:val="00380588"/>
    <w:rsid w:val="00382AA3"/>
    <w:rsid w:val="00382CB3"/>
    <w:rsid w:val="00390CF1"/>
    <w:rsid w:val="00392676"/>
    <w:rsid w:val="00395C94"/>
    <w:rsid w:val="003969BA"/>
    <w:rsid w:val="0039774B"/>
    <w:rsid w:val="00397A89"/>
    <w:rsid w:val="00397F24"/>
    <w:rsid w:val="003A03EB"/>
    <w:rsid w:val="003A1175"/>
    <w:rsid w:val="003A3E22"/>
    <w:rsid w:val="003A449C"/>
    <w:rsid w:val="003A7561"/>
    <w:rsid w:val="003B00DC"/>
    <w:rsid w:val="003B222F"/>
    <w:rsid w:val="003B56AB"/>
    <w:rsid w:val="003B75B3"/>
    <w:rsid w:val="003C1CC5"/>
    <w:rsid w:val="003C39B8"/>
    <w:rsid w:val="003C60D3"/>
    <w:rsid w:val="003E2093"/>
    <w:rsid w:val="003E2461"/>
    <w:rsid w:val="003E33D0"/>
    <w:rsid w:val="003E51E6"/>
    <w:rsid w:val="003E5579"/>
    <w:rsid w:val="003F0147"/>
    <w:rsid w:val="003F12FD"/>
    <w:rsid w:val="003F1B63"/>
    <w:rsid w:val="003F5313"/>
    <w:rsid w:val="0040078F"/>
    <w:rsid w:val="00400B22"/>
    <w:rsid w:val="004012FC"/>
    <w:rsid w:val="00402EB1"/>
    <w:rsid w:val="00402FDA"/>
    <w:rsid w:val="00403882"/>
    <w:rsid w:val="00404BE9"/>
    <w:rsid w:val="00405EDD"/>
    <w:rsid w:val="00406048"/>
    <w:rsid w:val="00413768"/>
    <w:rsid w:val="00414BCB"/>
    <w:rsid w:val="004162FA"/>
    <w:rsid w:val="00416437"/>
    <w:rsid w:val="004210E1"/>
    <w:rsid w:val="004262AC"/>
    <w:rsid w:val="00426DDD"/>
    <w:rsid w:val="00431B18"/>
    <w:rsid w:val="00433C46"/>
    <w:rsid w:val="00435526"/>
    <w:rsid w:val="004365CF"/>
    <w:rsid w:val="0044028E"/>
    <w:rsid w:val="004415A4"/>
    <w:rsid w:val="00445316"/>
    <w:rsid w:val="004513BE"/>
    <w:rsid w:val="004524C6"/>
    <w:rsid w:val="00455F13"/>
    <w:rsid w:val="00456895"/>
    <w:rsid w:val="004568C9"/>
    <w:rsid w:val="004635B6"/>
    <w:rsid w:val="00466746"/>
    <w:rsid w:val="0046733F"/>
    <w:rsid w:val="00472F60"/>
    <w:rsid w:val="00473F18"/>
    <w:rsid w:val="0047518E"/>
    <w:rsid w:val="004753BB"/>
    <w:rsid w:val="004756E4"/>
    <w:rsid w:val="00475D32"/>
    <w:rsid w:val="00477CA5"/>
    <w:rsid w:val="00480BEF"/>
    <w:rsid w:val="00483923"/>
    <w:rsid w:val="00492D90"/>
    <w:rsid w:val="00493112"/>
    <w:rsid w:val="00495322"/>
    <w:rsid w:val="004A0EA0"/>
    <w:rsid w:val="004A2169"/>
    <w:rsid w:val="004A2BBE"/>
    <w:rsid w:val="004A3452"/>
    <w:rsid w:val="004A634D"/>
    <w:rsid w:val="004B049E"/>
    <w:rsid w:val="004B3B6F"/>
    <w:rsid w:val="004C20CF"/>
    <w:rsid w:val="004C2944"/>
    <w:rsid w:val="004C35FD"/>
    <w:rsid w:val="004C3748"/>
    <w:rsid w:val="004C4DED"/>
    <w:rsid w:val="004C4E53"/>
    <w:rsid w:val="004C6188"/>
    <w:rsid w:val="004C68C7"/>
    <w:rsid w:val="004C7F87"/>
    <w:rsid w:val="004F1FFA"/>
    <w:rsid w:val="004F3FF9"/>
    <w:rsid w:val="004F413D"/>
    <w:rsid w:val="00500669"/>
    <w:rsid w:val="005020A5"/>
    <w:rsid w:val="005119F0"/>
    <w:rsid w:val="00511B5B"/>
    <w:rsid w:val="005160B6"/>
    <w:rsid w:val="00524212"/>
    <w:rsid w:val="00524CE6"/>
    <w:rsid w:val="0052567B"/>
    <w:rsid w:val="00530D8E"/>
    <w:rsid w:val="00534FC0"/>
    <w:rsid w:val="00535B3B"/>
    <w:rsid w:val="00536CE1"/>
    <w:rsid w:val="00536D15"/>
    <w:rsid w:val="00537375"/>
    <w:rsid w:val="00540A86"/>
    <w:rsid w:val="005421F1"/>
    <w:rsid w:val="00545100"/>
    <w:rsid w:val="00550D33"/>
    <w:rsid w:val="00552E3F"/>
    <w:rsid w:val="005549B4"/>
    <w:rsid w:val="00556C8C"/>
    <w:rsid w:val="00557584"/>
    <w:rsid w:val="00560A32"/>
    <w:rsid w:val="00565650"/>
    <w:rsid w:val="00566AF5"/>
    <w:rsid w:val="00570511"/>
    <w:rsid w:val="0057098F"/>
    <w:rsid w:val="00574FB0"/>
    <w:rsid w:val="0057549F"/>
    <w:rsid w:val="00583395"/>
    <w:rsid w:val="00583488"/>
    <w:rsid w:val="0058443D"/>
    <w:rsid w:val="00584DC4"/>
    <w:rsid w:val="00592674"/>
    <w:rsid w:val="00593413"/>
    <w:rsid w:val="005A0CFA"/>
    <w:rsid w:val="005A1DA0"/>
    <w:rsid w:val="005A21B9"/>
    <w:rsid w:val="005A40D1"/>
    <w:rsid w:val="005A70A1"/>
    <w:rsid w:val="005B0411"/>
    <w:rsid w:val="005B7575"/>
    <w:rsid w:val="005C1F9B"/>
    <w:rsid w:val="005C4D89"/>
    <w:rsid w:val="005C4DBA"/>
    <w:rsid w:val="005D2615"/>
    <w:rsid w:val="005D5328"/>
    <w:rsid w:val="005D7773"/>
    <w:rsid w:val="005E1835"/>
    <w:rsid w:val="005E6088"/>
    <w:rsid w:val="005E6EDD"/>
    <w:rsid w:val="005E7338"/>
    <w:rsid w:val="005E73DB"/>
    <w:rsid w:val="005F36D1"/>
    <w:rsid w:val="005F4382"/>
    <w:rsid w:val="00600833"/>
    <w:rsid w:val="0060376B"/>
    <w:rsid w:val="0060387B"/>
    <w:rsid w:val="00603A62"/>
    <w:rsid w:val="006060EC"/>
    <w:rsid w:val="00607565"/>
    <w:rsid w:val="006172AF"/>
    <w:rsid w:val="00620014"/>
    <w:rsid w:val="00621EA4"/>
    <w:rsid w:val="00625E37"/>
    <w:rsid w:val="0063049A"/>
    <w:rsid w:val="0063226F"/>
    <w:rsid w:val="00632827"/>
    <w:rsid w:val="00641EE7"/>
    <w:rsid w:val="00644193"/>
    <w:rsid w:val="00644E6B"/>
    <w:rsid w:val="00653029"/>
    <w:rsid w:val="00656E2A"/>
    <w:rsid w:val="0065786D"/>
    <w:rsid w:val="00662B75"/>
    <w:rsid w:val="006656CC"/>
    <w:rsid w:val="0066724D"/>
    <w:rsid w:val="00670D3C"/>
    <w:rsid w:val="0067148B"/>
    <w:rsid w:val="006718E1"/>
    <w:rsid w:val="00674149"/>
    <w:rsid w:val="00675718"/>
    <w:rsid w:val="00675C1C"/>
    <w:rsid w:val="006808E2"/>
    <w:rsid w:val="00682BB9"/>
    <w:rsid w:val="0068632B"/>
    <w:rsid w:val="00687DEB"/>
    <w:rsid w:val="00693525"/>
    <w:rsid w:val="00694E92"/>
    <w:rsid w:val="006A2D13"/>
    <w:rsid w:val="006A5A2B"/>
    <w:rsid w:val="006A6010"/>
    <w:rsid w:val="006A6A95"/>
    <w:rsid w:val="006A73D1"/>
    <w:rsid w:val="006B2202"/>
    <w:rsid w:val="006C02EB"/>
    <w:rsid w:val="006C0A81"/>
    <w:rsid w:val="006C28F0"/>
    <w:rsid w:val="006C4036"/>
    <w:rsid w:val="006C50E3"/>
    <w:rsid w:val="006C79A2"/>
    <w:rsid w:val="006D4DAE"/>
    <w:rsid w:val="006D594C"/>
    <w:rsid w:val="006E0E3E"/>
    <w:rsid w:val="006E55CA"/>
    <w:rsid w:val="006F02CF"/>
    <w:rsid w:val="006F115A"/>
    <w:rsid w:val="006F332B"/>
    <w:rsid w:val="006F4F12"/>
    <w:rsid w:val="006F5473"/>
    <w:rsid w:val="006F69D0"/>
    <w:rsid w:val="007054A7"/>
    <w:rsid w:val="00710E0C"/>
    <w:rsid w:val="00713E97"/>
    <w:rsid w:val="00714D26"/>
    <w:rsid w:val="00717F8B"/>
    <w:rsid w:val="007207FE"/>
    <w:rsid w:val="007248F7"/>
    <w:rsid w:val="00724E14"/>
    <w:rsid w:val="00725A1D"/>
    <w:rsid w:val="00727854"/>
    <w:rsid w:val="007318BE"/>
    <w:rsid w:val="00733055"/>
    <w:rsid w:val="0073466D"/>
    <w:rsid w:val="00734F01"/>
    <w:rsid w:val="00734FC3"/>
    <w:rsid w:val="00736B4F"/>
    <w:rsid w:val="00742C81"/>
    <w:rsid w:val="00743950"/>
    <w:rsid w:val="0074519E"/>
    <w:rsid w:val="00745319"/>
    <w:rsid w:val="00750B45"/>
    <w:rsid w:val="0075162D"/>
    <w:rsid w:val="00754416"/>
    <w:rsid w:val="00755B62"/>
    <w:rsid w:val="0075602D"/>
    <w:rsid w:val="00761FE3"/>
    <w:rsid w:val="00763667"/>
    <w:rsid w:val="007711BB"/>
    <w:rsid w:val="00771ADD"/>
    <w:rsid w:val="0077399B"/>
    <w:rsid w:val="007742F7"/>
    <w:rsid w:val="00776E4F"/>
    <w:rsid w:val="007771D6"/>
    <w:rsid w:val="0078017D"/>
    <w:rsid w:val="0078099F"/>
    <w:rsid w:val="0078253E"/>
    <w:rsid w:val="00783416"/>
    <w:rsid w:val="0078401B"/>
    <w:rsid w:val="007912C9"/>
    <w:rsid w:val="00792577"/>
    <w:rsid w:val="007A0B58"/>
    <w:rsid w:val="007A31BD"/>
    <w:rsid w:val="007A4436"/>
    <w:rsid w:val="007A4AF8"/>
    <w:rsid w:val="007A4B2A"/>
    <w:rsid w:val="007A50B2"/>
    <w:rsid w:val="007A5C90"/>
    <w:rsid w:val="007A606B"/>
    <w:rsid w:val="007A60F0"/>
    <w:rsid w:val="007B037A"/>
    <w:rsid w:val="007B3163"/>
    <w:rsid w:val="007B3754"/>
    <w:rsid w:val="007B4C72"/>
    <w:rsid w:val="007B595F"/>
    <w:rsid w:val="007B7059"/>
    <w:rsid w:val="007B7209"/>
    <w:rsid w:val="007B731E"/>
    <w:rsid w:val="007C1020"/>
    <w:rsid w:val="007C196E"/>
    <w:rsid w:val="007D042B"/>
    <w:rsid w:val="007E53B2"/>
    <w:rsid w:val="007E5AD7"/>
    <w:rsid w:val="007E643E"/>
    <w:rsid w:val="007E6E7F"/>
    <w:rsid w:val="007E7727"/>
    <w:rsid w:val="007E7FE9"/>
    <w:rsid w:val="007F62D6"/>
    <w:rsid w:val="007F7C59"/>
    <w:rsid w:val="00802B39"/>
    <w:rsid w:val="00803C65"/>
    <w:rsid w:val="0080406D"/>
    <w:rsid w:val="008114DE"/>
    <w:rsid w:val="0081177B"/>
    <w:rsid w:val="00811966"/>
    <w:rsid w:val="00813EF5"/>
    <w:rsid w:val="00817100"/>
    <w:rsid w:val="008208D2"/>
    <w:rsid w:val="00821F22"/>
    <w:rsid w:val="0082215D"/>
    <w:rsid w:val="00823529"/>
    <w:rsid w:val="008278B6"/>
    <w:rsid w:val="00827957"/>
    <w:rsid w:val="00830F61"/>
    <w:rsid w:val="008333E7"/>
    <w:rsid w:val="00833D4A"/>
    <w:rsid w:val="00834349"/>
    <w:rsid w:val="00836A57"/>
    <w:rsid w:val="00837C3C"/>
    <w:rsid w:val="00840758"/>
    <w:rsid w:val="0084163D"/>
    <w:rsid w:val="00847EC1"/>
    <w:rsid w:val="0085035F"/>
    <w:rsid w:val="008524DC"/>
    <w:rsid w:val="00854CBD"/>
    <w:rsid w:val="00860122"/>
    <w:rsid w:val="0087311C"/>
    <w:rsid w:val="0087445B"/>
    <w:rsid w:val="00874EE6"/>
    <w:rsid w:val="00876996"/>
    <w:rsid w:val="00881791"/>
    <w:rsid w:val="0088711B"/>
    <w:rsid w:val="008941D8"/>
    <w:rsid w:val="00894CF3"/>
    <w:rsid w:val="008962A3"/>
    <w:rsid w:val="008971CD"/>
    <w:rsid w:val="008A0886"/>
    <w:rsid w:val="008A0F00"/>
    <w:rsid w:val="008A2116"/>
    <w:rsid w:val="008A4832"/>
    <w:rsid w:val="008A4E7F"/>
    <w:rsid w:val="008A5599"/>
    <w:rsid w:val="008A6C3F"/>
    <w:rsid w:val="008B2CB1"/>
    <w:rsid w:val="008B4F1F"/>
    <w:rsid w:val="008B5534"/>
    <w:rsid w:val="008B592B"/>
    <w:rsid w:val="008C4A36"/>
    <w:rsid w:val="008D0350"/>
    <w:rsid w:val="008D0F03"/>
    <w:rsid w:val="008D469D"/>
    <w:rsid w:val="008D6C1B"/>
    <w:rsid w:val="008D6FCD"/>
    <w:rsid w:val="008E23EC"/>
    <w:rsid w:val="008E2597"/>
    <w:rsid w:val="008E31EE"/>
    <w:rsid w:val="008E3DD6"/>
    <w:rsid w:val="008F46D0"/>
    <w:rsid w:val="009013C5"/>
    <w:rsid w:val="009016FE"/>
    <w:rsid w:val="00907F6F"/>
    <w:rsid w:val="009119F5"/>
    <w:rsid w:val="00912276"/>
    <w:rsid w:val="00912EB0"/>
    <w:rsid w:val="00913413"/>
    <w:rsid w:val="009150C6"/>
    <w:rsid w:val="00916A71"/>
    <w:rsid w:val="00921582"/>
    <w:rsid w:val="00921744"/>
    <w:rsid w:val="00922845"/>
    <w:rsid w:val="00922B35"/>
    <w:rsid w:val="00923BAD"/>
    <w:rsid w:val="00923F25"/>
    <w:rsid w:val="009251B1"/>
    <w:rsid w:val="00925709"/>
    <w:rsid w:val="009274FE"/>
    <w:rsid w:val="00927B85"/>
    <w:rsid w:val="00932EBE"/>
    <w:rsid w:val="00936BF4"/>
    <w:rsid w:val="00936D17"/>
    <w:rsid w:val="00940F1D"/>
    <w:rsid w:val="00941919"/>
    <w:rsid w:val="00944078"/>
    <w:rsid w:val="009465F6"/>
    <w:rsid w:val="00950CFB"/>
    <w:rsid w:val="00951EB2"/>
    <w:rsid w:val="00951F38"/>
    <w:rsid w:val="00954119"/>
    <w:rsid w:val="0095469C"/>
    <w:rsid w:val="00954BC5"/>
    <w:rsid w:val="00955588"/>
    <w:rsid w:val="009558F2"/>
    <w:rsid w:val="0095760A"/>
    <w:rsid w:val="00964D97"/>
    <w:rsid w:val="00966E5F"/>
    <w:rsid w:val="009727CE"/>
    <w:rsid w:val="009731B2"/>
    <w:rsid w:val="00975689"/>
    <w:rsid w:val="009775B9"/>
    <w:rsid w:val="00984CF1"/>
    <w:rsid w:val="00985CDD"/>
    <w:rsid w:val="00986D2F"/>
    <w:rsid w:val="009915C5"/>
    <w:rsid w:val="00991641"/>
    <w:rsid w:val="00992E0D"/>
    <w:rsid w:val="00994428"/>
    <w:rsid w:val="0099517B"/>
    <w:rsid w:val="009A0BB6"/>
    <w:rsid w:val="009A41E6"/>
    <w:rsid w:val="009A5736"/>
    <w:rsid w:val="009A7BDD"/>
    <w:rsid w:val="009B00D6"/>
    <w:rsid w:val="009B1166"/>
    <w:rsid w:val="009B3D09"/>
    <w:rsid w:val="009B6565"/>
    <w:rsid w:val="009C04FC"/>
    <w:rsid w:val="009C1B8F"/>
    <w:rsid w:val="009D3B0B"/>
    <w:rsid w:val="009D5089"/>
    <w:rsid w:val="009D7FC0"/>
    <w:rsid w:val="009E0884"/>
    <w:rsid w:val="009E09F6"/>
    <w:rsid w:val="009E7270"/>
    <w:rsid w:val="009F0A40"/>
    <w:rsid w:val="009F165B"/>
    <w:rsid w:val="009F25F0"/>
    <w:rsid w:val="009F4440"/>
    <w:rsid w:val="009F4F37"/>
    <w:rsid w:val="009F68AB"/>
    <w:rsid w:val="00A023ED"/>
    <w:rsid w:val="00A0581B"/>
    <w:rsid w:val="00A07369"/>
    <w:rsid w:val="00A1004B"/>
    <w:rsid w:val="00A1063B"/>
    <w:rsid w:val="00A14BE3"/>
    <w:rsid w:val="00A15E82"/>
    <w:rsid w:val="00A17552"/>
    <w:rsid w:val="00A21FAC"/>
    <w:rsid w:val="00A22891"/>
    <w:rsid w:val="00A22B05"/>
    <w:rsid w:val="00A2583F"/>
    <w:rsid w:val="00A25C33"/>
    <w:rsid w:val="00A2631E"/>
    <w:rsid w:val="00A2667C"/>
    <w:rsid w:val="00A2681E"/>
    <w:rsid w:val="00A3087D"/>
    <w:rsid w:val="00A30CE5"/>
    <w:rsid w:val="00A32616"/>
    <w:rsid w:val="00A34CDC"/>
    <w:rsid w:val="00A37B80"/>
    <w:rsid w:val="00A40593"/>
    <w:rsid w:val="00A4178A"/>
    <w:rsid w:val="00A54F8A"/>
    <w:rsid w:val="00A55035"/>
    <w:rsid w:val="00A55588"/>
    <w:rsid w:val="00A56309"/>
    <w:rsid w:val="00A570FC"/>
    <w:rsid w:val="00A5745F"/>
    <w:rsid w:val="00A6136B"/>
    <w:rsid w:val="00A64C67"/>
    <w:rsid w:val="00A703CA"/>
    <w:rsid w:val="00A8015D"/>
    <w:rsid w:val="00A83E11"/>
    <w:rsid w:val="00A904F0"/>
    <w:rsid w:val="00A91A95"/>
    <w:rsid w:val="00A951DB"/>
    <w:rsid w:val="00A9624F"/>
    <w:rsid w:val="00A96CDE"/>
    <w:rsid w:val="00AA74C3"/>
    <w:rsid w:val="00AB0BD3"/>
    <w:rsid w:val="00AB17AB"/>
    <w:rsid w:val="00AB371D"/>
    <w:rsid w:val="00AB3AE5"/>
    <w:rsid w:val="00AB499F"/>
    <w:rsid w:val="00AB6B31"/>
    <w:rsid w:val="00AB7B48"/>
    <w:rsid w:val="00AC0963"/>
    <w:rsid w:val="00AC0EE0"/>
    <w:rsid w:val="00AC51A7"/>
    <w:rsid w:val="00AC66AB"/>
    <w:rsid w:val="00AD6CAA"/>
    <w:rsid w:val="00AE3999"/>
    <w:rsid w:val="00AE713D"/>
    <w:rsid w:val="00AF28EB"/>
    <w:rsid w:val="00AF3BAE"/>
    <w:rsid w:val="00AF4C26"/>
    <w:rsid w:val="00AF780C"/>
    <w:rsid w:val="00B04A2C"/>
    <w:rsid w:val="00B04D22"/>
    <w:rsid w:val="00B10511"/>
    <w:rsid w:val="00B10C6A"/>
    <w:rsid w:val="00B11948"/>
    <w:rsid w:val="00B1273F"/>
    <w:rsid w:val="00B12EA9"/>
    <w:rsid w:val="00B25495"/>
    <w:rsid w:val="00B26A06"/>
    <w:rsid w:val="00B26E44"/>
    <w:rsid w:val="00B310AC"/>
    <w:rsid w:val="00B3168F"/>
    <w:rsid w:val="00B3186F"/>
    <w:rsid w:val="00B41754"/>
    <w:rsid w:val="00B44381"/>
    <w:rsid w:val="00B44A1F"/>
    <w:rsid w:val="00B45AEA"/>
    <w:rsid w:val="00B47DAD"/>
    <w:rsid w:val="00B501A1"/>
    <w:rsid w:val="00B5131C"/>
    <w:rsid w:val="00B514E4"/>
    <w:rsid w:val="00B516C7"/>
    <w:rsid w:val="00B53E24"/>
    <w:rsid w:val="00B54AA5"/>
    <w:rsid w:val="00B55479"/>
    <w:rsid w:val="00B55DC2"/>
    <w:rsid w:val="00B57A21"/>
    <w:rsid w:val="00B6316E"/>
    <w:rsid w:val="00B671B6"/>
    <w:rsid w:val="00B71FE9"/>
    <w:rsid w:val="00B738C7"/>
    <w:rsid w:val="00B74B92"/>
    <w:rsid w:val="00B76C6D"/>
    <w:rsid w:val="00B81A00"/>
    <w:rsid w:val="00B8292B"/>
    <w:rsid w:val="00B85933"/>
    <w:rsid w:val="00B934A7"/>
    <w:rsid w:val="00B93EC9"/>
    <w:rsid w:val="00B953B6"/>
    <w:rsid w:val="00B95FD8"/>
    <w:rsid w:val="00B966EF"/>
    <w:rsid w:val="00BA268D"/>
    <w:rsid w:val="00BA597F"/>
    <w:rsid w:val="00BB03A5"/>
    <w:rsid w:val="00BB1406"/>
    <w:rsid w:val="00BB182B"/>
    <w:rsid w:val="00BB403D"/>
    <w:rsid w:val="00BB40E9"/>
    <w:rsid w:val="00BB651F"/>
    <w:rsid w:val="00BC2B8D"/>
    <w:rsid w:val="00BC2CFD"/>
    <w:rsid w:val="00BC6463"/>
    <w:rsid w:val="00BC7641"/>
    <w:rsid w:val="00BD3B26"/>
    <w:rsid w:val="00BD7654"/>
    <w:rsid w:val="00BE600C"/>
    <w:rsid w:val="00BF268B"/>
    <w:rsid w:val="00BF270E"/>
    <w:rsid w:val="00BF4E99"/>
    <w:rsid w:val="00C012A7"/>
    <w:rsid w:val="00C01D41"/>
    <w:rsid w:val="00C04489"/>
    <w:rsid w:val="00C04A4C"/>
    <w:rsid w:val="00C04D9D"/>
    <w:rsid w:val="00C050CD"/>
    <w:rsid w:val="00C06C71"/>
    <w:rsid w:val="00C1199E"/>
    <w:rsid w:val="00C11D0D"/>
    <w:rsid w:val="00C213E7"/>
    <w:rsid w:val="00C21D90"/>
    <w:rsid w:val="00C2413E"/>
    <w:rsid w:val="00C2497B"/>
    <w:rsid w:val="00C24F41"/>
    <w:rsid w:val="00C27473"/>
    <w:rsid w:val="00C32BCF"/>
    <w:rsid w:val="00C32E47"/>
    <w:rsid w:val="00C332EE"/>
    <w:rsid w:val="00C3537B"/>
    <w:rsid w:val="00C36C3D"/>
    <w:rsid w:val="00C414C1"/>
    <w:rsid w:val="00C45608"/>
    <w:rsid w:val="00C47981"/>
    <w:rsid w:val="00C5435C"/>
    <w:rsid w:val="00C545B4"/>
    <w:rsid w:val="00C548AD"/>
    <w:rsid w:val="00C54BFE"/>
    <w:rsid w:val="00C6108D"/>
    <w:rsid w:val="00C61A58"/>
    <w:rsid w:val="00C667A5"/>
    <w:rsid w:val="00C668DB"/>
    <w:rsid w:val="00C66CAF"/>
    <w:rsid w:val="00C70CEF"/>
    <w:rsid w:val="00C72F2E"/>
    <w:rsid w:val="00C74DCD"/>
    <w:rsid w:val="00C75CDA"/>
    <w:rsid w:val="00C93FA2"/>
    <w:rsid w:val="00C956F3"/>
    <w:rsid w:val="00C95DD2"/>
    <w:rsid w:val="00CA19CD"/>
    <w:rsid w:val="00CA2DA8"/>
    <w:rsid w:val="00CA2EFC"/>
    <w:rsid w:val="00CA5E9B"/>
    <w:rsid w:val="00CA5EA8"/>
    <w:rsid w:val="00CA666D"/>
    <w:rsid w:val="00CA6B08"/>
    <w:rsid w:val="00CA7467"/>
    <w:rsid w:val="00CB2284"/>
    <w:rsid w:val="00CB424A"/>
    <w:rsid w:val="00CB6584"/>
    <w:rsid w:val="00CB783B"/>
    <w:rsid w:val="00CC149E"/>
    <w:rsid w:val="00CC2BB2"/>
    <w:rsid w:val="00CC4CA5"/>
    <w:rsid w:val="00CC7244"/>
    <w:rsid w:val="00CC7497"/>
    <w:rsid w:val="00CD4E05"/>
    <w:rsid w:val="00CD6408"/>
    <w:rsid w:val="00CE00FF"/>
    <w:rsid w:val="00CE0C41"/>
    <w:rsid w:val="00CE16F2"/>
    <w:rsid w:val="00CE45C8"/>
    <w:rsid w:val="00CE59DD"/>
    <w:rsid w:val="00CE6FB6"/>
    <w:rsid w:val="00CF730C"/>
    <w:rsid w:val="00D01879"/>
    <w:rsid w:val="00D0397E"/>
    <w:rsid w:val="00D03F7E"/>
    <w:rsid w:val="00D044E5"/>
    <w:rsid w:val="00D15DB0"/>
    <w:rsid w:val="00D211CC"/>
    <w:rsid w:val="00D23432"/>
    <w:rsid w:val="00D24ADB"/>
    <w:rsid w:val="00D3197D"/>
    <w:rsid w:val="00D33313"/>
    <w:rsid w:val="00D35A34"/>
    <w:rsid w:val="00D367ED"/>
    <w:rsid w:val="00D4057F"/>
    <w:rsid w:val="00D406C8"/>
    <w:rsid w:val="00D41F1C"/>
    <w:rsid w:val="00D45AD6"/>
    <w:rsid w:val="00D45B8C"/>
    <w:rsid w:val="00D47267"/>
    <w:rsid w:val="00D47A00"/>
    <w:rsid w:val="00D50D54"/>
    <w:rsid w:val="00D520C8"/>
    <w:rsid w:val="00D553DD"/>
    <w:rsid w:val="00D557A2"/>
    <w:rsid w:val="00D62B4A"/>
    <w:rsid w:val="00D651C6"/>
    <w:rsid w:val="00D66237"/>
    <w:rsid w:val="00D71116"/>
    <w:rsid w:val="00D71D56"/>
    <w:rsid w:val="00D770ED"/>
    <w:rsid w:val="00D921B6"/>
    <w:rsid w:val="00D930E6"/>
    <w:rsid w:val="00D9432C"/>
    <w:rsid w:val="00D96518"/>
    <w:rsid w:val="00DA17A2"/>
    <w:rsid w:val="00DA4D55"/>
    <w:rsid w:val="00DA7E39"/>
    <w:rsid w:val="00DB1A32"/>
    <w:rsid w:val="00DB31A9"/>
    <w:rsid w:val="00DB63F6"/>
    <w:rsid w:val="00DC213F"/>
    <w:rsid w:val="00DD122D"/>
    <w:rsid w:val="00DD17FE"/>
    <w:rsid w:val="00DD4F7D"/>
    <w:rsid w:val="00DD55ED"/>
    <w:rsid w:val="00DD5CC0"/>
    <w:rsid w:val="00DD64E5"/>
    <w:rsid w:val="00DE3BEB"/>
    <w:rsid w:val="00DE5A89"/>
    <w:rsid w:val="00DF0F87"/>
    <w:rsid w:val="00DF0FEA"/>
    <w:rsid w:val="00DF4469"/>
    <w:rsid w:val="00DF51FD"/>
    <w:rsid w:val="00DF5571"/>
    <w:rsid w:val="00DF55A2"/>
    <w:rsid w:val="00E01B18"/>
    <w:rsid w:val="00E022F9"/>
    <w:rsid w:val="00E027B7"/>
    <w:rsid w:val="00E05086"/>
    <w:rsid w:val="00E14F48"/>
    <w:rsid w:val="00E16F0A"/>
    <w:rsid w:val="00E22B3C"/>
    <w:rsid w:val="00E30726"/>
    <w:rsid w:val="00E3766A"/>
    <w:rsid w:val="00E42765"/>
    <w:rsid w:val="00E44A59"/>
    <w:rsid w:val="00E47CC1"/>
    <w:rsid w:val="00E502DB"/>
    <w:rsid w:val="00E50CD8"/>
    <w:rsid w:val="00E55E5F"/>
    <w:rsid w:val="00E61705"/>
    <w:rsid w:val="00E63854"/>
    <w:rsid w:val="00E77B3E"/>
    <w:rsid w:val="00E80AE8"/>
    <w:rsid w:val="00E82D5D"/>
    <w:rsid w:val="00E84236"/>
    <w:rsid w:val="00E9184D"/>
    <w:rsid w:val="00E92117"/>
    <w:rsid w:val="00E926B7"/>
    <w:rsid w:val="00E92CDF"/>
    <w:rsid w:val="00E93D50"/>
    <w:rsid w:val="00E946B2"/>
    <w:rsid w:val="00E9555B"/>
    <w:rsid w:val="00EA1499"/>
    <w:rsid w:val="00EA5258"/>
    <w:rsid w:val="00EA6DF7"/>
    <w:rsid w:val="00EA76E5"/>
    <w:rsid w:val="00EB02F3"/>
    <w:rsid w:val="00EB1F05"/>
    <w:rsid w:val="00EB27A0"/>
    <w:rsid w:val="00EB3083"/>
    <w:rsid w:val="00EB6C58"/>
    <w:rsid w:val="00EC09C4"/>
    <w:rsid w:val="00EC0F87"/>
    <w:rsid w:val="00EC2269"/>
    <w:rsid w:val="00EC2C97"/>
    <w:rsid w:val="00EC6394"/>
    <w:rsid w:val="00EC66AD"/>
    <w:rsid w:val="00EC6DE7"/>
    <w:rsid w:val="00ED0F57"/>
    <w:rsid w:val="00ED315F"/>
    <w:rsid w:val="00ED483E"/>
    <w:rsid w:val="00ED721B"/>
    <w:rsid w:val="00ED75CC"/>
    <w:rsid w:val="00ED77CB"/>
    <w:rsid w:val="00EE7E80"/>
    <w:rsid w:val="00F00F63"/>
    <w:rsid w:val="00F016BB"/>
    <w:rsid w:val="00F01A23"/>
    <w:rsid w:val="00F01AFD"/>
    <w:rsid w:val="00F06EED"/>
    <w:rsid w:val="00F1194D"/>
    <w:rsid w:val="00F1587F"/>
    <w:rsid w:val="00F15C5F"/>
    <w:rsid w:val="00F162A1"/>
    <w:rsid w:val="00F16FEE"/>
    <w:rsid w:val="00F259EB"/>
    <w:rsid w:val="00F25BC0"/>
    <w:rsid w:val="00F2665B"/>
    <w:rsid w:val="00F27752"/>
    <w:rsid w:val="00F27E8A"/>
    <w:rsid w:val="00F3000D"/>
    <w:rsid w:val="00F32571"/>
    <w:rsid w:val="00F34520"/>
    <w:rsid w:val="00F368F0"/>
    <w:rsid w:val="00F36C33"/>
    <w:rsid w:val="00F4110C"/>
    <w:rsid w:val="00F44893"/>
    <w:rsid w:val="00F44BC3"/>
    <w:rsid w:val="00F46F62"/>
    <w:rsid w:val="00F470E4"/>
    <w:rsid w:val="00F56586"/>
    <w:rsid w:val="00F574BA"/>
    <w:rsid w:val="00F63B0B"/>
    <w:rsid w:val="00F64240"/>
    <w:rsid w:val="00F64E08"/>
    <w:rsid w:val="00F70853"/>
    <w:rsid w:val="00F716FA"/>
    <w:rsid w:val="00F7489D"/>
    <w:rsid w:val="00F812F9"/>
    <w:rsid w:val="00F814EB"/>
    <w:rsid w:val="00F828A7"/>
    <w:rsid w:val="00F841FE"/>
    <w:rsid w:val="00F94318"/>
    <w:rsid w:val="00F94DE9"/>
    <w:rsid w:val="00F95923"/>
    <w:rsid w:val="00FA1396"/>
    <w:rsid w:val="00FA336C"/>
    <w:rsid w:val="00FA6821"/>
    <w:rsid w:val="00FA6D91"/>
    <w:rsid w:val="00FA71F9"/>
    <w:rsid w:val="00FB1047"/>
    <w:rsid w:val="00FB44A6"/>
    <w:rsid w:val="00FB5449"/>
    <w:rsid w:val="00FC2444"/>
    <w:rsid w:val="00FC3C1A"/>
    <w:rsid w:val="00FC40C1"/>
    <w:rsid w:val="00FC4DE4"/>
    <w:rsid w:val="00FE0199"/>
    <w:rsid w:val="00FE01F0"/>
    <w:rsid w:val="00FE06D5"/>
    <w:rsid w:val="00FE0BCC"/>
    <w:rsid w:val="00FE1493"/>
    <w:rsid w:val="00FE2AC2"/>
    <w:rsid w:val="00FE48EF"/>
    <w:rsid w:val="00FE5761"/>
    <w:rsid w:val="00FE7BD5"/>
    <w:rsid w:val="00FF30F3"/>
    <w:rsid w:val="00FF37F7"/>
    <w:rsid w:val="00FF47A9"/>
    <w:rsid w:val="00FF577D"/>
    <w:rsid w:val="00FF5AC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EA10"/>
  <w15:docId w15:val="{E01F34B1-C711-49D6-8604-4868690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FA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character" w:customStyle="1" w:styleId="a4">
    <w:name w:val="ชื่อเรื่อง อักขระ"/>
    <w:link w:val="a3"/>
    <w:rsid w:val="00A21FAC"/>
    <w:rPr>
      <w:rFonts w:ascii="Cordia New" w:eastAsia="Cordia New" w:hAnsi="Cordia New" w:cs="Cordia New"/>
      <w:b/>
      <w:bCs/>
      <w:sz w:val="40"/>
      <w:szCs w:val="40"/>
      <w:lang w:eastAsia="zh-CN"/>
    </w:rPr>
  </w:style>
  <w:style w:type="paragraph" w:styleId="a5">
    <w:name w:val="Subtitle"/>
    <w:basedOn w:val="a"/>
    <w:link w:val="a6"/>
    <w:qFormat/>
    <w:rsid w:val="00A21FA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character" w:customStyle="1" w:styleId="a6">
    <w:name w:val="ชื่อเรื่องรอง อักขระ"/>
    <w:link w:val="a5"/>
    <w:rsid w:val="00A21FAC"/>
    <w:rPr>
      <w:rFonts w:ascii="Cordia New" w:eastAsia="Cordia New" w:hAnsi="Cordia New" w:cs="Cordia New"/>
      <w:b/>
      <w:bCs/>
      <w:sz w:val="40"/>
      <w:szCs w:val="40"/>
      <w:lang w:eastAsia="zh-CN"/>
    </w:rPr>
  </w:style>
  <w:style w:type="character" w:customStyle="1" w:styleId="apple-converted-space">
    <w:name w:val="apple-converted-space"/>
    <w:basedOn w:val="a0"/>
    <w:rsid w:val="00CA2DA8"/>
  </w:style>
  <w:style w:type="paragraph" w:styleId="a7">
    <w:name w:val="List Paragraph"/>
    <w:basedOn w:val="a"/>
    <w:uiPriority w:val="34"/>
    <w:qFormat/>
    <w:rsid w:val="0057549F"/>
    <w:pPr>
      <w:ind w:left="720"/>
      <w:contextualSpacing/>
    </w:pPr>
  </w:style>
  <w:style w:type="paragraph" w:styleId="2">
    <w:name w:val="List 2"/>
    <w:basedOn w:val="a"/>
    <w:rsid w:val="0075162D"/>
    <w:pPr>
      <w:spacing w:after="0" w:line="240" w:lineRule="auto"/>
      <w:ind w:left="566" w:hanging="283"/>
    </w:pPr>
    <w:rPr>
      <w:rFonts w:ascii="Angsana New" w:eastAsia="Cordia New" w:hAnsi="Angsana New" w:cs="Angsana New"/>
      <w:sz w:val="32"/>
      <w:szCs w:val="37"/>
      <w:lang w:eastAsia="zh-CN"/>
    </w:rPr>
  </w:style>
  <w:style w:type="paragraph" w:styleId="a8">
    <w:name w:val="header"/>
    <w:basedOn w:val="a"/>
    <w:link w:val="a9"/>
    <w:uiPriority w:val="99"/>
    <w:unhideWhenUsed/>
    <w:rsid w:val="00FA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6D91"/>
  </w:style>
  <w:style w:type="paragraph" w:styleId="aa">
    <w:name w:val="footer"/>
    <w:basedOn w:val="a"/>
    <w:link w:val="ab"/>
    <w:uiPriority w:val="99"/>
    <w:unhideWhenUsed/>
    <w:rsid w:val="00FA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6D91"/>
  </w:style>
  <w:style w:type="paragraph" w:styleId="ac">
    <w:name w:val="Balloon Text"/>
    <w:basedOn w:val="a"/>
    <w:link w:val="ad"/>
    <w:uiPriority w:val="99"/>
    <w:semiHidden/>
    <w:unhideWhenUsed/>
    <w:rsid w:val="00671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714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7D0C-DA0C-4A62-AC73-A44B0CAB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12</cp:revision>
  <cp:lastPrinted>2018-06-11T01:57:00Z</cp:lastPrinted>
  <dcterms:created xsi:type="dcterms:W3CDTF">2018-06-05T21:10:00Z</dcterms:created>
  <dcterms:modified xsi:type="dcterms:W3CDTF">2018-07-02T01:46:00Z</dcterms:modified>
</cp:coreProperties>
</file>