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76" w:rsidRPr="000523F3" w:rsidRDefault="00BE607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0523F3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8B3498" w:rsidRPr="000523F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0523F3">
        <w:rPr>
          <w:rFonts w:asciiTheme="majorBidi" w:hAnsiTheme="majorBidi" w:cstheme="majorBidi"/>
          <w:b/>
          <w:bCs/>
          <w:sz w:val="40"/>
          <w:szCs w:val="40"/>
          <w:cs/>
        </w:rPr>
        <w:t>3</w:t>
      </w:r>
    </w:p>
    <w:p w:rsidR="00BE6076" w:rsidRPr="000523F3" w:rsidRDefault="00BE607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BE6076" w:rsidRPr="000523F3" w:rsidRDefault="00BE607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53BA8" w:rsidRPr="000523F3" w:rsidRDefault="00F53BA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C2141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BC1CF5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E6076" w:rsidRPr="000523F3">
        <w:rPr>
          <w:rFonts w:asciiTheme="majorBidi" w:hAnsiTheme="majorBidi" w:cstheme="majorBidi"/>
          <w:sz w:val="32"/>
          <w:szCs w:val="32"/>
          <w:cs/>
        </w:rPr>
        <w:t xml:space="preserve">การวิจัย </w:t>
      </w:r>
      <w:r w:rsidR="00CD3DA4" w:rsidRPr="000523F3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DA4" w:rsidRPr="000523F3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CD3DA4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CD3DA4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CD3DA4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CD3DA4" w:rsidRPr="000523F3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ตามความคิดเห็นของประชาชน 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เป็นการวิจัยแบบผสานวิธี</w:t>
      </w:r>
      <w:r w:rsidR="00E030FB" w:rsidRPr="000523F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030FB" w:rsidRPr="000523F3">
        <w:rPr>
          <w:rFonts w:asciiTheme="majorBidi" w:hAnsiTheme="majorBidi" w:cstheme="majorBidi"/>
          <w:sz w:val="32"/>
          <w:szCs w:val="32"/>
        </w:rPr>
        <w:t>Mixed Method Research</w:t>
      </w:r>
      <w:r w:rsidR="00E030FB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โดยใช้วิธีวิจัยเชิงประมาณ (</w:t>
      </w:r>
      <w:r w:rsidR="00AC2141" w:rsidRPr="000523F3">
        <w:rPr>
          <w:rFonts w:asciiTheme="majorBidi" w:hAnsiTheme="majorBidi" w:cstheme="majorBidi"/>
          <w:sz w:val="32"/>
          <w:szCs w:val="32"/>
        </w:rPr>
        <w:t>Quantitative Research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) โดยใช้แบบสอบถาม (</w:t>
      </w:r>
      <w:r w:rsidR="00AC2141" w:rsidRPr="000523F3">
        <w:rPr>
          <w:rFonts w:asciiTheme="majorBidi" w:hAnsiTheme="majorBidi" w:cstheme="majorBidi"/>
          <w:sz w:val="32"/>
          <w:szCs w:val="32"/>
        </w:rPr>
        <w:t>Questionnaire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) เป็นเครื่องมือ ในการเก็บรวบรวมข้อมูล และใช้วิธีวิจัยเชิงคุณภาพ (</w:t>
      </w:r>
      <w:r w:rsidR="00AC2141" w:rsidRPr="000523F3">
        <w:rPr>
          <w:rFonts w:asciiTheme="majorBidi" w:hAnsiTheme="majorBidi" w:cstheme="majorBidi"/>
          <w:sz w:val="32"/>
          <w:szCs w:val="32"/>
        </w:rPr>
        <w:t>Qualitative Research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) เป็นการเก็บข้อมูลโดยการสัมภาษณ์เชิงลึก (</w:t>
      </w:r>
      <w:r w:rsidR="00AC2141" w:rsidRPr="000523F3">
        <w:rPr>
          <w:rFonts w:asciiTheme="majorBidi" w:hAnsiTheme="majorBidi" w:cstheme="majorBidi"/>
          <w:sz w:val="32"/>
          <w:szCs w:val="32"/>
        </w:rPr>
        <w:t>In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-</w:t>
      </w:r>
      <w:r w:rsidR="00AC2141" w:rsidRPr="000523F3">
        <w:rPr>
          <w:rFonts w:asciiTheme="majorBidi" w:hAnsiTheme="majorBidi" w:cstheme="majorBidi"/>
          <w:sz w:val="32"/>
          <w:szCs w:val="32"/>
        </w:rPr>
        <w:t>depth Interview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) กับผู้ให้ข้อมูลสำคัญ (</w:t>
      </w:r>
      <w:r w:rsidR="00AC2141" w:rsidRPr="000523F3">
        <w:rPr>
          <w:rFonts w:asciiTheme="majorBidi" w:hAnsiTheme="majorBidi" w:cstheme="majorBidi"/>
          <w:sz w:val="32"/>
          <w:szCs w:val="32"/>
        </w:rPr>
        <w:t>Key Informants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030FB" w:rsidRPr="000523F3">
        <w:rPr>
          <w:rFonts w:asciiTheme="majorBidi" w:hAnsiTheme="majorBidi" w:cstheme="majorBidi"/>
          <w:sz w:val="32"/>
          <w:szCs w:val="32"/>
          <w:cs/>
        </w:rPr>
        <w:t xml:space="preserve">หรือผู้รู้ 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ซึ่งผู้วิจัยกำหนดวิธีดำเนินการ ตามลำดับขั้น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141" w:rsidRPr="000523F3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70B65" w:rsidRPr="000523F3" w:rsidRDefault="0047717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70B65" w:rsidRPr="000523F3">
        <w:rPr>
          <w:rFonts w:asciiTheme="majorBidi" w:hAnsiTheme="majorBidi" w:cstheme="majorBidi"/>
          <w:sz w:val="32"/>
          <w:szCs w:val="32"/>
          <w:cs/>
        </w:rPr>
        <w:t>1</w:t>
      </w:r>
      <w:r w:rsidR="009763BF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270B65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bookmarkStart w:id="0" w:name="_Hlk505517014"/>
      <w:r w:rsidR="009763BF" w:rsidRPr="000523F3">
        <w:rPr>
          <w:rFonts w:asciiTheme="majorBidi" w:hAnsiTheme="majorBidi" w:cstheme="majorBidi"/>
          <w:sz w:val="32"/>
          <w:szCs w:val="32"/>
          <w:cs/>
        </w:rPr>
        <w:t>การวิจัยเชิงปริมาณ</w:t>
      </w:r>
      <w:bookmarkEnd w:id="0"/>
    </w:p>
    <w:p w:rsidR="00270B65" w:rsidRPr="000523F3" w:rsidRDefault="00270B6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2</w:t>
      </w:r>
      <w:r w:rsidR="009763BF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bookmarkStart w:id="1" w:name="_Hlk505517019"/>
      <w:r w:rsidR="009763BF" w:rsidRPr="000523F3">
        <w:rPr>
          <w:rFonts w:asciiTheme="majorBidi" w:hAnsiTheme="majorBidi" w:cstheme="majorBidi"/>
          <w:sz w:val="32"/>
          <w:szCs w:val="32"/>
          <w:cs/>
        </w:rPr>
        <w:t>การวิจัยเชิงคุณภาพ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End w:id="1"/>
    </w:p>
    <w:p w:rsidR="001A4136" w:rsidRPr="000523F3" w:rsidRDefault="001A413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21678" w:rsidRPr="000523F3" w:rsidRDefault="001A413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0523F3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0523F3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0523F3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477178" w:rsidRPr="000523F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121678" w:rsidRPr="000523F3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การวิจัยเชิงปริมาณ</w:t>
      </w:r>
    </w:p>
    <w:p w:rsidR="00477178" w:rsidRPr="000523F3" w:rsidRDefault="0047717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A4136" w:rsidRPr="000523F3" w:rsidRDefault="0047717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B11596"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11596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11596"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11596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11596"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4136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ประชากรและกลุ่มตัวอย่าง</w:t>
      </w:r>
    </w:p>
    <w:p w:rsidR="007727AC" w:rsidRPr="000523F3" w:rsidRDefault="001A413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.1.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11596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596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B349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</w:t>
      </w:r>
      <w:r w:rsidRPr="000523F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Population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8B349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ประชาชนที่เป็นหัวหน้าครัวเรือน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หรือตัวแทน</w:t>
      </w:r>
      <w:r w:rsidR="00A62025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ครัวเรือนที่มีอายุ </w:t>
      </w:r>
      <w:r w:rsidR="00A62025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="00A62025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 ขึ้นไป</w:t>
      </w:r>
      <w:r w:rsidR="001660C6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ในเขต</w:t>
      </w:r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องค์การบริหารส่วนตำบลน้ำใส อำเภอ</w:t>
      </w:r>
      <w:proofErr w:type="spellStart"/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พิมาน จังหวัดร้อยเอ็ด 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หมู่บ้าน 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จำนวนรวม </w:t>
      </w:r>
      <w:r w:rsidR="004C3382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660C6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0651B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323</w:t>
      </w:r>
      <w:r w:rsidR="008B349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จาก</w:t>
      </w:r>
      <w:r w:rsidR="001660C6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3382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660C6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0651B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323</w:t>
      </w:r>
      <w:r w:rsidR="001660C6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ครัวเรือน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02DDF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องค์การบริหารส่วนตำบลน้ำใส</w:t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E13485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208AD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13485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208AD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23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727AC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</w:t>
      </w:r>
      <w:r w:rsidR="008B3C24" w:rsidRPr="000523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7178" w:rsidRPr="000523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77178" w:rsidRPr="000523F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11596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11596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(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Samples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ได้แก่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ประชาชนที่เป็นหัวหน้าครัวเรือนหรือตัวแทนในเขต องค์การบริหารส่วนตำบลน้ำใส อำเภอ</w:t>
      </w:r>
      <w:proofErr w:type="spellStart"/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จตุร</w:t>
      </w:r>
      <w:proofErr w:type="spellEnd"/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</w:t>
      </w:r>
      <w:proofErr w:type="spellStart"/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</w:t>
      </w:r>
      <w:proofErr w:type="spellEnd"/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พิมาน จังหวัดร้อยเอ็ด </w:t>
      </w:r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หมู่บ้าน จำนวนรวม 3</w:t>
      </w:r>
      <w:r w:rsidR="00F51C49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08</w:t>
      </w:r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จาก </w:t>
      </w:r>
      <w:r w:rsidR="00F51C49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308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A6BC1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ครัวเรือน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โดยใช้วิธีการคำนวณขนาดกลุ่มตัวอย่างตามสูตร ของ ยามาเน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Taro</w:t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1973</w:t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47717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727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27AC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77178" w:rsidRPr="000523F3" w:rsidRDefault="0047717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27AC" w:rsidRPr="000523F3" w:rsidRDefault="007727AC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7.45pt" o:ole="">
            <v:imagedata r:id="rId6" o:title=""/>
          </v:shape>
          <o:OLEObject Type="Embed" ProgID="Equation.3" ShapeID="_x0000_i1025" DrawAspect="Content" ObjectID="_1579283454" r:id="rId7"/>
        </w:objec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 xml:space="preserve">n </w:t>
      </w:r>
      <w:r w:rsidRPr="000523F3">
        <w:rPr>
          <w:rFonts w:asciiTheme="majorBidi" w:hAnsiTheme="majorBidi" w:cstheme="majorBidi"/>
          <w:sz w:val="32"/>
          <w:szCs w:val="32"/>
          <w:cs/>
        </w:rPr>
        <w:t>=</w:t>
      </w:r>
      <w:r w:rsidR="00BC1CF5" w:rsidRPr="000523F3">
        <w:rPr>
          <w:rFonts w:asciiTheme="majorBidi" w:hAnsiTheme="majorBidi" w:cstheme="majorBidi"/>
          <w:sz w:val="32"/>
          <w:szCs w:val="32"/>
        </w:rPr>
        <w:object w:dxaOrig="820" w:dyaOrig="620">
          <v:shape id="_x0000_i1026" type="#_x0000_t75" style="width:41.35pt;height:30.65pt" o:ole="">
            <v:imagedata r:id="rId8" o:title=""/>
          </v:shape>
          <o:OLEObject Type="Embed" ProgID="Equation.3" ShapeID="_x0000_i1026" DrawAspect="Content" ObjectID="_1579283455" r:id="rId9"/>
        </w:objec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</w:t>
      </w:r>
      <w:r w:rsidR="00477178" w:rsidRPr="000523F3">
        <w:rPr>
          <w:rFonts w:asciiTheme="majorBidi" w:hAnsiTheme="majorBidi" w:cstheme="majorBidi"/>
          <w:i/>
          <w:iCs/>
          <w:sz w:val="32"/>
          <w:szCs w:val="32"/>
          <w:cs/>
        </w:rPr>
        <w:t>(3</w:t>
      </w:r>
      <w:r w:rsidR="000F222F">
        <w:rPr>
          <w:rFonts w:asciiTheme="majorBidi" w:hAnsiTheme="majorBidi" w:cstheme="majorBidi" w:hint="cs"/>
          <w:i/>
          <w:iCs/>
          <w:sz w:val="32"/>
          <w:szCs w:val="32"/>
          <w:cs/>
        </w:rPr>
        <w:t>-</w:t>
      </w:r>
      <w:r w:rsidR="00477178" w:rsidRPr="000523F3">
        <w:rPr>
          <w:rFonts w:asciiTheme="majorBidi" w:hAnsiTheme="majorBidi" w:cstheme="majorBidi"/>
          <w:i/>
          <w:iCs/>
          <w:sz w:val="32"/>
          <w:szCs w:val="32"/>
          <w:cs/>
        </w:rPr>
        <w:t>1)</w:t>
      </w:r>
    </w:p>
    <w:p w:rsidR="00477178" w:rsidRDefault="0047717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FE71A9" w:rsidRDefault="00FE71A9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FE71A9" w:rsidRPr="000523F3" w:rsidRDefault="00FE71A9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</w:p>
    <w:p w:rsidR="00485276" w:rsidRPr="000523F3" w:rsidRDefault="0047717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85276" w:rsidRPr="000523F3">
        <w:rPr>
          <w:rFonts w:asciiTheme="majorBidi" w:hAnsiTheme="majorBidi" w:cstheme="majorBidi"/>
          <w:sz w:val="32"/>
          <w:szCs w:val="32"/>
          <w:cs/>
        </w:rPr>
        <w:t>กำหนดความหมาย ดังนี้</w:t>
      </w:r>
      <w:r w:rsidR="00485276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485276" w:rsidRPr="000523F3">
        <w:rPr>
          <w:rFonts w:asciiTheme="majorBidi" w:hAnsiTheme="majorBidi" w:cstheme="majorBidi"/>
          <w:sz w:val="32"/>
          <w:szCs w:val="32"/>
        </w:rPr>
        <w:tab/>
      </w:r>
    </w:p>
    <w:p w:rsidR="00485276" w:rsidRPr="000523F3" w:rsidRDefault="0048527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N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=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178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จำนวนประชากร</w:t>
      </w:r>
    </w:p>
    <w:p w:rsidR="00485276" w:rsidRPr="000523F3" w:rsidRDefault="0048527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n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178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=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</w:t>
      </w:r>
    </w:p>
    <w:p w:rsidR="00485276" w:rsidRPr="000523F3" w:rsidRDefault="0048527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  <w:t>e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=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ความคลาดเคลื่อนที่ยอมให้เกิด เท่ากับ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.05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77178" w:rsidRPr="000523F3" w:rsidRDefault="0047717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F44A29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F44A29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4A29" w:rsidRPr="000523F3">
        <w:rPr>
          <w:rFonts w:asciiTheme="majorBidi" w:hAnsiTheme="majorBidi" w:cstheme="majorBidi"/>
          <w:sz w:val="32"/>
          <w:szCs w:val="32"/>
        </w:rPr>
        <w:t xml:space="preserve">n </w:t>
      </w:r>
      <w:r w:rsidR="00F44A29" w:rsidRPr="000523F3">
        <w:rPr>
          <w:rFonts w:asciiTheme="majorBidi" w:hAnsiTheme="majorBidi" w:cstheme="majorBidi"/>
          <w:sz w:val="32"/>
          <w:szCs w:val="32"/>
          <w:cs/>
        </w:rPr>
        <w:t>=</w:t>
      </w:r>
      <w:r w:rsidR="00F44A29" w:rsidRPr="000523F3">
        <w:rPr>
          <w:rFonts w:asciiTheme="majorBidi" w:hAnsiTheme="majorBidi" w:cstheme="majorBidi"/>
          <w:sz w:val="32"/>
          <w:szCs w:val="32"/>
        </w:rPr>
        <w:object w:dxaOrig="820" w:dyaOrig="620">
          <v:shape id="_x0000_i1027" type="#_x0000_t75" style="width:41.35pt;height:30.65pt" o:ole="">
            <v:imagedata r:id="rId8" o:title=""/>
          </v:shape>
          <o:OLEObject Type="Embed" ProgID="Equation.3" ShapeID="_x0000_i1027" DrawAspect="Content" ObjectID="_1579283456" r:id="rId10"/>
        </w:objec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178" w:rsidRPr="000523F3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</w:t>
      </w:r>
      <w:r w:rsidR="00477178" w:rsidRPr="000523F3">
        <w:rPr>
          <w:rFonts w:asciiTheme="majorBidi" w:hAnsiTheme="majorBidi" w:cstheme="majorBidi"/>
          <w:i/>
          <w:iCs/>
          <w:sz w:val="32"/>
          <w:szCs w:val="32"/>
          <w:cs/>
        </w:rPr>
        <w:t>(3</w:t>
      </w:r>
      <w:r w:rsidR="000F222F">
        <w:rPr>
          <w:rFonts w:asciiTheme="majorBidi" w:hAnsiTheme="majorBidi" w:cstheme="majorBidi" w:hint="cs"/>
          <w:i/>
          <w:iCs/>
          <w:sz w:val="32"/>
          <w:szCs w:val="32"/>
          <w:cs/>
        </w:rPr>
        <w:t>-</w:t>
      </w:r>
      <w:bookmarkStart w:id="2" w:name="_GoBack"/>
      <w:bookmarkEnd w:id="2"/>
      <w:r w:rsidR="00477178" w:rsidRPr="000523F3">
        <w:rPr>
          <w:rFonts w:asciiTheme="majorBidi" w:hAnsiTheme="majorBidi" w:cstheme="majorBidi"/>
          <w:i/>
          <w:iCs/>
          <w:sz w:val="32"/>
          <w:szCs w:val="32"/>
          <w:cs/>
        </w:rPr>
        <w:t>2)</w:t>
      </w:r>
    </w:p>
    <w:p w:rsidR="009D5DBD" w:rsidRPr="000523F3" w:rsidRDefault="009D5DBD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7151B" w:rsidRPr="000523F3" w:rsidRDefault="000E2A2E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82F2B" w:rsidRPr="000523F3">
        <w:rPr>
          <w:rFonts w:asciiTheme="majorBidi" w:hAnsiTheme="majorBidi" w:cstheme="majorBidi"/>
          <w:sz w:val="32"/>
          <w:szCs w:val="32"/>
          <w:cs/>
        </w:rPr>
        <w:t>เพื่อให้ได้ได้กลุ่มตัวอย่างจำนวนเต็ม จึงเพิ่มเป็น</w:t>
      </w:r>
      <w:r w:rsidR="002D25CD" w:rsidRPr="000523F3">
        <w:rPr>
          <w:rFonts w:asciiTheme="majorBidi" w:hAnsiTheme="majorBidi" w:cstheme="majorBidi"/>
          <w:sz w:val="32"/>
          <w:szCs w:val="32"/>
        </w:rPr>
        <w:t xml:space="preserve"> 308</w:t>
      </w:r>
      <w:r w:rsidR="00B82F2B" w:rsidRPr="000523F3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151B" w:rsidRPr="000523F3">
        <w:rPr>
          <w:rFonts w:asciiTheme="majorBidi" w:hAnsiTheme="majorBidi" w:cstheme="majorBidi"/>
          <w:sz w:val="32"/>
          <w:szCs w:val="32"/>
          <w:cs/>
        </w:rPr>
        <w:t>ตามตารางที่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151B" w:rsidRPr="000523F3">
        <w:rPr>
          <w:rFonts w:asciiTheme="majorBidi" w:hAnsiTheme="majorBidi" w:cstheme="majorBidi"/>
          <w:sz w:val="32"/>
          <w:szCs w:val="32"/>
        </w:rPr>
        <w:t>3</w:t>
      </w:r>
      <w:r w:rsidR="0067151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7151B" w:rsidRPr="000523F3">
        <w:rPr>
          <w:rFonts w:asciiTheme="majorBidi" w:hAnsiTheme="majorBidi" w:cstheme="majorBidi"/>
          <w:sz w:val="32"/>
          <w:szCs w:val="32"/>
        </w:rPr>
        <w:t>1</w:t>
      </w:r>
      <w:r w:rsidR="0067151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E2A2E" w:rsidRPr="000523F3" w:rsidRDefault="000E2A2E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7151B" w:rsidRPr="000523F3" w:rsidRDefault="0067151B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7151B" w:rsidRPr="000523F3" w:rsidRDefault="0067151B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ชื่อหมู่บ้าน </w:t>
      </w:r>
      <w:r w:rsidR="006141C7" w:rsidRPr="000523F3">
        <w:rPr>
          <w:rFonts w:asciiTheme="majorBidi" w:hAnsiTheme="majorBidi" w:cstheme="majorBidi"/>
          <w:i/>
          <w:iCs/>
          <w:sz w:val="32"/>
          <w:szCs w:val="32"/>
          <w:cs/>
        </w:rPr>
        <w:t>จำนวนครั</w:t>
      </w:r>
      <w:r w:rsidR="007B72DE" w:rsidRPr="000523F3">
        <w:rPr>
          <w:rFonts w:asciiTheme="majorBidi" w:hAnsiTheme="majorBidi" w:cstheme="majorBidi"/>
          <w:i/>
          <w:iCs/>
          <w:sz w:val="32"/>
          <w:szCs w:val="32"/>
          <w:cs/>
        </w:rPr>
        <w:t>วเรือน</w:t>
      </w:r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และกลุ่มตัวอย่าง ในเขตองค์การบริหารส่วนตำบล</w:t>
      </w:r>
      <w:r w:rsidR="008B3498" w:rsidRPr="000523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>น้ำใส อำเภอ</w:t>
      </w:r>
      <w:r w:rsidR="000E2A2E" w:rsidRPr="000523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</w:t>
      </w:r>
      <w:proofErr w:type="spellStart"/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>จตุร</w:t>
      </w:r>
      <w:proofErr w:type="spellEnd"/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>พัก</w:t>
      </w:r>
      <w:proofErr w:type="spellStart"/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>ตร</w:t>
      </w:r>
      <w:proofErr w:type="spellEnd"/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พิมาน จังหวัดร้อยเอ็ด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3452"/>
        <w:gridCol w:w="1841"/>
        <w:gridCol w:w="1841"/>
      </w:tblGrid>
      <w:tr w:rsidR="0090271B" w:rsidRPr="000523F3" w:rsidTr="00FE71A9">
        <w:trPr>
          <w:trHeight w:val="443"/>
          <w:jc w:val="center"/>
        </w:trPr>
        <w:tc>
          <w:tcPr>
            <w:tcW w:w="706" w:type="pct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271B" w:rsidRPr="000523F3" w:rsidRDefault="0090271B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078" w:type="pct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271B" w:rsidRPr="000523F3" w:rsidRDefault="0090271B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271B" w:rsidRPr="000523F3" w:rsidRDefault="008122B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  <w:r w:rsidR="00B11596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271B" w:rsidRPr="000523F3" w:rsidRDefault="0090271B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</w:tr>
      <w:tr w:rsidR="0090271B" w:rsidRPr="000523F3" w:rsidTr="00FE71A9">
        <w:trPr>
          <w:trHeight w:val="388"/>
          <w:jc w:val="center"/>
        </w:trPr>
        <w:tc>
          <w:tcPr>
            <w:tcW w:w="7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1B" w:rsidRPr="000523F3" w:rsidRDefault="0090271B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0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1B" w:rsidRPr="000523F3" w:rsidRDefault="0090271B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1B" w:rsidRPr="000523F3" w:rsidRDefault="0090271B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1B" w:rsidRPr="000523F3" w:rsidRDefault="0090271B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บ้านน้ำใส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523F3">
              <w:rPr>
                <w:rFonts w:asciiTheme="majorBidi" w:hAnsiTheme="majorBidi" w:cstheme="majorBidi"/>
                <w:sz w:val="32"/>
                <w:szCs w:val="32"/>
              </w:rPr>
              <w:t>237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7" w:rsidRPr="000523F3" w:rsidRDefault="00932C80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55</w:t>
            </w:r>
            <w:r w:rsidR="002D37E7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บ้านเที่ยม</w:t>
            </w:r>
            <w:proofErr w:type="spellStart"/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แข้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161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32C80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38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บ้านยางเครือ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138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32C80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บ้านขุมดิน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144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32C80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บ้านหางกุด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32C80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บ้านน้ำใส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225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932C80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52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บ้านสว่างอารมณ์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94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932C80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บ้านหนองแหน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36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932C80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บ้านขุมดิน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114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932C80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195AE9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บ้านเที</w:t>
            </w:r>
            <w:r w:rsidR="002D37E7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ยม</w:t>
            </w:r>
            <w:proofErr w:type="spellStart"/>
            <w:r w:rsidR="002D37E7"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แข้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112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2D37E7" w:rsidRPr="000523F3" w:rsidRDefault="00932C80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</w:tc>
      </w:tr>
      <w:tr w:rsidR="002D37E7" w:rsidRPr="000523F3" w:rsidTr="00FE71A9">
        <w:trPr>
          <w:jc w:val="center"/>
        </w:trPr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7" w:rsidRPr="000523F3" w:rsidRDefault="002D37E7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874E71" w:rsidRPr="000523F3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323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7" w:rsidRPr="000523F3" w:rsidRDefault="00932C80" w:rsidP="008B349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523F3">
              <w:rPr>
                <w:rFonts w:asciiTheme="majorBidi" w:hAnsiTheme="majorBidi" w:cstheme="majorBidi"/>
                <w:sz w:val="32"/>
                <w:szCs w:val="32"/>
                <w:cs/>
              </w:rPr>
              <w:t>308</w:t>
            </w:r>
          </w:p>
        </w:tc>
      </w:tr>
    </w:tbl>
    <w:p w:rsidR="008B3C24" w:rsidRPr="00FE71A9" w:rsidRDefault="004A6FBA" w:rsidP="00FE71A9">
      <w:pPr>
        <w:tabs>
          <w:tab w:val="left" w:pos="57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71A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หมายเหตุ</w:t>
      </w:r>
      <w:r w:rsidR="00FE71A9" w:rsidRPr="00FE71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ปรับปรุงจาก 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แผนพัฒนาสามปี</w:t>
      </w:r>
      <w:r w:rsidR="00FE71A9" w:rsidRPr="00FE71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(น. 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E71A9" w:rsidRPr="00FE71A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โดย </w:t>
      </w:r>
      <w:r w:rsidR="0067151B" w:rsidRPr="00FE7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องค์การบริหารส่วนตำบลน้ำใส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7151B" w:rsidRPr="00FE7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</w:rPr>
        <w:t>2559,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ร้อยเอ็ด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E71A9" w:rsidRPr="00FE71A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องค์การบริหารส่วนตำบลน้ำใส</w:t>
      </w:r>
    </w:p>
    <w:p w:rsidR="006141C7" w:rsidRPr="000523F3" w:rsidRDefault="008B3C2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0E2A2E" w:rsidRPr="000523F3" w:rsidRDefault="000E2A2E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91272" w:rsidRPr="000523F3" w:rsidRDefault="000E2A2E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0523F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523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191272" w:rsidRPr="000523F3">
        <w:rPr>
          <w:rFonts w:asciiTheme="majorBidi" w:hAnsiTheme="majorBidi" w:cstheme="majorBidi"/>
          <w:sz w:val="32"/>
          <w:szCs w:val="32"/>
        </w:rPr>
        <w:t>3</w:t>
      </w:r>
      <w:r w:rsidR="00191272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91272" w:rsidRPr="000523F3">
        <w:rPr>
          <w:rFonts w:asciiTheme="majorBidi" w:hAnsiTheme="majorBidi" w:cstheme="majorBidi"/>
          <w:sz w:val="32"/>
          <w:szCs w:val="32"/>
        </w:rPr>
        <w:t>1</w:t>
      </w:r>
      <w:r w:rsidR="00191272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531E4B" w:rsidRPr="000523F3">
        <w:rPr>
          <w:rFonts w:asciiTheme="majorBidi" w:hAnsiTheme="majorBidi" w:cstheme="majorBidi"/>
          <w:sz w:val="32"/>
          <w:szCs w:val="32"/>
        </w:rPr>
        <w:t>1</w:t>
      </w:r>
      <w:r w:rsidR="00531E4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91272" w:rsidRPr="000523F3">
        <w:rPr>
          <w:rFonts w:asciiTheme="majorBidi" w:hAnsiTheme="majorBidi" w:cstheme="majorBidi"/>
          <w:sz w:val="32"/>
          <w:szCs w:val="32"/>
          <w:cs/>
        </w:rPr>
        <w:t>3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1272" w:rsidRPr="000523F3">
        <w:rPr>
          <w:rFonts w:asciiTheme="majorBidi" w:hAnsiTheme="majorBidi" w:cstheme="majorBidi"/>
          <w:sz w:val="32"/>
          <w:szCs w:val="32"/>
          <w:cs/>
        </w:rPr>
        <w:t>การสุ่มตัวอย่าง (</w:t>
      </w:r>
      <w:r w:rsidR="00191272" w:rsidRPr="000523F3">
        <w:rPr>
          <w:rFonts w:asciiTheme="majorBidi" w:hAnsiTheme="majorBidi" w:cstheme="majorBidi"/>
          <w:sz w:val="32"/>
          <w:szCs w:val="32"/>
        </w:rPr>
        <w:t>Sampling</w:t>
      </w:r>
      <w:r w:rsidR="00191272" w:rsidRPr="000523F3">
        <w:rPr>
          <w:rFonts w:asciiTheme="majorBidi" w:hAnsiTheme="majorBidi" w:cstheme="majorBidi"/>
          <w:sz w:val="32"/>
          <w:szCs w:val="32"/>
          <w:cs/>
        </w:rPr>
        <w:t>) ผู้วิจัยใช้วิธีการสุ่มตัวอย่างตามลำดับ ดังนี้</w:t>
      </w:r>
    </w:p>
    <w:p w:rsidR="008B3C24" w:rsidRPr="000523F3" w:rsidRDefault="00191272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1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สุ่มแบบแบ่งชั้นภูมิ (</w:t>
      </w:r>
      <w:r w:rsidR="00D52AAF" w:rsidRPr="000523F3">
        <w:rPr>
          <w:rFonts w:asciiTheme="majorBidi" w:hAnsiTheme="majorBidi" w:cstheme="majorBidi"/>
          <w:sz w:val="32"/>
          <w:szCs w:val="32"/>
        </w:rPr>
        <w:t>Stratified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2AAF" w:rsidRPr="000523F3">
        <w:rPr>
          <w:rFonts w:asciiTheme="majorBidi" w:hAnsiTheme="majorBidi" w:cstheme="majorBidi"/>
          <w:sz w:val="32"/>
          <w:szCs w:val="32"/>
        </w:rPr>
        <w:t>Random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2AAF" w:rsidRPr="000523F3">
        <w:rPr>
          <w:rFonts w:asciiTheme="majorBidi" w:hAnsiTheme="majorBidi" w:cstheme="majorBidi"/>
          <w:sz w:val="32"/>
          <w:szCs w:val="32"/>
        </w:rPr>
        <w:t>S</w:t>
      </w:r>
      <w:r w:rsidRPr="000523F3">
        <w:rPr>
          <w:rFonts w:asciiTheme="majorBidi" w:hAnsiTheme="majorBidi" w:cstheme="majorBidi"/>
          <w:sz w:val="32"/>
          <w:szCs w:val="32"/>
        </w:rPr>
        <w:t>ampling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คือการกำหนดประชากรจากทุกหน่วยของการวิจัย ได้แก่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ประชาชนที่เป็นหัวหน้าครัวเรือนหรือตัวแทน</w:t>
      </w:r>
      <w:r w:rsidR="00B13EE2" w:rsidRPr="000523F3">
        <w:rPr>
          <w:rFonts w:asciiTheme="majorBidi" w:hAnsiTheme="majorBidi" w:cstheme="majorBidi"/>
          <w:sz w:val="32"/>
          <w:szCs w:val="32"/>
          <w:cs/>
        </w:rPr>
        <w:t>ที่มีอายุ</w:t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EE2" w:rsidRPr="000523F3">
        <w:rPr>
          <w:rFonts w:asciiTheme="majorBidi" w:hAnsiTheme="majorBidi" w:cstheme="majorBidi"/>
          <w:sz w:val="32"/>
          <w:szCs w:val="32"/>
        </w:rPr>
        <w:t xml:space="preserve">18 </w:t>
      </w:r>
      <w:r w:rsidR="00B13EE2" w:rsidRPr="000523F3">
        <w:rPr>
          <w:rFonts w:asciiTheme="majorBidi" w:hAnsiTheme="majorBidi" w:cstheme="majorBidi"/>
          <w:sz w:val="32"/>
          <w:szCs w:val="32"/>
          <w:cs/>
        </w:rPr>
        <w:t>ปี ขึ้นไป</w:t>
      </w:r>
      <w:r w:rsidRPr="000523F3">
        <w:rPr>
          <w:rFonts w:asciiTheme="majorBidi" w:hAnsiTheme="majorBidi" w:cstheme="majorBidi"/>
          <w:sz w:val="32"/>
          <w:szCs w:val="32"/>
          <w:cs/>
        </w:rPr>
        <w:t>ในเขต องค์การบริหารส่วนตำบลน้ำใส อำเภอ</w:t>
      </w:r>
      <w:proofErr w:type="spellStart"/>
      <w:r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Pr="000523F3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Pr="000523F3">
        <w:rPr>
          <w:rFonts w:asciiTheme="majorBidi" w:hAnsiTheme="majorBidi" w:cstheme="majorBidi"/>
          <w:sz w:val="32"/>
          <w:szCs w:val="32"/>
        </w:rPr>
        <w:t xml:space="preserve">10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หมู่บ้าน </w:t>
      </w:r>
      <w:r w:rsidR="0076627A" w:rsidRPr="000523F3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0523F3">
        <w:rPr>
          <w:rFonts w:asciiTheme="majorBidi" w:hAnsiTheme="majorBidi" w:cstheme="majorBidi"/>
          <w:sz w:val="32"/>
          <w:szCs w:val="32"/>
          <w:cs/>
        </w:rPr>
        <w:t>เป็นประชากรการวิจัย จากนั้นใช้วิธีการกำหนดสัดส่วน(</w:t>
      </w:r>
      <w:r w:rsidRPr="000523F3">
        <w:rPr>
          <w:rFonts w:asciiTheme="majorBidi" w:hAnsiTheme="majorBidi" w:cstheme="majorBidi"/>
          <w:sz w:val="32"/>
          <w:szCs w:val="32"/>
        </w:rPr>
        <w:t>Proportional to Size</w:t>
      </w:r>
      <w:r w:rsidRPr="000523F3">
        <w:rPr>
          <w:rFonts w:asciiTheme="majorBidi" w:hAnsiTheme="majorBidi" w:cstheme="majorBidi"/>
          <w:sz w:val="32"/>
          <w:szCs w:val="32"/>
          <w:cs/>
        </w:rPr>
        <w:t>)โดย โดยแบ่งสัดส่วนของประชากรและกลุ่มตัวอย่างจำแนกตามหมู่บ้าน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06861" w:rsidRPr="000523F3" w:rsidRDefault="008B3C2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406861" w:rsidRPr="000523F3">
        <w:rPr>
          <w:rFonts w:asciiTheme="majorBidi" w:hAnsiTheme="majorBidi" w:cstheme="majorBidi"/>
          <w:sz w:val="32"/>
          <w:szCs w:val="32"/>
        </w:rPr>
        <w:t>2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สุ่มแบบอย่างง่าย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(</w:t>
      </w:r>
      <w:r w:rsidR="00406861" w:rsidRPr="000523F3">
        <w:rPr>
          <w:rFonts w:asciiTheme="majorBidi" w:hAnsiTheme="majorBidi" w:cstheme="majorBidi"/>
          <w:sz w:val="32"/>
          <w:szCs w:val="32"/>
        </w:rPr>
        <w:t xml:space="preserve">Simple </w:t>
      </w:r>
      <w:r w:rsidR="000E2A2E" w:rsidRPr="000523F3">
        <w:rPr>
          <w:rFonts w:asciiTheme="majorBidi" w:hAnsiTheme="majorBidi" w:cstheme="majorBidi"/>
          <w:sz w:val="32"/>
          <w:szCs w:val="32"/>
        </w:rPr>
        <w:t>R</w:t>
      </w:r>
      <w:r w:rsidR="00406861" w:rsidRPr="000523F3">
        <w:rPr>
          <w:rFonts w:asciiTheme="majorBidi" w:hAnsiTheme="majorBidi" w:cstheme="majorBidi"/>
          <w:sz w:val="32"/>
          <w:szCs w:val="32"/>
        </w:rPr>
        <w:t>andom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A2E" w:rsidRPr="000523F3">
        <w:rPr>
          <w:rFonts w:asciiTheme="majorBidi" w:hAnsiTheme="majorBidi" w:cstheme="majorBidi"/>
          <w:sz w:val="32"/>
          <w:szCs w:val="32"/>
        </w:rPr>
        <w:t>S</w:t>
      </w:r>
      <w:r w:rsidR="00406861" w:rsidRPr="000523F3">
        <w:rPr>
          <w:rFonts w:asciiTheme="majorBidi" w:hAnsiTheme="majorBidi" w:cstheme="majorBidi"/>
          <w:sz w:val="32"/>
          <w:szCs w:val="32"/>
        </w:rPr>
        <w:t>ampling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 xml:space="preserve">) เป็นการสุ่มตัวอย่าง </w:t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ที่ประชากรมีสิทธิ์ได้รับเลือกเท่า ๆ กัน (</w:t>
      </w:r>
      <w:r w:rsidR="00C753F9" w:rsidRPr="000523F3">
        <w:rPr>
          <w:rFonts w:asciiTheme="majorBidi" w:hAnsiTheme="majorBidi" w:cstheme="majorBidi"/>
          <w:sz w:val="32"/>
          <w:szCs w:val="32"/>
          <w:cs/>
        </w:rPr>
        <w:t>ไพศาล หวังพาน</w:t>
      </w:r>
      <w:proofErr w:type="spellStart"/>
      <w:r w:rsidR="00C753F9" w:rsidRPr="000523F3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C753F9" w:rsidRPr="000523F3">
        <w:rPr>
          <w:rFonts w:asciiTheme="majorBidi" w:hAnsiTheme="majorBidi" w:cstheme="majorBidi"/>
          <w:sz w:val="32"/>
          <w:szCs w:val="32"/>
        </w:rPr>
        <w:t>, 2552</w:t>
      </w:r>
      <w:r w:rsidR="00C753F9" w:rsidRPr="000523F3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3EAE" w:rsidRPr="000523F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06861" w:rsidRPr="000523F3">
        <w:rPr>
          <w:rFonts w:asciiTheme="majorBidi" w:hAnsiTheme="majorBidi" w:cstheme="majorBidi"/>
          <w:sz w:val="32"/>
          <w:szCs w:val="32"/>
        </w:rPr>
        <w:t>48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)โดยทำบัญ</w:t>
      </w:r>
      <w:r w:rsidR="00016B68" w:rsidRPr="000523F3">
        <w:rPr>
          <w:rFonts w:asciiTheme="majorBidi" w:hAnsiTheme="majorBidi" w:cstheme="majorBidi"/>
          <w:sz w:val="32"/>
          <w:szCs w:val="32"/>
          <w:cs/>
        </w:rPr>
        <w:t>ชีรายชื่อของประชากร และทำการจับส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 xml:space="preserve">ลาก จนได้กลุ่มตัวอย่างครบตามต้องการ ซึ่งมีลำดับขั้นตอนการสุ่ม ตัวอย่าง ดังนี้ </w:t>
      </w:r>
    </w:p>
    <w:p w:rsidR="00406861" w:rsidRPr="000523F3" w:rsidRDefault="00406861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2</w:t>
      </w:r>
      <w:r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sz w:val="32"/>
          <w:szCs w:val="32"/>
        </w:rPr>
        <w:t>1</w:t>
      </w:r>
      <w:r w:rsidRPr="000523F3">
        <w:rPr>
          <w:rFonts w:asciiTheme="majorBidi" w:hAnsiTheme="majorBidi" w:cstheme="majorBidi"/>
          <w:sz w:val="32"/>
          <w:szCs w:val="32"/>
          <w:cs/>
        </w:rPr>
        <w:t>) จัดทำบัญชี</w:t>
      </w:r>
      <w:r w:rsidR="00C753F9" w:rsidRPr="000523F3">
        <w:rPr>
          <w:rFonts w:asciiTheme="majorBidi" w:hAnsiTheme="majorBidi" w:cstheme="majorBidi"/>
          <w:sz w:val="32"/>
          <w:szCs w:val="32"/>
          <w:cs/>
        </w:rPr>
        <w:t>เลขที่บ้านของแต่ละหมู่บ้าน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06861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406861" w:rsidRPr="000523F3">
        <w:rPr>
          <w:rFonts w:asciiTheme="majorBidi" w:hAnsiTheme="majorBidi" w:cstheme="majorBidi"/>
          <w:sz w:val="32"/>
          <w:szCs w:val="32"/>
        </w:rPr>
        <w:t>2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406861" w:rsidRPr="000523F3">
        <w:rPr>
          <w:rFonts w:asciiTheme="majorBidi" w:hAnsiTheme="majorBidi" w:cstheme="majorBidi"/>
          <w:sz w:val="32"/>
          <w:szCs w:val="32"/>
        </w:rPr>
        <w:t>2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) เขียน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 xml:space="preserve">เลขที่บ้านของแต่ละหมู่บ้าน 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 xml:space="preserve">ลงในแผ่นกระดาษโดยใช้ 1 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 xml:space="preserve">เลขที่บ้าน 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ต่อ 1 แผ่น แล้วม้วน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>เป็น</w:t>
      </w:r>
      <w:r w:rsidR="00406861" w:rsidRPr="000523F3">
        <w:rPr>
          <w:rFonts w:asciiTheme="majorBidi" w:hAnsiTheme="majorBidi" w:cstheme="majorBidi"/>
          <w:sz w:val="32"/>
          <w:szCs w:val="32"/>
          <w:cs/>
        </w:rPr>
        <w:t>สลากนำลงกล่อง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06861" w:rsidRPr="000523F3" w:rsidRDefault="00406861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2</w:t>
      </w:r>
      <w:r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sz w:val="32"/>
          <w:szCs w:val="32"/>
        </w:rPr>
        <w:t>3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จับขึ้นมาทีละแผ่น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>ได้เลขที่บ้านใด</w:t>
      </w:r>
      <w:r w:rsidRPr="000523F3">
        <w:rPr>
          <w:rFonts w:asciiTheme="majorBidi" w:hAnsiTheme="majorBidi" w:cstheme="majorBidi"/>
          <w:sz w:val="32"/>
          <w:szCs w:val="32"/>
          <w:cs/>
        </w:rPr>
        <w:t>จดบันทึกไว้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06861" w:rsidRPr="000523F3" w:rsidRDefault="00406861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2</w:t>
      </w:r>
      <w:r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sz w:val="32"/>
          <w:szCs w:val="32"/>
        </w:rPr>
        <w:t>4</w:t>
      </w:r>
      <w:r w:rsidRPr="000523F3">
        <w:rPr>
          <w:rFonts w:asciiTheme="majorBidi" w:hAnsiTheme="majorBidi" w:cstheme="majorBidi"/>
          <w:sz w:val="32"/>
          <w:szCs w:val="32"/>
          <w:cs/>
        </w:rPr>
        <w:t>) ม้วนสลากแผ่นเดิมใส่ลงในกล่องเดิม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>เพื่อที่จะให้โอกาสถูกเลือกทุกคนเท่ากัน</w:t>
      </w:r>
      <w:r w:rsidRPr="000523F3">
        <w:rPr>
          <w:rFonts w:asciiTheme="majorBidi" w:hAnsiTheme="majorBidi" w:cstheme="majorBidi"/>
          <w:sz w:val="32"/>
          <w:szCs w:val="32"/>
          <w:cs/>
        </w:rPr>
        <w:t>แล้วจับสลากขึ้นมาใหม่</w:t>
      </w:r>
    </w:p>
    <w:p w:rsidR="008B3C24" w:rsidRPr="000523F3" w:rsidRDefault="00406861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2</w:t>
      </w:r>
      <w:r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sz w:val="32"/>
          <w:szCs w:val="32"/>
        </w:rPr>
        <w:t>5</w:t>
      </w:r>
      <w:r w:rsidRPr="000523F3">
        <w:rPr>
          <w:rFonts w:asciiTheme="majorBidi" w:hAnsiTheme="majorBidi" w:cstheme="majorBidi"/>
          <w:sz w:val="32"/>
          <w:szCs w:val="32"/>
          <w:cs/>
        </w:rPr>
        <w:t>) กรณีหยิบได</w:t>
      </w:r>
      <w:r w:rsidR="00987349" w:rsidRPr="000523F3">
        <w:rPr>
          <w:rFonts w:asciiTheme="majorBidi" w:hAnsiTheme="majorBidi" w:cstheme="majorBidi"/>
          <w:sz w:val="32"/>
          <w:szCs w:val="32"/>
          <w:cs/>
        </w:rPr>
        <w:t xml:space="preserve">้ชื่อเดิม </w:t>
      </w:r>
      <w:r w:rsidRPr="000523F3">
        <w:rPr>
          <w:rFonts w:asciiTheme="majorBidi" w:hAnsiTheme="majorBidi" w:cstheme="majorBidi"/>
          <w:sz w:val="32"/>
          <w:szCs w:val="32"/>
          <w:cs/>
        </w:rPr>
        <w:t>นำใส่ลงไปในกล่องเดิมแล้วจับขึ้นมาใหม่อีกครั้ง ดำเนินการเช่นนี้ จนได้กลุ่มตัวอย่างครบ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5DC7" w:rsidRPr="000523F3">
        <w:rPr>
          <w:rFonts w:asciiTheme="majorBidi" w:hAnsiTheme="majorBidi" w:cstheme="majorBidi"/>
          <w:sz w:val="32"/>
          <w:szCs w:val="32"/>
        </w:rPr>
        <w:t>308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คน ดังตารางที่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</w:rPr>
        <w:t xml:space="preserve"> 3</w:t>
      </w:r>
      <w:r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sz w:val="32"/>
          <w:szCs w:val="32"/>
        </w:rPr>
        <w:t>1</w:t>
      </w:r>
    </w:p>
    <w:p w:rsidR="007102A9" w:rsidRPr="000523F3" w:rsidRDefault="000E2A2E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7102A9"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7102A9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D084D"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D084D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7102A9" w:rsidRPr="000523F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02A9" w:rsidRPr="000523F3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A82138" w:rsidRPr="000523F3" w:rsidRDefault="000E2A2E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</w:rPr>
        <w:t>3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5D084D" w:rsidRPr="000523F3">
        <w:rPr>
          <w:rFonts w:asciiTheme="majorBidi" w:hAnsiTheme="majorBidi" w:cstheme="majorBidi"/>
          <w:sz w:val="32"/>
          <w:szCs w:val="32"/>
        </w:rPr>
        <w:t>1</w:t>
      </w:r>
      <w:r w:rsidR="005D084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A82138" w:rsidRPr="000523F3">
        <w:rPr>
          <w:rFonts w:asciiTheme="majorBidi" w:hAnsiTheme="majorBidi" w:cstheme="majorBidi"/>
          <w:sz w:val="32"/>
          <w:szCs w:val="32"/>
        </w:rPr>
        <w:t>2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A82138" w:rsidRPr="000523F3">
        <w:rPr>
          <w:rFonts w:asciiTheme="majorBidi" w:hAnsiTheme="majorBidi" w:cstheme="majorBidi"/>
          <w:sz w:val="32"/>
          <w:szCs w:val="32"/>
        </w:rPr>
        <w:t>1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 ลักษณะของเครื่องมือ</w:t>
      </w:r>
    </w:p>
    <w:p w:rsidR="00A82138" w:rsidRPr="000523F3" w:rsidRDefault="000E2A2E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เครื่องมือที่ใช้ในการเก็บรวบรวมข้อมูลครั้งนี้ เป็นแบบสอบถามเกี่ยวกับ</w:t>
      </w:r>
      <w:r w:rsidR="00764FE0" w:rsidRPr="000523F3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764FE0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764FE0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764FE0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764FE0" w:rsidRPr="000523F3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2199" w:rsidRPr="000523F3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แบ่งออกเป็น </w:t>
      </w:r>
      <w:r w:rsidR="00A82138" w:rsidRPr="000523F3">
        <w:rPr>
          <w:rFonts w:asciiTheme="majorBidi" w:hAnsiTheme="majorBidi" w:cstheme="majorBidi"/>
          <w:sz w:val="32"/>
          <w:szCs w:val="32"/>
        </w:rPr>
        <w:t xml:space="preserve">3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ตอน คือ</w:t>
      </w:r>
    </w:p>
    <w:p w:rsidR="00A82138" w:rsidRPr="000523F3" w:rsidRDefault="000E2A2E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A82138" w:rsidRPr="000523F3">
        <w:rPr>
          <w:rFonts w:asciiTheme="majorBidi" w:hAnsiTheme="majorBidi" w:cstheme="majorBidi"/>
          <w:sz w:val="32"/>
          <w:szCs w:val="32"/>
        </w:rPr>
        <w:t xml:space="preserve">1 </w:t>
      </w:r>
      <w:r w:rsidR="00CB227A" w:rsidRPr="000523F3">
        <w:rPr>
          <w:rFonts w:asciiTheme="majorBidi" w:eastAsia="Batang" w:hAnsiTheme="majorBidi" w:cstheme="majorBidi"/>
          <w:sz w:val="32"/>
          <w:szCs w:val="32"/>
          <w:cs/>
        </w:rPr>
        <w:t>แบบสอบถามเกี่ยวกับข้อมูลทั่วไปของผู้ตอบแบบสอบถามเป็นลักษณะคำถามมีคำตอบให้เลือกตอบ (</w:t>
      </w:r>
      <w:r w:rsidR="00CB227A" w:rsidRPr="000523F3">
        <w:rPr>
          <w:rFonts w:asciiTheme="majorBidi" w:eastAsia="Batang" w:hAnsiTheme="majorBidi" w:cstheme="majorBidi"/>
          <w:sz w:val="32"/>
          <w:szCs w:val="32"/>
        </w:rPr>
        <w:t>Check</w:t>
      </w:r>
      <w:r w:rsidR="008B3498" w:rsidRPr="000523F3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CB227A" w:rsidRPr="000523F3">
        <w:rPr>
          <w:rFonts w:asciiTheme="majorBidi" w:eastAsia="Batang" w:hAnsiTheme="majorBidi" w:cstheme="majorBidi"/>
          <w:sz w:val="32"/>
          <w:szCs w:val="32"/>
        </w:rPr>
        <w:t>list</w:t>
      </w:r>
      <w:r w:rsidR="00CB227A" w:rsidRPr="000523F3">
        <w:rPr>
          <w:rFonts w:asciiTheme="majorBidi" w:eastAsia="Batang" w:hAnsiTheme="majorBidi" w:cstheme="majorBidi"/>
          <w:sz w:val="32"/>
          <w:szCs w:val="32"/>
          <w:cs/>
        </w:rPr>
        <w:t>) ประกอบด้วย เพศ</w:t>
      </w:r>
      <w:r w:rsidR="008B3498" w:rsidRPr="000523F3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CB227A" w:rsidRPr="000523F3">
        <w:rPr>
          <w:rFonts w:asciiTheme="majorBidi" w:eastAsia="Batang" w:hAnsiTheme="majorBidi" w:cstheme="majorBidi"/>
          <w:sz w:val="32"/>
          <w:szCs w:val="32"/>
          <w:cs/>
        </w:rPr>
        <w:t>อายุ ระดับการศึกษา</w:t>
      </w:r>
      <w:r w:rsidR="008B3498" w:rsidRPr="000523F3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CB227A" w:rsidRPr="000523F3">
        <w:rPr>
          <w:rFonts w:asciiTheme="majorBidi" w:hAnsiTheme="majorBidi" w:cstheme="majorBidi"/>
          <w:sz w:val="32"/>
          <w:szCs w:val="32"/>
          <w:cs/>
        </w:rPr>
        <w:t>และอาชีพ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A82138" w:rsidRPr="000523F3">
        <w:rPr>
          <w:rFonts w:asciiTheme="majorBidi" w:hAnsiTheme="majorBidi" w:cstheme="majorBidi"/>
          <w:sz w:val="32"/>
          <w:szCs w:val="32"/>
        </w:rPr>
        <w:t xml:space="preserve">2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เป็นแบบสอบถามระดับ</w:t>
      </w:r>
      <w:r w:rsidR="00214A47" w:rsidRPr="000523F3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4A47" w:rsidRPr="000523F3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214A47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214A47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214A47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214A47" w:rsidRPr="000523F3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ตามความคิดเห็นของประชาชน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จำรวน </w:t>
      </w:r>
      <w:r w:rsidR="00A82138" w:rsidRPr="000523F3">
        <w:rPr>
          <w:rFonts w:asciiTheme="majorBidi" w:hAnsiTheme="majorBidi" w:cstheme="majorBidi"/>
          <w:sz w:val="32"/>
          <w:szCs w:val="32"/>
        </w:rPr>
        <w:t xml:space="preserve">5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ด้าน คือ ด้านความเป็นผู้นำ ด้านบุคลิกภาพ ด้านมนุ</w:t>
      </w:r>
      <w:proofErr w:type="spellStart"/>
      <w:r w:rsidR="00A82138" w:rsidRPr="000523F3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A82138" w:rsidRPr="000523F3">
        <w:rPr>
          <w:rFonts w:asciiTheme="majorBidi" w:hAnsiTheme="majorBidi" w:cstheme="majorBidi"/>
          <w:sz w:val="32"/>
          <w:szCs w:val="32"/>
          <w:cs/>
        </w:rPr>
        <w:t>สัมพันธ์ ด้านคุณธรรมจริยธรรม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และด้านทักษะความรู้ความสามารถในการบริหารงาน ลักษณะของแบบสอบถามเป็นแบบมาตราส่วนประมาณค่าของลิ</w:t>
      </w:r>
      <w:proofErr w:type="spellStart"/>
      <w:r w:rsidR="00A82138" w:rsidRPr="000523F3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82138" w:rsidRPr="000523F3">
        <w:rPr>
          <w:rFonts w:asciiTheme="majorBidi" w:hAnsiTheme="majorBidi" w:cstheme="majorBidi"/>
          <w:sz w:val="32"/>
          <w:szCs w:val="32"/>
        </w:rPr>
        <w:t>Likert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82138" w:rsidRPr="000523F3">
        <w:rPr>
          <w:rFonts w:asciiTheme="majorBidi" w:hAnsiTheme="majorBidi" w:cstheme="majorBidi"/>
          <w:sz w:val="32"/>
          <w:szCs w:val="32"/>
        </w:rPr>
        <w:t xml:space="preserve">5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ระดับ คือ มากที่สุด มาก ปานกลาง น้อย และน้อยที่สุด จำนวน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2138" w:rsidRPr="000523F3">
        <w:rPr>
          <w:rFonts w:asciiTheme="majorBidi" w:hAnsiTheme="majorBidi" w:cstheme="majorBidi"/>
          <w:sz w:val="32"/>
          <w:szCs w:val="32"/>
        </w:rPr>
        <w:t>36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925DC7" w:rsidRPr="000523F3" w:rsidRDefault="000E2A2E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A82138" w:rsidRPr="000523F3">
        <w:rPr>
          <w:rFonts w:asciiTheme="majorBidi" w:hAnsiTheme="majorBidi" w:cstheme="majorBidi"/>
          <w:sz w:val="32"/>
          <w:szCs w:val="32"/>
        </w:rPr>
        <w:t xml:space="preserve">3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เป็นข้อเสนอแนะของ</w:t>
      </w:r>
      <w:r w:rsidR="00D21D4B" w:rsidRPr="000523F3">
        <w:rPr>
          <w:rFonts w:asciiTheme="majorBidi" w:hAnsiTheme="majorBidi" w:cstheme="majorBidi"/>
          <w:sz w:val="32"/>
          <w:szCs w:val="32"/>
          <w:cs/>
        </w:rPr>
        <w:t>ประชาชนต่อภาวะผู้นำของนายกองค์การบริหารส่วนตำบลน้ำใส อำเภอ</w:t>
      </w:r>
      <w:proofErr w:type="spellStart"/>
      <w:r w:rsidR="00D21D4B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D21D4B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D21D4B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D21D4B" w:rsidRPr="000523F3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82138" w:rsidRPr="000523F3">
        <w:rPr>
          <w:rFonts w:asciiTheme="majorBidi" w:hAnsiTheme="majorBidi" w:cstheme="majorBidi"/>
          <w:sz w:val="32"/>
          <w:szCs w:val="32"/>
        </w:rPr>
        <w:t>5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2138" w:rsidRPr="000523F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BA0030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="00925DC7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25DC7" w:rsidRPr="000523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B95287"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95287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D084D"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D084D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253A2"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E2A2E"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การสร้างเครื่องมือที่ใช้ในการเก็บรวบรวมข้อมูล</w:t>
      </w:r>
    </w:p>
    <w:p w:rsidR="00BA0030" w:rsidRPr="000523F3" w:rsidRDefault="00BA0030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ในการสร้างเครื่องมือที่ใช้ในการเก็บรวบรวมข้อมูล ได้ดำเนินการเป็นขั้นตอน ดังนี้</w:t>
      </w:r>
    </w:p>
    <w:p w:rsidR="00BA0030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0030" w:rsidRPr="000523F3">
        <w:rPr>
          <w:rFonts w:asciiTheme="majorBidi" w:hAnsiTheme="majorBidi" w:cstheme="majorBidi"/>
          <w:sz w:val="32"/>
          <w:szCs w:val="32"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</w:rPr>
        <w:tab/>
      </w:r>
      <w:r w:rsidR="0011531E" w:rsidRPr="000523F3">
        <w:rPr>
          <w:rFonts w:asciiTheme="majorBidi" w:hAnsiTheme="majorBidi" w:cstheme="majorBidi"/>
          <w:sz w:val="32"/>
          <w:szCs w:val="32"/>
        </w:rPr>
        <w:t>3</w:t>
      </w:r>
      <w:r w:rsidR="0011531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1531E" w:rsidRPr="000523F3">
        <w:rPr>
          <w:rFonts w:asciiTheme="majorBidi" w:hAnsiTheme="majorBidi" w:cstheme="majorBidi"/>
          <w:sz w:val="32"/>
          <w:szCs w:val="32"/>
        </w:rPr>
        <w:t>1</w:t>
      </w:r>
      <w:r w:rsidR="0011531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1531E" w:rsidRPr="000523F3">
        <w:rPr>
          <w:rFonts w:asciiTheme="majorBidi" w:hAnsiTheme="majorBidi" w:cstheme="majorBidi"/>
          <w:sz w:val="32"/>
          <w:szCs w:val="32"/>
        </w:rPr>
        <w:t>3</w:t>
      </w:r>
      <w:r w:rsidR="0011531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1531E" w:rsidRPr="000523F3">
        <w:rPr>
          <w:rFonts w:asciiTheme="majorBidi" w:hAnsiTheme="majorBidi" w:cstheme="majorBidi"/>
          <w:sz w:val="32"/>
          <w:szCs w:val="32"/>
        </w:rPr>
        <w:t>1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 xml:space="preserve"> ศึกษา แนวคิด ทฤษฎี เอกสาร และงานวิจัยที่เกี่ยวข้องเพื่อเป็นแนวทางในการสร้างแบบสอบถาม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</w:p>
    <w:p w:rsidR="00BA0030" w:rsidRPr="000523F3" w:rsidRDefault="000E2A2E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11531E" w:rsidRPr="000523F3">
        <w:rPr>
          <w:rFonts w:asciiTheme="majorBidi" w:hAnsiTheme="majorBidi" w:cstheme="majorBidi"/>
          <w:sz w:val="32"/>
          <w:szCs w:val="32"/>
        </w:rPr>
        <w:t>3</w:t>
      </w:r>
      <w:r w:rsidR="0011531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1531E" w:rsidRPr="000523F3">
        <w:rPr>
          <w:rFonts w:asciiTheme="majorBidi" w:hAnsiTheme="majorBidi" w:cstheme="majorBidi"/>
          <w:sz w:val="32"/>
          <w:szCs w:val="32"/>
        </w:rPr>
        <w:t>1</w:t>
      </w:r>
      <w:r w:rsidR="0011531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1531E" w:rsidRPr="000523F3">
        <w:rPr>
          <w:rFonts w:asciiTheme="majorBidi" w:hAnsiTheme="majorBidi" w:cstheme="majorBidi"/>
          <w:sz w:val="32"/>
          <w:szCs w:val="32"/>
        </w:rPr>
        <w:t>3</w:t>
      </w:r>
      <w:r w:rsidR="0011531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11531E" w:rsidRPr="000523F3">
        <w:rPr>
          <w:rFonts w:asciiTheme="majorBidi" w:hAnsiTheme="majorBidi" w:cstheme="majorBidi"/>
          <w:sz w:val="32"/>
          <w:szCs w:val="32"/>
        </w:rPr>
        <w:t>2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 xml:space="preserve"> กำหนดขอบข่ายของคำถาม เพื่อให้ครอบคลุมกรอบแนวคิดวัตถุประสงค์ของการ</w:t>
      </w:r>
      <w:r w:rsidR="00862B7F" w:rsidRPr="000523F3">
        <w:rPr>
          <w:rFonts w:asciiTheme="majorBidi" w:hAnsiTheme="majorBidi" w:cstheme="majorBidi"/>
          <w:sz w:val="32"/>
          <w:szCs w:val="32"/>
          <w:cs/>
        </w:rPr>
        <w:t>วิจัย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>เพื่อให้ทราบถึงระดับ</w:t>
      </w:r>
      <w:r w:rsidR="00862B7F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E60" w:rsidRPr="000523F3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E60" w:rsidRPr="000523F3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694E60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694E60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694E60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694E60" w:rsidRPr="000523F3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862B7F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 xml:space="preserve">แล้วนำมาสร้างแบบสอบถาม จำนวน </w:t>
      </w:r>
      <w:r w:rsidR="00BA0030" w:rsidRPr="000523F3">
        <w:rPr>
          <w:rFonts w:asciiTheme="majorBidi" w:hAnsiTheme="majorBidi" w:cstheme="majorBidi"/>
          <w:sz w:val="32"/>
          <w:szCs w:val="32"/>
        </w:rPr>
        <w:t xml:space="preserve">5 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>ด้าน คือ</w:t>
      </w:r>
    </w:p>
    <w:p w:rsidR="00BA0030" w:rsidRPr="000523F3" w:rsidRDefault="00BA0030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1</w:t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ด้านความเป็นผู้นำ</w:t>
      </w:r>
      <w:r w:rsidR="00735B43" w:rsidRPr="000523F3">
        <w:rPr>
          <w:rFonts w:asciiTheme="majorBidi" w:hAnsiTheme="majorBidi" w:cstheme="majorBidi"/>
          <w:sz w:val="32"/>
          <w:szCs w:val="32"/>
        </w:rPr>
        <w:tab/>
      </w:r>
      <w:r w:rsidR="00735B43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0523F3">
        <w:rPr>
          <w:rFonts w:asciiTheme="majorBidi" w:hAnsiTheme="majorBidi" w:cstheme="majorBidi"/>
          <w:sz w:val="32"/>
          <w:szCs w:val="32"/>
        </w:rPr>
        <w:t>8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523F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BA0030" w:rsidRPr="000523F3" w:rsidRDefault="00BA0030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2</w:t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735B43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0523F3">
        <w:rPr>
          <w:rFonts w:asciiTheme="majorBidi" w:hAnsiTheme="majorBidi" w:cstheme="majorBidi"/>
          <w:sz w:val="32"/>
          <w:szCs w:val="32"/>
        </w:rPr>
        <w:t>8</w:t>
      </w:r>
      <w:r w:rsidRPr="000523F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BA0030" w:rsidRPr="000523F3" w:rsidRDefault="00925DC7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3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>ด้านมนุ</w:t>
      </w:r>
      <w:proofErr w:type="spellStart"/>
      <w:r w:rsidR="00BA0030" w:rsidRPr="000523F3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BA0030" w:rsidRPr="000523F3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735B43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>จำนวน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0030" w:rsidRPr="000523F3">
        <w:rPr>
          <w:rFonts w:asciiTheme="majorBidi" w:hAnsiTheme="majorBidi" w:cstheme="majorBidi"/>
          <w:sz w:val="32"/>
          <w:szCs w:val="32"/>
        </w:rPr>
        <w:t xml:space="preserve">8 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BA0030" w:rsidRPr="000523F3" w:rsidRDefault="00BA0030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4</w:t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ด้านคุณธรรมจริยธรรม</w:t>
      </w:r>
      <w:r w:rsidR="00735B43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0523F3">
        <w:rPr>
          <w:rFonts w:asciiTheme="majorBidi" w:hAnsiTheme="majorBidi" w:cstheme="majorBidi"/>
          <w:sz w:val="32"/>
          <w:szCs w:val="32"/>
        </w:rPr>
        <w:t>5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BA0030" w:rsidRPr="000523F3" w:rsidRDefault="00BA0030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925DC7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="000E2A2E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5</w:t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A2E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ด้านทักษะความรู้ความสามารถในการบริหารงาน</w:t>
      </w:r>
      <w:r w:rsidR="00925DC7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0523F3">
        <w:rPr>
          <w:rFonts w:asciiTheme="majorBidi" w:hAnsiTheme="majorBidi" w:cstheme="majorBidi"/>
          <w:sz w:val="32"/>
          <w:szCs w:val="32"/>
        </w:rPr>
        <w:t xml:space="preserve">7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ข้อ </w:t>
      </w:r>
    </w:p>
    <w:p w:rsidR="00BA0030" w:rsidRPr="000523F3" w:rsidRDefault="00BA0030" w:rsidP="000E2A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A42D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119CB" w:rsidRPr="000523F3">
        <w:rPr>
          <w:rFonts w:asciiTheme="majorBidi" w:hAnsiTheme="majorBidi" w:cstheme="majorBidi"/>
          <w:sz w:val="32"/>
          <w:szCs w:val="32"/>
        </w:rPr>
        <w:t>3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9CB" w:rsidRPr="000523F3">
        <w:rPr>
          <w:rFonts w:asciiTheme="majorBidi" w:hAnsiTheme="majorBidi" w:cstheme="majorBidi"/>
          <w:sz w:val="32"/>
          <w:szCs w:val="32"/>
        </w:rPr>
        <w:t>1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9CB" w:rsidRPr="000523F3">
        <w:rPr>
          <w:rFonts w:asciiTheme="majorBidi" w:hAnsiTheme="majorBidi" w:cstheme="majorBidi"/>
          <w:sz w:val="32"/>
          <w:szCs w:val="32"/>
        </w:rPr>
        <w:t>3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9CB" w:rsidRPr="000523F3">
        <w:rPr>
          <w:rFonts w:asciiTheme="majorBidi" w:hAnsiTheme="majorBidi" w:cstheme="majorBidi"/>
          <w:sz w:val="32"/>
          <w:szCs w:val="32"/>
        </w:rPr>
        <w:t>3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นำแบบสอบถามฉบับร่างเสนออาจารย์ที่ปรึกษา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เพื่อพิจารณาตรวจสอบ แก้ไข และเสนอแนะปรับปรุงเพื่อความถูกต้องและเหมาะสมของแบบสอบถาม</w:t>
      </w:r>
    </w:p>
    <w:p w:rsidR="00BA0030" w:rsidRPr="000523F3" w:rsidRDefault="00BA0030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A42D0" w:rsidRPr="000523F3">
        <w:rPr>
          <w:rFonts w:asciiTheme="majorBidi" w:hAnsiTheme="majorBidi" w:cstheme="majorBidi"/>
          <w:sz w:val="32"/>
          <w:szCs w:val="32"/>
        </w:rPr>
        <w:tab/>
      </w:r>
      <w:r w:rsidR="000119CB" w:rsidRPr="000523F3">
        <w:rPr>
          <w:rFonts w:asciiTheme="majorBidi" w:hAnsiTheme="majorBidi" w:cstheme="majorBidi"/>
          <w:sz w:val="32"/>
          <w:szCs w:val="32"/>
        </w:rPr>
        <w:t>3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9CB" w:rsidRPr="000523F3">
        <w:rPr>
          <w:rFonts w:asciiTheme="majorBidi" w:hAnsiTheme="majorBidi" w:cstheme="majorBidi"/>
          <w:sz w:val="32"/>
          <w:szCs w:val="32"/>
        </w:rPr>
        <w:t>1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9CB" w:rsidRPr="000523F3">
        <w:rPr>
          <w:rFonts w:asciiTheme="majorBidi" w:hAnsiTheme="majorBidi" w:cstheme="majorBidi"/>
          <w:sz w:val="32"/>
          <w:szCs w:val="32"/>
        </w:rPr>
        <w:t>3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9CB" w:rsidRPr="000523F3">
        <w:rPr>
          <w:rFonts w:asciiTheme="majorBidi" w:hAnsiTheme="majorBidi" w:cstheme="majorBidi"/>
          <w:sz w:val="32"/>
          <w:szCs w:val="32"/>
        </w:rPr>
        <w:t>2</w:t>
      </w:r>
      <w:r w:rsidR="000119C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นำแบบสอบถามที่ปรับปรุงแล้วเสนอผู้เชี่ยวชาญให้พิจารณา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ความเที่ยงตรงของเนื้อหา ภาษา การวัดผลและประเมินผล และพิจารณาความสอดคล้องระหว่างข้อคำถามกับวัตถุประสงค์ โดยหาค่าดัชนีความสอดคล้อง (</w:t>
      </w:r>
      <w:r w:rsidRPr="000523F3">
        <w:rPr>
          <w:rFonts w:asciiTheme="majorBidi" w:hAnsiTheme="majorBidi" w:cstheme="majorBidi"/>
          <w:sz w:val="32"/>
          <w:szCs w:val="32"/>
        </w:rPr>
        <w:t xml:space="preserve">Index of Item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0523F3">
        <w:rPr>
          <w:rFonts w:asciiTheme="majorBidi" w:hAnsiTheme="majorBidi" w:cstheme="majorBidi"/>
          <w:sz w:val="32"/>
          <w:szCs w:val="32"/>
        </w:rPr>
        <w:t xml:space="preserve">Objective Congruence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0523F3">
        <w:rPr>
          <w:rFonts w:asciiTheme="majorBidi" w:hAnsiTheme="majorBidi" w:cstheme="majorBidi"/>
          <w:sz w:val="32"/>
          <w:szCs w:val="32"/>
        </w:rPr>
        <w:t>IOC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) โดยกำหนดค่า </w:t>
      </w:r>
      <w:r w:rsidRPr="000523F3">
        <w:rPr>
          <w:rFonts w:asciiTheme="majorBidi" w:hAnsiTheme="majorBidi" w:cstheme="majorBidi"/>
          <w:sz w:val="32"/>
          <w:szCs w:val="32"/>
        </w:rPr>
        <w:t xml:space="preserve">IOC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5E19C4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>ถ้าเห็นว่าสอดคล้อง ตรงกับวัตถุประสงค์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>ให้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 xml:space="preserve">1 คะแนน </w:t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5E19C4" w:rsidRPr="000523F3" w:rsidRDefault="005E19C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ถ้าไม่แน่ใจว่าสอดคล้อง กับวัตถุประสงค์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0523F3">
        <w:rPr>
          <w:rFonts w:asciiTheme="majorBidi" w:hAnsiTheme="majorBidi" w:cstheme="majorBidi"/>
          <w:sz w:val="32"/>
          <w:szCs w:val="32"/>
          <w:cs/>
        </w:rPr>
        <w:t>ให้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</w:rPr>
        <w:t>0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DB3134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>ถ้าเห็นว่าไม่สอดคล้อง ไม่ตรงกับวัตถุประสงค์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627A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>ให้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19C4" w:rsidRPr="000523F3">
        <w:rPr>
          <w:rFonts w:asciiTheme="majorBidi" w:hAnsiTheme="majorBidi" w:cstheme="majorBidi"/>
          <w:sz w:val="32"/>
          <w:szCs w:val="32"/>
          <w:cs/>
        </w:rPr>
        <w:t>-1 คะแนน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0030" w:rsidRPr="000523F3">
        <w:rPr>
          <w:rFonts w:asciiTheme="majorBidi" w:hAnsiTheme="majorBidi" w:cstheme="majorBidi"/>
          <w:sz w:val="32"/>
          <w:szCs w:val="32"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</w:rPr>
        <w:tab/>
      </w:r>
    </w:p>
    <w:p w:rsidR="00BA0030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 xml:space="preserve">ผู้เชี่ยวชาญ </w:t>
      </w:r>
      <w:r w:rsidR="00BA0030" w:rsidRPr="000523F3">
        <w:rPr>
          <w:rFonts w:asciiTheme="majorBidi" w:hAnsiTheme="majorBidi" w:cstheme="majorBidi"/>
          <w:sz w:val="32"/>
          <w:szCs w:val="32"/>
        </w:rPr>
        <w:t>3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0030" w:rsidRPr="000523F3">
        <w:rPr>
          <w:rFonts w:asciiTheme="majorBidi" w:hAnsiTheme="majorBidi" w:cstheme="majorBidi"/>
          <w:sz w:val="32"/>
          <w:szCs w:val="32"/>
          <w:cs/>
        </w:rPr>
        <w:t>ท่าน ได้แก่</w:t>
      </w:r>
    </w:p>
    <w:p w:rsidR="00BA0030" w:rsidRPr="000523F3" w:rsidRDefault="00BA0030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>1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C742C8" w:rsidRPr="000523F3">
        <w:rPr>
          <w:rFonts w:asciiTheme="majorBidi" w:hAnsiTheme="majorBidi" w:cstheme="majorBidi"/>
          <w:sz w:val="32"/>
          <w:szCs w:val="32"/>
          <w:cs/>
        </w:rPr>
        <w:t>นายเทพนิมิต โพธิกุล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วุฒิการศึกษา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42C8" w:rsidRPr="000523F3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C742C8" w:rsidRPr="000523F3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C742C8" w:rsidRPr="000523F3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42C8" w:rsidRPr="000523F3">
        <w:rPr>
          <w:rFonts w:asciiTheme="majorBidi" w:hAnsiTheme="majorBidi" w:cstheme="majorBidi"/>
          <w:sz w:val="32"/>
          <w:szCs w:val="32"/>
          <w:cs/>
        </w:rPr>
        <w:t>(สาขาการปกครอง)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9F4" w:rsidRPr="000523F3">
        <w:rPr>
          <w:rFonts w:asciiTheme="majorBidi" w:hAnsiTheme="majorBidi" w:cstheme="majorBidi"/>
          <w:sz w:val="32"/>
          <w:szCs w:val="32"/>
          <w:cs/>
        </w:rPr>
        <w:t xml:space="preserve">ตำแหน่ง </w:t>
      </w:r>
      <w:r w:rsidRPr="000523F3">
        <w:rPr>
          <w:rFonts w:asciiTheme="majorBidi" w:hAnsiTheme="majorBidi" w:cstheme="majorBidi"/>
          <w:sz w:val="32"/>
          <w:szCs w:val="32"/>
          <w:cs/>
        </w:rPr>
        <w:t>ปลัด</w:t>
      </w:r>
      <w:r w:rsidR="00F659F4" w:rsidRPr="000523F3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องค์การบริหารส่วนตำบลน้ำใส อำเภอ</w:t>
      </w:r>
      <w:proofErr w:type="spellStart"/>
      <w:r w:rsidR="00F659F4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F659F4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F659F4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F659F4" w:rsidRPr="000523F3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Pr="000523F3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เป็นผู้เชี่ยวชาญด้านเนื้อหา</w:t>
      </w:r>
    </w:p>
    <w:p w:rsidR="0076627A" w:rsidRPr="000523F3" w:rsidRDefault="0076627A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627A" w:rsidRPr="000523F3" w:rsidRDefault="0076627A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6B42" w:rsidRPr="000523F3" w:rsidRDefault="00DA42D0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ED6B42" w:rsidRPr="000523F3">
        <w:rPr>
          <w:rFonts w:asciiTheme="majorBidi" w:eastAsia="Batang" w:hAnsiTheme="majorBidi" w:cstheme="majorBidi"/>
          <w:sz w:val="32"/>
          <w:szCs w:val="32"/>
        </w:rPr>
        <w:t>2</w:t>
      </w:r>
      <w:r w:rsidR="00ED6B42" w:rsidRPr="000523F3">
        <w:rPr>
          <w:rFonts w:asciiTheme="majorBidi" w:eastAsia="Batang" w:hAnsiTheme="majorBidi" w:cstheme="majorBidi"/>
          <w:sz w:val="32"/>
          <w:szCs w:val="32"/>
          <w:cs/>
        </w:rPr>
        <w:t>)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ED6B42" w:rsidRPr="000523F3">
        <w:rPr>
          <w:rFonts w:asciiTheme="majorBidi" w:eastAsia="Batang" w:hAnsiTheme="majorBidi" w:cstheme="majorBidi"/>
          <w:sz w:val="32"/>
          <w:szCs w:val="32"/>
          <w:cs/>
        </w:rPr>
        <w:t>นาง</w:t>
      </w:r>
      <w:proofErr w:type="spellStart"/>
      <w:r w:rsidR="00ED6B42" w:rsidRPr="000523F3">
        <w:rPr>
          <w:rFonts w:asciiTheme="majorBidi" w:eastAsia="Batang" w:hAnsiTheme="majorBidi" w:cstheme="majorBidi"/>
          <w:sz w:val="32"/>
          <w:szCs w:val="32"/>
          <w:cs/>
        </w:rPr>
        <w:t>ปิยวรร</w:t>
      </w:r>
      <w:proofErr w:type="spellEnd"/>
      <w:r w:rsidR="00ED6B42" w:rsidRPr="000523F3">
        <w:rPr>
          <w:rFonts w:asciiTheme="majorBidi" w:eastAsia="Batang" w:hAnsiTheme="majorBidi" w:cstheme="majorBidi"/>
          <w:sz w:val="32"/>
          <w:szCs w:val="32"/>
          <w:cs/>
        </w:rPr>
        <w:t>ณ อุดม วุฒิการศึกษา ครุ</w:t>
      </w:r>
      <w:proofErr w:type="spellStart"/>
      <w:r w:rsidR="00ED6B42" w:rsidRPr="000523F3">
        <w:rPr>
          <w:rFonts w:asciiTheme="majorBidi" w:eastAsia="Batang" w:hAnsiTheme="majorBidi" w:cstheme="majorBidi"/>
          <w:sz w:val="32"/>
          <w:szCs w:val="32"/>
          <w:cs/>
        </w:rPr>
        <w:t>ศา</w:t>
      </w:r>
      <w:proofErr w:type="spellEnd"/>
      <w:r w:rsidR="00ED6B42" w:rsidRPr="000523F3">
        <w:rPr>
          <w:rFonts w:asciiTheme="majorBidi" w:eastAsia="Batang" w:hAnsiTheme="majorBidi" w:cstheme="majorBidi"/>
          <w:sz w:val="32"/>
          <w:szCs w:val="32"/>
          <w:cs/>
        </w:rPr>
        <w:t xml:space="preserve">สตรมหาบัณฑิต (ภาษาไทย) ตำแหน่ง 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 xml:space="preserve">ครูอันดับ </w:t>
      </w:r>
      <w:proofErr w:type="spellStart"/>
      <w:r w:rsidR="00ED6B42" w:rsidRPr="000523F3">
        <w:rPr>
          <w:rFonts w:asciiTheme="majorBidi" w:hAnsiTheme="majorBidi" w:cstheme="majorBidi"/>
          <w:sz w:val="32"/>
          <w:szCs w:val="32"/>
          <w:cs/>
        </w:rPr>
        <w:t>คศ</w:t>
      </w:r>
      <w:proofErr w:type="spellEnd"/>
      <w:r w:rsidR="00ED6B42" w:rsidRPr="000523F3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D6B42" w:rsidRPr="000523F3">
        <w:rPr>
          <w:rFonts w:asciiTheme="majorBidi" w:hAnsiTheme="majorBidi" w:cstheme="majorBidi"/>
          <w:sz w:val="32"/>
          <w:szCs w:val="32"/>
        </w:rPr>
        <w:t xml:space="preserve">3 </w:t>
      </w:r>
      <w:proofErr w:type="spellStart"/>
      <w:r w:rsidR="00ED6B42" w:rsidRPr="000523F3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="00ED6B42" w:rsidRPr="000523F3">
        <w:rPr>
          <w:rFonts w:asciiTheme="majorBidi" w:hAnsiTheme="majorBidi" w:cstheme="majorBidi"/>
          <w:color w:val="000000"/>
          <w:sz w:val="32"/>
          <w:szCs w:val="32"/>
          <w:cs/>
        </w:rPr>
        <w:t>ฐานะครูชำนาญการพิเศษ</w:t>
      </w:r>
      <w:r w:rsidR="00ED6B42" w:rsidRPr="000523F3">
        <w:rPr>
          <w:rFonts w:asciiTheme="majorBidi" w:hAnsiTheme="majorBidi" w:cstheme="majorBidi"/>
          <w:b/>
          <w:bCs/>
          <w:color w:val="000000"/>
          <w:cs/>
        </w:rPr>
        <w:t xml:space="preserve"> 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>โรง</w:t>
      </w:r>
      <w:r w:rsidR="006141C7" w:rsidRPr="000523F3">
        <w:rPr>
          <w:rFonts w:asciiTheme="majorBidi" w:hAnsiTheme="majorBidi" w:cstheme="majorBidi"/>
          <w:sz w:val="32"/>
          <w:szCs w:val="32"/>
          <w:cs/>
        </w:rPr>
        <w:t>เรียนสุวรรณภูมิวิทยาลัย อำเภอสุว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>รรณภูมิ จังหวัดร้อยเอ็ด เป็นผู้เชี่ยวชาญ ด้านภาษา</w:t>
      </w:r>
    </w:p>
    <w:p w:rsidR="00280C48" w:rsidRPr="000523F3" w:rsidRDefault="00DB3134" w:rsidP="008B3498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/>
          <w:lang w:val="en-US"/>
        </w:rPr>
      </w:pPr>
      <w:r w:rsidRPr="000523F3">
        <w:rPr>
          <w:rFonts w:asciiTheme="majorBidi" w:eastAsia="Batang" w:hAnsiTheme="majorBidi" w:cstheme="majorBidi"/>
          <w:color w:val="FF0000"/>
          <w:cs/>
        </w:rPr>
        <w:tab/>
      </w:r>
      <w:r w:rsidRPr="000523F3">
        <w:rPr>
          <w:rFonts w:asciiTheme="majorBidi" w:eastAsia="Batang" w:hAnsiTheme="majorBidi" w:cstheme="majorBidi"/>
          <w:color w:val="FF0000"/>
          <w:cs/>
        </w:rPr>
        <w:tab/>
      </w:r>
      <w:r w:rsidRPr="000523F3">
        <w:rPr>
          <w:rFonts w:asciiTheme="majorBidi" w:eastAsia="Batang" w:hAnsiTheme="majorBidi" w:cstheme="majorBidi"/>
          <w:color w:val="FF0000"/>
          <w:cs/>
        </w:rPr>
        <w:tab/>
      </w:r>
      <w:r w:rsidRPr="000523F3">
        <w:rPr>
          <w:rFonts w:asciiTheme="majorBidi" w:eastAsia="Batang" w:hAnsiTheme="majorBidi" w:cstheme="majorBidi"/>
          <w:color w:val="FF0000"/>
          <w:cs/>
        </w:rPr>
        <w:tab/>
      </w:r>
      <w:r w:rsidRPr="000523F3">
        <w:rPr>
          <w:rFonts w:asciiTheme="majorBidi" w:eastAsia="Batang" w:hAnsiTheme="majorBidi" w:cstheme="majorBidi"/>
          <w:color w:val="FF0000"/>
          <w:cs/>
        </w:rPr>
        <w:tab/>
      </w:r>
      <w:r w:rsidRPr="000523F3">
        <w:rPr>
          <w:rFonts w:asciiTheme="majorBidi" w:eastAsia="Batang" w:hAnsiTheme="majorBidi" w:cstheme="majorBidi"/>
          <w:color w:val="FF0000"/>
          <w:cs/>
        </w:rPr>
        <w:tab/>
      </w:r>
      <w:r w:rsidR="00ED6B42" w:rsidRPr="000523F3">
        <w:rPr>
          <w:rFonts w:asciiTheme="majorBidi" w:eastAsia="Batang" w:hAnsiTheme="majorBidi" w:cstheme="majorBidi"/>
          <w:b w:val="0"/>
          <w:bCs w:val="0"/>
        </w:rPr>
        <w:t>3</w:t>
      </w:r>
      <w:r w:rsidR="00ED6B42" w:rsidRPr="000523F3">
        <w:rPr>
          <w:rFonts w:asciiTheme="majorBidi" w:eastAsia="Batang" w:hAnsiTheme="majorBidi" w:cstheme="majorBidi"/>
          <w:b w:val="0"/>
          <w:bCs w:val="0"/>
          <w:cs/>
        </w:rPr>
        <w:t>)</w:t>
      </w:r>
      <w:r w:rsidR="00ED6B42" w:rsidRPr="000523F3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0523F3">
        <w:rPr>
          <w:rFonts w:asciiTheme="majorBidi" w:hAnsiTheme="majorBidi" w:cstheme="majorBidi"/>
          <w:b w:val="0"/>
          <w:bCs w:val="0"/>
          <w:cs/>
        </w:rPr>
        <w:tab/>
      </w:r>
      <w:r w:rsidR="00280C48" w:rsidRPr="000523F3">
        <w:rPr>
          <w:rFonts w:asciiTheme="majorBidi" w:hAnsiTheme="majorBidi" w:cstheme="majorBidi"/>
          <w:b w:val="0"/>
          <w:bCs w:val="0"/>
          <w:cs/>
        </w:rPr>
        <w:t xml:space="preserve">นางทิพารัตน์ ขันแก้ว </w:t>
      </w:r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>วุฒิการศึกษา ศึกษา</w:t>
      </w:r>
      <w:proofErr w:type="spellStart"/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>ศา</w:t>
      </w:r>
      <w:proofErr w:type="spellEnd"/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 xml:space="preserve">สตรมหาบัณฑิต (การวัดผลและประเมินผล) ตำแหน่งครูอันดับ </w:t>
      </w:r>
      <w:proofErr w:type="spellStart"/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>คศ</w:t>
      </w:r>
      <w:proofErr w:type="spellEnd"/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 xml:space="preserve">. </w:t>
      </w:r>
      <w:r w:rsidR="00ED6B42" w:rsidRPr="000523F3">
        <w:rPr>
          <w:rFonts w:asciiTheme="majorBidi" w:hAnsiTheme="majorBidi" w:cstheme="majorBidi"/>
          <w:b w:val="0"/>
          <w:bCs w:val="0"/>
          <w:color w:val="000000"/>
        </w:rPr>
        <w:t>3</w:t>
      </w:r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 xml:space="preserve"> </w:t>
      </w:r>
      <w:proofErr w:type="spellStart"/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>วิทย</w:t>
      </w:r>
      <w:proofErr w:type="spellEnd"/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 xml:space="preserve">ฐานะครูชำนาญการพิเศษ </w:t>
      </w:r>
      <w:r w:rsidR="00280C48" w:rsidRPr="000523F3">
        <w:rPr>
          <w:rFonts w:asciiTheme="majorBidi" w:hAnsiTheme="majorBidi" w:cstheme="majorBidi"/>
          <w:b w:val="0"/>
          <w:bCs w:val="0"/>
          <w:cs/>
        </w:rPr>
        <w:t>โรงเรียนสุวรรณภูมิวิทยาลัย อำเภอสุสรรณภูมิ จังหวัดร้อยเอ็ด</w:t>
      </w:r>
      <w:r w:rsidR="008B3498" w:rsidRPr="000523F3">
        <w:rPr>
          <w:rFonts w:asciiTheme="majorBidi" w:hAnsiTheme="majorBidi" w:cstheme="majorBidi"/>
          <w:b w:val="0"/>
          <w:bCs w:val="0"/>
          <w:color w:val="FF0000"/>
          <w:cs/>
        </w:rPr>
        <w:t xml:space="preserve"> </w:t>
      </w:r>
      <w:r w:rsidR="00ED6B42" w:rsidRPr="000523F3">
        <w:rPr>
          <w:rFonts w:asciiTheme="majorBidi" w:hAnsiTheme="majorBidi" w:cstheme="majorBidi"/>
          <w:b w:val="0"/>
          <w:bCs w:val="0"/>
          <w:color w:val="000000"/>
          <w:cs/>
        </w:rPr>
        <w:t>เป็นผู้เชี่ยวชาญด้านการวัดผลและประเมินผล</w:t>
      </w:r>
    </w:p>
    <w:p w:rsidR="00717B56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67C58" w:rsidRPr="000523F3">
        <w:rPr>
          <w:rFonts w:asciiTheme="majorBidi" w:hAnsiTheme="majorBidi" w:cstheme="majorBidi"/>
          <w:sz w:val="32"/>
          <w:szCs w:val="32"/>
        </w:rPr>
        <w:t>4</w:t>
      </w:r>
      <w:r w:rsidR="00AA0CAE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>นำแบบสอบถามที่ผ่านการ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>พิจารณาความสอดคล้อง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 xml:space="preserve">ของผู้เชี่ยวชาญ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>โดยนำข้อที่มีค่าเฉลี่ย</w:t>
      </w:r>
      <w:r w:rsidR="00717B56" w:rsidRPr="000523F3">
        <w:rPr>
          <w:rFonts w:asciiTheme="majorBidi" w:hAnsiTheme="majorBidi" w:cstheme="majorBidi"/>
          <w:sz w:val="32"/>
          <w:szCs w:val="32"/>
        </w:rPr>
        <w:t xml:space="preserve"> IOC 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861E9A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61E9A" w:rsidRPr="000523F3">
        <w:rPr>
          <w:rFonts w:asciiTheme="majorBidi" w:hAnsiTheme="majorBidi" w:cstheme="majorBidi"/>
          <w:sz w:val="32"/>
          <w:szCs w:val="32"/>
        </w:rPr>
        <w:t>66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 xml:space="preserve"> ไปทดลองใช้ (</w:t>
      </w:r>
      <w:r w:rsidR="00EB39D3" w:rsidRPr="000523F3">
        <w:rPr>
          <w:rFonts w:asciiTheme="majorBidi" w:hAnsiTheme="majorBidi" w:cstheme="majorBidi"/>
          <w:sz w:val="32"/>
          <w:szCs w:val="32"/>
        </w:rPr>
        <w:t>Try O</w:t>
      </w:r>
      <w:r w:rsidR="00717B56" w:rsidRPr="000523F3">
        <w:rPr>
          <w:rFonts w:asciiTheme="majorBidi" w:hAnsiTheme="majorBidi" w:cstheme="majorBidi"/>
          <w:sz w:val="32"/>
          <w:szCs w:val="32"/>
        </w:rPr>
        <w:t>ut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>) กับ</w:t>
      </w:r>
      <w:r w:rsidR="00862B7F" w:rsidRPr="000523F3">
        <w:rPr>
          <w:rFonts w:asciiTheme="majorBidi" w:hAnsiTheme="majorBidi" w:cstheme="majorBidi"/>
          <w:sz w:val="32"/>
          <w:szCs w:val="32"/>
          <w:cs/>
        </w:rPr>
        <w:t xml:space="preserve">ประชาชนที่เป็นหัวหน้าครัวเรือนหรือตัวแทนครัวเรือนที่มีอายุ </w:t>
      </w:r>
      <w:r w:rsidR="00862B7F" w:rsidRPr="000523F3">
        <w:rPr>
          <w:rFonts w:asciiTheme="majorBidi" w:hAnsiTheme="majorBidi" w:cstheme="majorBidi"/>
          <w:sz w:val="32"/>
          <w:szCs w:val="32"/>
        </w:rPr>
        <w:t xml:space="preserve">18 </w:t>
      </w:r>
      <w:r w:rsidR="00862B7F" w:rsidRPr="000523F3">
        <w:rPr>
          <w:rFonts w:asciiTheme="majorBidi" w:hAnsiTheme="majorBidi" w:cstheme="majorBidi"/>
          <w:sz w:val="32"/>
          <w:szCs w:val="32"/>
          <w:cs/>
        </w:rPr>
        <w:t>ปี ขึ้นไป ในเขตองค์การบริหารส่วนตำบลน้ำใส อำเภอ</w:t>
      </w:r>
      <w:proofErr w:type="spellStart"/>
      <w:r w:rsidR="00862B7F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862B7F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862B7F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862B7F" w:rsidRPr="000523F3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B7F" w:rsidRPr="000523F3">
        <w:rPr>
          <w:rFonts w:asciiTheme="majorBidi" w:hAnsiTheme="majorBidi" w:cstheme="majorBidi"/>
          <w:sz w:val="32"/>
          <w:szCs w:val="32"/>
        </w:rPr>
        <w:t>4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>0 คน ที่ไม่ใช่กลุ่มตัวอย่าง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 xml:space="preserve"> แล้วนำมาหาค่าความเชื่อมั่นของแบบสอบถาม (</w:t>
      </w:r>
      <w:r w:rsidR="00717B56" w:rsidRPr="000523F3">
        <w:rPr>
          <w:rFonts w:asciiTheme="majorBidi" w:hAnsiTheme="majorBidi" w:cstheme="majorBidi"/>
          <w:sz w:val="32"/>
          <w:szCs w:val="32"/>
        </w:rPr>
        <w:t>Reliability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>) โดยใช้การวิเคราะห์ค่าสัมประสิทธิ์แอลฟา ตามวิธีของ</w:t>
      </w:r>
      <w:proofErr w:type="spellStart"/>
      <w:r w:rsidR="00717B56" w:rsidRPr="000523F3">
        <w:rPr>
          <w:rFonts w:asciiTheme="majorBidi" w:hAnsiTheme="majorBidi" w:cstheme="majorBidi"/>
          <w:sz w:val="32"/>
          <w:szCs w:val="32"/>
          <w:cs/>
        </w:rPr>
        <w:t>ครอน</w:t>
      </w:r>
      <w:proofErr w:type="spellEnd"/>
      <w:r w:rsidR="00717B56" w:rsidRPr="000523F3">
        <w:rPr>
          <w:rFonts w:asciiTheme="majorBidi" w:hAnsiTheme="majorBidi" w:cstheme="majorBidi"/>
          <w:sz w:val="32"/>
          <w:szCs w:val="32"/>
          <w:cs/>
        </w:rPr>
        <w:t>บาค (</w:t>
      </w:r>
      <w:r w:rsidR="00717B56" w:rsidRPr="000523F3">
        <w:rPr>
          <w:rFonts w:asciiTheme="majorBidi" w:hAnsiTheme="majorBidi" w:cstheme="majorBidi"/>
          <w:sz w:val="32"/>
          <w:szCs w:val="32"/>
        </w:rPr>
        <w:t>Cronbach</w:t>
      </w:r>
      <w:r w:rsidR="006E6E26" w:rsidRPr="000523F3">
        <w:rPr>
          <w:rFonts w:asciiTheme="majorBidi" w:hAnsiTheme="majorBidi" w:cstheme="majorBidi"/>
          <w:sz w:val="32"/>
          <w:szCs w:val="32"/>
          <w:cs/>
        </w:rPr>
        <w:t>’</w:t>
      </w:r>
      <w:r w:rsidR="006E6E26" w:rsidRPr="000523F3">
        <w:rPr>
          <w:rFonts w:asciiTheme="majorBidi" w:hAnsiTheme="majorBidi" w:cstheme="majorBidi"/>
          <w:sz w:val="32"/>
          <w:szCs w:val="32"/>
        </w:rPr>
        <w:t>s</w:t>
      </w:r>
      <w:r w:rsidR="00717B56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6E26" w:rsidRPr="000523F3">
        <w:rPr>
          <w:rFonts w:asciiTheme="majorBidi" w:hAnsiTheme="majorBidi" w:cstheme="majorBidi"/>
          <w:sz w:val="32"/>
          <w:szCs w:val="32"/>
        </w:rPr>
        <w:t>Alpha Coefficient</w:t>
      </w:r>
      <w:r w:rsidR="006E6E26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42D0" w:rsidRPr="000523F3" w:rsidRDefault="00717B5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B377DA" w:rsidRPr="000523F3">
        <w:rPr>
          <w:rFonts w:asciiTheme="majorBidi" w:hAnsiTheme="majorBidi" w:cstheme="majorBidi"/>
          <w:sz w:val="32"/>
          <w:szCs w:val="32"/>
        </w:rPr>
        <w:t>5</w:t>
      </w:r>
      <w:r w:rsidR="00AA0CAE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จัดพิมพ์เป็นแบบสอบถามฉบับสมบูรณ์แล้วนำไปเก็บข้อมูลกับกลุ่มตัวอย่าง</w:t>
      </w:r>
      <w:r w:rsidR="00CD16F7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96166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96166"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96166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A0CAE"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AA0CAE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96166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896166" w:rsidRPr="000523F3" w:rsidRDefault="0089616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ผู้</w:t>
      </w:r>
      <w:r w:rsidR="00C308E1" w:rsidRPr="000523F3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0523F3">
        <w:rPr>
          <w:rFonts w:asciiTheme="majorBidi" w:hAnsiTheme="majorBidi" w:cstheme="majorBidi"/>
          <w:sz w:val="32"/>
          <w:szCs w:val="32"/>
          <w:cs/>
        </w:rPr>
        <w:t>กำหนดขั้นตอนและวิธีการเก็บรวบรวมข้อมูล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p w:rsidR="00896166" w:rsidRPr="000523F3" w:rsidRDefault="00A86C51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A0CAE" w:rsidRPr="000523F3">
        <w:rPr>
          <w:rFonts w:asciiTheme="majorBidi" w:hAnsiTheme="majorBidi" w:cstheme="majorBidi"/>
          <w:sz w:val="32"/>
          <w:szCs w:val="32"/>
        </w:rPr>
        <w:t>3</w:t>
      </w:r>
      <w:r w:rsidR="00AA0CA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AA0CAE" w:rsidRPr="000523F3">
        <w:rPr>
          <w:rFonts w:asciiTheme="majorBidi" w:hAnsiTheme="majorBidi" w:cstheme="majorBidi"/>
          <w:sz w:val="32"/>
          <w:szCs w:val="32"/>
        </w:rPr>
        <w:t>1</w:t>
      </w:r>
      <w:r w:rsidR="00AA0CA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4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96166" w:rsidRPr="000523F3">
        <w:rPr>
          <w:rFonts w:asciiTheme="majorBidi" w:hAnsiTheme="majorBidi" w:cstheme="majorBidi"/>
          <w:sz w:val="32"/>
          <w:szCs w:val="32"/>
        </w:rPr>
        <w:t>1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 xml:space="preserve"> ขอหนังสือแนะนำตัวจากคณะรัฐศาสตร์และรัฐประ</w:t>
      </w:r>
      <w:proofErr w:type="spellStart"/>
      <w:r w:rsidR="00896166" w:rsidRPr="000523F3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896166" w:rsidRPr="000523F3">
        <w:rPr>
          <w:rFonts w:asciiTheme="majorBidi" w:hAnsiTheme="majorBidi" w:cstheme="majorBidi"/>
          <w:sz w:val="32"/>
          <w:szCs w:val="32"/>
          <w:cs/>
        </w:rPr>
        <w:t>สนศาสตร์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>ถึง</w:t>
      </w:r>
      <w:r w:rsidR="00C308E1" w:rsidRPr="000523F3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นายกองค์การบริหารส่วนตำบลน้ำใส อำเภอ</w:t>
      </w:r>
      <w:proofErr w:type="spellStart"/>
      <w:r w:rsidR="00C308E1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C308E1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C308E1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C308E1" w:rsidRPr="000523F3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BD4743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>เพื่อขออนุญาตเก็บข้อมูลกับ</w:t>
      </w:r>
      <w:r w:rsidR="00C308E1" w:rsidRPr="000523F3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B3498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AA0CAE" w:rsidRPr="000523F3">
        <w:rPr>
          <w:rFonts w:asciiTheme="majorBidi" w:hAnsiTheme="majorBidi" w:cstheme="majorBidi"/>
          <w:sz w:val="32"/>
          <w:szCs w:val="32"/>
        </w:rPr>
        <w:t>3</w:t>
      </w:r>
      <w:r w:rsidR="00AA0CA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AA0CAE" w:rsidRPr="000523F3">
        <w:rPr>
          <w:rFonts w:asciiTheme="majorBidi" w:hAnsiTheme="majorBidi" w:cstheme="majorBidi"/>
          <w:sz w:val="32"/>
          <w:szCs w:val="32"/>
        </w:rPr>
        <w:t>1</w:t>
      </w:r>
      <w:r w:rsidR="00AA0CAE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4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>.2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6166" w:rsidRPr="000523F3">
        <w:rPr>
          <w:rFonts w:asciiTheme="majorBidi" w:hAnsiTheme="majorBidi" w:cstheme="majorBidi"/>
          <w:sz w:val="32"/>
          <w:szCs w:val="32"/>
          <w:cs/>
        </w:rPr>
        <w:t>ดำเนินการเก็บรวบรวมข้อมูลตามกำหนดเวลา โดยกำหนดให้มีผู้ช่วยผู้วิจัย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72B57" w:rsidRPr="000523F3" w:rsidRDefault="00896166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>แต่ละ</w:t>
      </w:r>
      <w:r w:rsidR="00FD1EDD" w:rsidRPr="000523F3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D1EDD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FD1EDD"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D1EDD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253A2"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253A2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D1EDD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572B57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>ผู้วิจัยทำการประมวลผลวิเคราะห์ข้อมูลโดยใช้โปรแกรมคอมพิวเตอร์ โดยดำเนินการตามขั้นตอน ดังนี้</w:t>
      </w:r>
    </w:p>
    <w:p w:rsidR="00DB3134" w:rsidRPr="000523F3" w:rsidRDefault="00572B57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</w:rPr>
        <w:t>3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1</w:t>
      </w:r>
      <w:r w:rsidR="00BF7BD9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5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1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นำแบบสอบถามที่ได้รับคืนมาตรวจสอบความสมบูรณ์ และความถูกต้อง</w:t>
      </w:r>
    </w:p>
    <w:p w:rsidR="00572B57" w:rsidRPr="000523F3" w:rsidRDefault="00572B57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</w:rPr>
        <w:t>3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1</w:t>
      </w:r>
      <w:r w:rsidR="00BF7BD9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5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2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นำแบบสอบถามที่สมบูรณ์แล้ว ลงรหัสตามแบบการลงรหัส (</w:t>
      </w:r>
      <w:r w:rsidRPr="000523F3">
        <w:rPr>
          <w:rFonts w:asciiTheme="majorBidi" w:hAnsiTheme="majorBidi" w:cstheme="majorBidi"/>
          <w:sz w:val="32"/>
          <w:szCs w:val="32"/>
        </w:rPr>
        <w:t>Coding Form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</w:p>
    <w:p w:rsidR="00572B57" w:rsidRPr="000523F3" w:rsidRDefault="00572B57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</w:rPr>
        <w:t>3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1</w:t>
      </w:r>
      <w:r w:rsidR="00BF7BD9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BF7BD9" w:rsidRPr="000523F3">
        <w:rPr>
          <w:rFonts w:asciiTheme="majorBidi" w:hAnsiTheme="majorBidi" w:cstheme="majorBidi"/>
          <w:sz w:val="32"/>
          <w:szCs w:val="32"/>
        </w:rPr>
        <w:t>5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3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นำแบบสอบถามที่ลงรหัสแล้วให้คะแนนแต่ละข้อ โดยกำหนดไว้ </w:t>
      </w:r>
      <w:r w:rsidRPr="000523F3">
        <w:rPr>
          <w:rFonts w:asciiTheme="majorBidi" w:hAnsiTheme="majorBidi" w:cstheme="majorBidi"/>
          <w:sz w:val="32"/>
          <w:szCs w:val="32"/>
        </w:rPr>
        <w:t xml:space="preserve">5 </w:t>
      </w:r>
      <w:r w:rsidRPr="000523F3">
        <w:rPr>
          <w:rFonts w:asciiTheme="majorBidi" w:hAnsiTheme="majorBidi" w:cstheme="majorBidi"/>
          <w:sz w:val="32"/>
          <w:szCs w:val="32"/>
          <w:cs/>
        </w:rPr>
        <w:t>ระดับ ตามวิธีการของ ลิ</w:t>
      </w:r>
      <w:proofErr w:type="spellStart"/>
      <w:r w:rsidRPr="000523F3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Pr="000523F3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0523F3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Pr="000523F3">
        <w:rPr>
          <w:rFonts w:asciiTheme="majorBidi" w:hAnsiTheme="majorBidi" w:cstheme="majorBidi"/>
          <w:sz w:val="32"/>
          <w:szCs w:val="32"/>
          <w:cs/>
        </w:rPr>
        <w:t xml:space="preserve"> ) ดังนี้ (</w:t>
      </w:r>
      <w:r w:rsidR="00C76817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กัลยา วานิชย์บัญชา</w:t>
      </w:r>
      <w:r w:rsidR="00DB3134" w:rsidRPr="000523F3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B3498" w:rsidRPr="000523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76817" w:rsidRPr="000523F3">
        <w:rPr>
          <w:rFonts w:asciiTheme="majorBidi" w:hAnsiTheme="majorBidi" w:cstheme="majorBidi"/>
          <w:sz w:val="32"/>
          <w:szCs w:val="32"/>
        </w:rPr>
        <w:t xml:space="preserve">2548, </w:t>
      </w:r>
      <w:r w:rsidR="00C76817" w:rsidRPr="000523F3">
        <w:rPr>
          <w:rFonts w:asciiTheme="majorBidi" w:hAnsiTheme="majorBidi" w:cstheme="majorBidi"/>
          <w:sz w:val="32"/>
          <w:szCs w:val="32"/>
          <w:cs/>
        </w:rPr>
        <w:t>น.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6817" w:rsidRPr="000523F3">
        <w:rPr>
          <w:rFonts w:asciiTheme="majorBidi" w:hAnsiTheme="majorBidi" w:cstheme="majorBidi"/>
          <w:sz w:val="32"/>
          <w:szCs w:val="32"/>
        </w:rPr>
        <w:t>74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6627A" w:rsidRPr="000523F3" w:rsidRDefault="0076627A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627A" w:rsidRPr="000523F3" w:rsidRDefault="0076627A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72B57" w:rsidRPr="000523F3" w:rsidRDefault="00572B57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</w:rPr>
        <w:t>5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  <w:t>คะแนน หมายความว่า ระดับความคิดเห็นมากที่สุด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</w:r>
    </w:p>
    <w:p w:rsidR="00572B57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</w:rPr>
        <w:t>4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  <w:t xml:space="preserve">คะแนน </w:t>
      </w:r>
      <w:r w:rsidR="00FD0344" w:rsidRPr="000523F3">
        <w:rPr>
          <w:rFonts w:asciiTheme="majorBidi" w:hAnsiTheme="majorBidi" w:cstheme="majorBidi"/>
          <w:sz w:val="32"/>
          <w:szCs w:val="32"/>
          <w:cs/>
        </w:rPr>
        <w:t>หมายความว่า ระดับความคิดเห็นมาก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72B57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</w:rPr>
        <w:t>3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  <w:t>คะแนน</w:t>
      </w:r>
      <w:r w:rsidR="00FD0344" w:rsidRPr="000523F3">
        <w:rPr>
          <w:rFonts w:asciiTheme="majorBidi" w:hAnsiTheme="majorBidi" w:cstheme="majorBidi"/>
          <w:sz w:val="32"/>
          <w:szCs w:val="32"/>
          <w:cs/>
        </w:rPr>
        <w:t>หมายความว่า ระดับความคิดเห็น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</w:p>
    <w:p w:rsidR="00572B57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</w:rPr>
        <w:t>2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  <w:t xml:space="preserve">คะแนน </w:t>
      </w:r>
      <w:r w:rsidR="00967438" w:rsidRPr="000523F3">
        <w:rPr>
          <w:rFonts w:asciiTheme="majorBidi" w:hAnsiTheme="majorBidi" w:cstheme="majorBidi"/>
          <w:sz w:val="32"/>
          <w:szCs w:val="32"/>
          <w:cs/>
        </w:rPr>
        <w:t>หมายความว่า ระดับความคิดเห็นน้อย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72B57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</w:rPr>
        <w:t>1</w:t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ab/>
        <w:t xml:space="preserve">คะแนน </w:t>
      </w:r>
      <w:r w:rsidR="00967438" w:rsidRPr="000523F3">
        <w:rPr>
          <w:rFonts w:asciiTheme="majorBidi" w:hAnsiTheme="majorBidi" w:cstheme="majorBidi"/>
          <w:sz w:val="32"/>
          <w:szCs w:val="32"/>
          <w:cs/>
        </w:rPr>
        <w:t>หมายความว่า ระดับความคิดเห็นน้อยที่สุด</w:t>
      </w:r>
      <w:r w:rsidR="00572B57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216DC0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2491D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</w:rPr>
        <w:t>3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E10860" w:rsidRPr="000523F3">
        <w:rPr>
          <w:rFonts w:asciiTheme="majorBidi" w:hAnsiTheme="majorBidi" w:cstheme="majorBidi"/>
          <w:sz w:val="32"/>
          <w:szCs w:val="32"/>
        </w:rPr>
        <w:t>1</w:t>
      </w:r>
      <w:r w:rsidR="00E1086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E10860" w:rsidRPr="000523F3">
        <w:rPr>
          <w:rFonts w:asciiTheme="majorBidi" w:hAnsiTheme="majorBidi" w:cstheme="majorBidi"/>
          <w:sz w:val="32"/>
          <w:szCs w:val="32"/>
        </w:rPr>
        <w:t>5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4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นำแบบสอบถามที่ลงคะแนนเรียบร้อยแล้วไปประมวลผลและวิเคราะห์ข้อมูลด้วยเครื่องคอมพิวเตอร์ แล้วนำมาเทียบเกณฑ์ค่าเฉลี่ย </w:t>
      </w:r>
      <w:r w:rsidR="001E16C2" w:rsidRPr="000523F3">
        <w:rPr>
          <w:rFonts w:asciiTheme="majorBidi" w:hAnsiTheme="majorBidi" w:cstheme="majorBidi"/>
          <w:sz w:val="32"/>
          <w:szCs w:val="32"/>
          <w:cs/>
        </w:rPr>
        <w:t>ดังนี้ (กัลยา วานิชย์บัญชา</w:t>
      </w:r>
      <w:r w:rsidRPr="000523F3">
        <w:rPr>
          <w:rFonts w:asciiTheme="majorBidi" w:hAnsiTheme="majorBidi" w:cstheme="majorBidi"/>
          <w:sz w:val="32"/>
          <w:szCs w:val="32"/>
        </w:rPr>
        <w:t>,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16C2" w:rsidRPr="000523F3">
        <w:rPr>
          <w:rFonts w:asciiTheme="majorBidi" w:hAnsiTheme="majorBidi" w:cstheme="majorBidi"/>
          <w:sz w:val="32"/>
          <w:szCs w:val="32"/>
        </w:rPr>
        <w:t xml:space="preserve">2548, </w:t>
      </w:r>
      <w:r w:rsidR="001E16C2" w:rsidRPr="000523F3">
        <w:rPr>
          <w:rFonts w:asciiTheme="majorBidi" w:hAnsiTheme="majorBidi" w:cstheme="majorBidi"/>
          <w:sz w:val="32"/>
          <w:szCs w:val="32"/>
          <w:cs/>
        </w:rPr>
        <w:t>น.</w:t>
      </w:r>
      <w:r w:rsidR="001E16C2" w:rsidRPr="000523F3">
        <w:rPr>
          <w:rFonts w:asciiTheme="majorBidi" w:hAnsiTheme="majorBidi" w:cstheme="majorBidi"/>
          <w:sz w:val="32"/>
          <w:szCs w:val="32"/>
        </w:rPr>
        <w:t xml:space="preserve"> 76</w:t>
      </w:r>
      <w:r w:rsidR="001E16C2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5324B" w:rsidRPr="000523F3" w:rsidRDefault="00F2491D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</w:rPr>
        <w:t>4</w:t>
      </w:r>
      <w:r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sz w:val="32"/>
          <w:szCs w:val="32"/>
        </w:rPr>
        <w:t xml:space="preserve">51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0523F3">
        <w:rPr>
          <w:rFonts w:asciiTheme="majorBidi" w:hAnsiTheme="majorBidi" w:cstheme="majorBidi"/>
          <w:sz w:val="32"/>
          <w:szCs w:val="32"/>
        </w:rPr>
        <w:t>5</w:t>
      </w:r>
      <w:r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Pr="000523F3">
        <w:rPr>
          <w:rFonts w:asciiTheme="majorBidi" w:hAnsiTheme="majorBidi" w:cstheme="majorBidi"/>
          <w:sz w:val="32"/>
          <w:szCs w:val="32"/>
        </w:rPr>
        <w:t>00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>ระดับความคิดเห็นมากที่สุด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24B" w:rsidRPr="000523F3">
        <w:rPr>
          <w:rFonts w:asciiTheme="majorBidi" w:hAnsiTheme="majorBidi" w:cstheme="majorBidi"/>
          <w:sz w:val="32"/>
          <w:szCs w:val="32"/>
        </w:rPr>
        <w:tab/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5324B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</w:rPr>
        <w:t>3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51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F2491D" w:rsidRPr="000523F3">
        <w:rPr>
          <w:rFonts w:asciiTheme="majorBidi" w:hAnsiTheme="majorBidi" w:cstheme="majorBidi"/>
          <w:sz w:val="32"/>
          <w:szCs w:val="32"/>
        </w:rPr>
        <w:t>4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50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>ระดับความคิดเห็นมาก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</w:rPr>
        <w:tab/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B5324B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</w:rPr>
        <w:t>2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51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F2491D" w:rsidRPr="000523F3">
        <w:rPr>
          <w:rFonts w:asciiTheme="majorBidi" w:hAnsiTheme="majorBidi" w:cstheme="majorBidi"/>
          <w:sz w:val="32"/>
          <w:szCs w:val="32"/>
        </w:rPr>
        <w:t>3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50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933AA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>ระดับความคิดเห็นมาก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</w:rPr>
        <w:tab/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B5324B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</w:rPr>
        <w:t>1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51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F2491D" w:rsidRPr="000523F3">
        <w:rPr>
          <w:rFonts w:asciiTheme="majorBidi" w:hAnsiTheme="majorBidi" w:cstheme="majorBidi"/>
          <w:sz w:val="32"/>
          <w:szCs w:val="32"/>
        </w:rPr>
        <w:t>2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50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>ระดับความคิดเห็นน้อย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0271B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491D" w:rsidRPr="000523F3">
        <w:rPr>
          <w:rFonts w:asciiTheme="majorBidi" w:hAnsiTheme="majorBidi" w:cstheme="majorBidi"/>
          <w:sz w:val="32"/>
          <w:szCs w:val="32"/>
        </w:rPr>
        <w:t>1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00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F2491D" w:rsidRPr="000523F3">
        <w:rPr>
          <w:rFonts w:asciiTheme="majorBidi" w:hAnsiTheme="majorBidi" w:cstheme="majorBidi"/>
          <w:sz w:val="32"/>
          <w:szCs w:val="32"/>
        </w:rPr>
        <w:t>1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F2491D" w:rsidRPr="000523F3">
        <w:rPr>
          <w:rFonts w:asciiTheme="majorBidi" w:hAnsiTheme="majorBidi" w:cstheme="majorBidi"/>
          <w:sz w:val="32"/>
          <w:szCs w:val="32"/>
        </w:rPr>
        <w:t>50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24B" w:rsidRPr="000523F3">
        <w:rPr>
          <w:rFonts w:asciiTheme="majorBidi" w:hAnsiTheme="majorBidi" w:cstheme="majorBidi"/>
          <w:sz w:val="32"/>
          <w:szCs w:val="32"/>
          <w:cs/>
        </w:rPr>
        <w:t>ระดับความคิดเห็น</w:t>
      </w:r>
      <w:r w:rsidR="00F2491D" w:rsidRPr="000523F3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AA4148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523F3">
        <w:rPr>
          <w:rFonts w:asciiTheme="majorBidi" w:hAnsiTheme="majorBidi" w:cstheme="majorBidi"/>
          <w:b/>
          <w:bCs/>
          <w:sz w:val="36"/>
          <w:szCs w:val="36"/>
        </w:rPr>
        <w:tab/>
      </w:r>
      <w:r w:rsidR="00AA4148" w:rsidRPr="000523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A4148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E2DDB" w:rsidRPr="000523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E2DDB" w:rsidRPr="000523F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E2DDB" w:rsidRPr="000523F3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0523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A4148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</w:t>
      </w:r>
      <w:r w:rsidR="004E2DDB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วิเคราะห์ข้อมูล</w:t>
      </w:r>
    </w:p>
    <w:p w:rsidR="00AA4148" w:rsidRPr="000523F3" w:rsidRDefault="00AA414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>ผู้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0523F3">
        <w:rPr>
          <w:rFonts w:asciiTheme="majorBidi" w:hAnsiTheme="majorBidi" w:cstheme="majorBidi"/>
          <w:sz w:val="32"/>
          <w:szCs w:val="32"/>
          <w:cs/>
        </w:rPr>
        <w:t>ได้นำสถิติมาประกอบการวิเคราะห์</w:t>
      </w:r>
      <w:r w:rsidR="00DE4270" w:rsidRPr="000523F3">
        <w:rPr>
          <w:rFonts w:asciiTheme="majorBidi" w:hAnsiTheme="majorBidi" w:cstheme="majorBidi"/>
          <w:sz w:val="32"/>
          <w:szCs w:val="32"/>
          <w:cs/>
        </w:rPr>
        <w:t>ข้อมูล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AA4148" w:rsidRPr="000523F3" w:rsidRDefault="00AA414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</w:rPr>
        <w:tab/>
      </w:r>
      <w:r w:rsidR="00F12714" w:rsidRPr="000523F3">
        <w:rPr>
          <w:rFonts w:asciiTheme="majorBidi" w:hAnsiTheme="majorBidi" w:cstheme="majorBidi"/>
          <w:sz w:val="32"/>
          <w:szCs w:val="32"/>
        </w:rPr>
        <w:t>3</w:t>
      </w:r>
      <w:r w:rsidR="00F12714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D7D0B" w:rsidRPr="000523F3">
        <w:rPr>
          <w:rFonts w:asciiTheme="majorBidi" w:hAnsiTheme="majorBidi" w:cstheme="majorBidi"/>
          <w:sz w:val="32"/>
          <w:szCs w:val="32"/>
        </w:rPr>
        <w:t>1</w:t>
      </w:r>
      <w:r w:rsidR="006D7D0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D7D0B" w:rsidRPr="000523F3">
        <w:rPr>
          <w:rFonts w:asciiTheme="majorBidi" w:hAnsiTheme="majorBidi" w:cstheme="majorBidi"/>
          <w:sz w:val="32"/>
          <w:szCs w:val="32"/>
        </w:rPr>
        <w:t>6</w:t>
      </w:r>
      <w:r w:rsidR="006D7D0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D7D0B" w:rsidRPr="000523F3">
        <w:rPr>
          <w:rFonts w:asciiTheme="majorBidi" w:hAnsiTheme="majorBidi" w:cstheme="majorBidi"/>
          <w:sz w:val="32"/>
          <w:szCs w:val="32"/>
        </w:rPr>
        <w:t>1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สถิติที่ใช้ในการวิเคราะห์ข้อมูลพื้นฐานทั่วไป</w:t>
      </w:r>
      <w:r w:rsidR="00ED6B42" w:rsidRPr="000523F3">
        <w:rPr>
          <w:rFonts w:asciiTheme="majorBidi" w:hAnsiTheme="majorBidi" w:cstheme="majorBidi"/>
          <w:sz w:val="32"/>
          <w:szCs w:val="32"/>
          <w:cs/>
        </w:rPr>
        <w:t>ของผู้ตอบแบบสอบถาม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0523F3">
        <w:rPr>
          <w:rFonts w:asciiTheme="majorBidi" w:hAnsiTheme="majorBidi" w:cstheme="majorBidi"/>
          <w:sz w:val="32"/>
          <w:szCs w:val="32"/>
          <w:cs/>
        </w:rPr>
        <w:t>ใช้ค่าความถี่ (</w:t>
      </w:r>
      <w:r w:rsidRPr="000523F3">
        <w:rPr>
          <w:rFonts w:asciiTheme="majorBidi" w:hAnsiTheme="majorBidi" w:cstheme="majorBidi"/>
          <w:sz w:val="32"/>
          <w:szCs w:val="32"/>
        </w:rPr>
        <w:t>Frequency</w:t>
      </w:r>
      <w:r w:rsidRPr="000523F3">
        <w:rPr>
          <w:rFonts w:asciiTheme="majorBidi" w:hAnsiTheme="majorBidi" w:cstheme="majorBidi"/>
          <w:sz w:val="32"/>
          <w:szCs w:val="32"/>
          <w:cs/>
        </w:rPr>
        <w:t>) และค่าร้อยละ (</w:t>
      </w:r>
      <w:r w:rsidRPr="000523F3">
        <w:rPr>
          <w:rFonts w:asciiTheme="majorBidi" w:hAnsiTheme="majorBidi" w:cstheme="majorBidi"/>
          <w:sz w:val="32"/>
          <w:szCs w:val="32"/>
        </w:rPr>
        <w:t>Percentage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</w:p>
    <w:p w:rsidR="00AA4148" w:rsidRPr="000523F3" w:rsidRDefault="00AA414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F12714" w:rsidRPr="000523F3">
        <w:rPr>
          <w:rFonts w:asciiTheme="majorBidi" w:hAnsiTheme="majorBidi" w:cstheme="majorBidi"/>
          <w:sz w:val="32"/>
          <w:szCs w:val="32"/>
        </w:rPr>
        <w:t>3</w:t>
      </w:r>
      <w:r w:rsidR="00F12714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1</w:t>
      </w:r>
      <w:r w:rsidR="00620F9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6</w:t>
      </w:r>
      <w:r w:rsidR="00620F9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2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สถิติที่ใช้ในการวิเคราะห์ระดับ</w:t>
      </w:r>
      <w:r w:rsidR="006F2031" w:rsidRPr="000523F3">
        <w:rPr>
          <w:rFonts w:asciiTheme="majorBidi" w:hAnsiTheme="majorBidi" w:cstheme="majorBidi"/>
          <w:sz w:val="32"/>
          <w:szCs w:val="32"/>
          <w:cs/>
        </w:rPr>
        <w:t>ภาวะผู้นำของ</w:t>
      </w:r>
      <w:r w:rsidR="00BD4743" w:rsidRPr="000523F3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นายกองค์การบริหารส่วนตำบลน้ำใส อำเภอ</w:t>
      </w:r>
      <w:proofErr w:type="spellStart"/>
      <w:r w:rsidR="00BD4743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BD4743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BD4743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BD4743" w:rsidRPr="000523F3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DB443B" w:rsidRPr="000523F3">
        <w:rPr>
          <w:rFonts w:asciiTheme="majorBidi" w:hAnsiTheme="majorBidi" w:cstheme="majorBidi"/>
          <w:sz w:val="32"/>
          <w:szCs w:val="32"/>
          <w:cs/>
        </w:rPr>
        <w:t xml:space="preserve"> ตามความคิดเห็นของประชาชน </w:t>
      </w:r>
      <w:r w:rsidRPr="000523F3">
        <w:rPr>
          <w:rFonts w:asciiTheme="majorBidi" w:hAnsiTheme="majorBidi" w:cstheme="majorBidi"/>
          <w:sz w:val="32"/>
          <w:szCs w:val="32"/>
          <w:cs/>
        </w:rPr>
        <w:t>ใช้ค่าเฉลี่ย (</w:t>
      </w:r>
      <w:r w:rsidRPr="000523F3">
        <w:rPr>
          <w:rFonts w:asciiTheme="majorBidi" w:hAnsiTheme="majorBidi" w:cstheme="majorBidi"/>
          <w:sz w:val="32"/>
          <w:szCs w:val="32"/>
        </w:rPr>
        <w:t>Mean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) และ </w:t>
      </w:r>
      <w:r w:rsidR="006F2031" w:rsidRPr="000523F3">
        <w:rPr>
          <w:rFonts w:asciiTheme="majorBidi" w:hAnsiTheme="majorBidi" w:cstheme="majorBidi"/>
          <w:sz w:val="32"/>
          <w:szCs w:val="32"/>
          <w:cs/>
        </w:rPr>
        <w:t>ส่วน</w:t>
      </w:r>
      <w:r w:rsidRPr="000523F3">
        <w:rPr>
          <w:rFonts w:asciiTheme="majorBidi" w:hAnsiTheme="majorBidi" w:cstheme="majorBidi"/>
          <w:sz w:val="32"/>
          <w:szCs w:val="32"/>
          <w:cs/>
        </w:rPr>
        <w:t>เบี่ยงเบนมาตรฐาน (</w:t>
      </w:r>
      <w:r w:rsidRPr="000523F3">
        <w:rPr>
          <w:rFonts w:asciiTheme="majorBidi" w:hAnsiTheme="majorBidi" w:cstheme="majorBidi"/>
          <w:sz w:val="32"/>
          <w:szCs w:val="32"/>
        </w:rPr>
        <w:t>Standard Deviation</w:t>
      </w:r>
      <w:r w:rsidRPr="000523F3">
        <w:rPr>
          <w:rFonts w:asciiTheme="majorBidi" w:hAnsiTheme="majorBidi" w:cstheme="majorBidi"/>
          <w:sz w:val="32"/>
          <w:szCs w:val="32"/>
          <w:cs/>
        </w:rPr>
        <w:t>)</w:t>
      </w:r>
    </w:p>
    <w:p w:rsidR="00AA4148" w:rsidRPr="000523F3" w:rsidRDefault="00AA414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F12714" w:rsidRPr="000523F3">
        <w:rPr>
          <w:rFonts w:asciiTheme="majorBidi" w:hAnsiTheme="majorBidi" w:cstheme="majorBidi"/>
          <w:sz w:val="32"/>
          <w:szCs w:val="32"/>
        </w:rPr>
        <w:t>3</w:t>
      </w:r>
      <w:r w:rsidR="00F12714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1</w:t>
      </w:r>
      <w:r w:rsidR="00620F9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6</w:t>
      </w:r>
      <w:r w:rsidR="00620F9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3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สถิติที่ใช้ในการทดสอบสมมติฐาน ใช้ </w:t>
      </w:r>
      <w:r w:rsidRPr="000523F3">
        <w:rPr>
          <w:rFonts w:asciiTheme="majorBidi" w:hAnsiTheme="majorBidi" w:cstheme="majorBidi"/>
          <w:i/>
          <w:iCs/>
          <w:sz w:val="32"/>
          <w:szCs w:val="32"/>
        </w:rPr>
        <w:t>t</w:t>
      </w:r>
      <w:r w:rsidRPr="000523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–</w:t>
      </w:r>
      <w:r w:rsidRPr="000523F3">
        <w:rPr>
          <w:rFonts w:asciiTheme="majorBidi" w:hAnsiTheme="majorBidi" w:cstheme="majorBidi"/>
          <w:sz w:val="32"/>
          <w:szCs w:val="32"/>
        </w:rPr>
        <w:t xml:space="preserve">test </w:t>
      </w:r>
      <w:r w:rsidR="006F2031" w:rsidRPr="000523F3">
        <w:rPr>
          <w:rFonts w:asciiTheme="majorBidi" w:hAnsiTheme="majorBidi" w:cstheme="majorBidi"/>
          <w:sz w:val="32"/>
          <w:szCs w:val="32"/>
          <w:cs/>
        </w:rPr>
        <w:t xml:space="preserve">และการวิเคราะห์ความแปรปรวนทางเดียว </w:t>
      </w:r>
      <w:r w:rsidR="00BD4743" w:rsidRPr="000523F3">
        <w:rPr>
          <w:rFonts w:asciiTheme="majorBidi" w:hAnsiTheme="majorBidi" w:cstheme="majorBidi"/>
          <w:sz w:val="32"/>
          <w:szCs w:val="32"/>
          <w:cs/>
        </w:rPr>
        <w:t>(</w:t>
      </w:r>
      <w:r w:rsidR="00BD4743" w:rsidRPr="000523F3">
        <w:rPr>
          <w:rFonts w:asciiTheme="majorBidi" w:hAnsiTheme="majorBidi" w:cstheme="majorBidi"/>
          <w:sz w:val="32"/>
          <w:szCs w:val="32"/>
        </w:rPr>
        <w:t xml:space="preserve">One Way ANOVA </w:t>
      </w:r>
      <w:r w:rsidR="00BD4743" w:rsidRPr="000523F3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BD4743" w:rsidRPr="000523F3">
        <w:rPr>
          <w:rFonts w:asciiTheme="majorBidi" w:hAnsiTheme="majorBidi" w:cstheme="majorBidi"/>
          <w:i/>
          <w:iCs/>
          <w:sz w:val="32"/>
          <w:szCs w:val="32"/>
        </w:rPr>
        <w:t>F</w:t>
      </w:r>
      <w:r w:rsidR="00BD4743" w:rsidRPr="000523F3">
        <w:rPr>
          <w:rFonts w:asciiTheme="majorBidi" w:hAnsiTheme="majorBidi" w:cstheme="majorBidi"/>
          <w:sz w:val="32"/>
          <w:szCs w:val="32"/>
          <w:cs/>
        </w:rPr>
        <w:t>-</w:t>
      </w:r>
      <w:r w:rsidR="00BD4743" w:rsidRPr="000523F3">
        <w:rPr>
          <w:rFonts w:asciiTheme="majorBidi" w:hAnsiTheme="majorBidi" w:cstheme="majorBidi"/>
          <w:sz w:val="32"/>
          <w:szCs w:val="32"/>
        </w:rPr>
        <w:t>test</w:t>
      </w:r>
      <w:r w:rsidR="00BD4743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Pr="000523F3">
        <w:rPr>
          <w:rFonts w:asciiTheme="majorBidi" w:hAnsiTheme="majorBidi" w:cstheme="majorBidi"/>
          <w:sz w:val="32"/>
          <w:szCs w:val="32"/>
          <w:cs/>
        </w:rPr>
        <w:t>โดยกำหนดนัยสำคัญของการทดสอบที่ระดับ .</w:t>
      </w:r>
      <w:r w:rsidRPr="000523F3">
        <w:rPr>
          <w:rFonts w:asciiTheme="majorBidi" w:hAnsiTheme="majorBidi" w:cstheme="majorBidi"/>
          <w:sz w:val="32"/>
          <w:szCs w:val="32"/>
        </w:rPr>
        <w:t>05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2714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A4148" w:rsidRPr="000523F3" w:rsidRDefault="00AA414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F12714" w:rsidRPr="000523F3">
        <w:rPr>
          <w:rFonts w:asciiTheme="majorBidi" w:hAnsiTheme="majorBidi" w:cstheme="majorBidi"/>
          <w:sz w:val="32"/>
          <w:szCs w:val="32"/>
        </w:rPr>
        <w:t>3</w:t>
      </w:r>
      <w:r w:rsidR="00F12714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1</w:t>
      </w:r>
      <w:r w:rsidR="00620F9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>6</w:t>
      </w:r>
      <w:r w:rsidR="00620F9B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620F9B" w:rsidRPr="000523F3">
        <w:rPr>
          <w:rFonts w:asciiTheme="majorBidi" w:hAnsiTheme="majorBidi" w:cstheme="majorBidi"/>
          <w:sz w:val="32"/>
          <w:szCs w:val="32"/>
        </w:rPr>
        <w:t xml:space="preserve">4 </w:t>
      </w:r>
      <w:r w:rsidRPr="000523F3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สถิติที่ใช้ในการวิเคราะห์ข้อเสนอแนะ ใช้การแจกแจงความถี่และพรรณนาความ</w:t>
      </w:r>
    </w:p>
    <w:p w:rsidR="00842C55" w:rsidRPr="000523F3" w:rsidRDefault="00842C5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42C55" w:rsidRPr="000523F3" w:rsidRDefault="00842C5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0523F3">
        <w:rPr>
          <w:rFonts w:asciiTheme="majorBidi" w:hAnsiTheme="majorBidi" w:cstheme="majorBidi"/>
          <w:b/>
          <w:bCs/>
          <w:sz w:val="36"/>
          <w:szCs w:val="36"/>
          <w:cs/>
        </w:rPr>
        <w:t>3.2</w:t>
      </w:r>
      <w:r w:rsidR="00DB3134" w:rsidRPr="000523F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523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การวิจัยเชิงคุณภาพ </w:t>
      </w:r>
    </w:p>
    <w:p w:rsidR="00842C55" w:rsidRPr="000523F3" w:rsidRDefault="008B3498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C71494" w:rsidRPr="000523F3">
        <w:rPr>
          <w:rFonts w:asciiTheme="majorBidi" w:hAnsiTheme="majorBidi" w:cstheme="majorBidi"/>
          <w:sz w:val="32"/>
          <w:szCs w:val="32"/>
          <w:cs/>
        </w:rPr>
        <w:t>ในการวิจัยเชิงคุณภาพ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ได้ดำเนินการตามขั้นตอนดังต่อไปนี้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>3.2.1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กลุ่มเป้าหมาย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ได้แก่ ผู้รู้เกี่ยวกับ</w:t>
      </w:r>
      <w:r w:rsidR="001361DA" w:rsidRPr="000523F3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61DA" w:rsidRPr="000523F3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1361DA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1361DA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1361DA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1361DA" w:rsidRPr="000523F3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จำนวน</w:t>
      </w:r>
      <w:r w:rsidR="00FA72F3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A36" w:rsidRPr="000523F3">
        <w:rPr>
          <w:rFonts w:asciiTheme="majorBidi" w:hAnsiTheme="majorBidi" w:cstheme="majorBidi"/>
          <w:sz w:val="32"/>
          <w:szCs w:val="32"/>
        </w:rPr>
        <w:t>31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17B96" w:rsidRPr="000523F3">
        <w:rPr>
          <w:rFonts w:asciiTheme="majorBidi" w:hAnsiTheme="majorBidi" w:cstheme="majorBidi"/>
          <w:sz w:val="32"/>
          <w:szCs w:val="32"/>
          <w:cs/>
        </w:rPr>
        <w:t>โดย</w:t>
      </w:r>
      <w:r w:rsidR="00DC27AA" w:rsidRPr="000523F3">
        <w:rPr>
          <w:rFonts w:asciiTheme="majorBidi" w:hAnsiTheme="majorBidi" w:cstheme="majorBidi"/>
          <w:sz w:val="32"/>
          <w:szCs w:val="32"/>
          <w:cs/>
        </w:rPr>
        <w:t>ใช้</w:t>
      </w:r>
      <w:r w:rsidR="00A17B96" w:rsidRPr="000523F3">
        <w:rPr>
          <w:rFonts w:asciiTheme="majorBidi" w:hAnsiTheme="majorBidi" w:cstheme="majorBidi"/>
          <w:sz w:val="32"/>
          <w:szCs w:val="32"/>
          <w:cs/>
        </w:rPr>
        <w:t>วิธีสุ่ม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แบบเจาะจง (</w:t>
      </w:r>
      <w:r w:rsidR="00842C55" w:rsidRPr="000523F3">
        <w:rPr>
          <w:rFonts w:asciiTheme="majorBidi" w:hAnsiTheme="majorBidi" w:cstheme="majorBidi"/>
          <w:sz w:val="32"/>
          <w:szCs w:val="32"/>
        </w:rPr>
        <w:t>Purposive Random Sampling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AB4" w:rsidRPr="000523F3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384F60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A4A36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842C55" w:rsidRPr="000523F3">
        <w:rPr>
          <w:rFonts w:asciiTheme="majorBidi" w:hAnsiTheme="majorBidi" w:cstheme="majorBidi"/>
          <w:sz w:val="32"/>
          <w:szCs w:val="32"/>
        </w:rPr>
        <w:t>3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2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1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1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ตัวแทนเจ้าหน้าที่ภาครัฐ จำนวน </w:t>
      </w:r>
      <w:r w:rsidR="00DA4A36" w:rsidRPr="000523F3">
        <w:rPr>
          <w:rFonts w:asciiTheme="majorBidi" w:hAnsiTheme="majorBidi" w:cstheme="majorBidi"/>
          <w:sz w:val="32"/>
          <w:szCs w:val="32"/>
        </w:rPr>
        <w:t xml:space="preserve">8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คน ประกอบด้วย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A4A36" w:rsidRPr="000523F3">
        <w:rPr>
          <w:rFonts w:asciiTheme="majorBidi" w:hAnsiTheme="majorBidi" w:cstheme="majorBidi"/>
          <w:sz w:val="32"/>
          <w:szCs w:val="32"/>
        </w:rPr>
        <w:t>1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51B12" w:rsidRPr="000523F3">
        <w:rPr>
          <w:rFonts w:asciiTheme="majorBidi" w:hAnsiTheme="majorBidi" w:cstheme="majorBidi"/>
          <w:sz w:val="32"/>
          <w:szCs w:val="32"/>
          <w:cs/>
        </w:rPr>
        <w:t>ผู้ใหญ่บ้านหรือตั</w:t>
      </w:r>
      <w:r w:rsidR="00A17B96" w:rsidRPr="000523F3">
        <w:rPr>
          <w:rFonts w:asciiTheme="majorBidi" w:hAnsiTheme="majorBidi" w:cstheme="majorBidi"/>
          <w:sz w:val="32"/>
          <w:szCs w:val="32"/>
          <w:cs/>
        </w:rPr>
        <w:t>วแทน</w:t>
      </w:r>
      <w:r w:rsidR="00295313" w:rsidRPr="000523F3">
        <w:rPr>
          <w:rFonts w:asciiTheme="majorBidi" w:hAnsiTheme="majorBidi" w:cstheme="majorBidi"/>
          <w:sz w:val="32"/>
          <w:szCs w:val="32"/>
        </w:rPr>
        <w:t xml:space="preserve"> 5</w:t>
      </w:r>
      <w:r w:rsidR="00C71494" w:rsidRPr="000523F3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295313" w:rsidRPr="000523F3">
        <w:rPr>
          <w:rFonts w:asciiTheme="majorBidi" w:hAnsiTheme="majorBidi" w:cstheme="majorBidi"/>
          <w:sz w:val="32"/>
          <w:szCs w:val="32"/>
          <w:cs/>
        </w:rPr>
        <w:t xml:space="preserve"> จาก </w:t>
      </w:r>
      <w:r w:rsidR="00295313" w:rsidRPr="000523F3">
        <w:rPr>
          <w:rFonts w:asciiTheme="majorBidi" w:hAnsiTheme="majorBidi" w:cstheme="majorBidi"/>
          <w:sz w:val="32"/>
          <w:szCs w:val="32"/>
        </w:rPr>
        <w:t xml:space="preserve">5 </w:t>
      </w:r>
      <w:r w:rsidR="00295313" w:rsidRPr="000523F3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A4A36" w:rsidRPr="000523F3">
        <w:rPr>
          <w:rFonts w:asciiTheme="majorBidi" w:hAnsiTheme="majorBidi" w:cstheme="majorBidi"/>
          <w:sz w:val="32"/>
          <w:szCs w:val="32"/>
        </w:rPr>
        <w:t>2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11709C" w:rsidRPr="000523F3">
        <w:rPr>
          <w:rFonts w:asciiTheme="majorBidi" w:hAnsiTheme="majorBidi" w:cstheme="majorBidi"/>
          <w:sz w:val="32"/>
          <w:szCs w:val="32"/>
          <w:cs/>
        </w:rPr>
        <w:t>หัวหน้าส่วนราชการในองค์การบริหารส่วนตำบล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42C55" w:rsidRPr="000523F3">
        <w:rPr>
          <w:rFonts w:asciiTheme="majorBidi" w:hAnsiTheme="majorBidi" w:cstheme="majorBidi"/>
          <w:sz w:val="32"/>
          <w:szCs w:val="32"/>
        </w:rPr>
        <w:t xml:space="preserve">3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คน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4A36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A4A36" w:rsidRPr="000523F3">
        <w:rPr>
          <w:rFonts w:asciiTheme="majorBidi" w:hAnsiTheme="majorBidi" w:cstheme="majorBidi"/>
          <w:sz w:val="32"/>
          <w:szCs w:val="32"/>
        </w:rPr>
        <w:t>3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A4A36" w:rsidRPr="000523F3">
        <w:rPr>
          <w:rFonts w:asciiTheme="majorBidi" w:hAnsiTheme="majorBidi" w:cstheme="majorBidi"/>
          <w:sz w:val="32"/>
          <w:szCs w:val="32"/>
        </w:rPr>
        <w:t>2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A4A36" w:rsidRPr="000523F3">
        <w:rPr>
          <w:rFonts w:asciiTheme="majorBidi" w:hAnsiTheme="majorBidi" w:cstheme="majorBidi"/>
          <w:sz w:val="32"/>
          <w:szCs w:val="32"/>
        </w:rPr>
        <w:t>1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A4A36" w:rsidRPr="000523F3">
        <w:rPr>
          <w:rFonts w:asciiTheme="majorBidi" w:hAnsiTheme="majorBidi" w:cstheme="majorBidi"/>
          <w:sz w:val="32"/>
          <w:szCs w:val="32"/>
        </w:rPr>
        <w:t>2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7573" w:rsidRPr="000523F3">
        <w:rPr>
          <w:rFonts w:asciiTheme="majorBidi" w:hAnsiTheme="majorBidi" w:cstheme="majorBidi"/>
          <w:sz w:val="32"/>
          <w:szCs w:val="32"/>
          <w:cs/>
        </w:rPr>
        <w:t>ตัวแทน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ภาคเอกชน จำนวน </w:t>
      </w:r>
      <w:r w:rsidR="00DA4A36" w:rsidRPr="000523F3">
        <w:rPr>
          <w:rFonts w:asciiTheme="majorBidi" w:hAnsiTheme="majorBidi" w:cstheme="majorBidi"/>
          <w:sz w:val="32"/>
          <w:szCs w:val="32"/>
        </w:rPr>
        <w:t xml:space="preserve">3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>คน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842C55" w:rsidRPr="000523F3">
        <w:rPr>
          <w:rFonts w:asciiTheme="majorBidi" w:hAnsiTheme="majorBidi" w:cstheme="majorBidi"/>
          <w:sz w:val="32"/>
          <w:szCs w:val="32"/>
        </w:rPr>
        <w:t>3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2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1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A4A36" w:rsidRPr="000523F3">
        <w:rPr>
          <w:rFonts w:asciiTheme="majorBidi" w:hAnsiTheme="majorBidi" w:cstheme="majorBidi"/>
          <w:sz w:val="32"/>
          <w:szCs w:val="32"/>
        </w:rPr>
        <w:t>3</w:t>
      </w:r>
      <w:r w:rsidR="0004363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>ตัวแทนประชาชน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A36" w:rsidRPr="000523F3">
        <w:rPr>
          <w:rFonts w:asciiTheme="majorBidi" w:hAnsiTheme="majorBidi" w:cstheme="majorBidi"/>
          <w:sz w:val="32"/>
          <w:szCs w:val="32"/>
        </w:rPr>
        <w:t xml:space="preserve">20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คน จาก </w:t>
      </w:r>
      <w:r w:rsidR="00DA4A36" w:rsidRPr="000523F3">
        <w:rPr>
          <w:rFonts w:asciiTheme="majorBidi" w:hAnsiTheme="majorBidi" w:cstheme="majorBidi"/>
          <w:sz w:val="32"/>
          <w:szCs w:val="32"/>
        </w:rPr>
        <w:t xml:space="preserve">10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ๆ ละ </w:t>
      </w:r>
      <w:r w:rsidR="00DA4A36" w:rsidRPr="000523F3">
        <w:rPr>
          <w:rFonts w:asciiTheme="majorBidi" w:hAnsiTheme="majorBidi" w:cstheme="majorBidi"/>
          <w:sz w:val="32"/>
          <w:szCs w:val="32"/>
        </w:rPr>
        <w:t xml:space="preserve">2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>คน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A4A36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>3.2.2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  <w:r w:rsidR="008B3498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ประกอบด้วย (1) แบบสัมภาษณ์ชนิดกึ่งโครงสร้าง (</w:t>
      </w:r>
      <w:r w:rsidR="00842C55" w:rsidRPr="000523F3">
        <w:rPr>
          <w:rFonts w:asciiTheme="majorBidi" w:hAnsiTheme="majorBidi" w:cstheme="majorBidi"/>
          <w:sz w:val="32"/>
          <w:szCs w:val="32"/>
        </w:rPr>
        <w:t>Semi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-</w:t>
      </w:r>
      <w:r w:rsidR="00842C55" w:rsidRPr="000523F3">
        <w:rPr>
          <w:rFonts w:asciiTheme="majorBidi" w:hAnsiTheme="majorBidi" w:cstheme="majorBidi"/>
          <w:sz w:val="32"/>
          <w:szCs w:val="32"/>
        </w:rPr>
        <w:t>Structure Interview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)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>3.2.3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 และตรวจสอบคุณภาพเครื่องมือ</w:t>
      </w:r>
      <w:r w:rsidR="008B3498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42C55" w:rsidRPr="000523F3" w:rsidRDefault="00DB3134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sz w:val="32"/>
          <w:szCs w:val="32"/>
        </w:rPr>
        <w:t>3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2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3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842C55" w:rsidRPr="000523F3">
        <w:rPr>
          <w:rFonts w:asciiTheme="majorBidi" w:hAnsiTheme="majorBidi" w:cstheme="majorBidi"/>
          <w:sz w:val="32"/>
          <w:szCs w:val="32"/>
        </w:rPr>
        <w:t>1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นำ</w:t>
      </w:r>
      <w:r w:rsidR="006E4C94" w:rsidRPr="000523F3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4C94" w:rsidRPr="000523F3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6E4C94" w:rsidRPr="000523F3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6E4C94" w:rsidRPr="000523F3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6E4C94" w:rsidRPr="000523F3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6E4C94" w:rsidRPr="000523F3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="00EA5B1A" w:rsidRPr="000523F3">
        <w:rPr>
          <w:rFonts w:asciiTheme="majorBidi" w:hAnsiTheme="majorBidi" w:cstheme="majorBidi"/>
          <w:sz w:val="32"/>
          <w:szCs w:val="32"/>
        </w:rPr>
        <w:t>5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ด้าน ได้แก่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B1A" w:rsidRPr="000523F3">
        <w:rPr>
          <w:rFonts w:asciiTheme="majorBidi" w:hAnsiTheme="majorBidi" w:cstheme="majorBidi"/>
          <w:sz w:val="32"/>
          <w:szCs w:val="32"/>
          <w:cs/>
        </w:rPr>
        <w:t>ความเป็นผู้นำ</w:t>
      </w:r>
      <w:r w:rsidR="00EA5B1A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A5B1A" w:rsidRPr="000523F3">
        <w:rPr>
          <w:rFonts w:asciiTheme="majorBidi" w:hAnsiTheme="majorBidi" w:cstheme="majorBidi"/>
          <w:sz w:val="32"/>
          <w:szCs w:val="32"/>
          <w:cs/>
        </w:rPr>
        <w:t>ด้านบุคลิกภาพ ด้านมนุ</w:t>
      </w:r>
      <w:proofErr w:type="spellStart"/>
      <w:r w:rsidR="00EA5B1A" w:rsidRPr="000523F3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EA5B1A" w:rsidRPr="000523F3">
        <w:rPr>
          <w:rFonts w:asciiTheme="majorBidi" w:hAnsiTheme="majorBidi" w:cstheme="majorBidi"/>
          <w:sz w:val="32"/>
          <w:szCs w:val="32"/>
          <w:cs/>
        </w:rPr>
        <w:t>สัมพันธ์ ด้านคุณธรรมจริยธรรม</w:t>
      </w:r>
      <w:r w:rsidR="008B3498" w:rsidRPr="000523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A5B1A" w:rsidRPr="000523F3">
        <w:rPr>
          <w:rFonts w:asciiTheme="majorBidi" w:hAnsiTheme="majorBidi" w:cstheme="majorBidi"/>
          <w:sz w:val="32"/>
          <w:szCs w:val="32"/>
          <w:cs/>
        </w:rPr>
        <w:t>และด้านทักษะความรู้ความสามารถในการบริหารงา</w:t>
      </w:r>
      <w:r w:rsidR="006E4C94" w:rsidRPr="000523F3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กำหนด</w:t>
      </w:r>
      <w:r w:rsidR="000770F6" w:rsidRPr="000523F3">
        <w:rPr>
          <w:rFonts w:asciiTheme="majorBidi" w:hAnsiTheme="majorBidi" w:cstheme="majorBidi"/>
          <w:sz w:val="32"/>
          <w:szCs w:val="32"/>
          <w:cs/>
        </w:rPr>
        <w:t>เป็นประเด็นสำคัญในแบบสัมภาษณ์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40690" w:rsidRPr="000523F3">
        <w:rPr>
          <w:rFonts w:asciiTheme="majorBidi" w:hAnsiTheme="majorBidi" w:cstheme="majorBidi"/>
          <w:sz w:val="32"/>
          <w:szCs w:val="32"/>
        </w:rPr>
        <w:t>3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40690" w:rsidRPr="000523F3">
        <w:rPr>
          <w:rFonts w:asciiTheme="majorBidi" w:hAnsiTheme="majorBidi" w:cstheme="majorBidi"/>
          <w:sz w:val="32"/>
          <w:szCs w:val="32"/>
        </w:rPr>
        <w:t>2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40690" w:rsidRPr="000523F3">
        <w:rPr>
          <w:rFonts w:asciiTheme="majorBidi" w:hAnsiTheme="majorBidi" w:cstheme="majorBidi"/>
          <w:sz w:val="32"/>
          <w:szCs w:val="32"/>
        </w:rPr>
        <w:t>3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C05CE0" w:rsidRPr="000523F3">
        <w:rPr>
          <w:rFonts w:asciiTheme="majorBidi" w:hAnsiTheme="majorBidi" w:cstheme="majorBidi"/>
          <w:sz w:val="32"/>
          <w:szCs w:val="32"/>
          <w:cs/>
        </w:rPr>
        <w:t>2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นำร่างแบบสัมภาษณ์เสนออาจารย์ที่ปรึกษา</w:t>
      </w:r>
      <w:r w:rsidR="000770F6" w:rsidRPr="000523F3">
        <w:rPr>
          <w:rFonts w:asciiTheme="majorBidi" w:hAnsiTheme="majorBidi" w:cstheme="majorBidi"/>
          <w:sz w:val="32"/>
          <w:szCs w:val="32"/>
          <w:cs/>
        </w:rPr>
        <w:t>เพื่อให้ข้อเสนอแนะ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40690" w:rsidRPr="000523F3">
        <w:rPr>
          <w:rFonts w:asciiTheme="majorBidi" w:hAnsiTheme="majorBidi" w:cstheme="majorBidi"/>
          <w:sz w:val="32"/>
          <w:szCs w:val="32"/>
        </w:rPr>
        <w:t>3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40690" w:rsidRPr="000523F3">
        <w:rPr>
          <w:rFonts w:asciiTheme="majorBidi" w:hAnsiTheme="majorBidi" w:cstheme="majorBidi"/>
          <w:sz w:val="32"/>
          <w:szCs w:val="32"/>
        </w:rPr>
        <w:t>2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40690" w:rsidRPr="000523F3">
        <w:rPr>
          <w:rFonts w:asciiTheme="majorBidi" w:hAnsiTheme="majorBidi" w:cstheme="majorBidi"/>
          <w:sz w:val="32"/>
          <w:szCs w:val="32"/>
        </w:rPr>
        <w:t>3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C05CE0" w:rsidRPr="000523F3">
        <w:rPr>
          <w:rFonts w:asciiTheme="majorBidi" w:hAnsiTheme="majorBidi" w:cstheme="majorBidi"/>
          <w:sz w:val="32"/>
          <w:szCs w:val="32"/>
          <w:cs/>
        </w:rPr>
        <w:t>3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เสนอผู้เชี่ยวชาญทั้ง </w:t>
      </w:r>
      <w:r w:rsidR="00842C55" w:rsidRPr="000523F3">
        <w:rPr>
          <w:rFonts w:asciiTheme="majorBidi" w:hAnsiTheme="majorBidi" w:cstheme="majorBidi"/>
          <w:sz w:val="32"/>
          <w:szCs w:val="32"/>
        </w:rPr>
        <w:t xml:space="preserve">3 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>ท่านจากการวิจัยเชิงปริมาณตรวจสอบความถูกต้องสมบูรณ์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Pr="000523F3">
        <w:rPr>
          <w:rFonts w:asciiTheme="majorBidi" w:hAnsiTheme="majorBidi" w:cstheme="majorBidi"/>
          <w:sz w:val="32"/>
          <w:szCs w:val="32"/>
        </w:rPr>
        <w:tab/>
      </w:r>
      <w:r w:rsidR="00D40690" w:rsidRPr="000523F3">
        <w:rPr>
          <w:rFonts w:asciiTheme="majorBidi" w:hAnsiTheme="majorBidi" w:cstheme="majorBidi"/>
          <w:sz w:val="32"/>
          <w:szCs w:val="32"/>
        </w:rPr>
        <w:t>3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40690" w:rsidRPr="000523F3">
        <w:rPr>
          <w:rFonts w:asciiTheme="majorBidi" w:hAnsiTheme="majorBidi" w:cstheme="majorBidi"/>
          <w:sz w:val="32"/>
          <w:szCs w:val="32"/>
        </w:rPr>
        <w:t>2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D40690" w:rsidRPr="000523F3">
        <w:rPr>
          <w:rFonts w:asciiTheme="majorBidi" w:hAnsiTheme="majorBidi" w:cstheme="majorBidi"/>
          <w:sz w:val="32"/>
          <w:szCs w:val="32"/>
        </w:rPr>
        <w:t>3</w:t>
      </w:r>
      <w:r w:rsidR="00D40690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C05CE0" w:rsidRPr="000523F3">
        <w:rPr>
          <w:rFonts w:asciiTheme="majorBidi" w:hAnsiTheme="majorBidi" w:cstheme="majorBidi"/>
          <w:sz w:val="32"/>
          <w:szCs w:val="32"/>
          <w:cs/>
        </w:rPr>
        <w:t>4</w:t>
      </w:r>
      <w:r w:rsidR="00842C55" w:rsidRPr="000523F3">
        <w:rPr>
          <w:rFonts w:asciiTheme="majorBidi" w:hAnsiTheme="majorBidi" w:cstheme="majorBidi"/>
          <w:sz w:val="32"/>
          <w:szCs w:val="32"/>
          <w:cs/>
        </w:rPr>
        <w:t xml:space="preserve"> พิมพ์แบบสัมภาษณ์เพื่อใช้เก็บรวมรวบข้อมูลต่อไป</w:t>
      </w:r>
    </w:p>
    <w:p w:rsidR="00842C55" w:rsidRPr="000523F3" w:rsidRDefault="00842C5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>3.2.4</w:t>
      </w:r>
      <w:r w:rsidR="00DB3134"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842C55" w:rsidRPr="000523F3" w:rsidRDefault="00842C5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955D4D" w:rsidRPr="000523F3">
        <w:rPr>
          <w:rFonts w:asciiTheme="majorBidi" w:hAnsiTheme="majorBidi" w:cstheme="majorBidi"/>
          <w:sz w:val="32"/>
          <w:szCs w:val="32"/>
        </w:rPr>
        <w:t>3</w:t>
      </w:r>
      <w:r w:rsidR="00955D4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955D4D" w:rsidRPr="000523F3">
        <w:rPr>
          <w:rFonts w:asciiTheme="majorBidi" w:hAnsiTheme="majorBidi" w:cstheme="majorBidi"/>
          <w:sz w:val="32"/>
          <w:szCs w:val="32"/>
        </w:rPr>
        <w:t>2</w:t>
      </w:r>
      <w:r w:rsidR="00955D4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955D4D" w:rsidRPr="000523F3">
        <w:rPr>
          <w:rFonts w:asciiTheme="majorBidi" w:hAnsiTheme="majorBidi" w:cstheme="majorBidi"/>
          <w:sz w:val="32"/>
          <w:szCs w:val="32"/>
        </w:rPr>
        <w:t>4</w:t>
      </w:r>
      <w:r w:rsidR="00955D4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955D4D" w:rsidRPr="000523F3">
        <w:rPr>
          <w:rFonts w:asciiTheme="majorBidi" w:hAnsiTheme="majorBidi" w:cstheme="majorBidi"/>
          <w:sz w:val="32"/>
          <w:szCs w:val="32"/>
        </w:rPr>
        <w:t>1</w:t>
      </w:r>
      <w:r w:rsidR="00955D4D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6826" w:rsidRPr="000523F3">
        <w:rPr>
          <w:rFonts w:asciiTheme="majorBidi" w:hAnsiTheme="majorBidi" w:cstheme="majorBidi"/>
          <w:sz w:val="32"/>
          <w:szCs w:val="32"/>
          <w:cs/>
        </w:rPr>
        <w:t>นัด</w:t>
      </w:r>
      <w:r w:rsidRPr="000523F3">
        <w:rPr>
          <w:rFonts w:asciiTheme="majorBidi" w:hAnsiTheme="majorBidi" w:cstheme="majorBidi"/>
          <w:sz w:val="32"/>
          <w:szCs w:val="32"/>
          <w:cs/>
        </w:rPr>
        <w:t>หมาย</w:t>
      </w:r>
      <w:r w:rsidR="00516826" w:rsidRPr="000523F3">
        <w:rPr>
          <w:rFonts w:asciiTheme="majorBidi" w:hAnsiTheme="majorBidi" w:cstheme="majorBidi"/>
          <w:sz w:val="32"/>
          <w:szCs w:val="32"/>
          <w:cs/>
        </w:rPr>
        <w:t>วันเวลา และสถานที่ ล่วงหน้า กลุ่มเป้าหมายทั้ง</w:t>
      </w:r>
      <w:r w:rsidR="009C5332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6E3B" w:rsidRPr="000523F3">
        <w:rPr>
          <w:rFonts w:asciiTheme="majorBidi" w:hAnsiTheme="majorBidi" w:cstheme="majorBidi"/>
          <w:sz w:val="32"/>
          <w:szCs w:val="32"/>
        </w:rPr>
        <w:t>31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 คน เพื่อสัมภาษณ์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842C5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955D4D" w:rsidRPr="000523F3">
        <w:rPr>
          <w:rFonts w:asciiTheme="majorBidi" w:hAnsiTheme="majorBidi" w:cstheme="majorBidi"/>
          <w:sz w:val="32"/>
          <w:szCs w:val="32"/>
        </w:rPr>
        <w:t>3</w:t>
      </w:r>
      <w:r w:rsidR="00955D4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955D4D" w:rsidRPr="000523F3">
        <w:rPr>
          <w:rFonts w:asciiTheme="majorBidi" w:hAnsiTheme="majorBidi" w:cstheme="majorBidi"/>
          <w:sz w:val="32"/>
          <w:szCs w:val="32"/>
        </w:rPr>
        <w:t>2</w:t>
      </w:r>
      <w:r w:rsidR="00955D4D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955D4D" w:rsidRPr="000523F3">
        <w:rPr>
          <w:rFonts w:asciiTheme="majorBidi" w:hAnsiTheme="majorBidi" w:cstheme="majorBidi"/>
          <w:sz w:val="32"/>
          <w:szCs w:val="32"/>
        </w:rPr>
        <w:t>4</w:t>
      </w:r>
      <w:r w:rsidR="00955D4D" w:rsidRPr="000523F3">
        <w:rPr>
          <w:rFonts w:asciiTheme="majorBidi" w:hAnsiTheme="majorBidi" w:cstheme="majorBidi"/>
          <w:sz w:val="32"/>
          <w:szCs w:val="32"/>
          <w:cs/>
        </w:rPr>
        <w:t>.2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ดำเนินการสัมภาษณ์</w:t>
      </w:r>
      <w:r w:rsidR="00B90445" w:rsidRPr="000523F3">
        <w:rPr>
          <w:rFonts w:asciiTheme="majorBidi" w:hAnsiTheme="majorBidi" w:cstheme="majorBidi"/>
          <w:sz w:val="32"/>
          <w:szCs w:val="32"/>
          <w:cs/>
        </w:rPr>
        <w:t>กลุ่มเป้าหมายทั้ง</w:t>
      </w:r>
      <w:r w:rsidR="003B6E3B" w:rsidRPr="000523F3">
        <w:rPr>
          <w:rFonts w:asciiTheme="majorBidi" w:hAnsiTheme="majorBidi" w:cstheme="majorBidi"/>
          <w:sz w:val="32"/>
          <w:szCs w:val="32"/>
        </w:rPr>
        <w:t xml:space="preserve"> 3</w:t>
      </w:r>
      <w:r w:rsidR="00426EC7" w:rsidRPr="000523F3">
        <w:rPr>
          <w:rFonts w:asciiTheme="majorBidi" w:hAnsiTheme="majorBidi" w:cstheme="majorBidi"/>
          <w:sz w:val="32"/>
          <w:szCs w:val="32"/>
        </w:rPr>
        <w:t>1</w:t>
      </w:r>
      <w:r w:rsidR="00B90445" w:rsidRPr="000523F3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Pr="000523F3">
        <w:rPr>
          <w:rFonts w:asciiTheme="majorBidi" w:hAnsiTheme="majorBidi" w:cstheme="majorBidi"/>
          <w:sz w:val="32"/>
          <w:szCs w:val="32"/>
          <w:cs/>
        </w:rPr>
        <w:t>โดยมีผู้ช่วยผู้วิจัยสองคนเพื่อจดบันทึกคำให้สัมภาษณ์ และถ่ายภาพประกอบเป็นหลักฐาน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DB3134" w:rsidP="00DB313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>3.2.5</w:t>
      </w:r>
      <w:r w:rsidRPr="000523F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42C55" w:rsidRPr="000523F3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842C55" w:rsidRPr="000523F3" w:rsidRDefault="00842C5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112FA" w:rsidRPr="000523F3">
        <w:rPr>
          <w:rFonts w:asciiTheme="majorBidi" w:hAnsiTheme="majorBidi" w:cstheme="majorBidi"/>
          <w:sz w:val="32"/>
          <w:szCs w:val="32"/>
        </w:rPr>
        <w:t>3</w:t>
      </w:r>
      <w:r w:rsidR="000112FA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2FA" w:rsidRPr="000523F3">
        <w:rPr>
          <w:rFonts w:asciiTheme="majorBidi" w:hAnsiTheme="majorBidi" w:cstheme="majorBidi"/>
          <w:sz w:val="32"/>
          <w:szCs w:val="32"/>
        </w:rPr>
        <w:t>2</w:t>
      </w:r>
      <w:r w:rsidR="000112FA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2FA" w:rsidRPr="000523F3">
        <w:rPr>
          <w:rFonts w:asciiTheme="majorBidi" w:hAnsiTheme="majorBidi" w:cstheme="majorBidi"/>
          <w:sz w:val="32"/>
          <w:szCs w:val="32"/>
        </w:rPr>
        <w:t>5</w:t>
      </w:r>
      <w:r w:rsidR="000112FA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2FA" w:rsidRPr="000523F3">
        <w:rPr>
          <w:rFonts w:asciiTheme="majorBidi" w:hAnsiTheme="majorBidi" w:cstheme="majorBidi"/>
          <w:sz w:val="32"/>
          <w:szCs w:val="32"/>
        </w:rPr>
        <w:t>1</w:t>
      </w:r>
      <w:r w:rsidR="00D715AB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ตรวจสอบข้อมูล</w:t>
      </w:r>
      <w:r w:rsidR="00B90445" w:rsidRPr="000523F3">
        <w:rPr>
          <w:rFonts w:asciiTheme="majorBidi" w:hAnsiTheme="majorBidi" w:cstheme="majorBidi"/>
          <w:sz w:val="32"/>
          <w:szCs w:val="32"/>
          <w:cs/>
        </w:rPr>
        <w:t xml:space="preserve">การให้สัมภาษณ์ 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จากแบบสัมภาษณ์ </w:t>
      </w:r>
      <w:r w:rsidR="00DE4F23" w:rsidRPr="000523F3">
        <w:rPr>
          <w:rFonts w:asciiTheme="majorBidi" w:hAnsiTheme="majorBidi" w:cstheme="majorBidi"/>
          <w:sz w:val="32"/>
          <w:szCs w:val="32"/>
          <w:cs/>
        </w:rPr>
        <w:t>จาก</w:t>
      </w:r>
      <w:r w:rsidRPr="000523F3">
        <w:rPr>
          <w:rFonts w:asciiTheme="majorBidi" w:hAnsiTheme="majorBidi" w:cstheme="majorBidi"/>
          <w:sz w:val="32"/>
          <w:szCs w:val="32"/>
          <w:cs/>
        </w:rPr>
        <w:t>เครื่องบันทึกเสียง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3F3">
        <w:rPr>
          <w:rFonts w:asciiTheme="majorBidi" w:hAnsiTheme="majorBidi" w:cstheme="majorBidi"/>
          <w:sz w:val="32"/>
          <w:szCs w:val="32"/>
          <w:cs/>
        </w:rPr>
        <w:t>แล้ว ของประเด็นสัมภาษณ์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C55" w:rsidRPr="000523F3" w:rsidRDefault="00842C55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DB3134" w:rsidRPr="000523F3">
        <w:rPr>
          <w:rFonts w:asciiTheme="majorBidi" w:hAnsiTheme="majorBidi" w:cstheme="majorBidi"/>
          <w:sz w:val="32"/>
          <w:szCs w:val="32"/>
          <w:cs/>
        </w:rPr>
        <w:tab/>
      </w:r>
      <w:r w:rsidR="000112FA" w:rsidRPr="000523F3">
        <w:rPr>
          <w:rFonts w:asciiTheme="majorBidi" w:hAnsiTheme="majorBidi" w:cstheme="majorBidi"/>
          <w:sz w:val="32"/>
          <w:szCs w:val="32"/>
        </w:rPr>
        <w:t>3</w:t>
      </w:r>
      <w:r w:rsidR="000112FA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2FA" w:rsidRPr="000523F3">
        <w:rPr>
          <w:rFonts w:asciiTheme="majorBidi" w:hAnsiTheme="majorBidi" w:cstheme="majorBidi"/>
          <w:sz w:val="32"/>
          <w:szCs w:val="32"/>
        </w:rPr>
        <w:t>2</w:t>
      </w:r>
      <w:r w:rsidR="000112FA" w:rsidRPr="000523F3">
        <w:rPr>
          <w:rFonts w:asciiTheme="majorBidi" w:hAnsiTheme="majorBidi" w:cstheme="majorBidi"/>
          <w:sz w:val="32"/>
          <w:szCs w:val="32"/>
          <w:cs/>
        </w:rPr>
        <w:t>.</w:t>
      </w:r>
      <w:r w:rsidR="000112FA" w:rsidRPr="000523F3">
        <w:rPr>
          <w:rFonts w:asciiTheme="majorBidi" w:hAnsiTheme="majorBidi" w:cstheme="majorBidi"/>
          <w:sz w:val="32"/>
          <w:szCs w:val="32"/>
        </w:rPr>
        <w:t>5</w:t>
      </w:r>
      <w:r w:rsidR="000112FA" w:rsidRPr="000523F3">
        <w:rPr>
          <w:rFonts w:asciiTheme="majorBidi" w:hAnsiTheme="majorBidi" w:cstheme="majorBidi"/>
          <w:sz w:val="32"/>
          <w:szCs w:val="32"/>
          <w:cs/>
        </w:rPr>
        <w:t>.2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4F23" w:rsidRPr="000523F3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Pr="000523F3">
        <w:rPr>
          <w:rFonts w:asciiTheme="majorBidi" w:hAnsiTheme="majorBidi" w:cstheme="majorBidi"/>
          <w:sz w:val="32"/>
          <w:szCs w:val="32"/>
          <w:cs/>
        </w:rPr>
        <w:t xml:space="preserve">ข้อมูล </w:t>
      </w:r>
      <w:r w:rsidR="00DE4F23" w:rsidRPr="000523F3">
        <w:rPr>
          <w:rFonts w:asciiTheme="majorBidi" w:hAnsiTheme="majorBidi" w:cstheme="majorBidi"/>
          <w:sz w:val="32"/>
          <w:szCs w:val="32"/>
          <w:cs/>
        </w:rPr>
        <w:t>และ</w:t>
      </w:r>
      <w:r w:rsidRPr="000523F3">
        <w:rPr>
          <w:rFonts w:asciiTheme="majorBidi" w:hAnsiTheme="majorBidi" w:cstheme="majorBidi"/>
          <w:sz w:val="32"/>
          <w:szCs w:val="32"/>
          <w:cs/>
        </w:rPr>
        <w:t>สรุป</w:t>
      </w:r>
      <w:r w:rsidR="00DE4F23" w:rsidRPr="000523F3">
        <w:rPr>
          <w:rFonts w:asciiTheme="majorBidi" w:hAnsiTheme="majorBidi" w:cstheme="majorBidi"/>
          <w:sz w:val="32"/>
          <w:szCs w:val="32"/>
          <w:cs/>
        </w:rPr>
        <w:t xml:space="preserve">ผลการให้สัมภาษณ์ </w:t>
      </w:r>
      <w:r w:rsidR="00D715AB" w:rsidRPr="000523F3">
        <w:rPr>
          <w:rFonts w:asciiTheme="majorBidi" w:hAnsiTheme="majorBidi" w:cstheme="majorBidi"/>
          <w:sz w:val="32"/>
          <w:szCs w:val="32"/>
          <w:cs/>
        </w:rPr>
        <w:t>จัด</w:t>
      </w:r>
      <w:r w:rsidR="00DE4F23" w:rsidRPr="000523F3">
        <w:rPr>
          <w:rFonts w:asciiTheme="majorBidi" w:hAnsiTheme="majorBidi" w:cstheme="majorBidi"/>
          <w:sz w:val="32"/>
          <w:szCs w:val="32"/>
          <w:cs/>
        </w:rPr>
        <w:t>ทำ</w:t>
      </w:r>
      <w:r w:rsidR="00D715AB" w:rsidRPr="000523F3">
        <w:rPr>
          <w:rFonts w:asciiTheme="majorBidi" w:hAnsiTheme="majorBidi" w:cstheme="majorBidi"/>
          <w:sz w:val="32"/>
          <w:szCs w:val="32"/>
          <w:cs/>
        </w:rPr>
        <w:t>รายงาน</w:t>
      </w:r>
      <w:r w:rsidRPr="000523F3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8B3498" w:rsidRPr="000523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124C0" w:rsidRPr="000523F3" w:rsidRDefault="005124C0" w:rsidP="008B349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sectPr w:rsidR="005124C0" w:rsidRPr="000523F3" w:rsidSect="000523F3">
      <w:headerReference w:type="default" r:id="rId11"/>
      <w:pgSz w:w="11906" w:h="16838" w:code="9"/>
      <w:pgMar w:top="2160" w:right="1440" w:bottom="1440" w:left="2160" w:header="1440" w:footer="1440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78" w:rsidRDefault="00477178" w:rsidP="00462BBD">
      <w:r>
        <w:separator/>
      </w:r>
    </w:p>
  </w:endnote>
  <w:endnote w:type="continuationSeparator" w:id="0">
    <w:p w:rsidR="00477178" w:rsidRDefault="00477178" w:rsidP="004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78" w:rsidRDefault="00477178" w:rsidP="00462BBD">
      <w:r>
        <w:separator/>
      </w:r>
    </w:p>
  </w:footnote>
  <w:footnote w:type="continuationSeparator" w:id="0">
    <w:p w:rsidR="00477178" w:rsidRDefault="00477178" w:rsidP="0046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72810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477178" w:rsidRPr="00C34B7B" w:rsidRDefault="00477178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C34B7B">
          <w:rPr>
            <w:rFonts w:ascii="Angsana New" w:hAnsi="Angsana New"/>
            <w:sz w:val="32"/>
            <w:szCs w:val="36"/>
          </w:rPr>
          <w:fldChar w:fldCharType="begin"/>
        </w:r>
        <w:r w:rsidRPr="00C34B7B">
          <w:rPr>
            <w:rFonts w:ascii="Angsana New" w:hAnsi="Angsana New"/>
            <w:sz w:val="32"/>
            <w:szCs w:val="36"/>
          </w:rPr>
          <w:instrText>PAGE   \</w:instrText>
        </w:r>
        <w:r w:rsidRPr="00C34B7B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C34B7B">
          <w:rPr>
            <w:rFonts w:ascii="Angsana New" w:hAnsi="Angsana New"/>
            <w:sz w:val="32"/>
            <w:szCs w:val="36"/>
          </w:rPr>
          <w:instrText>MERGEFORMAT</w:instrText>
        </w:r>
        <w:r w:rsidRPr="00C34B7B">
          <w:rPr>
            <w:rFonts w:ascii="Angsana New" w:hAnsi="Angsana New"/>
            <w:sz w:val="32"/>
            <w:szCs w:val="36"/>
          </w:rPr>
          <w:fldChar w:fldCharType="separate"/>
        </w:r>
        <w:r w:rsidR="00AE66AB" w:rsidRPr="00AE66AB">
          <w:rPr>
            <w:rFonts w:ascii="Angsana New" w:hAnsi="Angsana New"/>
            <w:noProof/>
            <w:sz w:val="32"/>
            <w:szCs w:val="32"/>
            <w:lang w:val="th-TH"/>
          </w:rPr>
          <w:t>60</w:t>
        </w:r>
        <w:r w:rsidRPr="00C34B7B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61"/>
    <w:rsid w:val="00006F82"/>
    <w:rsid w:val="000112FA"/>
    <w:rsid w:val="000119CB"/>
    <w:rsid w:val="00016B68"/>
    <w:rsid w:val="00043638"/>
    <w:rsid w:val="000523F3"/>
    <w:rsid w:val="000770F6"/>
    <w:rsid w:val="000B16BA"/>
    <w:rsid w:val="000E2A2E"/>
    <w:rsid w:val="000F222F"/>
    <w:rsid w:val="0011531E"/>
    <w:rsid w:val="0011709C"/>
    <w:rsid w:val="00121678"/>
    <w:rsid w:val="001223A2"/>
    <w:rsid w:val="001361DA"/>
    <w:rsid w:val="00143FF7"/>
    <w:rsid w:val="001660C6"/>
    <w:rsid w:val="00191272"/>
    <w:rsid w:val="00195AE9"/>
    <w:rsid w:val="001A4136"/>
    <w:rsid w:val="001A7054"/>
    <w:rsid w:val="001C2511"/>
    <w:rsid w:val="001D323C"/>
    <w:rsid w:val="001E16C2"/>
    <w:rsid w:val="002079E1"/>
    <w:rsid w:val="00214A47"/>
    <w:rsid w:val="00216DC0"/>
    <w:rsid w:val="00242AFF"/>
    <w:rsid w:val="00270B65"/>
    <w:rsid w:val="002714E0"/>
    <w:rsid w:val="00280C48"/>
    <w:rsid w:val="00295313"/>
    <w:rsid w:val="002B3889"/>
    <w:rsid w:val="002B635C"/>
    <w:rsid w:val="002D0D96"/>
    <w:rsid w:val="002D25CD"/>
    <w:rsid w:val="002D37E7"/>
    <w:rsid w:val="002E6BCD"/>
    <w:rsid w:val="00301CEE"/>
    <w:rsid w:val="00310FDA"/>
    <w:rsid w:val="003566B7"/>
    <w:rsid w:val="003744B1"/>
    <w:rsid w:val="00384F60"/>
    <w:rsid w:val="00387D49"/>
    <w:rsid w:val="00394E47"/>
    <w:rsid w:val="003B6E3B"/>
    <w:rsid w:val="003D1082"/>
    <w:rsid w:val="003F3F88"/>
    <w:rsid w:val="00406861"/>
    <w:rsid w:val="00426EC7"/>
    <w:rsid w:val="00454CD7"/>
    <w:rsid w:val="00462BBD"/>
    <w:rsid w:val="00476261"/>
    <w:rsid w:val="00477178"/>
    <w:rsid w:val="00485276"/>
    <w:rsid w:val="004A6FBA"/>
    <w:rsid w:val="004C3382"/>
    <w:rsid w:val="004E2DDB"/>
    <w:rsid w:val="005124C0"/>
    <w:rsid w:val="00516826"/>
    <w:rsid w:val="00531E4B"/>
    <w:rsid w:val="005566B9"/>
    <w:rsid w:val="00572B57"/>
    <w:rsid w:val="005A4FD0"/>
    <w:rsid w:val="005D084D"/>
    <w:rsid w:val="005E19C4"/>
    <w:rsid w:val="005F1EBD"/>
    <w:rsid w:val="005F22B3"/>
    <w:rsid w:val="005F5EF5"/>
    <w:rsid w:val="0060651B"/>
    <w:rsid w:val="006141C7"/>
    <w:rsid w:val="00620F9B"/>
    <w:rsid w:val="00644EAA"/>
    <w:rsid w:val="00661651"/>
    <w:rsid w:val="006678DF"/>
    <w:rsid w:val="0067151B"/>
    <w:rsid w:val="00673773"/>
    <w:rsid w:val="00694E60"/>
    <w:rsid w:val="006A041C"/>
    <w:rsid w:val="006A3A0F"/>
    <w:rsid w:val="006D7506"/>
    <w:rsid w:val="006D7D0B"/>
    <w:rsid w:val="006E3EAE"/>
    <w:rsid w:val="006E4C94"/>
    <w:rsid w:val="006E6E26"/>
    <w:rsid w:val="006F2031"/>
    <w:rsid w:val="007102A9"/>
    <w:rsid w:val="00717B56"/>
    <w:rsid w:val="00722886"/>
    <w:rsid w:val="00735B43"/>
    <w:rsid w:val="00735CD6"/>
    <w:rsid w:val="00750713"/>
    <w:rsid w:val="00764FE0"/>
    <w:rsid w:val="0076627A"/>
    <w:rsid w:val="007727AC"/>
    <w:rsid w:val="007754F0"/>
    <w:rsid w:val="007B72DE"/>
    <w:rsid w:val="007D550E"/>
    <w:rsid w:val="007E6EB9"/>
    <w:rsid w:val="008122B7"/>
    <w:rsid w:val="00815BA5"/>
    <w:rsid w:val="008208AD"/>
    <w:rsid w:val="00842C55"/>
    <w:rsid w:val="00861E9A"/>
    <w:rsid w:val="00862B7F"/>
    <w:rsid w:val="00863BC5"/>
    <w:rsid w:val="00874313"/>
    <w:rsid w:val="00874E71"/>
    <w:rsid w:val="008834A5"/>
    <w:rsid w:val="008933AA"/>
    <w:rsid w:val="00896166"/>
    <w:rsid w:val="008A6BC1"/>
    <w:rsid w:val="008B3498"/>
    <w:rsid w:val="008B3C24"/>
    <w:rsid w:val="0090271B"/>
    <w:rsid w:val="00925DC7"/>
    <w:rsid w:val="00927573"/>
    <w:rsid w:val="00931483"/>
    <w:rsid w:val="00931D3D"/>
    <w:rsid w:val="00932C80"/>
    <w:rsid w:val="00955D4D"/>
    <w:rsid w:val="00957421"/>
    <w:rsid w:val="00967438"/>
    <w:rsid w:val="009763BF"/>
    <w:rsid w:val="00987349"/>
    <w:rsid w:val="009C5332"/>
    <w:rsid w:val="009D5DBD"/>
    <w:rsid w:val="009D6DD1"/>
    <w:rsid w:val="00A17B96"/>
    <w:rsid w:val="00A551B2"/>
    <w:rsid w:val="00A62025"/>
    <w:rsid w:val="00A66E7F"/>
    <w:rsid w:val="00A73781"/>
    <w:rsid w:val="00A82138"/>
    <w:rsid w:val="00A86C51"/>
    <w:rsid w:val="00AA0CAE"/>
    <w:rsid w:val="00AA4148"/>
    <w:rsid w:val="00AA4A9C"/>
    <w:rsid w:val="00AB22C0"/>
    <w:rsid w:val="00AC2141"/>
    <w:rsid w:val="00AE66AB"/>
    <w:rsid w:val="00AF0753"/>
    <w:rsid w:val="00AF75E4"/>
    <w:rsid w:val="00B00E4E"/>
    <w:rsid w:val="00B02DDF"/>
    <w:rsid w:val="00B11596"/>
    <w:rsid w:val="00B13EE2"/>
    <w:rsid w:val="00B228BF"/>
    <w:rsid w:val="00B239C7"/>
    <w:rsid w:val="00B253A2"/>
    <w:rsid w:val="00B377DA"/>
    <w:rsid w:val="00B40323"/>
    <w:rsid w:val="00B410DB"/>
    <w:rsid w:val="00B5324B"/>
    <w:rsid w:val="00B82F2B"/>
    <w:rsid w:val="00B90445"/>
    <w:rsid w:val="00B95287"/>
    <w:rsid w:val="00BA0030"/>
    <w:rsid w:val="00BA1C12"/>
    <w:rsid w:val="00BB719C"/>
    <w:rsid w:val="00BB7AB4"/>
    <w:rsid w:val="00BC1CF5"/>
    <w:rsid w:val="00BD4743"/>
    <w:rsid w:val="00BE6076"/>
    <w:rsid w:val="00BF7BD9"/>
    <w:rsid w:val="00C05CE0"/>
    <w:rsid w:val="00C1517C"/>
    <w:rsid w:val="00C308E1"/>
    <w:rsid w:val="00C34B7B"/>
    <w:rsid w:val="00C3606D"/>
    <w:rsid w:val="00C71494"/>
    <w:rsid w:val="00C742C8"/>
    <w:rsid w:val="00C753F9"/>
    <w:rsid w:val="00C76817"/>
    <w:rsid w:val="00CB227A"/>
    <w:rsid w:val="00CD16F7"/>
    <w:rsid w:val="00CD3DA4"/>
    <w:rsid w:val="00CD710F"/>
    <w:rsid w:val="00CE1F62"/>
    <w:rsid w:val="00CF0665"/>
    <w:rsid w:val="00D20B90"/>
    <w:rsid w:val="00D21D4B"/>
    <w:rsid w:val="00D37E61"/>
    <w:rsid w:val="00D40690"/>
    <w:rsid w:val="00D51B12"/>
    <w:rsid w:val="00D52AAF"/>
    <w:rsid w:val="00D57CD6"/>
    <w:rsid w:val="00D67C58"/>
    <w:rsid w:val="00D715AB"/>
    <w:rsid w:val="00DA42D0"/>
    <w:rsid w:val="00DA4A36"/>
    <w:rsid w:val="00DA75CB"/>
    <w:rsid w:val="00DB3134"/>
    <w:rsid w:val="00DB443B"/>
    <w:rsid w:val="00DC27AA"/>
    <w:rsid w:val="00DE4270"/>
    <w:rsid w:val="00DE4355"/>
    <w:rsid w:val="00DE4F23"/>
    <w:rsid w:val="00E030FB"/>
    <w:rsid w:val="00E10860"/>
    <w:rsid w:val="00E13485"/>
    <w:rsid w:val="00E82199"/>
    <w:rsid w:val="00E84D2A"/>
    <w:rsid w:val="00E97CC5"/>
    <w:rsid w:val="00EA5B1A"/>
    <w:rsid w:val="00EB39D3"/>
    <w:rsid w:val="00ED55AF"/>
    <w:rsid w:val="00ED6B42"/>
    <w:rsid w:val="00EE27F3"/>
    <w:rsid w:val="00EF6F91"/>
    <w:rsid w:val="00F12714"/>
    <w:rsid w:val="00F21A51"/>
    <w:rsid w:val="00F2491D"/>
    <w:rsid w:val="00F44A29"/>
    <w:rsid w:val="00F45D4E"/>
    <w:rsid w:val="00F51C49"/>
    <w:rsid w:val="00F53BA8"/>
    <w:rsid w:val="00F561F9"/>
    <w:rsid w:val="00F659F4"/>
    <w:rsid w:val="00FA72F3"/>
    <w:rsid w:val="00FD0344"/>
    <w:rsid w:val="00FD1EDD"/>
    <w:rsid w:val="00FE71A9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81F1B42"/>
  <w15:docId w15:val="{87E68350-74B9-4B68-8FDC-464B351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607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ลักษณะ5"/>
    <w:basedOn w:val="Normal"/>
    <w:link w:val="50"/>
    <w:qFormat/>
    <w:rsid w:val="00ED6B42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50">
    <w:name w:val="ลักษณะ5 อักขระ"/>
    <w:link w:val="5"/>
    <w:rsid w:val="00ED6B42"/>
    <w:rPr>
      <w:rFonts w:ascii="Angsana New" w:hAnsi="Angsana New"/>
      <w:b/>
      <w:bCs/>
      <w:sz w:val="32"/>
      <w:szCs w:val="32"/>
      <w:lang w:val="x-none" w:eastAsia="x-none"/>
    </w:rPr>
  </w:style>
  <w:style w:type="paragraph" w:styleId="NoSpacing">
    <w:name w:val="No Spacing"/>
    <w:qFormat/>
    <w:rsid w:val="00ED6B42"/>
    <w:rPr>
      <w:rFonts w:ascii="Calibri" w:eastAsia="Calibri" w:hAnsi="Calibri"/>
      <w:sz w:val="22"/>
      <w:szCs w:val="28"/>
    </w:rPr>
  </w:style>
  <w:style w:type="paragraph" w:styleId="Header">
    <w:name w:val="header"/>
    <w:basedOn w:val="Normal"/>
    <w:link w:val="HeaderChar"/>
    <w:uiPriority w:val="99"/>
    <w:rsid w:val="00462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BD"/>
    <w:rPr>
      <w:sz w:val="24"/>
      <w:szCs w:val="28"/>
    </w:rPr>
  </w:style>
  <w:style w:type="paragraph" w:styleId="Footer">
    <w:name w:val="footer"/>
    <w:basedOn w:val="Normal"/>
    <w:link w:val="FooterChar"/>
    <w:rsid w:val="00462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2BBD"/>
    <w:rPr>
      <w:sz w:val="24"/>
      <w:szCs w:val="28"/>
    </w:rPr>
  </w:style>
  <w:style w:type="paragraph" w:styleId="BalloonText">
    <w:name w:val="Balloon Text"/>
    <w:basedOn w:val="Normal"/>
    <w:link w:val="BalloonTextChar"/>
    <w:rsid w:val="005566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566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6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1926</Words>
  <Characters>8920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12</cp:revision>
  <cp:lastPrinted>2018-02-04T14:04:00Z</cp:lastPrinted>
  <dcterms:created xsi:type="dcterms:W3CDTF">2018-02-03T14:48:00Z</dcterms:created>
  <dcterms:modified xsi:type="dcterms:W3CDTF">2018-02-04T14:04:00Z</dcterms:modified>
</cp:coreProperties>
</file>