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4A" w:rsidRDefault="0089334A" w:rsidP="0089334A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</w:p>
    <w:p w:rsidR="0089334A" w:rsidRDefault="0089334A" w:rsidP="0089334A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9334A" w:rsidRDefault="0089334A" w:rsidP="0089334A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9334A" w:rsidRDefault="0089334A" w:rsidP="0089334A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9334A" w:rsidRDefault="0089334A" w:rsidP="0089334A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9334A" w:rsidRDefault="0089334A" w:rsidP="0089334A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669A1" w:rsidRDefault="001669A1" w:rsidP="0089334A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669A1" w:rsidRDefault="001669A1" w:rsidP="0089334A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669A1" w:rsidRDefault="001669A1" w:rsidP="0089334A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9334A" w:rsidRDefault="0089334A" w:rsidP="0089334A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9334A" w:rsidRDefault="00DD7C13" w:rsidP="0089334A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35109">
        <w:rPr>
          <w:rFonts w:ascii="Angsana New" w:hAnsi="Angsana New" w:cs="Angsana New"/>
          <w:b/>
          <w:bCs/>
          <w:sz w:val="40"/>
          <w:szCs w:val="40"/>
          <w:cs/>
        </w:rPr>
        <w:t xml:space="preserve">ภาคผนวก </w:t>
      </w:r>
      <w:r w:rsidR="00AC627F" w:rsidRPr="00F35109">
        <w:rPr>
          <w:rFonts w:ascii="Angsana New" w:hAnsi="Angsana New" w:cs="Angsana New" w:hint="cs"/>
          <w:b/>
          <w:bCs/>
          <w:sz w:val="40"/>
          <w:szCs w:val="40"/>
          <w:cs/>
        </w:rPr>
        <w:t>ช</w:t>
      </w:r>
    </w:p>
    <w:p w:rsidR="00F35109" w:rsidRPr="001669A1" w:rsidRDefault="00F35109" w:rsidP="0089334A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9334A" w:rsidRPr="001669A1" w:rsidRDefault="0089334A" w:rsidP="0089334A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1669A1">
        <w:rPr>
          <w:rFonts w:ascii="Angsana New" w:hAnsi="Angsana New" w:cs="Angsana New"/>
          <w:b/>
          <w:bCs/>
          <w:sz w:val="36"/>
          <w:szCs w:val="36"/>
          <w:cs/>
        </w:rPr>
        <w:t xml:space="preserve">คุณภาพของแบบทดสอบวัดผลสัมฤทธิ์ทางการเรียน </w:t>
      </w:r>
      <w:r w:rsidRPr="001669A1">
        <w:rPr>
          <w:rFonts w:ascii="Angsana New" w:hAnsi="Angsana New" w:cs="Angsana New" w:hint="cs"/>
          <w:b/>
          <w:bCs/>
          <w:sz w:val="36"/>
          <w:szCs w:val="36"/>
          <w:cs/>
        </w:rPr>
        <w:t>แบบบูรณาการ</w:t>
      </w:r>
    </w:p>
    <w:p w:rsidR="0089334A" w:rsidRPr="001669A1" w:rsidRDefault="0089334A" w:rsidP="0089334A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9334A" w:rsidRDefault="0089334A" w:rsidP="008933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334A" w:rsidRDefault="0089334A" w:rsidP="008933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334A" w:rsidRDefault="0089334A" w:rsidP="008933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334A" w:rsidRDefault="0089334A" w:rsidP="008933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334A" w:rsidRDefault="0089334A" w:rsidP="008933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334A" w:rsidRDefault="0089334A" w:rsidP="008933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334A" w:rsidRDefault="0089334A" w:rsidP="008933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334A" w:rsidRDefault="0089334A" w:rsidP="008933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334A" w:rsidRDefault="0089334A" w:rsidP="008933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334A" w:rsidRDefault="0089334A" w:rsidP="008933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69A1" w:rsidRDefault="001669A1" w:rsidP="008933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334A" w:rsidRDefault="0089334A" w:rsidP="008933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097B" w:rsidRDefault="0056097B" w:rsidP="008933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F7304" w:rsidRDefault="00CF7304" w:rsidP="008933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F7304" w:rsidRDefault="00CF7304" w:rsidP="008933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14E0B" w:rsidRPr="00B067EE" w:rsidRDefault="00EC055A" w:rsidP="0089334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067EE">
        <w:rPr>
          <w:rFonts w:asciiTheme="majorBidi" w:hAnsiTheme="majorBidi" w:cstheme="majorBidi"/>
          <w:b/>
          <w:bCs/>
          <w:sz w:val="32"/>
          <w:szCs w:val="32"/>
          <w:cs/>
        </w:rPr>
        <w:t>ดัชนีความสอดคล้องของแบบทดสอบวัดผลสัมฤทธิ์ทางการเรียน</w:t>
      </w:r>
      <w:r w:rsidR="00114E0B" w:rsidRPr="00B067EE">
        <w:rPr>
          <w:rFonts w:asciiTheme="majorBidi" w:hAnsiTheme="majorBidi" w:cstheme="majorBidi"/>
          <w:b/>
          <w:bCs/>
          <w:sz w:val="32"/>
          <w:szCs w:val="32"/>
          <w:cs/>
        </w:rPr>
        <w:t>แบบบูรณาการ</w:t>
      </w:r>
    </w:p>
    <w:p w:rsidR="00114E0B" w:rsidRPr="00B067EE" w:rsidRDefault="00114E0B" w:rsidP="00114E0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067E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เรื่อง</w:t>
      </w:r>
      <w:r w:rsidR="000D254F" w:rsidRPr="00B067E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B067EE">
        <w:rPr>
          <w:rFonts w:asciiTheme="majorBidi" w:hAnsiTheme="majorBidi" w:cstheme="majorBidi"/>
          <w:b/>
          <w:bCs/>
          <w:sz w:val="32"/>
          <w:szCs w:val="32"/>
          <w:cs/>
        </w:rPr>
        <w:t>ปรัชญาของเศรษฐกิจพอเพียง</w:t>
      </w:r>
      <w:r w:rsidR="000D254F" w:rsidRPr="00B067E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B067EE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กลุ่มสาระการเรียนรู้สังคมศึกษา</w:t>
      </w:r>
      <w:r w:rsidRPr="00B067EE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B067EE">
        <w:rPr>
          <w:rFonts w:asciiTheme="majorBidi" w:hAnsiTheme="majorBidi" w:cstheme="majorBidi"/>
          <w:b/>
          <w:bCs/>
          <w:sz w:val="32"/>
          <w:szCs w:val="32"/>
          <w:cs/>
        </w:rPr>
        <w:t>ศาสนาและวัฒนธรรม</w:t>
      </w:r>
    </w:p>
    <w:p w:rsidR="006C4115" w:rsidRPr="00B067EE" w:rsidRDefault="00114E0B" w:rsidP="00114E0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067E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 ประถมศึกษาปีที่ </w:t>
      </w:r>
      <w:r w:rsidRPr="00B067EE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B067E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C055A" w:rsidRPr="00B067EE">
        <w:rPr>
          <w:rFonts w:asciiTheme="majorBidi" w:hAnsiTheme="majorBidi" w:cstheme="majorBidi"/>
          <w:b/>
          <w:bCs/>
          <w:sz w:val="32"/>
          <w:szCs w:val="32"/>
          <w:cs/>
        </w:rPr>
        <w:t>พิจารณาโดยผู้เชี่ยวชาญ</w:t>
      </w:r>
    </w:p>
    <w:p w:rsidR="00114E0B" w:rsidRPr="00114E0B" w:rsidRDefault="00114E0B" w:rsidP="00114E0B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Style w:val="a3"/>
        <w:tblW w:w="8284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9"/>
        <w:gridCol w:w="591"/>
        <w:gridCol w:w="620"/>
        <w:gridCol w:w="620"/>
        <w:gridCol w:w="619"/>
        <w:gridCol w:w="623"/>
        <w:gridCol w:w="868"/>
        <w:gridCol w:w="992"/>
        <w:gridCol w:w="1489"/>
        <w:gridCol w:w="1243"/>
      </w:tblGrid>
      <w:tr w:rsidR="007E5ACB" w:rsidRPr="001669A1" w:rsidTr="001669A1">
        <w:trPr>
          <w:trHeight w:val="428"/>
          <w:jc w:val="center"/>
        </w:trPr>
        <w:tc>
          <w:tcPr>
            <w:tcW w:w="619" w:type="dxa"/>
            <w:vMerge w:val="restart"/>
            <w:vAlign w:val="center"/>
          </w:tcPr>
          <w:p w:rsidR="007E5ACB" w:rsidRPr="001669A1" w:rsidRDefault="007E5ACB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3073" w:type="dxa"/>
            <w:gridSpan w:val="5"/>
            <w:vAlign w:val="center"/>
          </w:tcPr>
          <w:p w:rsidR="007E5ACB" w:rsidRPr="001669A1" w:rsidRDefault="007E5ACB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ความคิดเห็นของผู้เชี่ยวชาญ</w:t>
            </w:r>
          </w:p>
        </w:tc>
        <w:tc>
          <w:tcPr>
            <w:tcW w:w="868" w:type="dxa"/>
            <w:vMerge w:val="restart"/>
            <w:vAlign w:val="center"/>
          </w:tcPr>
          <w:p w:rsidR="007E5ACB" w:rsidRPr="001669A1" w:rsidRDefault="007E5ACB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Merge w:val="restart"/>
            <w:vAlign w:val="center"/>
          </w:tcPr>
          <w:p w:rsidR="007E5ACB" w:rsidRPr="001669A1" w:rsidRDefault="007E5ACB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489" w:type="dxa"/>
            <w:vMerge w:val="restart"/>
            <w:vAlign w:val="center"/>
          </w:tcPr>
          <w:p w:rsidR="007E5ACB" w:rsidRPr="001669A1" w:rsidRDefault="007E5ACB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สรุปผล</w:t>
            </w:r>
          </w:p>
        </w:tc>
        <w:tc>
          <w:tcPr>
            <w:tcW w:w="1243" w:type="dxa"/>
            <w:vMerge w:val="restart"/>
            <w:vAlign w:val="center"/>
          </w:tcPr>
          <w:p w:rsidR="007E5ACB" w:rsidRPr="001669A1" w:rsidRDefault="007E5ACB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หมายเหตุ</w:t>
            </w:r>
          </w:p>
        </w:tc>
      </w:tr>
      <w:tr w:rsidR="007E5ACB" w:rsidRPr="001669A1" w:rsidTr="001669A1">
        <w:trPr>
          <w:trHeight w:val="428"/>
          <w:jc w:val="center"/>
        </w:trPr>
        <w:tc>
          <w:tcPr>
            <w:tcW w:w="619" w:type="dxa"/>
            <w:vMerge/>
          </w:tcPr>
          <w:p w:rsidR="007E5ACB" w:rsidRPr="001669A1" w:rsidRDefault="007E5ACB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7E5ACB" w:rsidRPr="001669A1" w:rsidRDefault="007E5ACB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620" w:type="dxa"/>
          </w:tcPr>
          <w:p w:rsidR="007E5ACB" w:rsidRPr="001669A1" w:rsidRDefault="007E5ACB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620" w:type="dxa"/>
          </w:tcPr>
          <w:p w:rsidR="007E5ACB" w:rsidRPr="001669A1" w:rsidRDefault="007E5ACB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619" w:type="dxa"/>
          </w:tcPr>
          <w:p w:rsidR="007E5ACB" w:rsidRPr="001669A1" w:rsidRDefault="007E5ACB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623" w:type="dxa"/>
          </w:tcPr>
          <w:p w:rsidR="007E5ACB" w:rsidRPr="001669A1" w:rsidRDefault="007E5ACB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68" w:type="dxa"/>
            <w:vMerge/>
          </w:tcPr>
          <w:p w:rsidR="007E5ACB" w:rsidRPr="001669A1" w:rsidRDefault="007E5ACB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7E5ACB" w:rsidRPr="001669A1" w:rsidRDefault="007E5ACB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9" w:type="dxa"/>
            <w:vMerge/>
          </w:tcPr>
          <w:p w:rsidR="007E5ACB" w:rsidRPr="001669A1" w:rsidRDefault="007E5ACB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43" w:type="dxa"/>
            <w:vMerge/>
          </w:tcPr>
          <w:p w:rsidR="007E5ACB" w:rsidRPr="001669A1" w:rsidRDefault="007E5ACB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A17B5" w:rsidRPr="001669A1" w:rsidTr="001669A1">
        <w:trPr>
          <w:trHeight w:val="428"/>
          <w:jc w:val="center"/>
        </w:trPr>
        <w:tc>
          <w:tcPr>
            <w:tcW w:w="619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91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9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8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8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89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7A17B5" w:rsidRPr="001669A1" w:rsidTr="001669A1">
        <w:trPr>
          <w:trHeight w:val="428"/>
          <w:jc w:val="center"/>
        </w:trPr>
        <w:tc>
          <w:tcPr>
            <w:tcW w:w="619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591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0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9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8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89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7A17B5" w:rsidRPr="001669A1" w:rsidTr="001669A1">
        <w:trPr>
          <w:trHeight w:val="428"/>
          <w:jc w:val="center"/>
        </w:trPr>
        <w:tc>
          <w:tcPr>
            <w:tcW w:w="619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91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9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8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89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7A17B5" w:rsidRPr="001669A1" w:rsidTr="001669A1">
        <w:trPr>
          <w:trHeight w:val="437"/>
          <w:jc w:val="center"/>
        </w:trPr>
        <w:tc>
          <w:tcPr>
            <w:tcW w:w="619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91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-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-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9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8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489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ไม่สอดคล้อง</w:t>
            </w:r>
          </w:p>
        </w:tc>
        <w:tc>
          <w:tcPr>
            <w:tcW w:w="1243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ใช้ไม่ได้</w:t>
            </w:r>
          </w:p>
        </w:tc>
      </w:tr>
      <w:tr w:rsidR="007529B0" w:rsidRPr="001669A1" w:rsidTr="001669A1">
        <w:trPr>
          <w:trHeight w:val="428"/>
          <w:jc w:val="center"/>
        </w:trPr>
        <w:tc>
          <w:tcPr>
            <w:tcW w:w="619" w:type="dxa"/>
          </w:tcPr>
          <w:p w:rsidR="007529B0" w:rsidRPr="001669A1" w:rsidRDefault="007529B0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91" w:type="dxa"/>
            <w:vAlign w:val="bottom"/>
          </w:tcPr>
          <w:p w:rsidR="007529B0" w:rsidRPr="001669A1" w:rsidRDefault="007529B0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7529B0" w:rsidRPr="001669A1" w:rsidRDefault="007529B0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7529B0" w:rsidRPr="001669A1" w:rsidRDefault="007529B0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9" w:type="dxa"/>
            <w:vAlign w:val="bottom"/>
          </w:tcPr>
          <w:p w:rsidR="007529B0" w:rsidRPr="001669A1" w:rsidRDefault="007529B0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vAlign w:val="bottom"/>
          </w:tcPr>
          <w:p w:rsidR="007529B0" w:rsidRPr="001669A1" w:rsidRDefault="007529B0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8" w:type="dxa"/>
            <w:vAlign w:val="bottom"/>
          </w:tcPr>
          <w:p w:rsidR="007529B0" w:rsidRPr="001669A1" w:rsidRDefault="007529B0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bottom"/>
          </w:tcPr>
          <w:p w:rsidR="007529B0" w:rsidRPr="001669A1" w:rsidRDefault="007529B0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489" w:type="dxa"/>
          </w:tcPr>
          <w:p w:rsidR="007529B0" w:rsidRPr="001669A1" w:rsidRDefault="007529B0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</w:tcPr>
          <w:p w:rsidR="007529B0" w:rsidRPr="001669A1" w:rsidRDefault="007529B0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7A17B5" w:rsidRPr="001669A1" w:rsidTr="001669A1">
        <w:trPr>
          <w:trHeight w:val="428"/>
          <w:jc w:val="center"/>
        </w:trPr>
        <w:tc>
          <w:tcPr>
            <w:tcW w:w="619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591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9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8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8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89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7A17B5" w:rsidRPr="001669A1" w:rsidTr="001669A1">
        <w:trPr>
          <w:trHeight w:val="437"/>
          <w:jc w:val="center"/>
        </w:trPr>
        <w:tc>
          <w:tcPr>
            <w:tcW w:w="619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0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9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8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89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</w:tcPr>
          <w:p w:rsidR="007A17B5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</w:t>
            </w:r>
            <w:r w:rsidR="007A17B5" w:rsidRPr="001669A1">
              <w:rPr>
                <w:rFonts w:ascii="Angsana New" w:hAnsi="Angsana New" w:cs="Angsana New"/>
                <w:sz w:val="32"/>
                <w:szCs w:val="32"/>
                <w:cs/>
              </w:rPr>
              <w:t>ได้</w:t>
            </w:r>
          </w:p>
        </w:tc>
      </w:tr>
      <w:tr w:rsidR="007A17B5" w:rsidRPr="001669A1" w:rsidTr="001669A1">
        <w:trPr>
          <w:trHeight w:val="428"/>
          <w:jc w:val="center"/>
        </w:trPr>
        <w:tc>
          <w:tcPr>
            <w:tcW w:w="619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9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8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8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89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7529B0" w:rsidRPr="001669A1" w:rsidTr="001669A1">
        <w:trPr>
          <w:trHeight w:val="428"/>
          <w:jc w:val="center"/>
        </w:trPr>
        <w:tc>
          <w:tcPr>
            <w:tcW w:w="619" w:type="dxa"/>
          </w:tcPr>
          <w:p w:rsidR="007529B0" w:rsidRPr="001669A1" w:rsidRDefault="007529B0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591" w:type="dxa"/>
            <w:vAlign w:val="bottom"/>
          </w:tcPr>
          <w:p w:rsidR="007529B0" w:rsidRPr="001669A1" w:rsidRDefault="007529B0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7529B0" w:rsidRPr="001669A1" w:rsidRDefault="007529B0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7529B0" w:rsidRPr="001669A1" w:rsidRDefault="007529B0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9" w:type="dxa"/>
            <w:vAlign w:val="bottom"/>
          </w:tcPr>
          <w:p w:rsidR="007529B0" w:rsidRPr="001669A1" w:rsidRDefault="007529B0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vAlign w:val="bottom"/>
          </w:tcPr>
          <w:p w:rsidR="007529B0" w:rsidRPr="001669A1" w:rsidRDefault="007529B0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8" w:type="dxa"/>
            <w:vAlign w:val="bottom"/>
          </w:tcPr>
          <w:p w:rsidR="007529B0" w:rsidRPr="001669A1" w:rsidRDefault="007529B0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bottom"/>
          </w:tcPr>
          <w:p w:rsidR="007529B0" w:rsidRPr="001669A1" w:rsidRDefault="007529B0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489" w:type="dxa"/>
          </w:tcPr>
          <w:p w:rsidR="007529B0" w:rsidRPr="001669A1" w:rsidRDefault="007529B0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</w:tcPr>
          <w:p w:rsidR="007529B0" w:rsidRPr="001669A1" w:rsidRDefault="007529B0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106ADF" w:rsidRPr="001669A1" w:rsidTr="001669A1">
        <w:trPr>
          <w:trHeight w:val="437"/>
          <w:jc w:val="center"/>
        </w:trPr>
        <w:tc>
          <w:tcPr>
            <w:tcW w:w="619" w:type="dxa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591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-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-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9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8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489" w:type="dxa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ไม่สอดคล้อง</w:t>
            </w:r>
          </w:p>
        </w:tc>
        <w:tc>
          <w:tcPr>
            <w:tcW w:w="1243" w:type="dxa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ใช้ไม่ได้</w:t>
            </w:r>
          </w:p>
        </w:tc>
      </w:tr>
      <w:tr w:rsidR="007A17B5" w:rsidRPr="001669A1" w:rsidTr="001669A1">
        <w:trPr>
          <w:trHeight w:val="428"/>
          <w:jc w:val="center"/>
        </w:trPr>
        <w:tc>
          <w:tcPr>
            <w:tcW w:w="619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591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9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489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7529B0" w:rsidRPr="001669A1" w:rsidTr="001669A1">
        <w:trPr>
          <w:trHeight w:val="428"/>
          <w:jc w:val="center"/>
        </w:trPr>
        <w:tc>
          <w:tcPr>
            <w:tcW w:w="619" w:type="dxa"/>
          </w:tcPr>
          <w:p w:rsidR="007529B0" w:rsidRPr="001669A1" w:rsidRDefault="007529B0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591" w:type="dxa"/>
            <w:vAlign w:val="bottom"/>
          </w:tcPr>
          <w:p w:rsidR="007529B0" w:rsidRPr="001669A1" w:rsidRDefault="007529B0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7529B0" w:rsidRPr="001669A1" w:rsidRDefault="007529B0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7529B0" w:rsidRPr="001669A1" w:rsidRDefault="007529B0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9" w:type="dxa"/>
            <w:vAlign w:val="bottom"/>
          </w:tcPr>
          <w:p w:rsidR="007529B0" w:rsidRPr="001669A1" w:rsidRDefault="007529B0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vAlign w:val="bottom"/>
          </w:tcPr>
          <w:p w:rsidR="007529B0" w:rsidRPr="001669A1" w:rsidRDefault="007529B0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vAlign w:val="bottom"/>
          </w:tcPr>
          <w:p w:rsidR="007529B0" w:rsidRPr="001669A1" w:rsidRDefault="007529B0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bottom"/>
          </w:tcPr>
          <w:p w:rsidR="007529B0" w:rsidRPr="001669A1" w:rsidRDefault="007529B0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489" w:type="dxa"/>
          </w:tcPr>
          <w:p w:rsidR="007529B0" w:rsidRPr="001669A1" w:rsidRDefault="007529B0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</w:tcPr>
          <w:p w:rsidR="007529B0" w:rsidRPr="001669A1" w:rsidRDefault="007529B0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7A17B5" w:rsidRPr="001669A1" w:rsidTr="001669A1">
        <w:trPr>
          <w:trHeight w:val="428"/>
          <w:jc w:val="center"/>
        </w:trPr>
        <w:tc>
          <w:tcPr>
            <w:tcW w:w="619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591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9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3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8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89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</w:tcPr>
          <w:p w:rsidR="007A17B5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</w:t>
            </w:r>
            <w:r w:rsidR="007A17B5" w:rsidRPr="001669A1">
              <w:rPr>
                <w:rFonts w:ascii="Angsana New" w:hAnsi="Angsana New" w:cs="Angsana New"/>
                <w:sz w:val="32"/>
                <w:szCs w:val="32"/>
                <w:cs/>
              </w:rPr>
              <w:t>ได้</w:t>
            </w:r>
          </w:p>
        </w:tc>
      </w:tr>
      <w:tr w:rsidR="00106ADF" w:rsidRPr="001669A1" w:rsidTr="001669A1">
        <w:trPr>
          <w:trHeight w:val="437"/>
          <w:jc w:val="center"/>
        </w:trPr>
        <w:tc>
          <w:tcPr>
            <w:tcW w:w="619" w:type="dxa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591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-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-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9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8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489" w:type="dxa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ไม่สอดคล้อง</w:t>
            </w:r>
          </w:p>
        </w:tc>
        <w:tc>
          <w:tcPr>
            <w:tcW w:w="1243" w:type="dxa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ใช้ไม่ได้</w:t>
            </w:r>
          </w:p>
        </w:tc>
      </w:tr>
      <w:tr w:rsidR="007A17B5" w:rsidRPr="001669A1" w:rsidTr="001669A1">
        <w:trPr>
          <w:trHeight w:val="428"/>
          <w:jc w:val="center"/>
        </w:trPr>
        <w:tc>
          <w:tcPr>
            <w:tcW w:w="619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591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9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489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7A17B5" w:rsidRPr="001669A1" w:rsidTr="001669A1">
        <w:trPr>
          <w:trHeight w:val="428"/>
          <w:jc w:val="center"/>
        </w:trPr>
        <w:tc>
          <w:tcPr>
            <w:tcW w:w="619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591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9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489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7A17B5" w:rsidRPr="001669A1" w:rsidTr="001669A1">
        <w:trPr>
          <w:trHeight w:val="437"/>
          <w:jc w:val="center"/>
        </w:trPr>
        <w:tc>
          <w:tcPr>
            <w:tcW w:w="619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591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-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-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9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8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489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ไม่สอดคล้อง</w:t>
            </w:r>
          </w:p>
        </w:tc>
        <w:tc>
          <w:tcPr>
            <w:tcW w:w="1243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ใช้ไม่ได้</w:t>
            </w:r>
          </w:p>
        </w:tc>
      </w:tr>
      <w:tr w:rsidR="007A17B5" w:rsidRPr="001669A1" w:rsidTr="001669A1">
        <w:trPr>
          <w:trHeight w:val="428"/>
          <w:jc w:val="center"/>
        </w:trPr>
        <w:tc>
          <w:tcPr>
            <w:tcW w:w="619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</w:tc>
        <w:tc>
          <w:tcPr>
            <w:tcW w:w="591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-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9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89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7A17B5" w:rsidRPr="001669A1" w:rsidTr="001669A1">
        <w:trPr>
          <w:trHeight w:val="428"/>
          <w:jc w:val="center"/>
        </w:trPr>
        <w:tc>
          <w:tcPr>
            <w:tcW w:w="619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lastRenderedPageBreak/>
              <w:t>19</w:t>
            </w:r>
          </w:p>
        </w:tc>
        <w:tc>
          <w:tcPr>
            <w:tcW w:w="591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-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-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9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8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vAlign w:val="bottom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489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ไม่สอดคล้อง</w:t>
            </w:r>
          </w:p>
        </w:tc>
        <w:tc>
          <w:tcPr>
            <w:tcW w:w="1243" w:type="dxa"/>
          </w:tcPr>
          <w:p w:rsidR="007A17B5" w:rsidRPr="001669A1" w:rsidRDefault="007A17B5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ใช้ไม่ได้</w:t>
            </w:r>
          </w:p>
        </w:tc>
      </w:tr>
      <w:tr w:rsidR="00106ADF" w:rsidRPr="001669A1" w:rsidTr="001669A1">
        <w:trPr>
          <w:trHeight w:val="437"/>
          <w:jc w:val="center"/>
        </w:trPr>
        <w:tc>
          <w:tcPr>
            <w:tcW w:w="619" w:type="dxa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591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9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489" w:type="dxa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107978" w:rsidRPr="001669A1" w:rsidTr="001669A1">
        <w:trPr>
          <w:trHeight w:val="428"/>
          <w:jc w:val="center"/>
        </w:trPr>
        <w:tc>
          <w:tcPr>
            <w:tcW w:w="619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</w:tc>
        <w:tc>
          <w:tcPr>
            <w:tcW w:w="591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620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620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619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623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868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="00AE4355" w:rsidRPr="001669A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AE4355" w:rsidRPr="001669A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1489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12270E" w:rsidRPr="001669A1" w:rsidTr="001669A1">
        <w:trPr>
          <w:trHeight w:val="428"/>
          <w:jc w:val="center"/>
        </w:trPr>
        <w:tc>
          <w:tcPr>
            <w:tcW w:w="619" w:type="dxa"/>
          </w:tcPr>
          <w:p w:rsidR="0012270E" w:rsidRPr="001669A1" w:rsidRDefault="0012270E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</w:tc>
        <w:tc>
          <w:tcPr>
            <w:tcW w:w="591" w:type="dxa"/>
          </w:tcPr>
          <w:p w:rsidR="0012270E" w:rsidRPr="001669A1" w:rsidRDefault="0012270E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620" w:type="dxa"/>
          </w:tcPr>
          <w:p w:rsidR="0012270E" w:rsidRPr="001669A1" w:rsidRDefault="0012270E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620" w:type="dxa"/>
          </w:tcPr>
          <w:p w:rsidR="0012270E" w:rsidRPr="001669A1" w:rsidRDefault="007529B0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619" w:type="dxa"/>
          </w:tcPr>
          <w:p w:rsidR="0012270E" w:rsidRPr="001669A1" w:rsidRDefault="007529B0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623" w:type="dxa"/>
          </w:tcPr>
          <w:p w:rsidR="0012270E" w:rsidRPr="001669A1" w:rsidRDefault="0012270E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68" w:type="dxa"/>
          </w:tcPr>
          <w:p w:rsidR="0012270E" w:rsidRPr="001669A1" w:rsidRDefault="007529B0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12270E" w:rsidRPr="001669A1" w:rsidRDefault="007529B0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489" w:type="dxa"/>
          </w:tcPr>
          <w:p w:rsidR="0012270E" w:rsidRPr="001669A1" w:rsidRDefault="0012270E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</w:tcPr>
          <w:p w:rsidR="0012270E" w:rsidRPr="001669A1" w:rsidRDefault="0012270E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107978" w:rsidRPr="001669A1" w:rsidTr="001669A1">
        <w:trPr>
          <w:trHeight w:val="437"/>
          <w:jc w:val="center"/>
        </w:trPr>
        <w:tc>
          <w:tcPr>
            <w:tcW w:w="619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</w:tc>
        <w:tc>
          <w:tcPr>
            <w:tcW w:w="591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620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620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619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623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868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="00AE4355" w:rsidRPr="001669A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AE4355" w:rsidRPr="001669A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1489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232992" w:rsidRPr="001669A1" w:rsidTr="001669A1">
        <w:trPr>
          <w:trHeight w:val="247"/>
          <w:jc w:val="center"/>
        </w:trPr>
        <w:tc>
          <w:tcPr>
            <w:tcW w:w="619" w:type="dxa"/>
            <w:vMerge w:val="restart"/>
          </w:tcPr>
          <w:p w:rsidR="00232992" w:rsidRPr="001669A1" w:rsidRDefault="00232992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3073" w:type="dxa"/>
            <w:gridSpan w:val="5"/>
            <w:tcBorders>
              <w:bottom w:val="single" w:sz="4" w:space="0" w:color="auto"/>
            </w:tcBorders>
          </w:tcPr>
          <w:p w:rsidR="00232992" w:rsidRPr="001669A1" w:rsidRDefault="00232992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ความคิดเห็นของผู้เชี่ยวชาญ</w:t>
            </w:r>
          </w:p>
        </w:tc>
        <w:tc>
          <w:tcPr>
            <w:tcW w:w="868" w:type="dxa"/>
            <w:vMerge w:val="restart"/>
          </w:tcPr>
          <w:p w:rsidR="00232992" w:rsidRPr="001669A1" w:rsidRDefault="00232992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Merge w:val="restart"/>
          </w:tcPr>
          <w:p w:rsidR="00232992" w:rsidRPr="001669A1" w:rsidRDefault="00232992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489" w:type="dxa"/>
            <w:vMerge w:val="restart"/>
          </w:tcPr>
          <w:p w:rsidR="00232992" w:rsidRPr="001669A1" w:rsidRDefault="00232992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สรุปผล</w:t>
            </w:r>
          </w:p>
        </w:tc>
        <w:tc>
          <w:tcPr>
            <w:tcW w:w="1243" w:type="dxa"/>
            <w:vMerge w:val="restart"/>
          </w:tcPr>
          <w:p w:rsidR="00232992" w:rsidRPr="001669A1" w:rsidRDefault="00232992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หมายเหตุ</w:t>
            </w:r>
          </w:p>
        </w:tc>
      </w:tr>
      <w:tr w:rsidR="00232992" w:rsidRPr="001669A1" w:rsidTr="001669A1">
        <w:trPr>
          <w:trHeight w:val="165"/>
          <w:jc w:val="center"/>
        </w:trPr>
        <w:tc>
          <w:tcPr>
            <w:tcW w:w="619" w:type="dxa"/>
            <w:vMerge/>
          </w:tcPr>
          <w:p w:rsidR="00232992" w:rsidRPr="001669A1" w:rsidRDefault="00232992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232992" w:rsidRPr="001669A1" w:rsidRDefault="00232992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232992" w:rsidRPr="001669A1" w:rsidRDefault="00232992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232992" w:rsidRPr="001669A1" w:rsidRDefault="00232992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</w:tcBorders>
          </w:tcPr>
          <w:p w:rsidR="00232992" w:rsidRPr="001669A1" w:rsidRDefault="00232992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232992" w:rsidRPr="001669A1" w:rsidRDefault="00232992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68" w:type="dxa"/>
            <w:vMerge/>
          </w:tcPr>
          <w:p w:rsidR="00232992" w:rsidRPr="001669A1" w:rsidRDefault="00232992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232992" w:rsidRPr="001669A1" w:rsidRDefault="00232992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489" w:type="dxa"/>
            <w:vMerge/>
          </w:tcPr>
          <w:p w:rsidR="00232992" w:rsidRPr="001669A1" w:rsidRDefault="00232992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243" w:type="dxa"/>
            <w:vMerge/>
          </w:tcPr>
          <w:p w:rsidR="00232992" w:rsidRPr="001669A1" w:rsidRDefault="00232992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107978" w:rsidRPr="001669A1" w:rsidTr="001669A1">
        <w:trPr>
          <w:trHeight w:val="428"/>
          <w:jc w:val="center"/>
        </w:trPr>
        <w:tc>
          <w:tcPr>
            <w:tcW w:w="619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591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</w:tc>
        <w:tc>
          <w:tcPr>
            <w:tcW w:w="620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620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619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623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868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0.8</w:t>
            </w:r>
            <w:r w:rsidR="00AE4355" w:rsidRPr="001669A1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489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107978" w:rsidRPr="001669A1" w:rsidTr="001669A1">
        <w:trPr>
          <w:trHeight w:val="428"/>
          <w:jc w:val="center"/>
        </w:trPr>
        <w:tc>
          <w:tcPr>
            <w:tcW w:w="619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591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620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620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619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623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868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="00AE4355" w:rsidRPr="001669A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AE4355" w:rsidRPr="001669A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1489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107978" w:rsidRPr="001669A1" w:rsidTr="001669A1">
        <w:trPr>
          <w:trHeight w:val="428"/>
          <w:jc w:val="center"/>
        </w:trPr>
        <w:tc>
          <w:tcPr>
            <w:tcW w:w="619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591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620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620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619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623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868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="00AE4355" w:rsidRPr="001669A1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AE4355" w:rsidRPr="001669A1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1489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</w:tcPr>
          <w:p w:rsidR="00107978" w:rsidRPr="001669A1" w:rsidRDefault="00107978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106ADF" w:rsidRPr="001669A1" w:rsidTr="001669A1">
        <w:trPr>
          <w:trHeight w:val="437"/>
          <w:jc w:val="center"/>
        </w:trPr>
        <w:tc>
          <w:tcPr>
            <w:tcW w:w="619" w:type="dxa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591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9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8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8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89" w:type="dxa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106ADF" w:rsidRPr="001669A1" w:rsidTr="001669A1">
        <w:trPr>
          <w:trHeight w:val="428"/>
          <w:jc w:val="center"/>
        </w:trPr>
        <w:tc>
          <w:tcPr>
            <w:tcW w:w="619" w:type="dxa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28</w:t>
            </w:r>
          </w:p>
        </w:tc>
        <w:tc>
          <w:tcPr>
            <w:tcW w:w="591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0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9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8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89" w:type="dxa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106ADF" w:rsidRPr="001669A1" w:rsidTr="001669A1">
        <w:trPr>
          <w:trHeight w:val="428"/>
          <w:jc w:val="center"/>
        </w:trPr>
        <w:tc>
          <w:tcPr>
            <w:tcW w:w="619" w:type="dxa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  <w:tc>
          <w:tcPr>
            <w:tcW w:w="591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9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8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89" w:type="dxa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106ADF" w:rsidRPr="001669A1" w:rsidTr="001669A1">
        <w:trPr>
          <w:trHeight w:val="279"/>
          <w:jc w:val="center"/>
        </w:trPr>
        <w:tc>
          <w:tcPr>
            <w:tcW w:w="619" w:type="dxa"/>
            <w:tcBorders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8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106ADF" w:rsidRPr="001669A1" w:rsidTr="001669A1">
        <w:trPr>
          <w:trHeight w:val="204"/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31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8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106ADF" w:rsidRPr="001669A1" w:rsidTr="001669A1">
        <w:trPr>
          <w:trHeight w:val="204"/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32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8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106ADF" w:rsidRPr="001669A1" w:rsidTr="001669A1">
        <w:trPr>
          <w:trHeight w:val="193"/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8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106ADF" w:rsidRPr="001669A1" w:rsidTr="001669A1">
        <w:trPr>
          <w:trHeight w:val="175"/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106ADF" w:rsidRPr="001669A1" w:rsidTr="001669A1">
        <w:trPr>
          <w:trHeight w:val="175"/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35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106ADF" w:rsidRPr="001669A1" w:rsidTr="001669A1">
        <w:trPr>
          <w:trHeight w:val="193"/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106ADF" w:rsidRPr="001669A1" w:rsidTr="001669A1">
        <w:trPr>
          <w:trHeight w:val="148"/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37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106ADF" w:rsidRPr="001669A1" w:rsidTr="001669A1">
        <w:trPr>
          <w:trHeight w:val="193"/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8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106ADF" w:rsidRPr="001669A1" w:rsidTr="001669A1">
        <w:trPr>
          <w:trHeight w:val="204"/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39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8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106ADF" w:rsidRPr="001669A1" w:rsidTr="001669A1">
        <w:trPr>
          <w:trHeight w:val="204"/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8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106ADF" w:rsidRPr="001669A1" w:rsidTr="001669A1">
        <w:trPr>
          <w:trHeight w:val="223"/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41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8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106ADF" w:rsidRPr="001669A1" w:rsidTr="001669A1">
        <w:trPr>
          <w:trHeight w:val="223"/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42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8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106ADF" w:rsidRPr="001669A1" w:rsidTr="001669A1">
        <w:trPr>
          <w:trHeight w:val="156"/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43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-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106ADF" w:rsidRPr="001669A1" w:rsidTr="001669A1">
        <w:trPr>
          <w:trHeight w:val="118"/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44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8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106ADF" w:rsidRPr="001669A1" w:rsidTr="001669A1">
        <w:trPr>
          <w:trHeight w:val="280"/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</w:rPr>
              <w:t>45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-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  <w:r w:rsidR="00AE4355" w:rsidRPr="001669A1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106ADF" w:rsidRPr="001669A1" w:rsidRDefault="00106ADF" w:rsidP="001669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69A1">
              <w:rPr>
                <w:rFonts w:ascii="Angsana New" w:hAnsi="Angsana New" w:cs="Angsana New"/>
                <w:sz w:val="32"/>
                <w:szCs w:val="32"/>
                <w:cs/>
              </w:rPr>
              <w:t>ใช้ได้</w:t>
            </w:r>
          </w:p>
        </w:tc>
      </w:tr>
      <w:tr w:rsidR="00114E0B" w:rsidRPr="001669A1" w:rsidTr="001669A1">
        <w:tblPrEx>
          <w:tblBorders>
            <w:top w:val="single" w:sz="4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9"/>
          <w:jc w:val="center"/>
        </w:trPr>
        <w:tc>
          <w:tcPr>
            <w:tcW w:w="8284" w:type="dxa"/>
            <w:gridSpan w:val="10"/>
          </w:tcPr>
          <w:p w:rsidR="00114E0B" w:rsidRPr="001669A1" w:rsidRDefault="00114E0B" w:rsidP="000D254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7E5ACB" w:rsidRPr="007E5ACB" w:rsidRDefault="007E5ACB" w:rsidP="00EC05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E53F88" w:rsidRDefault="00E53F88" w:rsidP="00EC05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254F" w:rsidRDefault="000D254F" w:rsidP="00EC05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254F" w:rsidRDefault="000D254F" w:rsidP="00EC05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254F" w:rsidRDefault="000D254F" w:rsidP="00EC05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254F" w:rsidRPr="0089334A" w:rsidRDefault="00E53F88" w:rsidP="000D254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9334A">
        <w:rPr>
          <w:rFonts w:asciiTheme="majorBidi" w:hAnsiTheme="majorBidi" w:cstheme="majorBidi"/>
          <w:b/>
          <w:bCs/>
          <w:sz w:val="32"/>
          <w:szCs w:val="32"/>
          <w:cs/>
        </w:rPr>
        <w:t>ตาราง การหาค่าความยากและอำนาจจำแนกของข้อสอบ และความเชื่อมั่นของแบบทดสอบวัดผลสัมฤทธิ์ทางการเรียน</w:t>
      </w:r>
      <w:r w:rsidR="001669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แบบบูรณาการ </w:t>
      </w:r>
      <w:r w:rsidR="000D254F" w:rsidRPr="0089334A">
        <w:rPr>
          <w:rFonts w:asciiTheme="majorBidi" w:hAnsiTheme="majorBidi" w:cstheme="majorBidi"/>
          <w:b/>
          <w:bCs/>
          <w:sz w:val="32"/>
          <w:szCs w:val="32"/>
          <w:cs/>
        </w:rPr>
        <w:t>เรื่องปรัชญาของเศรษฐกิจพอเพียงกลุ่มสาระการเรียนรู้สังคมศึกษา</w:t>
      </w:r>
      <w:r w:rsidR="000D254F" w:rsidRPr="0089334A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="000D254F" w:rsidRPr="0089334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ศาสนาและวัฒนธรรมชั้น ประถมศึกษาปีที่ </w:t>
      </w:r>
      <w:r w:rsidR="000D254F" w:rsidRPr="0089334A">
        <w:rPr>
          <w:rFonts w:asciiTheme="majorBidi" w:hAnsiTheme="majorBidi" w:cstheme="majorBidi"/>
          <w:b/>
          <w:bCs/>
          <w:sz w:val="32"/>
          <w:szCs w:val="32"/>
        </w:rPr>
        <w:t>6</w:t>
      </w:r>
      <w:r w:rsidR="000D254F" w:rsidRPr="0089334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E53F88" w:rsidRPr="0089334A" w:rsidRDefault="00E53F88" w:rsidP="00EC055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3"/>
        <w:tblW w:w="8296" w:type="dxa"/>
        <w:jc w:val="center"/>
        <w:tblLook w:val="04A0" w:firstRow="1" w:lastRow="0" w:firstColumn="1" w:lastColumn="0" w:noHBand="0" w:noVBand="1"/>
      </w:tblPr>
      <w:tblGrid>
        <w:gridCol w:w="1864"/>
        <w:gridCol w:w="3216"/>
        <w:gridCol w:w="3216"/>
      </w:tblGrid>
      <w:tr w:rsidR="00E53F88" w:rsidRPr="001669A1" w:rsidTr="001669A1">
        <w:trPr>
          <w:trHeight w:val="431"/>
          <w:jc w:val="center"/>
        </w:trPr>
        <w:tc>
          <w:tcPr>
            <w:tcW w:w="1864" w:type="dxa"/>
            <w:tcBorders>
              <w:left w:val="nil"/>
            </w:tcBorders>
          </w:tcPr>
          <w:p w:rsidR="00E53F88" w:rsidRPr="001669A1" w:rsidRDefault="00E53F88" w:rsidP="00EC055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3215" w:type="dxa"/>
          </w:tcPr>
          <w:p w:rsidR="00E53F88" w:rsidRPr="001669A1" w:rsidRDefault="00E53F88" w:rsidP="00EC055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  <w:cs/>
              </w:rPr>
              <w:t>ค่าความยาก</w:t>
            </w:r>
            <w:r w:rsidR="002C0398" w:rsidRPr="001669A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1669A1">
              <w:rPr>
                <w:rFonts w:asciiTheme="majorBidi" w:hAnsiTheme="majorBidi" w:cstheme="majorBidi"/>
                <w:sz w:val="32"/>
                <w:szCs w:val="32"/>
              </w:rPr>
              <w:t xml:space="preserve">P </w:t>
            </w:r>
          </w:p>
        </w:tc>
        <w:tc>
          <w:tcPr>
            <w:tcW w:w="3215" w:type="dxa"/>
            <w:tcBorders>
              <w:right w:val="nil"/>
            </w:tcBorders>
          </w:tcPr>
          <w:p w:rsidR="00E53F88" w:rsidRPr="001669A1" w:rsidRDefault="00E53F88" w:rsidP="00EC055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ค่าอำนาจจำแนก </w:t>
            </w:r>
            <w:r w:rsidRPr="001669A1">
              <w:rPr>
                <w:rFonts w:asciiTheme="majorBidi" w:hAnsiTheme="majorBidi" w:cstheme="majorBidi"/>
                <w:sz w:val="32"/>
                <w:szCs w:val="32"/>
              </w:rPr>
              <w:t>B</w:t>
            </w:r>
          </w:p>
        </w:tc>
      </w:tr>
      <w:tr w:rsidR="00F616EB" w:rsidRPr="001669A1" w:rsidTr="001669A1">
        <w:trPr>
          <w:trHeight w:val="440"/>
          <w:jc w:val="center"/>
        </w:trPr>
        <w:tc>
          <w:tcPr>
            <w:tcW w:w="1864" w:type="dxa"/>
            <w:tcBorders>
              <w:left w:val="nil"/>
            </w:tcBorders>
          </w:tcPr>
          <w:p w:rsidR="00F616EB" w:rsidRPr="001669A1" w:rsidRDefault="00F616EB" w:rsidP="00EC055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215" w:type="dxa"/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74</w:t>
            </w:r>
          </w:p>
        </w:tc>
        <w:tc>
          <w:tcPr>
            <w:tcW w:w="3215" w:type="dxa"/>
            <w:tcBorders>
              <w:right w:val="nil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30</w:t>
            </w:r>
          </w:p>
        </w:tc>
      </w:tr>
      <w:tr w:rsidR="00F616EB" w:rsidRPr="001669A1" w:rsidTr="001669A1">
        <w:trPr>
          <w:trHeight w:val="431"/>
          <w:jc w:val="center"/>
        </w:trPr>
        <w:tc>
          <w:tcPr>
            <w:tcW w:w="1864" w:type="dxa"/>
            <w:tcBorders>
              <w:left w:val="nil"/>
            </w:tcBorders>
          </w:tcPr>
          <w:p w:rsidR="00F616EB" w:rsidRPr="001669A1" w:rsidRDefault="00F616EB" w:rsidP="00EC055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215" w:type="dxa"/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50</w:t>
            </w:r>
          </w:p>
        </w:tc>
        <w:tc>
          <w:tcPr>
            <w:tcW w:w="3215" w:type="dxa"/>
            <w:tcBorders>
              <w:right w:val="nil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70</w:t>
            </w:r>
          </w:p>
        </w:tc>
      </w:tr>
      <w:tr w:rsidR="00F616EB" w:rsidRPr="001669A1" w:rsidTr="001669A1">
        <w:trPr>
          <w:trHeight w:val="431"/>
          <w:jc w:val="center"/>
        </w:trPr>
        <w:tc>
          <w:tcPr>
            <w:tcW w:w="1864" w:type="dxa"/>
            <w:tcBorders>
              <w:left w:val="nil"/>
            </w:tcBorders>
          </w:tcPr>
          <w:p w:rsidR="00F616EB" w:rsidRPr="001669A1" w:rsidRDefault="00F616EB" w:rsidP="00EC055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215" w:type="dxa"/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66</w:t>
            </w:r>
          </w:p>
        </w:tc>
        <w:tc>
          <w:tcPr>
            <w:tcW w:w="3215" w:type="dxa"/>
            <w:tcBorders>
              <w:right w:val="nil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50</w:t>
            </w:r>
          </w:p>
        </w:tc>
      </w:tr>
      <w:tr w:rsidR="00F616EB" w:rsidRPr="001669A1" w:rsidTr="001669A1">
        <w:trPr>
          <w:trHeight w:val="431"/>
          <w:jc w:val="center"/>
        </w:trPr>
        <w:tc>
          <w:tcPr>
            <w:tcW w:w="1864" w:type="dxa"/>
            <w:tcBorders>
              <w:left w:val="nil"/>
            </w:tcBorders>
          </w:tcPr>
          <w:p w:rsidR="00F616EB" w:rsidRPr="001669A1" w:rsidRDefault="00F616EB" w:rsidP="00EC055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215" w:type="dxa"/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50</w:t>
            </w:r>
          </w:p>
        </w:tc>
        <w:tc>
          <w:tcPr>
            <w:tcW w:w="3215" w:type="dxa"/>
            <w:tcBorders>
              <w:right w:val="nil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40</w:t>
            </w:r>
          </w:p>
        </w:tc>
      </w:tr>
      <w:tr w:rsidR="00F616EB" w:rsidRPr="001669A1" w:rsidTr="001669A1">
        <w:trPr>
          <w:trHeight w:val="440"/>
          <w:jc w:val="center"/>
        </w:trPr>
        <w:tc>
          <w:tcPr>
            <w:tcW w:w="1864" w:type="dxa"/>
            <w:tcBorders>
              <w:left w:val="nil"/>
            </w:tcBorders>
          </w:tcPr>
          <w:p w:rsidR="00F616EB" w:rsidRPr="001669A1" w:rsidRDefault="00F616EB" w:rsidP="00EC055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3215" w:type="dxa"/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68</w:t>
            </w:r>
          </w:p>
        </w:tc>
        <w:tc>
          <w:tcPr>
            <w:tcW w:w="3215" w:type="dxa"/>
            <w:tcBorders>
              <w:right w:val="nil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40</w:t>
            </w:r>
          </w:p>
        </w:tc>
      </w:tr>
      <w:tr w:rsidR="00F616EB" w:rsidRPr="001669A1" w:rsidTr="001669A1">
        <w:trPr>
          <w:trHeight w:val="431"/>
          <w:jc w:val="center"/>
        </w:trPr>
        <w:tc>
          <w:tcPr>
            <w:tcW w:w="1864" w:type="dxa"/>
            <w:tcBorders>
              <w:left w:val="nil"/>
            </w:tcBorders>
          </w:tcPr>
          <w:p w:rsidR="00F616EB" w:rsidRPr="001669A1" w:rsidRDefault="00F616EB" w:rsidP="00EC055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3215" w:type="dxa"/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58</w:t>
            </w:r>
          </w:p>
        </w:tc>
        <w:tc>
          <w:tcPr>
            <w:tcW w:w="3215" w:type="dxa"/>
            <w:tcBorders>
              <w:right w:val="nil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30</w:t>
            </w:r>
          </w:p>
        </w:tc>
      </w:tr>
      <w:tr w:rsidR="00F616EB" w:rsidRPr="001669A1" w:rsidTr="001669A1">
        <w:trPr>
          <w:trHeight w:val="431"/>
          <w:jc w:val="center"/>
        </w:trPr>
        <w:tc>
          <w:tcPr>
            <w:tcW w:w="1864" w:type="dxa"/>
            <w:tcBorders>
              <w:left w:val="nil"/>
            </w:tcBorders>
          </w:tcPr>
          <w:p w:rsidR="00F616EB" w:rsidRPr="001669A1" w:rsidRDefault="00F616EB" w:rsidP="00EC055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3215" w:type="dxa"/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63</w:t>
            </w:r>
          </w:p>
        </w:tc>
        <w:tc>
          <w:tcPr>
            <w:tcW w:w="3215" w:type="dxa"/>
            <w:tcBorders>
              <w:right w:val="nil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40</w:t>
            </w:r>
          </w:p>
        </w:tc>
      </w:tr>
      <w:tr w:rsidR="00F616EB" w:rsidRPr="001669A1" w:rsidTr="001669A1">
        <w:trPr>
          <w:trHeight w:val="440"/>
          <w:jc w:val="center"/>
        </w:trPr>
        <w:tc>
          <w:tcPr>
            <w:tcW w:w="1864" w:type="dxa"/>
            <w:tcBorders>
              <w:left w:val="nil"/>
            </w:tcBorders>
          </w:tcPr>
          <w:p w:rsidR="00F616EB" w:rsidRPr="001669A1" w:rsidRDefault="00F616EB" w:rsidP="00EC055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3215" w:type="dxa"/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61</w:t>
            </w:r>
          </w:p>
        </w:tc>
        <w:tc>
          <w:tcPr>
            <w:tcW w:w="3215" w:type="dxa"/>
            <w:tcBorders>
              <w:right w:val="nil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60</w:t>
            </w:r>
          </w:p>
        </w:tc>
      </w:tr>
      <w:tr w:rsidR="00F616EB" w:rsidRPr="001669A1" w:rsidTr="001669A1">
        <w:trPr>
          <w:trHeight w:val="431"/>
          <w:jc w:val="center"/>
        </w:trPr>
        <w:tc>
          <w:tcPr>
            <w:tcW w:w="1864" w:type="dxa"/>
            <w:tcBorders>
              <w:left w:val="nil"/>
            </w:tcBorders>
          </w:tcPr>
          <w:p w:rsidR="00F616EB" w:rsidRPr="001669A1" w:rsidRDefault="00F616EB" w:rsidP="00EC055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3215" w:type="dxa"/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61</w:t>
            </w:r>
          </w:p>
        </w:tc>
        <w:tc>
          <w:tcPr>
            <w:tcW w:w="3215" w:type="dxa"/>
            <w:tcBorders>
              <w:right w:val="nil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60</w:t>
            </w:r>
          </w:p>
        </w:tc>
      </w:tr>
      <w:tr w:rsidR="00F616EB" w:rsidRPr="001669A1" w:rsidTr="001669A1">
        <w:trPr>
          <w:trHeight w:val="431"/>
          <w:jc w:val="center"/>
        </w:trPr>
        <w:tc>
          <w:tcPr>
            <w:tcW w:w="1864" w:type="dxa"/>
            <w:tcBorders>
              <w:left w:val="nil"/>
            </w:tcBorders>
          </w:tcPr>
          <w:p w:rsidR="00F616EB" w:rsidRPr="001669A1" w:rsidRDefault="00F616EB" w:rsidP="00EC055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3215" w:type="dxa"/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71</w:t>
            </w:r>
          </w:p>
        </w:tc>
        <w:tc>
          <w:tcPr>
            <w:tcW w:w="3215" w:type="dxa"/>
            <w:tcBorders>
              <w:right w:val="nil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40</w:t>
            </w:r>
          </w:p>
        </w:tc>
      </w:tr>
      <w:tr w:rsidR="00F616EB" w:rsidRPr="001669A1" w:rsidTr="001669A1">
        <w:trPr>
          <w:trHeight w:val="440"/>
          <w:jc w:val="center"/>
        </w:trPr>
        <w:tc>
          <w:tcPr>
            <w:tcW w:w="1864" w:type="dxa"/>
            <w:tcBorders>
              <w:left w:val="nil"/>
            </w:tcBorders>
          </w:tcPr>
          <w:p w:rsidR="00F616EB" w:rsidRPr="001669A1" w:rsidRDefault="00F616EB" w:rsidP="00EC055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3215" w:type="dxa"/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61</w:t>
            </w:r>
          </w:p>
        </w:tc>
        <w:tc>
          <w:tcPr>
            <w:tcW w:w="3215" w:type="dxa"/>
            <w:tcBorders>
              <w:right w:val="nil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50</w:t>
            </w:r>
          </w:p>
        </w:tc>
      </w:tr>
      <w:tr w:rsidR="00F616EB" w:rsidRPr="001669A1" w:rsidTr="001669A1">
        <w:trPr>
          <w:trHeight w:val="431"/>
          <w:jc w:val="center"/>
        </w:trPr>
        <w:tc>
          <w:tcPr>
            <w:tcW w:w="1864" w:type="dxa"/>
            <w:tcBorders>
              <w:left w:val="nil"/>
            </w:tcBorders>
          </w:tcPr>
          <w:p w:rsidR="00F616EB" w:rsidRPr="001669A1" w:rsidRDefault="00F616EB" w:rsidP="00EC055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3215" w:type="dxa"/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68</w:t>
            </w:r>
          </w:p>
        </w:tc>
        <w:tc>
          <w:tcPr>
            <w:tcW w:w="3215" w:type="dxa"/>
            <w:tcBorders>
              <w:right w:val="nil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70</w:t>
            </w:r>
          </w:p>
        </w:tc>
      </w:tr>
      <w:tr w:rsidR="00F616EB" w:rsidRPr="001669A1" w:rsidTr="001669A1">
        <w:trPr>
          <w:trHeight w:val="431"/>
          <w:jc w:val="center"/>
        </w:trPr>
        <w:tc>
          <w:tcPr>
            <w:tcW w:w="1864" w:type="dxa"/>
            <w:tcBorders>
              <w:left w:val="nil"/>
            </w:tcBorders>
          </w:tcPr>
          <w:p w:rsidR="00F616EB" w:rsidRPr="001669A1" w:rsidRDefault="00F616EB" w:rsidP="00EC055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3215" w:type="dxa"/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68</w:t>
            </w:r>
          </w:p>
        </w:tc>
        <w:tc>
          <w:tcPr>
            <w:tcW w:w="3215" w:type="dxa"/>
            <w:tcBorders>
              <w:right w:val="nil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60</w:t>
            </w:r>
          </w:p>
        </w:tc>
      </w:tr>
      <w:tr w:rsidR="00F616EB" w:rsidRPr="001669A1" w:rsidTr="001669A1">
        <w:trPr>
          <w:trHeight w:val="431"/>
          <w:jc w:val="center"/>
        </w:trPr>
        <w:tc>
          <w:tcPr>
            <w:tcW w:w="1864" w:type="dxa"/>
            <w:tcBorders>
              <w:left w:val="nil"/>
            </w:tcBorders>
          </w:tcPr>
          <w:p w:rsidR="00F616EB" w:rsidRPr="001669A1" w:rsidRDefault="00F616EB" w:rsidP="00EC055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3215" w:type="dxa"/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71</w:t>
            </w:r>
          </w:p>
        </w:tc>
        <w:tc>
          <w:tcPr>
            <w:tcW w:w="3215" w:type="dxa"/>
            <w:tcBorders>
              <w:right w:val="nil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00</w:t>
            </w:r>
          </w:p>
        </w:tc>
      </w:tr>
      <w:tr w:rsidR="00F616EB" w:rsidRPr="001669A1" w:rsidTr="001669A1">
        <w:trPr>
          <w:trHeight w:val="440"/>
          <w:jc w:val="center"/>
        </w:trPr>
        <w:tc>
          <w:tcPr>
            <w:tcW w:w="1864" w:type="dxa"/>
            <w:tcBorders>
              <w:left w:val="nil"/>
            </w:tcBorders>
          </w:tcPr>
          <w:p w:rsidR="00F616EB" w:rsidRPr="001669A1" w:rsidRDefault="00F616EB" w:rsidP="00EC055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3215" w:type="dxa"/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71</w:t>
            </w:r>
          </w:p>
        </w:tc>
        <w:tc>
          <w:tcPr>
            <w:tcW w:w="3215" w:type="dxa"/>
            <w:tcBorders>
              <w:right w:val="nil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60</w:t>
            </w:r>
          </w:p>
        </w:tc>
      </w:tr>
      <w:tr w:rsidR="00F616EB" w:rsidRPr="001669A1" w:rsidTr="001669A1">
        <w:trPr>
          <w:trHeight w:val="431"/>
          <w:jc w:val="center"/>
        </w:trPr>
        <w:tc>
          <w:tcPr>
            <w:tcW w:w="1864" w:type="dxa"/>
            <w:tcBorders>
              <w:left w:val="nil"/>
            </w:tcBorders>
          </w:tcPr>
          <w:p w:rsidR="00F616EB" w:rsidRPr="001669A1" w:rsidRDefault="00F616EB" w:rsidP="00EC055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3215" w:type="dxa"/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68</w:t>
            </w:r>
          </w:p>
        </w:tc>
        <w:tc>
          <w:tcPr>
            <w:tcW w:w="3215" w:type="dxa"/>
            <w:tcBorders>
              <w:right w:val="nil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50</w:t>
            </w:r>
          </w:p>
        </w:tc>
      </w:tr>
      <w:tr w:rsidR="00F616EB" w:rsidRPr="001669A1" w:rsidTr="001669A1">
        <w:trPr>
          <w:trHeight w:val="431"/>
          <w:jc w:val="center"/>
        </w:trPr>
        <w:tc>
          <w:tcPr>
            <w:tcW w:w="1864" w:type="dxa"/>
            <w:tcBorders>
              <w:left w:val="nil"/>
            </w:tcBorders>
          </w:tcPr>
          <w:p w:rsidR="00F616EB" w:rsidRPr="001669A1" w:rsidRDefault="00F616EB" w:rsidP="00EC055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3215" w:type="dxa"/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55</w:t>
            </w:r>
          </w:p>
        </w:tc>
        <w:tc>
          <w:tcPr>
            <w:tcW w:w="3215" w:type="dxa"/>
            <w:tcBorders>
              <w:right w:val="nil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70</w:t>
            </w:r>
          </w:p>
        </w:tc>
      </w:tr>
      <w:tr w:rsidR="00F616EB" w:rsidRPr="001669A1" w:rsidTr="001669A1">
        <w:trPr>
          <w:trHeight w:val="440"/>
          <w:jc w:val="center"/>
        </w:trPr>
        <w:tc>
          <w:tcPr>
            <w:tcW w:w="1864" w:type="dxa"/>
            <w:tcBorders>
              <w:left w:val="nil"/>
            </w:tcBorders>
          </w:tcPr>
          <w:p w:rsidR="00F616EB" w:rsidRPr="001669A1" w:rsidRDefault="00F616EB" w:rsidP="00EC055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18</w:t>
            </w:r>
          </w:p>
        </w:tc>
        <w:tc>
          <w:tcPr>
            <w:tcW w:w="3215" w:type="dxa"/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50</w:t>
            </w:r>
          </w:p>
        </w:tc>
        <w:tc>
          <w:tcPr>
            <w:tcW w:w="3215" w:type="dxa"/>
            <w:tcBorders>
              <w:right w:val="nil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50</w:t>
            </w:r>
          </w:p>
        </w:tc>
      </w:tr>
      <w:tr w:rsidR="00F616EB" w:rsidRPr="001669A1" w:rsidTr="001669A1">
        <w:trPr>
          <w:trHeight w:val="431"/>
          <w:jc w:val="center"/>
        </w:trPr>
        <w:tc>
          <w:tcPr>
            <w:tcW w:w="1864" w:type="dxa"/>
            <w:tcBorders>
              <w:left w:val="nil"/>
            </w:tcBorders>
          </w:tcPr>
          <w:p w:rsidR="00F616EB" w:rsidRPr="001669A1" w:rsidRDefault="00F616EB" w:rsidP="00EC055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3215" w:type="dxa"/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71</w:t>
            </w:r>
          </w:p>
        </w:tc>
        <w:tc>
          <w:tcPr>
            <w:tcW w:w="3215" w:type="dxa"/>
            <w:tcBorders>
              <w:right w:val="nil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40</w:t>
            </w:r>
          </w:p>
        </w:tc>
      </w:tr>
      <w:tr w:rsidR="00F616EB" w:rsidRPr="001669A1" w:rsidTr="001669A1">
        <w:trPr>
          <w:trHeight w:val="431"/>
          <w:jc w:val="center"/>
        </w:trPr>
        <w:tc>
          <w:tcPr>
            <w:tcW w:w="1864" w:type="dxa"/>
            <w:tcBorders>
              <w:left w:val="nil"/>
              <w:bottom w:val="single" w:sz="4" w:space="0" w:color="auto"/>
            </w:tcBorders>
          </w:tcPr>
          <w:p w:rsidR="00F616EB" w:rsidRPr="001669A1" w:rsidRDefault="00F616EB" w:rsidP="00EC055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68</w:t>
            </w:r>
          </w:p>
        </w:tc>
        <w:tc>
          <w:tcPr>
            <w:tcW w:w="3215" w:type="dxa"/>
            <w:tcBorders>
              <w:bottom w:val="single" w:sz="4" w:space="0" w:color="auto"/>
              <w:right w:val="nil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40</w:t>
            </w:r>
          </w:p>
        </w:tc>
      </w:tr>
      <w:tr w:rsidR="00F616EB" w:rsidRPr="001669A1" w:rsidTr="001669A1">
        <w:trPr>
          <w:trHeight w:val="440"/>
          <w:jc w:val="center"/>
        </w:trPr>
        <w:tc>
          <w:tcPr>
            <w:tcW w:w="1864" w:type="dxa"/>
            <w:tcBorders>
              <w:top w:val="single" w:sz="4" w:space="0" w:color="auto"/>
              <w:left w:val="nil"/>
            </w:tcBorders>
          </w:tcPr>
          <w:p w:rsidR="00F616EB" w:rsidRPr="001669A1" w:rsidRDefault="00F616EB" w:rsidP="00EC055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3215" w:type="dxa"/>
            <w:tcBorders>
              <w:top w:val="single" w:sz="4" w:space="0" w:color="auto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68</w:t>
            </w:r>
          </w:p>
        </w:tc>
        <w:tc>
          <w:tcPr>
            <w:tcW w:w="3215" w:type="dxa"/>
            <w:tcBorders>
              <w:top w:val="single" w:sz="4" w:space="0" w:color="auto"/>
              <w:right w:val="nil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70</w:t>
            </w:r>
          </w:p>
        </w:tc>
      </w:tr>
      <w:tr w:rsidR="00F616EB" w:rsidRPr="001669A1" w:rsidTr="001669A1">
        <w:trPr>
          <w:trHeight w:val="264"/>
          <w:jc w:val="center"/>
        </w:trPr>
        <w:tc>
          <w:tcPr>
            <w:tcW w:w="1864" w:type="dxa"/>
            <w:tcBorders>
              <w:left w:val="nil"/>
              <w:bottom w:val="single" w:sz="4" w:space="0" w:color="auto"/>
            </w:tcBorders>
          </w:tcPr>
          <w:p w:rsidR="00F616EB" w:rsidRPr="001669A1" w:rsidRDefault="00F616EB" w:rsidP="00EC055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53</w:t>
            </w:r>
          </w:p>
        </w:tc>
        <w:tc>
          <w:tcPr>
            <w:tcW w:w="3215" w:type="dxa"/>
            <w:tcBorders>
              <w:bottom w:val="single" w:sz="4" w:space="0" w:color="auto"/>
              <w:right w:val="nil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70</w:t>
            </w:r>
          </w:p>
        </w:tc>
      </w:tr>
      <w:tr w:rsidR="00F616EB" w:rsidRPr="001669A1" w:rsidTr="001669A1">
        <w:trPr>
          <w:trHeight w:val="200"/>
          <w:jc w:val="center"/>
        </w:trPr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6EB" w:rsidRPr="001669A1" w:rsidRDefault="00F616EB" w:rsidP="00EC055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55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40</w:t>
            </w:r>
          </w:p>
        </w:tc>
      </w:tr>
      <w:tr w:rsidR="00F616EB" w:rsidRPr="001669A1" w:rsidTr="001669A1">
        <w:trPr>
          <w:trHeight w:val="150"/>
          <w:jc w:val="center"/>
        </w:trPr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6EB" w:rsidRPr="001669A1" w:rsidRDefault="00F616EB" w:rsidP="00EC055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61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50</w:t>
            </w:r>
          </w:p>
        </w:tc>
      </w:tr>
      <w:tr w:rsidR="00232992" w:rsidRPr="001669A1" w:rsidTr="001669A1">
        <w:trPr>
          <w:trHeight w:val="150"/>
          <w:jc w:val="center"/>
        </w:trPr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32992" w:rsidRPr="001669A1" w:rsidRDefault="00232992" w:rsidP="0060614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232992" w:rsidRPr="001669A1" w:rsidRDefault="001669A1" w:rsidP="0060614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ค่าความยาก </w:t>
            </w:r>
            <w:r w:rsidR="00232992" w:rsidRPr="001669A1">
              <w:rPr>
                <w:rFonts w:asciiTheme="majorBidi" w:hAnsiTheme="majorBidi" w:cstheme="majorBidi"/>
                <w:sz w:val="32"/>
                <w:szCs w:val="32"/>
              </w:rPr>
              <w:t xml:space="preserve">P 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2992" w:rsidRPr="001669A1" w:rsidRDefault="00232992" w:rsidP="0060614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ค่าอำนาจจำแนก </w:t>
            </w:r>
            <w:r w:rsidRPr="001669A1">
              <w:rPr>
                <w:rFonts w:asciiTheme="majorBidi" w:hAnsiTheme="majorBidi" w:cstheme="majorBidi"/>
                <w:sz w:val="32"/>
                <w:szCs w:val="32"/>
              </w:rPr>
              <w:t>B</w:t>
            </w:r>
          </w:p>
        </w:tc>
      </w:tr>
      <w:tr w:rsidR="00F616EB" w:rsidRPr="001669A1" w:rsidTr="001669A1">
        <w:trPr>
          <w:trHeight w:val="183"/>
          <w:jc w:val="center"/>
        </w:trPr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6EB" w:rsidRPr="001669A1" w:rsidRDefault="00F616EB" w:rsidP="00EC055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50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60</w:t>
            </w:r>
          </w:p>
        </w:tc>
      </w:tr>
      <w:tr w:rsidR="00F616EB" w:rsidRPr="001669A1" w:rsidTr="001669A1">
        <w:trPr>
          <w:trHeight w:val="231"/>
          <w:jc w:val="center"/>
        </w:trPr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6EB" w:rsidRPr="001669A1" w:rsidRDefault="00F616EB" w:rsidP="00EC055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32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40</w:t>
            </w:r>
          </w:p>
        </w:tc>
      </w:tr>
      <w:tr w:rsidR="00F616EB" w:rsidRPr="001669A1" w:rsidTr="001669A1">
        <w:trPr>
          <w:trHeight w:val="248"/>
          <w:jc w:val="center"/>
        </w:trPr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6EB" w:rsidRPr="001669A1" w:rsidRDefault="00F616EB" w:rsidP="00EC055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71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70</w:t>
            </w:r>
          </w:p>
        </w:tc>
      </w:tr>
      <w:tr w:rsidR="00F616EB" w:rsidRPr="001669A1" w:rsidTr="001669A1">
        <w:trPr>
          <w:trHeight w:val="459"/>
          <w:jc w:val="center"/>
        </w:trPr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6EB" w:rsidRPr="001669A1" w:rsidRDefault="00F616EB" w:rsidP="00EC055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68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30</w:t>
            </w:r>
          </w:p>
        </w:tc>
      </w:tr>
      <w:tr w:rsidR="00F616EB" w:rsidRPr="001669A1" w:rsidTr="001669A1">
        <w:trPr>
          <w:trHeight w:val="217"/>
          <w:jc w:val="center"/>
        </w:trPr>
        <w:tc>
          <w:tcPr>
            <w:tcW w:w="1864" w:type="dxa"/>
            <w:tcBorders>
              <w:top w:val="single" w:sz="4" w:space="0" w:color="auto"/>
              <w:left w:val="nil"/>
            </w:tcBorders>
          </w:tcPr>
          <w:p w:rsidR="00F616EB" w:rsidRPr="001669A1" w:rsidRDefault="00F616EB" w:rsidP="00EC055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3215" w:type="dxa"/>
            <w:tcBorders>
              <w:top w:val="single" w:sz="4" w:space="0" w:color="auto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76</w:t>
            </w:r>
          </w:p>
        </w:tc>
        <w:tc>
          <w:tcPr>
            <w:tcW w:w="3215" w:type="dxa"/>
            <w:tcBorders>
              <w:top w:val="single" w:sz="4" w:space="0" w:color="auto"/>
              <w:right w:val="nil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50</w:t>
            </w:r>
          </w:p>
        </w:tc>
      </w:tr>
      <w:tr w:rsidR="00F616EB" w:rsidRPr="001669A1" w:rsidTr="001669A1">
        <w:trPr>
          <w:trHeight w:val="431"/>
          <w:jc w:val="center"/>
        </w:trPr>
        <w:tc>
          <w:tcPr>
            <w:tcW w:w="1864" w:type="dxa"/>
            <w:tcBorders>
              <w:left w:val="nil"/>
            </w:tcBorders>
          </w:tcPr>
          <w:p w:rsidR="00F616EB" w:rsidRPr="001669A1" w:rsidRDefault="00F616EB" w:rsidP="00EC055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3215" w:type="dxa"/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68</w:t>
            </w:r>
          </w:p>
        </w:tc>
        <w:tc>
          <w:tcPr>
            <w:tcW w:w="3215" w:type="dxa"/>
            <w:tcBorders>
              <w:right w:val="nil"/>
            </w:tcBorders>
            <w:vAlign w:val="bottom"/>
          </w:tcPr>
          <w:p w:rsidR="00F616EB" w:rsidRPr="001669A1" w:rsidRDefault="00F616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50</w:t>
            </w:r>
          </w:p>
        </w:tc>
      </w:tr>
      <w:tr w:rsidR="002C0398" w:rsidRPr="001669A1" w:rsidTr="001669A1">
        <w:trPr>
          <w:trHeight w:val="862"/>
          <w:jc w:val="center"/>
        </w:trPr>
        <w:tc>
          <w:tcPr>
            <w:tcW w:w="5080" w:type="dxa"/>
            <w:gridSpan w:val="2"/>
            <w:tcBorders>
              <w:left w:val="nil"/>
            </w:tcBorders>
          </w:tcPr>
          <w:p w:rsidR="002C0398" w:rsidRPr="001669A1" w:rsidRDefault="002C0398" w:rsidP="008976C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ความยากอยู่ระหว่าง</w:t>
            </w:r>
          </w:p>
          <w:p w:rsidR="002C0398" w:rsidRPr="001669A1" w:rsidRDefault="00F70FB7" w:rsidP="008976C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0.</w:t>
            </w:r>
            <w:r w:rsidRPr="001669A1">
              <w:rPr>
                <w:rFonts w:asciiTheme="majorBidi" w:hAnsiTheme="majorBidi" w:cstheme="majorBidi"/>
                <w:sz w:val="32"/>
                <w:szCs w:val="32"/>
              </w:rPr>
              <w:t>32</w:t>
            </w:r>
            <w:r w:rsidR="002C0398" w:rsidRPr="001669A1">
              <w:rPr>
                <w:rFonts w:asciiTheme="majorBidi" w:hAnsiTheme="majorBidi" w:cstheme="majorBidi"/>
                <w:sz w:val="32"/>
                <w:szCs w:val="32"/>
                <w:cs/>
              </w:rPr>
              <w:t>-0.</w:t>
            </w:r>
            <w:r w:rsidRPr="001669A1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="00F616EB" w:rsidRPr="001669A1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3215" w:type="dxa"/>
            <w:tcBorders>
              <w:right w:val="nil"/>
            </w:tcBorders>
          </w:tcPr>
          <w:p w:rsidR="002C0398" w:rsidRPr="001669A1" w:rsidRDefault="002C0398" w:rsidP="008976C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  <w:cs/>
              </w:rPr>
              <w:t>อำนาจจำแนกอยู่ระหว่าง</w:t>
            </w:r>
          </w:p>
          <w:p w:rsidR="002C0398" w:rsidRPr="001669A1" w:rsidRDefault="00F70FB7" w:rsidP="00F70FB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1669A1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sz w:val="32"/>
                <w:szCs w:val="32"/>
              </w:rPr>
              <w:t>30</w:t>
            </w:r>
            <w:r w:rsidR="002C0398" w:rsidRPr="001669A1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1669A1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1669A1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669A1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</w:tr>
      <w:tr w:rsidR="008976C2" w:rsidRPr="001669A1" w:rsidTr="001669A1">
        <w:trPr>
          <w:trHeight w:val="440"/>
          <w:jc w:val="center"/>
        </w:trPr>
        <w:tc>
          <w:tcPr>
            <w:tcW w:w="8296" w:type="dxa"/>
            <w:gridSpan w:val="3"/>
            <w:tcBorders>
              <w:left w:val="nil"/>
              <w:right w:val="nil"/>
            </w:tcBorders>
          </w:tcPr>
          <w:p w:rsidR="008976C2" w:rsidRPr="001669A1" w:rsidRDefault="004F799F" w:rsidP="008976C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669A1">
              <w:rPr>
                <w:rFonts w:asciiTheme="majorBidi" w:hAnsiTheme="majorBidi" w:cstheme="majorBidi"/>
                <w:sz w:val="32"/>
                <w:szCs w:val="32"/>
                <w:cs/>
              </w:rPr>
              <w:t>ค่าความเชื่อมั่น 0.</w:t>
            </w:r>
            <w:r w:rsidRPr="001669A1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="008976C2" w:rsidRPr="001669A1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</w:tr>
    </w:tbl>
    <w:p w:rsidR="00E53F88" w:rsidRPr="0089334A" w:rsidRDefault="00E53F88" w:rsidP="008976C2">
      <w:pPr>
        <w:jc w:val="left"/>
        <w:rPr>
          <w:rFonts w:asciiTheme="majorBidi" w:hAnsiTheme="majorBidi" w:cstheme="majorBidi"/>
          <w:sz w:val="32"/>
          <w:szCs w:val="32"/>
          <w:cs/>
        </w:rPr>
      </w:pPr>
    </w:p>
    <w:sectPr w:rsidR="00E53F88" w:rsidRPr="0089334A" w:rsidSect="001D33F8">
      <w:headerReference w:type="default" r:id="rId8"/>
      <w:pgSz w:w="11906" w:h="16838" w:code="9"/>
      <w:pgMar w:top="2160" w:right="1440" w:bottom="1440" w:left="2160" w:header="1440" w:footer="1440" w:gutter="0"/>
      <w:pgNumType w:start="12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F43" w:rsidRDefault="008A7F43" w:rsidP="00606140">
      <w:r>
        <w:separator/>
      </w:r>
    </w:p>
  </w:endnote>
  <w:endnote w:type="continuationSeparator" w:id="0">
    <w:p w:rsidR="008A7F43" w:rsidRDefault="008A7F43" w:rsidP="0060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F43" w:rsidRDefault="008A7F43" w:rsidP="00606140">
      <w:r>
        <w:separator/>
      </w:r>
    </w:p>
  </w:footnote>
  <w:footnote w:type="continuationSeparator" w:id="0">
    <w:p w:rsidR="008A7F43" w:rsidRDefault="008A7F43" w:rsidP="00606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759"/>
      <w:docPartObj>
        <w:docPartGallery w:val="Page Numbers (Top of Page)"/>
        <w:docPartUnique/>
      </w:docPartObj>
    </w:sdtPr>
    <w:sdtEndPr/>
    <w:sdtContent>
      <w:p w:rsidR="00FF678E" w:rsidRDefault="00B13A38" w:rsidP="001669A1">
        <w:pPr>
          <w:pStyle w:val="a4"/>
          <w:jc w:val="right"/>
        </w:pPr>
        <w:r w:rsidRPr="00FF678E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FF678E" w:rsidRPr="00FF678E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="00FF678E" w:rsidRPr="00FF678E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="00FF678E" w:rsidRPr="00FF678E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FF678E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941992" w:rsidRPr="00941992">
          <w:rPr>
            <w:rFonts w:asciiTheme="majorBidi" w:hAnsiTheme="majorBidi" w:cs="Angsana New"/>
            <w:noProof/>
            <w:sz w:val="32"/>
            <w:szCs w:val="32"/>
            <w:lang w:val="th-TH"/>
          </w:rPr>
          <w:t>128</w:t>
        </w:r>
        <w:r w:rsidRPr="00FF678E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5A"/>
    <w:rsid w:val="00090BFB"/>
    <w:rsid w:val="000C436A"/>
    <w:rsid w:val="000D254F"/>
    <w:rsid w:val="000D7DEA"/>
    <w:rsid w:val="000E3561"/>
    <w:rsid w:val="00106ADF"/>
    <w:rsid w:val="00107978"/>
    <w:rsid w:val="00114E0B"/>
    <w:rsid w:val="0012270E"/>
    <w:rsid w:val="001412B6"/>
    <w:rsid w:val="001669A1"/>
    <w:rsid w:val="001D017F"/>
    <w:rsid w:val="001D33F8"/>
    <w:rsid w:val="00232992"/>
    <w:rsid w:val="0027337F"/>
    <w:rsid w:val="002C0398"/>
    <w:rsid w:val="003607A3"/>
    <w:rsid w:val="003D0AF0"/>
    <w:rsid w:val="0044679E"/>
    <w:rsid w:val="004504C5"/>
    <w:rsid w:val="0047751A"/>
    <w:rsid w:val="004F799F"/>
    <w:rsid w:val="00505A61"/>
    <w:rsid w:val="0056097B"/>
    <w:rsid w:val="00562F33"/>
    <w:rsid w:val="00606140"/>
    <w:rsid w:val="006222EB"/>
    <w:rsid w:val="00672B8D"/>
    <w:rsid w:val="0067333C"/>
    <w:rsid w:val="006C4115"/>
    <w:rsid w:val="00705E15"/>
    <w:rsid w:val="0074145A"/>
    <w:rsid w:val="007529B0"/>
    <w:rsid w:val="007A14A1"/>
    <w:rsid w:val="007A17B5"/>
    <w:rsid w:val="007E5ACB"/>
    <w:rsid w:val="00801BFB"/>
    <w:rsid w:val="008842F2"/>
    <w:rsid w:val="0089334A"/>
    <w:rsid w:val="008976C2"/>
    <w:rsid w:val="008A7F43"/>
    <w:rsid w:val="00941992"/>
    <w:rsid w:val="00962503"/>
    <w:rsid w:val="009823B2"/>
    <w:rsid w:val="00995A11"/>
    <w:rsid w:val="00AB5572"/>
    <w:rsid w:val="00AC627F"/>
    <w:rsid w:val="00AE4355"/>
    <w:rsid w:val="00AF1105"/>
    <w:rsid w:val="00B067EE"/>
    <w:rsid w:val="00B13A38"/>
    <w:rsid w:val="00B15DAC"/>
    <w:rsid w:val="00CD4C09"/>
    <w:rsid w:val="00CF7304"/>
    <w:rsid w:val="00D95C97"/>
    <w:rsid w:val="00DA795E"/>
    <w:rsid w:val="00DD7C13"/>
    <w:rsid w:val="00DF26AC"/>
    <w:rsid w:val="00E53F88"/>
    <w:rsid w:val="00E6193B"/>
    <w:rsid w:val="00E84E1B"/>
    <w:rsid w:val="00EB69E3"/>
    <w:rsid w:val="00EC055A"/>
    <w:rsid w:val="00F35109"/>
    <w:rsid w:val="00F616EB"/>
    <w:rsid w:val="00F70FB7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A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6140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606140"/>
  </w:style>
  <w:style w:type="paragraph" w:styleId="a6">
    <w:name w:val="footer"/>
    <w:basedOn w:val="a"/>
    <w:link w:val="a7"/>
    <w:uiPriority w:val="99"/>
    <w:unhideWhenUsed/>
    <w:rsid w:val="00606140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606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A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6140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606140"/>
  </w:style>
  <w:style w:type="paragraph" w:styleId="a6">
    <w:name w:val="footer"/>
    <w:basedOn w:val="a"/>
    <w:link w:val="a7"/>
    <w:uiPriority w:val="99"/>
    <w:unhideWhenUsed/>
    <w:rsid w:val="00606140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606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E235-4145-44F3-9EBB-A0582F98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6</cp:revision>
  <cp:lastPrinted>2017-09-24T05:27:00Z</cp:lastPrinted>
  <dcterms:created xsi:type="dcterms:W3CDTF">2017-06-20T04:07:00Z</dcterms:created>
  <dcterms:modified xsi:type="dcterms:W3CDTF">2017-09-24T05:28:00Z</dcterms:modified>
</cp:coreProperties>
</file>