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125654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บรรณานุกรม</w:t>
      </w:r>
    </w:p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4525" w:rsidRPr="00125654" w:rsidRDefault="00094525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94525" w:rsidRPr="00125654" w:rsidRDefault="00125654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125654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-445135</wp:posOffset>
                </wp:positionV>
                <wp:extent cx="567690" cy="495935"/>
                <wp:effectExtent l="8890" t="7620" r="1397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85C" w:rsidRDefault="00AC78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95pt;margin-top:-35.05pt;width:44.7pt;height:3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" strokecolor="white">
                <v:textbox>
                  <w:txbxContent>
                    <w:p w:rsidR="00AC785C" w:rsidRDefault="00AC785C"/>
                  </w:txbxContent>
                </v:textbox>
              </v:shape>
            </w:pict>
          </mc:Fallback>
        </mc:AlternateContent>
      </w:r>
    </w:p>
    <w:p w:rsidR="00C60C72" w:rsidRPr="00125654" w:rsidRDefault="003F3D67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4791875</wp:posOffset>
                </wp:positionH>
                <wp:positionV relativeFrom="paragraph">
                  <wp:posOffset>-568882</wp:posOffset>
                </wp:positionV>
                <wp:extent cx="684055" cy="474650"/>
                <wp:effectExtent l="0" t="0" r="1905" b="19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55" cy="474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CD6CE" id="Rectangle 2" o:spid="_x0000_s1026" style="position:absolute;margin-left:377.3pt;margin-top:-44.8pt;width:53.85pt;height:3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" fillcolor="white [3201]" stroked="f" strokeweight="1pt"/>
            </w:pict>
          </mc:Fallback>
        </mc:AlternateContent>
      </w:r>
      <w:r w:rsidR="00CC351A" w:rsidRPr="00125654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:rsidR="00203433" w:rsidRPr="00125654" w:rsidRDefault="00203433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03433" w:rsidRPr="00125654" w:rsidRDefault="00203433" w:rsidP="00125654">
      <w:pPr>
        <w:tabs>
          <w:tab w:val="left" w:pos="57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44337" w:rsidRPr="00125654" w:rsidRDefault="002345CD" w:rsidP="00125654">
      <w:pPr>
        <w:pStyle w:val="Default"/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กนกวรรณ คันสิน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ธ์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.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2552</w:t>
      </w:r>
      <w:r>
        <w:rPr>
          <w:rFonts w:ascii="TH Sarabun New" w:hAnsi="TH Sarabun New" w:cs="TH Sarabun New"/>
          <w:sz w:val="32"/>
          <w:szCs w:val="32"/>
          <w:cs/>
        </w:rPr>
        <w:t>).</w:t>
      </w:r>
      <w:r w:rsidR="00B44337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D47126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การศึกษาวิเคราะห์บุคลิกภาพตัวละครเอกฝ่ายหญิงในนวนิยาย</w:t>
      </w:r>
      <w:r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กิ่งฉัตร</w:t>
      </w:r>
    </w:p>
    <w:p w:rsidR="002345CD" w:rsidRDefault="002345CD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D47126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ระหว่างปี พ.ศ. </w:t>
      </w:r>
      <w:r w:rsidR="00051E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2545</w:t>
      </w:r>
      <w:r w:rsidR="00D47126" w:rsidRPr="00125654">
        <w:rPr>
          <w:rFonts w:ascii="TH Sarabun New" w:hAnsi="TH Sarabun New" w:cs="TH Sarabun New"/>
          <w:i/>
          <w:iCs/>
          <w:sz w:val="32"/>
          <w:szCs w:val="32"/>
          <w:cs/>
        </w:rPr>
        <w:t>-</w:t>
      </w:r>
      <w:r w:rsidR="00051E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2550</w:t>
      </w:r>
      <w:r w:rsidR="00D47126" w:rsidRPr="00125654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>การค้นคว้า</w:t>
      </w:r>
      <w:r>
        <w:rPr>
          <w:rFonts w:ascii="TH Sarabun New" w:hAnsi="TH Sarabun New" w:cs="TH Sarabun New" w:hint="cs"/>
          <w:sz w:val="32"/>
          <w:szCs w:val="32"/>
          <w:cs/>
        </w:rPr>
        <w:t>อิสระปริญญา</w:t>
      </w:r>
      <w:proofErr w:type="spellStart"/>
      <w:r w:rsidR="00584DDA" w:rsidRPr="00125654">
        <w:rPr>
          <w:rFonts w:ascii="TH Sarabun New" w:hAnsi="TH Sarabun New" w:cs="TH Sarabun New"/>
          <w:sz w:val="32"/>
          <w:szCs w:val="32"/>
          <w:cs/>
        </w:rPr>
        <w:t>ศิลปศา</w:t>
      </w:r>
      <w:proofErr w:type="spellEnd"/>
      <w:r w:rsidR="00584DDA" w:rsidRPr="00125654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, </w:t>
      </w:r>
    </w:p>
    <w:p w:rsidR="00D47126" w:rsidRPr="00125654" w:rsidRDefault="002345CD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พิษณุโลก 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7126" w:rsidRPr="00125654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นเรศวร.</w:t>
      </w:r>
    </w:p>
    <w:p w:rsidR="00B44337" w:rsidRPr="00125654" w:rsidRDefault="00B44337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  <w:cs/>
          <w:lang w:bidi="ta-IN"/>
        </w:rPr>
      </w:pPr>
      <w:proofErr w:type="spellStart"/>
      <w:r w:rsidRPr="00125654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Pr="00125654">
        <w:rPr>
          <w:rFonts w:ascii="TH Sarabun New" w:hAnsi="TH Sarabun New" w:cs="TH Sarabun New"/>
          <w:sz w:val="32"/>
          <w:szCs w:val="32"/>
          <w:cs/>
        </w:rPr>
        <w:t>ติกร</w:t>
      </w:r>
      <w:r w:rsidR="002345CD">
        <w:rPr>
          <w:rFonts w:ascii="TH Sarabun New" w:hAnsi="TH Sarabun New" w:cs="TH Sarabun New"/>
          <w:sz w:val="32"/>
          <w:szCs w:val="32"/>
          <w:cs/>
        </w:rPr>
        <w:t xml:space="preserve"> มีทรัพย์.</w:t>
      </w:r>
      <w:r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2554</w:t>
      </w:r>
      <w:r w:rsidRPr="00125654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C602A3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พื้นฐานทฤษฎีจิตวิเคราะห์</w:t>
      </w:r>
      <w:r w:rsidR="00CB7D1F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C602A3" w:rsidRPr="00125654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5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Pr="00125654">
        <w:rPr>
          <w:rFonts w:ascii="TH Sarabun New" w:hAnsi="TH Sarabun New" w:cs="TH Sarabun New"/>
          <w:sz w:val="32"/>
          <w:szCs w:val="32"/>
          <w:cs/>
        </w:rPr>
        <w:t xml:space="preserve"> กรุงเทพฯ : สมิต. </w:t>
      </w:r>
    </w:p>
    <w:p w:rsidR="00645C8F" w:rsidRPr="00125654" w:rsidRDefault="009B561F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กุหลาบ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มัล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ลิกะมาส.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2555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B44337" w:rsidRPr="009B56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5C8F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วรรณคดีวิจารณ์.</w:t>
      </w:r>
      <w:r w:rsidR="00645C8F" w:rsidRPr="00125654">
        <w:rPr>
          <w:rFonts w:ascii="TH Sarabun New" w:hAnsi="TH Sarabun New" w:cs="TH Sarabun New"/>
          <w:sz w:val="32"/>
          <w:szCs w:val="32"/>
          <w:cs/>
        </w:rPr>
        <w:t xml:space="preserve"> กรุงเทพฯ : มหาวิท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ยาลัยรามคำแหง.</w:t>
      </w:r>
      <w:r w:rsidR="00645C8F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60349" w:rsidRPr="00125654" w:rsidRDefault="009B561F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proofErr w:type="spellStart"/>
      <w:r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ติยาวดี เกษมสันต์.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2535</w:t>
      </w:r>
      <w:r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1111E0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สัจนิยมในนวนิยายของโบต</w:t>
      </w:r>
      <w:proofErr w:type="spellStart"/>
      <w:r w:rsidR="001111E0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ั๋</w:t>
      </w:r>
      <w:proofErr w:type="spellEnd"/>
      <w:r w:rsidR="001111E0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น.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1111E0" w:rsidRPr="00125654">
        <w:rPr>
          <w:rFonts w:ascii="TH Sarabun New" w:hAnsi="TH Sarabun New" w:cs="TH Sarabun New"/>
          <w:sz w:val="32"/>
          <w:szCs w:val="32"/>
          <w:cs/>
        </w:rPr>
        <w:t>ปริญญา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>การศึกษา</w:t>
      </w:r>
    </w:p>
    <w:p w:rsidR="001111E0" w:rsidRPr="00125654" w:rsidRDefault="00A60349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  <w:cs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>มหาบัณฑิต</w:t>
      </w:r>
      <w:r w:rsidR="009B561F">
        <w:rPr>
          <w:rFonts w:ascii="TH Sarabun New" w:hAnsi="TH Sarabun New" w:cs="TH Sarabun New" w:hint="cs"/>
          <w:sz w:val="32"/>
          <w:szCs w:val="32"/>
          <w:cs/>
        </w:rPr>
        <w:t>)</w:t>
      </w:r>
      <w:r w:rsidR="007E5352" w:rsidRPr="00125654">
        <w:rPr>
          <w:rFonts w:ascii="TH Sarabun New" w:hAnsi="TH Sarabun New" w:cs="TH Sarabun New"/>
          <w:sz w:val="32"/>
          <w:szCs w:val="32"/>
          <w:cs/>
        </w:rPr>
        <w:t>,</w:t>
      </w:r>
      <w:r w:rsidR="009B561F">
        <w:rPr>
          <w:rFonts w:ascii="TH Sarabun New" w:hAnsi="TH Sarabun New" w:cs="TH Sarabun New" w:hint="cs"/>
          <w:sz w:val="32"/>
          <w:szCs w:val="32"/>
          <w:cs/>
        </w:rPr>
        <w:t xml:space="preserve"> กรุงเทพฯ </w:t>
      </w:r>
      <w:r w:rsidR="009B561F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ยาลัยศรีนครินทรวิ</w:t>
      </w:r>
      <w:proofErr w:type="spellStart"/>
      <w:r w:rsidR="00B44337" w:rsidRPr="00125654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B44337" w:rsidRPr="00125654">
        <w:rPr>
          <w:rFonts w:ascii="TH Sarabun New" w:hAnsi="TH Sarabun New" w:cs="TH Sarabun New"/>
          <w:sz w:val="32"/>
          <w:szCs w:val="32"/>
          <w:cs/>
        </w:rPr>
        <w:t>ฒ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645C8F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2920C6" w:rsidRPr="00125654" w:rsidRDefault="009B561F" w:rsidP="00125654">
      <w:pPr>
        <w:pStyle w:val="Default"/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proofErr w:type="spellStart"/>
      <w:r>
        <w:rPr>
          <w:rFonts w:ascii="TH Sarabun New" w:hAnsi="TH Sarabun New" w:cs="TH Sarabun New"/>
          <w:sz w:val="32"/>
          <w:szCs w:val="32"/>
          <w:cs/>
        </w:rPr>
        <w:t>จิรวรร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2920C6" w:rsidRPr="00125654">
        <w:rPr>
          <w:rFonts w:ascii="TH Sarabun New" w:hAnsi="TH Sarabun New" w:cs="TH Sarabun New"/>
          <w:sz w:val="32"/>
          <w:szCs w:val="32"/>
          <w:cs/>
        </w:rPr>
        <w:t>สุนท</w:t>
      </w:r>
      <w:r>
        <w:rPr>
          <w:rFonts w:ascii="TH Sarabun New" w:hAnsi="TH Sarabun New" w:cs="TH Sarabun New"/>
          <w:sz w:val="32"/>
          <w:szCs w:val="32"/>
          <w:cs/>
        </w:rPr>
        <w:t xml:space="preserve">รวาทิน. 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2542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B44337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920C6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การวิเคราะห์พฤติกรรมและสภาวะทางจิตของตัวละครหญิง</w:t>
      </w:r>
    </w:p>
    <w:p w:rsidR="002920C6" w:rsidRPr="00125654" w:rsidRDefault="003F4587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9B561F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ที่</w:t>
      </w:r>
      <w:r w:rsidR="002920C6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ถูกละเมิดทางเพศในนวนิยายของโบต</w:t>
      </w:r>
      <w:proofErr w:type="spellStart"/>
      <w:r w:rsidR="002920C6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ั๋</w:t>
      </w:r>
      <w:proofErr w:type="spellEnd"/>
      <w:r w:rsidR="002920C6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น.</w:t>
      </w:r>
      <w:r w:rsidR="009B56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9B561F"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2920C6" w:rsidRPr="00125654">
        <w:rPr>
          <w:rFonts w:ascii="TH Sarabun New" w:hAnsi="TH Sarabun New" w:cs="TH Sarabun New"/>
          <w:sz w:val="32"/>
          <w:szCs w:val="32"/>
          <w:cs/>
        </w:rPr>
        <w:t>ปริญญา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>การศึกษามหาบัณฑิต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9B561F">
        <w:rPr>
          <w:rFonts w:ascii="TH Sarabun New" w:hAnsi="TH Sarabun New" w:cs="TH Sarabun New"/>
          <w:sz w:val="32"/>
          <w:szCs w:val="32"/>
        </w:rPr>
        <w:t>,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920C6" w:rsidRPr="00125654" w:rsidRDefault="003F4587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 xml:space="preserve">กรุงเทพฯ : 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>ยาลัยศรีนครินทรวิ</w:t>
      </w:r>
      <w:proofErr w:type="spellStart"/>
      <w:r w:rsidR="00B44337" w:rsidRPr="00125654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B44337" w:rsidRPr="00125654">
        <w:rPr>
          <w:rFonts w:ascii="TH Sarabun New" w:hAnsi="TH Sarabun New" w:cs="TH Sarabun New"/>
          <w:sz w:val="32"/>
          <w:szCs w:val="32"/>
          <w:cs/>
        </w:rPr>
        <w:t>ฒ.</w:t>
      </w:r>
    </w:p>
    <w:p w:rsidR="00F01784" w:rsidRPr="00125654" w:rsidRDefault="009B561F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เจือ </w:t>
      </w:r>
      <w:r w:rsidR="005F3A6B">
        <w:rPr>
          <w:rFonts w:ascii="TH Sarabun New" w:hAnsi="TH Sarabun New" w:cs="TH Sarabun New"/>
          <w:sz w:val="32"/>
          <w:szCs w:val="32"/>
          <w:cs/>
        </w:rPr>
        <w:t>สตะเวทิน.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2518</w:t>
      </w:r>
      <w:r w:rsidR="005F3A6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F01784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วรรณคดีวิจารณ์.</w:t>
      </w:r>
      <w:r w:rsidR="005F3A6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1784" w:rsidRPr="00125654">
        <w:rPr>
          <w:rFonts w:ascii="TH Sarabun New" w:hAnsi="TH Sarabun New" w:cs="TH Sarabun New"/>
          <w:sz w:val="32"/>
          <w:szCs w:val="32"/>
          <w:cs/>
        </w:rPr>
        <w:t>กรุงเทพฯ :</w:t>
      </w:r>
      <w:r w:rsidR="00B44337" w:rsidRPr="00125654">
        <w:rPr>
          <w:rFonts w:ascii="TH Sarabun New" w:hAnsi="TH Sarabun New" w:cs="TH Sarabun New"/>
          <w:sz w:val="32"/>
          <w:szCs w:val="32"/>
          <w:cs/>
        </w:rPr>
        <w:t xml:space="preserve"> สุทธิสารการพิมพ์.</w:t>
      </w:r>
      <w:r w:rsidR="00F01784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F3A6B" w:rsidRDefault="00D66204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 w:rsidRPr="00125654">
        <w:rPr>
          <w:rFonts w:ascii="TH Sarabun New" w:hAnsi="TH Sarabun New" w:cs="TH Sarabun New"/>
          <w:color w:val="000000"/>
          <w:sz w:val="32"/>
          <w:szCs w:val="32"/>
          <w:cs/>
        </w:rPr>
        <w:t>ไชยรัตน์ เจริญสินโอฬาร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4433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2545</w:t>
      </w:r>
      <w:r w:rsidR="00B44337" w:rsidRPr="0012565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proofErr w:type="spellStart"/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สัญ</w:t>
      </w:r>
      <w:proofErr w:type="spellEnd"/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วิทยา</w:t>
      </w:r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, </w:t>
      </w:r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โครงสร้างนิยม</w:t>
      </w:r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, </w:t>
      </w:r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หลังโครงสร้างนิยม</w:t>
      </w:r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</w:rPr>
        <w:t xml:space="preserve">, </w:t>
      </w:r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กับการศึกษา</w:t>
      </w:r>
    </w:p>
    <w:p w:rsidR="00D66204" w:rsidRPr="00125654" w:rsidRDefault="005F3A6B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color w:val="000000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ab/>
      </w:r>
      <w:r w:rsidR="00D66204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รัฐศาสตร์</w:t>
      </w:r>
      <w:r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. </w:t>
      </w:r>
      <w:r w:rsidR="00D66204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กรุงเทพ</w:t>
      </w:r>
      <w:r w:rsidR="00AD124B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ฯ</w:t>
      </w:r>
      <w:r w:rsidR="00D66204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วิภาษา</w:t>
      </w:r>
      <w:r w:rsidR="00B44337" w:rsidRPr="00125654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EB76E4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D66204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EB76E4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</w:p>
    <w:p w:rsidR="00E65552" w:rsidRPr="00125654" w:rsidRDefault="005F3A6B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ดวงมน </w:t>
      </w:r>
      <w:r w:rsidR="00EB76E4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จิตร์จำนง</w:t>
      </w:r>
      <w:r w:rsidR="00C2163F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ค์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F23E26" w:rsidRPr="00125654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2556</w:t>
      </w:r>
      <w:r w:rsidR="00F23E26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). </w:t>
      </w:r>
      <w:r w:rsidR="00E65552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วรรณคดีวิจารณ์เบื้องต้น.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D124B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กรุงเทพฯ</w:t>
      </w:r>
      <w:r w:rsidR="00E65552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ประพันธ์สา</w:t>
      </w:r>
      <w:proofErr w:type="spellStart"/>
      <w:r w:rsidR="00E65552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E65552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</w:t>
      </w:r>
      <w:r w:rsidR="00F23E26" w:rsidRPr="00125654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</w:p>
    <w:p w:rsidR="005F3A6B" w:rsidRPr="00125654" w:rsidRDefault="005F3A6B" w:rsidP="005F3A6B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ตรีศิลป์</w:t>
      </w:r>
      <w:r w:rsidR="0085264B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บุญขจร. 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2542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). </w:t>
      </w:r>
      <w:r w:rsidR="00856AE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นวนิยายกับสังคมไทย </w:t>
      </w:r>
      <w:r w:rsidR="00051E9C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2475</w:t>
      </w:r>
      <w:r w:rsidR="00856AE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-</w:t>
      </w:r>
      <w:r w:rsidR="00051E9C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2500</w:t>
      </w:r>
      <w:r w:rsidR="0085264B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80F07" w:rsidRPr="00125654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85264B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พิมพ์ครั้งที่ 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</w:t>
      </w:r>
      <w:r w:rsidR="00380F07" w:rsidRPr="00125654">
        <w:rPr>
          <w:rFonts w:ascii="TH Sarabun New" w:hAnsi="TH Sarabun New" w:cs="TH Sarabun New"/>
          <w:color w:val="000000"/>
          <w:sz w:val="32"/>
          <w:szCs w:val="32"/>
          <w:cs/>
        </w:rPr>
        <w:t>).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 </w:t>
      </w:r>
      <w:r w:rsidR="0085264B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: </w:t>
      </w:r>
    </w:p>
    <w:p w:rsidR="0085264B" w:rsidRPr="00125654" w:rsidRDefault="005F3A6B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85264B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จุฬาลงกร</w:t>
      </w:r>
      <w:r w:rsidR="002B5E09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ณ์</w:t>
      </w:r>
      <w:r w:rsidR="0085264B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มหาวิทยาลัย.</w:t>
      </w:r>
    </w:p>
    <w:p w:rsidR="00A23184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hyperlink r:id="rId8" w:history="1">
        <w:proofErr w:type="spellStart"/>
        <w:r w:rsidR="005F3A6B">
          <w:rPr>
            <w:rFonts w:ascii="TH Sarabun New" w:hAnsi="TH Sarabun New" w:cs="TH Sarabun New"/>
            <w:sz w:val="32"/>
            <w:szCs w:val="32"/>
            <w:cs/>
          </w:rPr>
          <w:t>ฐะ</w:t>
        </w:r>
        <w:proofErr w:type="spellEnd"/>
        <w:r w:rsidR="005F3A6B">
          <w:rPr>
            <w:rFonts w:ascii="TH Sarabun New" w:hAnsi="TH Sarabun New" w:cs="TH Sarabun New"/>
            <w:sz w:val="32"/>
            <w:szCs w:val="32"/>
            <w:cs/>
          </w:rPr>
          <w:t>ปะ</w:t>
        </w:r>
        <w:proofErr w:type="spellStart"/>
        <w:r w:rsidR="005F3A6B">
          <w:rPr>
            <w:rFonts w:ascii="TH Sarabun New" w:hAnsi="TH Sarabun New" w:cs="TH Sarabun New"/>
            <w:sz w:val="32"/>
            <w:szCs w:val="32"/>
            <w:cs/>
          </w:rPr>
          <w:t>นีย์</w:t>
        </w:r>
        <w:proofErr w:type="spellEnd"/>
        <w:r w:rsidR="005F3A6B">
          <w:rPr>
            <w:rFonts w:ascii="TH Sarabun New" w:hAnsi="TH Sarabun New" w:cs="TH Sarabun New"/>
            <w:sz w:val="32"/>
            <w:szCs w:val="32"/>
            <w:cs/>
          </w:rPr>
          <w:t xml:space="preserve"> </w:t>
        </w:r>
        <w:r w:rsidR="00A23184" w:rsidRPr="00125654">
          <w:rPr>
            <w:rFonts w:ascii="TH Sarabun New" w:hAnsi="TH Sarabun New" w:cs="TH Sarabun New"/>
            <w:sz w:val="32"/>
            <w:szCs w:val="32"/>
            <w:cs/>
          </w:rPr>
          <w:t>นาครทรรพ</w:t>
        </w:r>
      </w:hyperlink>
      <w:r w:rsidR="00A23184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A23184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2523</w:t>
      </w:r>
      <w:r w:rsidR="00A23184" w:rsidRPr="00125654">
        <w:rPr>
          <w:rFonts w:ascii="TH Sarabun New" w:hAnsi="TH Sarabun New" w:cs="TH Sarabun New"/>
          <w:color w:val="000000"/>
          <w:sz w:val="32"/>
          <w:szCs w:val="32"/>
          <w:cs/>
        </w:rPr>
        <w:t>).</w:t>
      </w:r>
      <w:r w:rsidR="00A23184" w:rsidRPr="00125654">
        <w:rPr>
          <w:rStyle w:val="Strong"/>
          <w:rFonts w:ascii="TH Sarabun New" w:hAnsi="TH Sarabun New" w:cs="TH Sarabun New"/>
          <w:sz w:val="32"/>
          <w:szCs w:val="32"/>
          <w:cs/>
        </w:rPr>
        <w:t xml:space="preserve"> </w:t>
      </w:r>
      <w:r w:rsidR="00A23184" w:rsidRPr="00125654">
        <w:rPr>
          <w:rStyle w:val="Strong"/>
          <w:rFonts w:ascii="TH Sarabun New" w:hAnsi="TH Sarabun New" w:cs="TH Sarabun New"/>
          <w:b w:val="0"/>
          <w:bCs w:val="0"/>
          <w:i/>
          <w:iCs/>
          <w:sz w:val="32"/>
          <w:szCs w:val="32"/>
          <w:cs/>
        </w:rPr>
        <w:t>ภาษาพาสาร อักษร</w:t>
      </w:r>
      <w:r w:rsidR="00A23184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A23184" w:rsidRPr="00125654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4</w:t>
      </w:r>
      <w:r w:rsidR="00380F07" w:rsidRPr="0012565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กรุงเทพฯ </w:t>
      </w:r>
      <w:r w:rsidR="00A23184" w:rsidRPr="00125654">
        <w:rPr>
          <w:rFonts w:ascii="TH Sarabun New" w:hAnsi="TH Sarabun New" w:cs="TH Sarabun New"/>
          <w:color w:val="000000"/>
          <w:sz w:val="32"/>
          <w:szCs w:val="32"/>
          <w:cs/>
        </w:rPr>
        <w:t>:</w:t>
      </w:r>
      <w:r w:rsidR="005F3A6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0349"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A23184" w:rsidRPr="00125654">
        <w:rPr>
          <w:rFonts w:ascii="TH Sarabun New" w:hAnsi="TH Sarabun New" w:cs="TH Sarabun New"/>
          <w:sz w:val="32"/>
          <w:szCs w:val="32"/>
          <w:cs/>
        </w:rPr>
        <w:t>บรรณกิจ</w:t>
      </w:r>
      <w:r w:rsidR="00A23184" w:rsidRPr="00125654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</w:p>
    <w:p w:rsidR="0005668F" w:rsidRPr="00125654" w:rsidRDefault="005F3A6B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ธวัช ปุณโณทก.</w:t>
      </w:r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2527</w:t>
      </w:r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05668F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แนวทางศึกษาวรรณกรรมปัจจุบัน.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05668F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ไทยวัฒนาพาน</w:t>
      </w:r>
      <w:proofErr w:type="spellStart"/>
      <w:r w:rsidR="0005668F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ิช</w:t>
      </w:r>
      <w:proofErr w:type="spellEnd"/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05668F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A60349" w:rsidRPr="00125654" w:rsidRDefault="005F3A6B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นงลักษณ์ </w:t>
      </w:r>
      <w:r w:rsidR="002920C6" w:rsidRPr="00125654">
        <w:rPr>
          <w:rFonts w:ascii="TH Sarabun New" w:hAnsi="TH Sarabun New" w:cs="TH Sarabun New"/>
          <w:sz w:val="32"/>
          <w:szCs w:val="32"/>
          <w:cs/>
        </w:rPr>
        <w:t>ปิ่นสุวรรณ</w:t>
      </w:r>
      <w:r w:rsidR="009C1D66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2920C6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2531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C5202F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920C6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ศึกษาตัวละครในนวนิยายของโบต</w:t>
      </w:r>
      <w:proofErr w:type="spellStart"/>
      <w:r w:rsidR="002920C6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ั๋</w:t>
      </w:r>
      <w:proofErr w:type="spellEnd"/>
      <w:r w:rsidR="002920C6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น.</w:t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2920C6" w:rsidRPr="00125654">
        <w:rPr>
          <w:rFonts w:ascii="TH Sarabun New" w:hAnsi="TH Sarabun New" w:cs="TH Sarabun New"/>
          <w:sz w:val="32"/>
          <w:szCs w:val="32"/>
          <w:cs/>
        </w:rPr>
        <w:t>ปริญญา</w:t>
      </w:r>
    </w:p>
    <w:p w:rsidR="00BA22FD" w:rsidRPr="00125654" w:rsidRDefault="00A60349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584DDA" w:rsidRPr="00125654">
        <w:rPr>
          <w:rFonts w:ascii="TH Sarabun New" w:hAnsi="TH Sarabun New" w:cs="TH Sarabun New"/>
          <w:sz w:val="32"/>
          <w:szCs w:val="32"/>
          <w:cs/>
        </w:rPr>
        <w:t>การศึกษามหาบัณฑิต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5F3A6B">
        <w:rPr>
          <w:rFonts w:ascii="TH Sarabun New" w:hAnsi="TH Sarabun New" w:cs="TH Sarabun New"/>
          <w:sz w:val="32"/>
          <w:szCs w:val="32"/>
        </w:rPr>
        <w:t>,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 xml:space="preserve"> กรุงเทพฯ : 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ยาลัยศรีนครินทรวิ</w:t>
      </w:r>
      <w:proofErr w:type="spellStart"/>
      <w:r w:rsidR="00C5202F" w:rsidRPr="00125654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C5202F" w:rsidRPr="00125654">
        <w:rPr>
          <w:rFonts w:ascii="TH Sarabun New" w:hAnsi="TH Sarabun New" w:cs="TH Sarabun New"/>
          <w:sz w:val="32"/>
          <w:szCs w:val="32"/>
          <w:cs/>
        </w:rPr>
        <w:t>ฒ.</w:t>
      </w:r>
      <w:r w:rsidR="002920C6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52F4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A22FD" w:rsidRPr="00125654" w:rsidRDefault="005F3A6B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บุญยง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ค์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เกศเทศ.</w:t>
      </w:r>
      <w:r w:rsidR="00BA22FD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2532</w:t>
      </w:r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A22FD" w:rsidRPr="00125654">
        <w:rPr>
          <w:rFonts w:ascii="TH Sarabun New" w:hAnsi="TH Sarabun New" w:cs="TH Sarabun New"/>
          <w:i/>
          <w:iCs/>
          <w:sz w:val="32"/>
          <w:szCs w:val="32"/>
          <w:cs/>
        </w:rPr>
        <w:t>แลลอดวรรณกรรมไทย.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มหาสารคาม</w:t>
      </w:r>
      <w:r w:rsidR="00BA22FD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มหาวิทยาลัยมหาสารคาม</w:t>
      </w:r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BA22FD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</w:p>
    <w:p w:rsidR="005B5415" w:rsidRPr="00125654" w:rsidRDefault="005F3A6B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บุญเหลือ 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เทพ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ย</w:t>
      </w:r>
      <w:r>
        <w:rPr>
          <w:rFonts w:ascii="TH Sarabun New" w:hAnsi="TH Sarabun New" w:cs="TH Sarabun New"/>
          <w:sz w:val="32"/>
          <w:szCs w:val="32"/>
          <w:cs/>
        </w:rPr>
        <w:t xml:space="preserve">สุวรรณ, ม.ล. 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2529</w:t>
      </w:r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5B5415" w:rsidRPr="00125654">
        <w:rPr>
          <w:rFonts w:ascii="TH Sarabun New" w:hAnsi="TH Sarabun New" w:cs="TH Sarabun New"/>
          <w:i/>
          <w:iCs/>
          <w:sz w:val="32"/>
          <w:szCs w:val="32"/>
          <w:cs/>
        </w:rPr>
        <w:t>แว่นวรรณกรรม.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5B5415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อ่านไทย</w:t>
      </w:r>
      <w:r w:rsidR="00C5202F" w:rsidRPr="00125654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5B5415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250FED" w:rsidRPr="00125654" w:rsidRDefault="005F3A6B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บุญเหลือ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 xml:space="preserve"> เทพยสุวรรณ, ม.ล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50FED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2556</w:t>
      </w:r>
      <w:r w:rsidR="00250FED" w:rsidRPr="0012565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="00250FED" w:rsidRPr="00125654">
        <w:rPr>
          <w:rFonts w:ascii="TH Sarabun New" w:hAnsi="TH Sarabun New" w:cs="TH Sarabun New"/>
          <w:i/>
          <w:iCs/>
          <w:sz w:val="32"/>
          <w:szCs w:val="32"/>
          <w:cs/>
        </w:rPr>
        <w:t>เบิกทางวรรณคดีศึกษาไทย.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นครปฐม</w:t>
      </w:r>
      <w:r w:rsidR="00250FED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มหาวิทยาลัยศิลปากร. </w:t>
      </w:r>
    </w:p>
    <w:p w:rsidR="007656E3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bookmarkStart w:id="0" w:name="_GoBack"/>
      <w:bookmarkEnd w:id="0"/>
      <w:r w:rsidR="005F3A6B">
        <w:rPr>
          <w:rFonts w:ascii="TH Sarabun New" w:hAnsi="TH Sarabun New" w:cs="TH Sarabun New"/>
          <w:sz w:val="32"/>
          <w:szCs w:val="32"/>
          <w:cs/>
        </w:rPr>
        <w:t>.</w:t>
      </w:r>
      <w:r w:rsidR="00FB42E4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2513</w:t>
      </w:r>
      <w:r w:rsidR="005F3A6B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365AC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สายสัมพันธ์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เล่ม </w:t>
      </w:r>
      <w:r w:rsidR="00051E9C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1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2513</w:t>
      </w:r>
      <w:r w:rsidR="005F3A6B">
        <w:rPr>
          <w:rFonts w:ascii="TH Sarabun New" w:hAnsi="TH Sarabun New" w:cs="TH Sarabun New"/>
          <w:sz w:val="32"/>
          <w:szCs w:val="32"/>
          <w:cs/>
        </w:rPr>
        <w:t>).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สายสัมพันธ์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 xml:space="preserve"> เล่ม </w:t>
      </w:r>
      <w:r w:rsidR="00051E9C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2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2517</w:t>
      </w:r>
      <w:r w:rsidR="005F3A6B">
        <w:rPr>
          <w:rFonts w:ascii="TH Sarabun New" w:hAnsi="TH Sarabun New" w:cs="TH Sarabun New"/>
          <w:sz w:val="32"/>
          <w:szCs w:val="32"/>
          <w:cs/>
        </w:rPr>
        <w:t>).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ภาพลวง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 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: 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2524</w:t>
      </w:r>
      <w:r w:rsidR="005F3A6B">
        <w:rPr>
          <w:rFonts w:ascii="TH Sarabun New" w:hAnsi="TH Sarabun New" w:cs="TH Sarabun New"/>
          <w:sz w:val="32"/>
          <w:szCs w:val="32"/>
          <w:cs/>
        </w:rPr>
        <w:t>).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ผู้หญิงคนนั้นชื่อบุญรอด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</w:t>
      </w:r>
      <w:r w:rsidR="005F3A6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2528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365AC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สุดแต่ใจจะไขว่คว้า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FF58C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2534</w:t>
      </w:r>
      <w:r w:rsidR="00FF58C7">
        <w:rPr>
          <w:rFonts w:ascii="TH Sarabun New" w:hAnsi="TH Sarabun New" w:cs="TH Sarabun New"/>
          <w:sz w:val="32"/>
          <w:szCs w:val="32"/>
          <w:cs/>
        </w:rPr>
        <w:t>).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ตะวันชิงพลบ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2538</w:t>
      </w:r>
      <w:r w:rsidR="00FF58C7">
        <w:rPr>
          <w:rFonts w:ascii="TH Sarabun New" w:hAnsi="TH Sarabun New" w:cs="TH Sarabun New"/>
          <w:sz w:val="32"/>
          <w:szCs w:val="32"/>
          <w:cs/>
        </w:rPr>
        <w:t>).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ทิพย์ดุริยางค์.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FF58C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2543</w:t>
      </w:r>
      <w:r w:rsidR="00FF58C7">
        <w:rPr>
          <w:rFonts w:ascii="TH Sarabun New" w:hAnsi="TH Sarabun New" w:cs="TH Sarabun New"/>
          <w:sz w:val="32"/>
          <w:szCs w:val="32"/>
          <w:cs/>
        </w:rPr>
        <w:t>).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แคเอื้อม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 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FF58C7">
        <w:rPr>
          <w:rFonts w:ascii="TH Sarabun New" w:hAnsi="TH Sarabun New" w:cs="TH Sarabun New"/>
          <w:sz w:val="32"/>
          <w:szCs w:val="32"/>
          <w:cs/>
        </w:rPr>
        <w:t>.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2548</w:t>
      </w:r>
      <w:r w:rsidR="00FF58C7">
        <w:rPr>
          <w:rFonts w:ascii="TH Sarabun New" w:hAnsi="TH Sarabun New" w:cs="TH Sarabun New"/>
          <w:sz w:val="32"/>
          <w:szCs w:val="32"/>
          <w:cs/>
        </w:rPr>
        <w:t>).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เล</w:t>
      </w:r>
      <w:r w:rsidR="00250FED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่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ห์.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365AC7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FF58C7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365AC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2552</w:t>
      </w:r>
      <w:r w:rsidR="00FF58C7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073C7D" w:rsidRPr="00125654">
        <w:rPr>
          <w:rFonts w:ascii="TH Sarabun New" w:hAnsi="TH Sarabun New" w:cs="TH Sarabun New"/>
          <w:sz w:val="32"/>
          <w:szCs w:val="32"/>
          <w:cs/>
        </w:rPr>
        <w:t>กล้วยไม้กลีบช้ำ</w:t>
      </w:r>
      <w:r w:rsidR="00365AC7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สุวีริยาสา</w:t>
      </w:r>
      <w:proofErr w:type="spellStart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365AC7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073C7D" w:rsidRPr="00125654" w:rsidRDefault="00B53D41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โบต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น</w:t>
      </w:r>
      <w:r w:rsidR="00FF58C7">
        <w:rPr>
          <w:rFonts w:ascii="TH Sarabun New" w:hAnsi="TH Sarabun New" w:cs="TH Sarabun New"/>
          <w:sz w:val="32"/>
          <w:szCs w:val="32"/>
          <w:cs/>
        </w:rPr>
        <w:t>.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73C7D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2557</w:t>
      </w:r>
      <w:r w:rsidR="00FF58C7">
        <w:rPr>
          <w:rFonts w:ascii="TH Sarabun New" w:hAnsi="TH Sarabun New" w:cs="TH Sarabun New"/>
          <w:sz w:val="32"/>
          <w:szCs w:val="32"/>
          <w:cs/>
        </w:rPr>
        <w:t>).</w:t>
      </w:r>
      <w:r w:rsidR="00073C7D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73C7D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สุดทางฝันวันฟ้าใส</w:t>
      </w:r>
      <w:r w:rsidR="00073C7D"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</w:t>
      </w:r>
      <w:r w:rsidR="00073C7D"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: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73C7D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สุวีริยาสา</w:t>
      </w:r>
      <w:proofErr w:type="spellStart"/>
      <w:r w:rsidR="00073C7D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ส์</w:t>
      </w:r>
      <w:proofErr w:type="spellEnd"/>
      <w:r w:rsidR="00073C7D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น.</w:t>
      </w:r>
    </w:p>
    <w:p w:rsidR="00A60349" w:rsidRPr="00125654" w:rsidRDefault="00FF58C7" w:rsidP="00125654">
      <w:pPr>
        <w:pStyle w:val="Default"/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ประดับ ภูมิลา.</w:t>
      </w:r>
      <w:r w:rsidR="00D503EC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2542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C5202F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503EC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บุคลิกภาพตัวละครเอกสตรีในนวนิยายของ</w:t>
      </w:r>
      <w:proofErr w:type="spellStart"/>
      <w:r w:rsidR="00D503EC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ทม</w:t>
      </w:r>
      <w:proofErr w:type="spellEnd"/>
      <w:r w:rsidR="00D503EC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ยันตรี ช่วง พ.ศ. </w:t>
      </w:r>
    </w:p>
    <w:p w:rsidR="00D56337" w:rsidRPr="00125654" w:rsidRDefault="00A60349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051E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2509</w:t>
      </w:r>
      <w:r w:rsidR="00D503EC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503EC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ถึง พ.ศ. </w:t>
      </w:r>
      <w:r w:rsidR="00051E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2529</w:t>
      </w:r>
      <w:r w:rsidR="00D503EC" w:rsidRPr="00125654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="00D503EC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F34A67" w:rsidRPr="00125654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FF58C7">
        <w:rPr>
          <w:rFonts w:ascii="TH Sarabun New" w:hAnsi="TH Sarabun New" w:cs="TH Sarabun New" w:hint="cs"/>
          <w:sz w:val="32"/>
          <w:szCs w:val="32"/>
          <w:cs/>
        </w:rPr>
        <w:t>ปริญญา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การศึกษามหาบัณฑิต</w:t>
      </w:r>
      <w:r w:rsidR="00FF58C7">
        <w:rPr>
          <w:rFonts w:ascii="TH Sarabun New" w:hAnsi="TH Sarabun New" w:cs="TH Sarabun New"/>
          <w:sz w:val="32"/>
          <w:szCs w:val="32"/>
          <w:cs/>
        </w:rPr>
        <w:t>). มหาสารคาม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 xml:space="preserve"> : </w:t>
      </w:r>
    </w:p>
    <w:p w:rsidR="00F34A67" w:rsidRPr="00125654" w:rsidRDefault="00D56337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F34A67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F34A67" w:rsidRPr="00125654">
        <w:rPr>
          <w:rFonts w:ascii="TH Sarabun New" w:hAnsi="TH Sarabun New" w:cs="TH Sarabun New"/>
          <w:sz w:val="32"/>
          <w:szCs w:val="32"/>
          <w:cs/>
        </w:rPr>
        <w:t>ยาลัยมหาสารคาม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 xml:space="preserve">. </w:t>
      </w:r>
    </w:p>
    <w:p w:rsidR="00FF58C7" w:rsidRDefault="00FF58C7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ปิ่นอนงค์</w:t>
      </w:r>
      <w:r w:rsidR="004D089F" w:rsidRPr="00125654">
        <w:rPr>
          <w:rFonts w:ascii="TH Sarabun New" w:hAnsi="TH Sarabun New" w:cs="TH Sarabun New"/>
          <w:sz w:val="32"/>
          <w:szCs w:val="32"/>
          <w:cs/>
        </w:rPr>
        <w:t xml:space="preserve"> อำปะละ</w:t>
      </w:r>
      <w:r w:rsidR="007C52F4" w:rsidRPr="0012565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2548</w:t>
      </w:r>
      <w:r>
        <w:rPr>
          <w:rFonts w:ascii="TH Sarabun New" w:hAnsi="TH Sarabun New" w:cs="TH Sarabun New"/>
          <w:sz w:val="32"/>
          <w:szCs w:val="32"/>
          <w:cs/>
        </w:rPr>
        <w:t>).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D089F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ภาพสะท้อนสังคมในนวนิยายของโบต</w:t>
      </w:r>
      <w:proofErr w:type="spellStart"/>
      <w:r w:rsidR="004D089F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ั๋น</w:t>
      </w:r>
      <w:proofErr w:type="spellEnd"/>
      <w:r w:rsidR="004D089F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ตามแนววาทกรรม</w:t>
      </w:r>
      <w:r w:rsidR="00A60349" w:rsidRPr="00125654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7C52F4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วิเคราะห์.</w:t>
      </w:r>
      <w:r w:rsidR="00A60349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:rsidR="00C477E8" w:rsidRPr="00125654" w:rsidRDefault="00FF58C7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4D089F" w:rsidRPr="00125654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>
        <w:rPr>
          <w:rFonts w:ascii="TH Sarabun New" w:hAnsi="TH Sarabun New" w:cs="TH Sarabun New" w:hint="cs"/>
          <w:sz w:val="32"/>
          <w:szCs w:val="32"/>
          <w:cs/>
        </w:rPr>
        <w:t>ปริญญา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ศึกษา</w:t>
      </w:r>
      <w:proofErr w:type="spellStart"/>
      <w:r w:rsidR="00AC4D8A" w:rsidRPr="00125654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="00AC4D8A" w:rsidRPr="00125654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  <w:cs/>
        </w:rPr>
        <w:t xml:space="preserve"> เชียงใหม่ :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2708" w:rsidRPr="00125654">
        <w:rPr>
          <w:rFonts w:ascii="TH Sarabun New" w:hAnsi="TH Sarabun New" w:cs="TH Sarabun New"/>
          <w:sz w:val="32"/>
          <w:szCs w:val="32"/>
          <w:cs/>
        </w:rPr>
        <w:t>หาวิทยาลัย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182708" w:rsidRPr="00125654">
        <w:rPr>
          <w:rFonts w:ascii="TH Sarabun New" w:hAnsi="TH Sarabun New" w:cs="TH Sarabun New"/>
          <w:sz w:val="32"/>
          <w:szCs w:val="32"/>
          <w:cs/>
        </w:rPr>
        <w:t>เชียงใ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>หม่.</w:t>
      </w:r>
      <w:r w:rsidR="00665364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C52F4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477E8" w:rsidRPr="00125654" w:rsidRDefault="00FF58C7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sz w:val="32"/>
          <w:szCs w:val="32"/>
          <w:cs/>
        </w:rPr>
        <w:t xml:space="preserve">พจนานุกรม ฉบับราชบัณฑิตยสถาน </w:t>
      </w:r>
      <w:r w:rsidR="00A11AE3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พ.ศ. </w:t>
      </w:r>
      <w:r w:rsidR="00051E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2554</w:t>
      </w:r>
      <w:r w:rsidR="00A11AE3" w:rsidRPr="00125654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="00C477E8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C477E8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2556</w:t>
      </w:r>
      <w:r w:rsidR="00C477E8" w:rsidRPr="00125654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A11AE3" w:rsidRPr="00125654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C5202F" w:rsidRPr="0012565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C52F4" w:rsidRPr="00125654">
        <w:rPr>
          <w:rFonts w:ascii="TH Sarabun New" w:hAnsi="TH Sarabun New" w:cs="TH Sarabun New"/>
          <w:sz w:val="32"/>
          <w:szCs w:val="32"/>
          <w:cs/>
        </w:rPr>
        <w:t xml:space="preserve">กรุงเทพฯ : </w:t>
      </w:r>
    </w:p>
    <w:p w:rsidR="00F34A67" w:rsidRPr="00125654" w:rsidRDefault="00C477E8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  <w:t>ราชบัณฑิตยสถาน.</w:t>
      </w:r>
      <w:r w:rsidR="007C52F4" w:rsidRPr="0012565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F4425E" w:rsidRPr="00125654" w:rsidRDefault="00FF58C7" w:rsidP="00125654">
      <w:pPr>
        <w:pStyle w:val="Default"/>
        <w:tabs>
          <w:tab w:val="left" w:pos="576"/>
        </w:tabs>
        <w:rPr>
          <w:rFonts w:ascii="TH Sarabun New" w:hAnsi="TH Sarabun New" w:cs="TH Sarabun New"/>
          <w:i/>
          <w:i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พีรพล</w:t>
      </w:r>
      <w:r w:rsidR="009F2389" w:rsidRPr="00125654">
        <w:rPr>
          <w:rFonts w:ascii="TH Sarabun New" w:hAnsi="TH Sarabun New" w:cs="TH Sarabun New"/>
          <w:sz w:val="32"/>
          <w:szCs w:val="32"/>
          <w:cs/>
        </w:rPr>
        <w:t xml:space="preserve"> เทพประสิทธิ์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4425E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2545</w:t>
      </w:r>
      <w:r w:rsidR="00F4425E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F4425E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F2389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วิ</w:t>
      </w:r>
      <w:r w:rsidR="00856AE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เ</w:t>
      </w:r>
      <w:r w:rsidR="009F2389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คร</w:t>
      </w:r>
      <w:r w:rsidR="00856AE7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า</w:t>
      </w:r>
      <w:r w:rsidR="009F2389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ะห์บุคลิกภาพตัวละครเอกตามแนวทฤษฎีจิตวิเคราะห์ใน</w:t>
      </w:r>
    </w:p>
    <w:p w:rsidR="00D56337" w:rsidRPr="00125654" w:rsidRDefault="00F4425E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="009F2389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นวนิยายเรื่องหลากหลายชีวิต. 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FF58C7"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FF58C7">
        <w:rPr>
          <w:rFonts w:ascii="TH Sarabun New" w:hAnsi="TH Sarabun New" w:cs="TH Sarabun New"/>
          <w:sz w:val="32"/>
          <w:szCs w:val="32"/>
          <w:cs/>
        </w:rPr>
        <w:t>ปริญญา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การศึกษามหาบัณฑิต</w:t>
      </w:r>
      <w:r w:rsidR="00FF58C7">
        <w:rPr>
          <w:rFonts w:ascii="TH Sarabun New" w:hAnsi="TH Sarabun New" w:cs="TH Sarabun New"/>
          <w:sz w:val="32"/>
          <w:szCs w:val="32"/>
          <w:cs/>
        </w:rPr>
        <w:t>)</w:t>
      </w:r>
      <w:r w:rsidR="00FF58C7">
        <w:rPr>
          <w:rFonts w:ascii="TH Sarabun New" w:hAnsi="TH Sarabun New" w:cs="TH Sarabun New"/>
          <w:sz w:val="32"/>
          <w:szCs w:val="32"/>
        </w:rPr>
        <w:t>,</w:t>
      </w:r>
      <w:r w:rsidR="00FF58C7">
        <w:rPr>
          <w:rFonts w:ascii="TH Sarabun New" w:hAnsi="TH Sarabun New" w:cs="TH Sarabun New"/>
          <w:sz w:val="32"/>
          <w:szCs w:val="32"/>
          <w:cs/>
        </w:rPr>
        <w:t xml:space="preserve"> ชลบุรี 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 xml:space="preserve">: </w:t>
      </w:r>
    </w:p>
    <w:p w:rsidR="009F2389" w:rsidRPr="00125654" w:rsidRDefault="00D56337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  <w:cs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9F2389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9F2389" w:rsidRPr="00125654">
        <w:rPr>
          <w:rFonts w:ascii="TH Sarabun New" w:hAnsi="TH Sarabun New" w:cs="TH Sarabun New"/>
          <w:sz w:val="32"/>
          <w:szCs w:val="32"/>
          <w:cs/>
        </w:rPr>
        <w:t>ยาลัยบูรพา</w:t>
      </w:r>
      <w:r w:rsidR="00F4425E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9F2389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304DD8" w:rsidRPr="00125654" w:rsidRDefault="00FF58C7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รื่นฤทัย</w:t>
      </w:r>
      <w:r w:rsidR="00A11AE3" w:rsidRPr="00125654">
        <w:rPr>
          <w:rFonts w:ascii="TH Sarabun New" w:hAnsi="TH Sarabun New" w:cs="TH Sarabun New"/>
          <w:sz w:val="32"/>
          <w:szCs w:val="32"/>
          <w:cs/>
        </w:rPr>
        <w:t xml:space="preserve"> สัจจพันธ์.</w:t>
      </w:r>
      <w:r w:rsidR="00304DD8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2558</w:t>
      </w:r>
      <w:r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A11AE3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วรรณกรรมปัจจุบัน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304DD8" w:rsidRPr="00125654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19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304DD8" w:rsidRPr="00125654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124B" w:rsidRPr="00125654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A11AE3" w:rsidRPr="00125654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304DD8" w:rsidRPr="00125654">
        <w:rPr>
          <w:rFonts w:ascii="TH Sarabun New" w:hAnsi="TH Sarabun New" w:cs="TH Sarabun New"/>
          <w:sz w:val="32"/>
          <w:szCs w:val="32"/>
          <w:cs/>
        </w:rPr>
        <w:t xml:space="preserve"> มหาวิทยาลัย</w:t>
      </w:r>
    </w:p>
    <w:p w:rsidR="00A11AE3" w:rsidRPr="00125654" w:rsidRDefault="00304DD8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  <w:t>รามคำแหง.</w:t>
      </w:r>
    </w:p>
    <w:p w:rsidR="00A60349" w:rsidRPr="00125654" w:rsidRDefault="00FF58C7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วนิดา</w:t>
      </w:r>
      <w:r w:rsidR="0085264B" w:rsidRPr="00125654">
        <w:rPr>
          <w:rFonts w:ascii="TH Sarabun New" w:hAnsi="TH Sarabun New" w:cs="TH Sarabun New"/>
          <w:sz w:val="32"/>
          <w:szCs w:val="32"/>
          <w:cs/>
        </w:rPr>
        <w:t xml:space="preserve"> ม</w:t>
      </w:r>
      <w:r w:rsidR="00CE1B97" w:rsidRPr="00125654">
        <w:rPr>
          <w:rFonts w:ascii="TH Sarabun New" w:hAnsi="TH Sarabun New" w:cs="TH Sarabun New"/>
          <w:sz w:val="32"/>
          <w:szCs w:val="32"/>
          <w:cs/>
        </w:rPr>
        <w:t>ู</w:t>
      </w:r>
      <w:r>
        <w:rPr>
          <w:rFonts w:ascii="TH Sarabun New" w:hAnsi="TH Sarabun New" w:cs="TH Sarabun New"/>
          <w:sz w:val="32"/>
          <w:szCs w:val="32"/>
          <w:cs/>
        </w:rPr>
        <w:t xml:space="preserve">สิโก. </w:t>
      </w:r>
      <w:r w:rsidR="00304DD8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2545</w:t>
      </w:r>
      <w:r w:rsidR="00304DD8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304DD8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65FBA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การวิเค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ราะห์ตัวละครในนวนิยายของ“ศรีฟ้า</w:t>
      </w:r>
      <w:r w:rsidR="00865FBA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ลดาวัลย์ ”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.</w:t>
      </w:r>
      <w:r w:rsidR="007C52F4" w:rsidRPr="0012565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865FBA" w:rsidRPr="00125654" w:rsidRDefault="00A60349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865FBA" w:rsidRPr="00125654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FF58C7">
        <w:rPr>
          <w:rFonts w:ascii="TH Sarabun New" w:hAnsi="TH Sarabun New" w:cs="TH Sarabun New" w:hint="cs"/>
          <w:sz w:val="32"/>
          <w:szCs w:val="32"/>
          <w:cs/>
        </w:rPr>
        <w:t>ปริญญา</w:t>
      </w:r>
      <w:proofErr w:type="spellStart"/>
      <w:r w:rsidR="00AC4D8A" w:rsidRPr="00125654">
        <w:rPr>
          <w:rFonts w:ascii="TH Sarabun New" w:hAnsi="TH Sarabun New" w:cs="TH Sarabun New"/>
          <w:sz w:val="32"/>
          <w:szCs w:val="32"/>
          <w:cs/>
        </w:rPr>
        <w:t>ศิลปศา</w:t>
      </w:r>
      <w:proofErr w:type="spellEnd"/>
      <w:r w:rsidR="00AC4D8A" w:rsidRPr="00125654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FF58C7">
        <w:rPr>
          <w:rFonts w:ascii="TH Sarabun New" w:hAnsi="TH Sarabun New" w:cs="TH Sarabun New"/>
          <w:sz w:val="32"/>
          <w:szCs w:val="32"/>
        </w:rPr>
        <w:t>,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58C7">
        <w:rPr>
          <w:rFonts w:ascii="TH Sarabun New" w:hAnsi="TH Sarabun New" w:cs="TH Sarabun New"/>
          <w:sz w:val="32"/>
          <w:szCs w:val="32"/>
          <w:cs/>
        </w:rPr>
        <w:t xml:space="preserve">สงขลา : </w:t>
      </w:r>
      <w:r w:rsidR="00304DD8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304DD8" w:rsidRPr="00125654">
        <w:rPr>
          <w:rFonts w:ascii="TH Sarabun New" w:hAnsi="TH Sarabun New" w:cs="TH Sarabun New"/>
          <w:sz w:val="32"/>
          <w:szCs w:val="32"/>
          <w:cs/>
        </w:rPr>
        <w:t>ยาลัยสงขลานค</w:t>
      </w:r>
      <w:proofErr w:type="spellStart"/>
      <w:r w:rsidR="00304DD8" w:rsidRPr="00125654">
        <w:rPr>
          <w:rFonts w:ascii="TH Sarabun New" w:hAnsi="TH Sarabun New" w:cs="TH Sarabun New"/>
          <w:sz w:val="32"/>
          <w:szCs w:val="32"/>
          <w:cs/>
        </w:rPr>
        <w:t>ริทร์</w:t>
      </w:r>
      <w:proofErr w:type="spellEnd"/>
      <w:r w:rsidR="00304DD8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7C52F4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094525" w:rsidRPr="00125654" w:rsidRDefault="0085264B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proofErr w:type="spellStart"/>
      <w:r w:rsidRPr="00125654">
        <w:rPr>
          <w:rFonts w:ascii="TH Sarabun New" w:hAnsi="TH Sarabun New" w:cs="TH Sarabun New"/>
          <w:sz w:val="32"/>
          <w:szCs w:val="32"/>
          <w:cs/>
        </w:rPr>
        <w:t>วัล</w:t>
      </w:r>
      <w:proofErr w:type="spellEnd"/>
      <w:r w:rsidRPr="00125654">
        <w:rPr>
          <w:rFonts w:ascii="TH Sarabun New" w:hAnsi="TH Sarabun New" w:cs="TH Sarabun New"/>
          <w:sz w:val="32"/>
          <w:szCs w:val="32"/>
          <w:cs/>
        </w:rPr>
        <w:t>ยา</w:t>
      </w:r>
      <w:r w:rsidR="00FF58C7">
        <w:rPr>
          <w:rFonts w:ascii="TH Sarabun New" w:hAnsi="TH Sarabun New" w:cs="TH Sarabun New"/>
          <w:sz w:val="32"/>
          <w:szCs w:val="32"/>
          <w:cs/>
        </w:rPr>
        <w:t xml:space="preserve"> วิวัฒน์ศร.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2536</w:t>
      </w:r>
      <w:r w:rsidR="00FF58C7">
        <w:rPr>
          <w:rFonts w:ascii="TH Sarabun New" w:hAnsi="TH Sarabun New" w:cs="TH Sarabun New"/>
          <w:sz w:val="32"/>
          <w:szCs w:val="32"/>
          <w:cs/>
        </w:rPr>
        <w:t>).</w:t>
      </w:r>
      <w:r w:rsidR="00D50A2F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807FAA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การอ่านนวนิยาย</w:t>
      </w:r>
      <w:r w:rsidR="00807FAA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807FAA" w:rsidRPr="00125654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807FAA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กรุงเทพฯ </w:t>
      </w:r>
      <w:r w:rsidR="00807FAA" w:rsidRPr="00125654">
        <w:rPr>
          <w:rFonts w:ascii="TH Sarabun New" w:hAnsi="TH Sarabun New" w:cs="TH Sarabun New"/>
          <w:color w:val="000000"/>
          <w:sz w:val="32"/>
          <w:szCs w:val="32"/>
          <w:cs/>
        </w:rPr>
        <w:t>: จุฬาลงกร</w:t>
      </w:r>
      <w:r w:rsidR="000D5C16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ณ์</w:t>
      </w:r>
      <w:r w:rsidR="00807FAA" w:rsidRPr="00125654"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มหาวิทยาลัย.</w:t>
      </w:r>
    </w:p>
    <w:p w:rsidR="001339FA" w:rsidRPr="00125654" w:rsidRDefault="001339FA" w:rsidP="00125654">
      <w:pPr>
        <w:tabs>
          <w:tab w:val="left" w:pos="576"/>
        </w:tabs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>วิภา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เสนานาญ กงกะนันทน์</w:t>
      </w:r>
      <w:r w:rsidR="00FF58C7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color w:val="000000"/>
          <w:sz w:val="32"/>
          <w:szCs w:val="32"/>
          <w:cs/>
        </w:rPr>
        <w:t>2540</w:t>
      </w:r>
      <w:r w:rsidR="00FF58C7">
        <w:rPr>
          <w:rFonts w:ascii="TH Sarabun New" w:hAnsi="TH Sarabun New" w:cs="TH Sarabun New"/>
          <w:color w:val="000000"/>
          <w:sz w:val="32"/>
          <w:szCs w:val="32"/>
          <w:cs/>
        </w:rPr>
        <w:t>).</w:t>
      </w:r>
      <w:r w:rsidRPr="00125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25654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กำเนิดนวนิยายในประเทศไทย.</w:t>
      </w:r>
      <w:r w:rsidR="007B54A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กรุงเทพฯ </w:t>
      </w:r>
      <w:r w:rsidRPr="00125654">
        <w:rPr>
          <w:rFonts w:ascii="TH Sarabun New" w:hAnsi="TH Sarabun New" w:cs="TH Sarabun New"/>
          <w:color w:val="000000"/>
          <w:sz w:val="32"/>
          <w:szCs w:val="32"/>
          <w:cs/>
        </w:rPr>
        <w:t>:</w:t>
      </w:r>
      <w:r w:rsidR="007B54A0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A60349" w:rsidRPr="00125654">
        <w:rPr>
          <w:rFonts w:ascii="TH Sarabun New" w:hAnsi="TH Sarabun New" w:cs="TH Sarabun New"/>
          <w:sz w:val="32"/>
          <w:szCs w:val="32"/>
          <w:cs/>
        </w:rPr>
        <w:tab/>
      </w:r>
      <w:r w:rsidRPr="00125654">
        <w:rPr>
          <w:rFonts w:ascii="TH Sarabun New" w:hAnsi="TH Sarabun New" w:cs="TH Sarabun New"/>
          <w:color w:val="000000"/>
          <w:sz w:val="32"/>
          <w:szCs w:val="32"/>
          <w:cs/>
        </w:rPr>
        <w:t>ดอกหญ้า.</w:t>
      </w:r>
    </w:p>
    <w:p w:rsidR="00AC4D8A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วีร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วัฒน์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อินทรพร.</w:t>
      </w:r>
      <w:r w:rsidR="00143F9C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2541</w:t>
      </w:r>
      <w:r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143F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การศึกษาแนวค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ิดสิทธิสตรีในนวนิยายของโบต</w:t>
      </w:r>
      <w:proofErr w:type="spellStart"/>
      <w:r>
        <w:rPr>
          <w:rFonts w:ascii="TH Sarabun New" w:hAnsi="TH Sarabun New" w:cs="TH Sarabun New"/>
          <w:i/>
          <w:iCs/>
          <w:sz w:val="32"/>
          <w:szCs w:val="32"/>
          <w:cs/>
        </w:rPr>
        <w:t>ั๋</w:t>
      </w:r>
      <w:proofErr w:type="spellEnd"/>
      <w:r>
        <w:rPr>
          <w:rFonts w:ascii="TH Sarabun New" w:hAnsi="TH Sarabun New" w:cs="TH Sarabun New"/>
          <w:i/>
          <w:iCs/>
          <w:sz w:val="32"/>
          <w:szCs w:val="32"/>
          <w:cs/>
        </w:rPr>
        <w:t xml:space="preserve">น. 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วิทยานิพนธ์</w:t>
      </w:r>
      <w:r w:rsidR="00143F9C" w:rsidRPr="00125654">
        <w:rPr>
          <w:rFonts w:ascii="TH Sarabun New" w:hAnsi="TH Sarabun New" w:cs="TH Sarabun New"/>
          <w:sz w:val="32"/>
          <w:szCs w:val="32"/>
          <w:cs/>
        </w:rPr>
        <w:t>ปริญญา</w:t>
      </w:r>
    </w:p>
    <w:p w:rsidR="000D1762" w:rsidRPr="00125654" w:rsidRDefault="00AC4D8A" w:rsidP="00125654">
      <w:pPr>
        <w:pStyle w:val="Default"/>
        <w:tabs>
          <w:tab w:val="left" w:pos="576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  <w:t>การศึกษามหาบัณฑิต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7B54A0">
        <w:rPr>
          <w:rFonts w:ascii="TH Sarabun New" w:hAnsi="TH Sarabun New" w:cs="TH Sarabun New"/>
          <w:sz w:val="32"/>
          <w:szCs w:val="32"/>
        </w:rPr>
        <w:t>,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กรุงเทพฯ :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F9C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143F9C" w:rsidRPr="00125654">
        <w:rPr>
          <w:rFonts w:ascii="TH Sarabun New" w:hAnsi="TH Sarabun New" w:cs="TH Sarabun New"/>
          <w:sz w:val="32"/>
          <w:szCs w:val="32"/>
          <w:cs/>
        </w:rPr>
        <w:t>ยาลัยศรีนคริ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นทรวิ</w:t>
      </w:r>
      <w:proofErr w:type="spellStart"/>
      <w:r w:rsidR="002A619C" w:rsidRPr="00125654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2A619C" w:rsidRPr="00125654">
        <w:rPr>
          <w:rFonts w:ascii="TH Sarabun New" w:hAnsi="TH Sarabun New" w:cs="TH Sarabun New"/>
          <w:sz w:val="32"/>
          <w:szCs w:val="32"/>
          <w:cs/>
        </w:rPr>
        <w:t>ฒ.</w:t>
      </w:r>
      <w:r w:rsidR="007C52F4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F2A6D" w:rsidRPr="00125654" w:rsidRDefault="002A619C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 xml:space="preserve">สมพร </w:t>
      </w:r>
      <w:r w:rsidR="007B54A0">
        <w:rPr>
          <w:rFonts w:ascii="TH Sarabun New" w:hAnsi="TH Sarabun New" w:cs="TH Sarabun New"/>
          <w:sz w:val="32"/>
          <w:szCs w:val="32"/>
          <w:cs/>
        </w:rPr>
        <w:t>มันตะสูตร.</w:t>
      </w:r>
      <w:r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2525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125654">
        <w:rPr>
          <w:rFonts w:ascii="TH Sarabun New" w:hAnsi="TH Sarabun New" w:cs="TH Sarabun New"/>
          <w:i/>
          <w:iCs/>
          <w:sz w:val="32"/>
          <w:szCs w:val="32"/>
          <w:cs/>
        </w:rPr>
        <w:t>วรรณกรรมปัจจุบัน.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5654">
        <w:rPr>
          <w:rFonts w:ascii="TH Sarabun New" w:hAnsi="TH Sarabun New" w:cs="TH Sarabun New"/>
          <w:sz w:val="32"/>
          <w:szCs w:val="32"/>
          <w:cs/>
        </w:rPr>
        <w:t>กรุงเทพฯ : พีระ</w:t>
      </w:r>
      <w:proofErr w:type="spellStart"/>
      <w:r w:rsidRPr="00125654">
        <w:rPr>
          <w:rFonts w:ascii="TH Sarabun New" w:hAnsi="TH Sarabun New" w:cs="TH Sarabun New"/>
          <w:sz w:val="32"/>
          <w:szCs w:val="32"/>
          <w:cs/>
        </w:rPr>
        <w:t>พัธนา</w:t>
      </w:r>
      <w:proofErr w:type="spellEnd"/>
      <w:r w:rsidRPr="00125654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7C52F4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F2A6D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สายทิพย์ นุกุลกิจ.</w:t>
      </w:r>
      <w:r w:rsidR="00DF2A6D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2539</w:t>
      </w:r>
      <w:r>
        <w:rPr>
          <w:rFonts w:ascii="TH Sarabun New" w:hAnsi="TH Sarabun New" w:cs="TH Sarabun New"/>
          <w:sz w:val="32"/>
          <w:szCs w:val="32"/>
          <w:cs/>
        </w:rPr>
        <w:t>).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A6D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วรรณกรรมไทยปัจจุบัน.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F2A6D" w:rsidRPr="00125654">
        <w:rPr>
          <w:rFonts w:ascii="TH Sarabun New" w:hAnsi="TH Sarabun New" w:cs="TH Sarabun New"/>
          <w:sz w:val="32"/>
          <w:szCs w:val="32"/>
          <w:cs/>
        </w:rPr>
        <w:t xml:space="preserve">กรุงเทพฯ : </w:t>
      </w:r>
      <w:r w:rsidR="00A60349"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DF2A6D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DF2A6D" w:rsidRPr="00125654">
        <w:rPr>
          <w:rFonts w:ascii="TH Sarabun New" w:hAnsi="TH Sarabun New" w:cs="TH Sarabun New"/>
          <w:sz w:val="32"/>
          <w:szCs w:val="32"/>
          <w:cs/>
        </w:rPr>
        <w:t>ยาลัย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ศรีนครินทรวิ</w:t>
      </w:r>
      <w:proofErr w:type="spellStart"/>
      <w:r w:rsidR="002A619C" w:rsidRPr="00125654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2A619C" w:rsidRPr="00125654">
        <w:rPr>
          <w:rFonts w:ascii="TH Sarabun New" w:hAnsi="TH Sarabun New" w:cs="TH Sarabun New"/>
          <w:sz w:val="32"/>
          <w:szCs w:val="32"/>
          <w:cs/>
        </w:rPr>
        <w:t>ฒ.</w:t>
      </w:r>
    </w:p>
    <w:p w:rsidR="0085264B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>สิริ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ณ </w:t>
      </w:r>
      <w:r w:rsidR="0085264B" w:rsidRPr="00125654">
        <w:rPr>
          <w:rFonts w:ascii="TH Sarabun New" w:hAnsi="TH Sarabun New" w:cs="TH Sarabun New"/>
          <w:sz w:val="32"/>
          <w:szCs w:val="32"/>
          <w:cs/>
        </w:rPr>
        <w:t>สารนาค.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264B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2543</w:t>
      </w:r>
      <w:r w:rsidR="0085264B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85264B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ทฤษฎีบุคลิ</w:t>
      </w:r>
      <w:r w:rsidR="00AC43FC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</w:t>
      </w:r>
      <w:r w:rsidR="0085264B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ภาพ 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85264B" w:rsidRPr="00125654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9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).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264B" w:rsidRPr="00125654">
        <w:rPr>
          <w:rFonts w:ascii="TH Sarabun New" w:hAnsi="TH Sarabun New" w:cs="TH Sarabun New"/>
          <w:sz w:val="32"/>
          <w:szCs w:val="32"/>
          <w:cs/>
        </w:rPr>
        <w:t>กรุงเทพฯ : มหาวิทยาลัย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85264B" w:rsidRPr="00125654">
        <w:rPr>
          <w:rFonts w:ascii="TH Sarabun New" w:hAnsi="TH Sarabun New" w:cs="TH Sarabun New"/>
          <w:sz w:val="32"/>
          <w:szCs w:val="32"/>
          <w:cs/>
        </w:rPr>
        <w:t xml:space="preserve">รามคำแหง </w:t>
      </w:r>
    </w:p>
    <w:p w:rsidR="00AC3BD5" w:rsidRPr="00125654" w:rsidRDefault="00C477E8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>สุพ</w:t>
      </w:r>
      <w:r w:rsidR="007B54A0">
        <w:rPr>
          <w:rFonts w:ascii="TH Sarabun New" w:hAnsi="TH Sarabun New" w:cs="TH Sarabun New"/>
          <w:sz w:val="32"/>
          <w:szCs w:val="32"/>
          <w:cs/>
        </w:rPr>
        <w:t>รรณี วรา</w:t>
      </w:r>
      <w:proofErr w:type="spellStart"/>
      <w:r w:rsidR="007B54A0">
        <w:rPr>
          <w:rFonts w:ascii="TH Sarabun New" w:hAnsi="TH Sarabun New" w:cs="TH Sarabun New"/>
          <w:sz w:val="32"/>
          <w:szCs w:val="32"/>
          <w:cs/>
        </w:rPr>
        <w:t>ทร</w:t>
      </w:r>
      <w:proofErr w:type="spellEnd"/>
      <w:r w:rsidR="007B54A0">
        <w:rPr>
          <w:rFonts w:ascii="TH Sarabun New" w:hAnsi="TH Sarabun New" w:cs="TH Sarabun New"/>
          <w:sz w:val="32"/>
          <w:szCs w:val="32"/>
          <w:cs/>
        </w:rPr>
        <w:t>.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2519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AC3BD5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ประวัติการประพันธ์นวนิยายไทย.</w:t>
      </w:r>
      <w:r w:rsidR="00AC3BD5" w:rsidRPr="00125654">
        <w:rPr>
          <w:rFonts w:ascii="TH Sarabun New" w:hAnsi="TH Sarabun New" w:cs="TH Sarabun New"/>
          <w:sz w:val="32"/>
          <w:szCs w:val="32"/>
          <w:cs/>
        </w:rPr>
        <w:t xml:space="preserve"> กรุงเทพฯ :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เจริญวิทย์การพิมพ์.</w:t>
      </w:r>
      <w:r w:rsidR="00665364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60349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สุจิตรา </w:t>
      </w:r>
      <w:r w:rsidR="00143F9C" w:rsidRPr="00125654">
        <w:rPr>
          <w:rFonts w:ascii="TH Sarabun New" w:hAnsi="TH Sarabun New" w:cs="TH Sarabun New"/>
          <w:sz w:val="32"/>
          <w:szCs w:val="32"/>
          <w:cs/>
        </w:rPr>
        <w:t>เผ่าเพ็ง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2538</w:t>
      </w:r>
      <w:r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1111E0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การวิเคราะห์</w:t>
      </w:r>
      <w:r w:rsidR="00143F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ปัญหาเด็กและเยาวชน</w:t>
      </w:r>
      <w:r w:rsidR="001111E0" w:rsidRPr="00125654">
        <w:rPr>
          <w:rFonts w:ascii="TH Sarabun New" w:hAnsi="TH Sarabun New" w:cs="TH Sarabun New"/>
          <w:i/>
          <w:iCs/>
          <w:sz w:val="32"/>
          <w:szCs w:val="32"/>
          <w:cs/>
        </w:rPr>
        <w:t>ในนวนิยายของ โบต</w:t>
      </w:r>
      <w:proofErr w:type="spellStart"/>
      <w:r w:rsidR="001111E0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ั๋</w:t>
      </w:r>
      <w:proofErr w:type="spellEnd"/>
      <w:r w:rsidR="001111E0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น.</w:t>
      </w:r>
      <w:r w:rsidR="00AD124B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53BA6" w:rsidRPr="00125654" w:rsidRDefault="00A60349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AD124B" w:rsidRPr="00125654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7B54A0">
        <w:rPr>
          <w:rFonts w:ascii="TH Sarabun New" w:hAnsi="TH Sarabun New" w:cs="TH Sarabun New" w:hint="cs"/>
          <w:sz w:val="32"/>
          <w:szCs w:val="32"/>
          <w:cs/>
        </w:rPr>
        <w:t>ปริญญา</w:t>
      </w:r>
      <w:proofErr w:type="spellStart"/>
      <w:r w:rsidR="00AC4D8A" w:rsidRPr="00125654">
        <w:rPr>
          <w:rFonts w:ascii="TH Sarabun New" w:hAnsi="TH Sarabun New" w:cs="TH Sarabun New"/>
          <w:sz w:val="32"/>
          <w:szCs w:val="32"/>
          <w:cs/>
        </w:rPr>
        <w:t>ศิลปศา</w:t>
      </w:r>
      <w:proofErr w:type="spellEnd"/>
      <w:r w:rsidR="00AC4D8A" w:rsidRPr="00125654">
        <w:rPr>
          <w:rFonts w:ascii="TH Sarabun New" w:hAnsi="TH Sarabun New" w:cs="TH Sarabun New"/>
          <w:sz w:val="32"/>
          <w:szCs w:val="32"/>
          <w:cs/>
        </w:rPr>
        <w:t>สตรมหาบัณฑิต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7B54A0">
        <w:rPr>
          <w:rFonts w:ascii="TH Sarabun New" w:hAnsi="TH Sarabun New" w:cs="TH Sarabun New"/>
          <w:sz w:val="32"/>
          <w:szCs w:val="32"/>
        </w:rPr>
        <w:t>,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สงขลา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F9C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143F9C" w:rsidRPr="00125654">
        <w:rPr>
          <w:rFonts w:ascii="TH Sarabun New" w:hAnsi="TH Sarabun New" w:cs="TH Sarabun New"/>
          <w:sz w:val="32"/>
          <w:szCs w:val="32"/>
          <w:cs/>
        </w:rPr>
        <w:t>ยาลัยสงขลานค</w:t>
      </w:r>
      <w:proofErr w:type="spellStart"/>
      <w:r w:rsidR="00143F9C" w:rsidRPr="00125654">
        <w:rPr>
          <w:rFonts w:ascii="TH Sarabun New" w:hAnsi="TH Sarabun New" w:cs="TH Sarabun New"/>
          <w:sz w:val="32"/>
          <w:szCs w:val="32"/>
          <w:cs/>
        </w:rPr>
        <w:t>ริทร์</w:t>
      </w:r>
      <w:proofErr w:type="spellEnd"/>
      <w:r w:rsidR="002A619C" w:rsidRPr="00125654">
        <w:rPr>
          <w:rFonts w:ascii="TH Sarabun New" w:hAnsi="TH Sarabun New" w:cs="TH Sarabun New"/>
          <w:sz w:val="32"/>
          <w:szCs w:val="32"/>
          <w:cs/>
        </w:rPr>
        <w:t>.</w:t>
      </w:r>
    </w:p>
    <w:p w:rsidR="002A619C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>ศรีวิน</w:t>
      </w:r>
      <w:r w:rsidR="007A7FE3" w:rsidRPr="00125654">
        <w:rPr>
          <w:rFonts w:ascii="TH Sarabun New" w:hAnsi="TH Sarabun New" w:cs="TH Sarabun New"/>
          <w:sz w:val="32"/>
          <w:szCs w:val="32"/>
          <w:cs/>
        </w:rPr>
        <w:t xml:space="preserve"> ธรรมรังรอง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2537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2A619C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A7FE3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บุคลิกภาพสตรีใ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นนวนิยายที่ได้รับรางวัลของก</w:t>
      </w:r>
      <w:proofErr w:type="spellStart"/>
      <w:r>
        <w:rPr>
          <w:rFonts w:ascii="TH Sarabun New" w:hAnsi="TH Sarabun New" w:cs="TH Sarabun New"/>
          <w:i/>
          <w:iCs/>
          <w:sz w:val="32"/>
          <w:szCs w:val="32"/>
          <w:cs/>
        </w:rPr>
        <w:t>ฤษ</w:t>
      </w:r>
      <w:proofErr w:type="spellEnd"/>
      <w:r>
        <w:rPr>
          <w:rFonts w:ascii="TH Sarabun New" w:hAnsi="TH Sarabun New" w:cs="TH Sarabun New"/>
          <w:i/>
          <w:iCs/>
          <w:sz w:val="32"/>
          <w:szCs w:val="32"/>
          <w:cs/>
        </w:rPr>
        <w:t>นา</w:t>
      </w:r>
      <w:r w:rsidR="007A7FE3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อโศกสิน.</w:t>
      </w:r>
      <w:r w:rsidR="007A7FE3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A7FE3" w:rsidRPr="00125654" w:rsidRDefault="002A619C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7A7FE3" w:rsidRPr="00125654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7B54A0">
        <w:rPr>
          <w:rFonts w:ascii="TH Sarabun New" w:hAnsi="TH Sarabun New" w:cs="TH Sarabun New" w:hint="cs"/>
          <w:sz w:val="32"/>
          <w:szCs w:val="32"/>
          <w:cs/>
        </w:rPr>
        <w:t>ปริญญา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การศึกษามหาบัณฑิต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7B54A0">
        <w:rPr>
          <w:rFonts w:ascii="TH Sarabun New" w:hAnsi="TH Sarabun New" w:cs="TH Sarabun New"/>
          <w:sz w:val="32"/>
          <w:szCs w:val="32"/>
        </w:rPr>
        <w:t>,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มหาสารคาม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ยาลัยมหาสารคาม.</w:t>
      </w:r>
      <w:r w:rsidR="007A7FE3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00D82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ศรีเรือน </w:t>
      </w:r>
      <w:r w:rsidR="00800D82" w:rsidRPr="00125654">
        <w:rPr>
          <w:rFonts w:ascii="TH Sarabun New" w:hAnsi="TH Sarabun New" w:cs="TH Sarabun New"/>
          <w:sz w:val="32"/>
          <w:szCs w:val="32"/>
          <w:cs/>
        </w:rPr>
        <w:t>แก้วกังวาน.</w:t>
      </w:r>
      <w:r w:rsidR="002A619C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2529</w:t>
      </w:r>
      <w:r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800D82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อ่านคนอ่านวรรณกรรม.</w:t>
      </w:r>
      <w:r w:rsidR="002A619C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00D82" w:rsidRPr="00125654">
        <w:rPr>
          <w:rFonts w:ascii="TH Sarabun New" w:hAnsi="TH Sarabun New" w:cs="TH Sarabun New"/>
          <w:sz w:val="32"/>
          <w:szCs w:val="32"/>
          <w:cs/>
        </w:rPr>
        <w:t>กรุงเทพฯ :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โอเดี</w:t>
      </w:r>
      <w:proofErr w:type="spellStart"/>
      <w:r w:rsidR="002A619C" w:rsidRPr="00125654">
        <w:rPr>
          <w:rFonts w:ascii="TH Sarabun New" w:hAnsi="TH Sarabun New" w:cs="TH Sarabun New"/>
          <w:sz w:val="32"/>
          <w:szCs w:val="32"/>
          <w:cs/>
        </w:rPr>
        <w:t>ยนส</w:t>
      </w:r>
      <w:proofErr w:type="spellEnd"/>
      <w:r w:rsidR="002A619C" w:rsidRPr="00125654">
        <w:rPr>
          <w:rFonts w:ascii="TH Sarabun New" w:hAnsi="TH Sarabun New" w:cs="TH Sarabun New"/>
          <w:sz w:val="32"/>
          <w:szCs w:val="32"/>
          <w:cs/>
        </w:rPr>
        <w:t>โต</w:t>
      </w:r>
      <w:proofErr w:type="spellStart"/>
      <w:r w:rsidR="002A619C" w:rsidRPr="00125654">
        <w:rPr>
          <w:rFonts w:ascii="TH Sarabun New" w:hAnsi="TH Sarabun New" w:cs="TH Sarabun New"/>
          <w:sz w:val="32"/>
          <w:szCs w:val="32"/>
          <w:cs/>
        </w:rPr>
        <w:t>ร์</w:t>
      </w:r>
      <w:proofErr w:type="spellEnd"/>
      <w:r w:rsidR="002A619C" w:rsidRPr="00125654">
        <w:rPr>
          <w:rFonts w:ascii="TH Sarabun New" w:hAnsi="TH Sarabun New" w:cs="TH Sarabun New"/>
          <w:sz w:val="32"/>
          <w:szCs w:val="32"/>
          <w:cs/>
        </w:rPr>
        <w:t>.</w:t>
      </w:r>
    </w:p>
    <w:p w:rsidR="002A619C" w:rsidRPr="00125654" w:rsidRDefault="00BA22FD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>อริยา</w:t>
      </w:r>
      <w:proofErr w:type="spellStart"/>
      <w:r w:rsidRPr="00125654">
        <w:rPr>
          <w:rFonts w:ascii="TH Sarabun New" w:hAnsi="TH Sarabun New" w:cs="TH Sarabun New"/>
          <w:sz w:val="32"/>
          <w:szCs w:val="32"/>
          <w:cs/>
        </w:rPr>
        <w:t>น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ุ</w:t>
      </w:r>
      <w:r w:rsidR="007B54A0">
        <w:rPr>
          <w:rFonts w:ascii="TH Sarabun New" w:hAnsi="TH Sarabun New" w:cs="TH Sarabun New"/>
          <w:sz w:val="32"/>
          <w:szCs w:val="32"/>
          <w:cs/>
        </w:rPr>
        <w:t>วัฒน์</w:t>
      </w:r>
      <w:proofErr w:type="spellEnd"/>
      <w:r w:rsidR="007B54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5654">
        <w:rPr>
          <w:rFonts w:ascii="TH Sarabun New" w:hAnsi="TH Sarabun New" w:cs="TH Sarabun New"/>
          <w:sz w:val="32"/>
          <w:szCs w:val="32"/>
          <w:cs/>
        </w:rPr>
        <w:t>สมา</w:t>
      </w:r>
      <w:proofErr w:type="spellStart"/>
      <w:r w:rsidRPr="00125654">
        <w:rPr>
          <w:rFonts w:ascii="TH Sarabun New" w:hAnsi="TH Sarabun New" w:cs="TH Sarabun New"/>
          <w:sz w:val="32"/>
          <w:szCs w:val="32"/>
          <w:cs/>
        </w:rPr>
        <w:t>ธย</w:t>
      </w:r>
      <w:proofErr w:type="spellEnd"/>
      <w:r w:rsidRPr="00125654">
        <w:rPr>
          <w:rFonts w:ascii="TH Sarabun New" w:hAnsi="TH Sarabun New" w:cs="TH Sarabun New"/>
          <w:sz w:val="32"/>
          <w:szCs w:val="32"/>
          <w:cs/>
        </w:rPr>
        <w:t>กุล.</w:t>
      </w:r>
      <w:r w:rsidR="002A619C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2557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2A619C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25654">
        <w:rPr>
          <w:rFonts w:ascii="TH Sarabun New" w:hAnsi="TH Sarabun New" w:cs="TH Sarabun New"/>
          <w:i/>
          <w:iCs/>
          <w:sz w:val="32"/>
          <w:szCs w:val="32"/>
          <w:cs/>
        </w:rPr>
        <w:t>วรรณกรรมปัจจุบัน</w:t>
      </w:r>
      <w:r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Pr="00125654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</w:t>
      </w:r>
      <w:r w:rsidR="00380F07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Pr="00125654">
        <w:rPr>
          <w:rFonts w:ascii="TH Sarabun New" w:hAnsi="TH Sarabun New" w:cs="TH Sarabun New"/>
          <w:sz w:val="32"/>
          <w:szCs w:val="32"/>
          <w:cs/>
        </w:rPr>
        <w:t xml:space="preserve"> มหาสารคาม : </w:t>
      </w:r>
    </w:p>
    <w:p w:rsidR="00BA22FD" w:rsidRPr="00125654" w:rsidRDefault="002A619C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  <w:cs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BA22FD" w:rsidRPr="00125654">
        <w:rPr>
          <w:rFonts w:ascii="TH Sarabun New" w:hAnsi="TH Sarabun New" w:cs="TH Sarabun New"/>
          <w:sz w:val="32"/>
          <w:szCs w:val="32"/>
          <w:cs/>
        </w:rPr>
        <w:t>มหาวิทยาลัยราชภัฏ</w:t>
      </w:r>
      <w:r w:rsidRPr="00125654">
        <w:rPr>
          <w:rFonts w:ascii="TH Sarabun New" w:hAnsi="TH Sarabun New" w:cs="TH Sarabun New"/>
          <w:sz w:val="32"/>
          <w:szCs w:val="32"/>
          <w:cs/>
        </w:rPr>
        <w:t>มหาสารคาม.</w:t>
      </w:r>
    </w:p>
    <w:p w:rsidR="00A60349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อรุณธดี </w:t>
      </w:r>
      <w:r w:rsidR="0071758E" w:rsidRPr="00125654">
        <w:rPr>
          <w:rFonts w:ascii="TH Sarabun New" w:hAnsi="TH Sarabun New" w:cs="TH Sarabun New"/>
          <w:sz w:val="32"/>
          <w:szCs w:val="32"/>
          <w:cs/>
        </w:rPr>
        <w:t>อินทรลาวัณย์.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2539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).</w:t>
      </w:r>
      <w:r w:rsidR="002A619C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1758E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การศึกษาแนวคิดสิทธิสตรีในนวนิยายของโบต</w:t>
      </w:r>
      <w:proofErr w:type="spellStart"/>
      <w:r w:rsidR="0071758E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ั๋</w:t>
      </w:r>
      <w:proofErr w:type="spellEnd"/>
      <w:r w:rsidR="0071758E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น.</w:t>
      </w:r>
      <w:r w:rsidR="0071758E" w:rsidRPr="00125654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7B2CA6" w:rsidRPr="00125654" w:rsidRDefault="00A60349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7B54A0">
        <w:rPr>
          <w:rFonts w:ascii="TH Sarabun New" w:hAnsi="TH Sarabun New" w:cs="TH Sarabun New" w:hint="cs"/>
          <w:sz w:val="32"/>
          <w:szCs w:val="32"/>
          <w:cs/>
        </w:rPr>
        <w:t>ปริ</w:t>
      </w:r>
      <w:proofErr w:type="spellStart"/>
      <w:r w:rsidR="007B54A0">
        <w:rPr>
          <w:rFonts w:ascii="TH Sarabun New" w:hAnsi="TH Sarabun New" w:cs="TH Sarabun New" w:hint="cs"/>
          <w:sz w:val="32"/>
          <w:szCs w:val="32"/>
          <w:cs/>
        </w:rPr>
        <w:t>ญญ</w:t>
      </w:r>
      <w:proofErr w:type="spellEnd"/>
      <w:r w:rsidR="00AC4D8A" w:rsidRPr="00125654">
        <w:rPr>
          <w:rFonts w:ascii="TH Sarabun New" w:hAnsi="TH Sarabun New" w:cs="TH Sarabun New"/>
          <w:sz w:val="32"/>
          <w:szCs w:val="32"/>
          <w:cs/>
        </w:rPr>
        <w:t>การศึกษามหาบัณฑิต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7B54A0">
        <w:rPr>
          <w:rFonts w:ascii="TH Sarabun New" w:hAnsi="TH Sarabun New" w:cs="TH Sarabun New"/>
          <w:sz w:val="32"/>
          <w:szCs w:val="32"/>
        </w:rPr>
        <w:t>,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พิษณุโลก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B2CA6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7B2CA6" w:rsidRPr="00125654">
        <w:rPr>
          <w:rFonts w:ascii="TH Sarabun New" w:hAnsi="TH Sarabun New" w:cs="TH Sarabun New"/>
          <w:sz w:val="32"/>
          <w:szCs w:val="32"/>
          <w:cs/>
        </w:rPr>
        <w:t>ยาลัยศรีนเรศวร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7B2CA6" w:rsidRPr="00125654">
        <w:rPr>
          <w:rFonts w:ascii="TH Sarabun New" w:hAnsi="TH Sarabun New" w:cs="TH Sarabun New"/>
          <w:sz w:val="32"/>
          <w:szCs w:val="32"/>
          <w:cs/>
        </w:rPr>
        <w:t>.</w:t>
      </w:r>
    </w:p>
    <w:p w:rsidR="004E13E6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อัจฉรา สุขารมณ์.</w:t>
      </w:r>
      <w:r w:rsidR="003E41C5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2524</w:t>
      </w:r>
      <w:r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="003E41C5" w:rsidRPr="00125654">
        <w:rPr>
          <w:rFonts w:ascii="TH Sarabun New" w:hAnsi="TH Sarabun New" w:cs="TH Sarabun New"/>
          <w:i/>
          <w:iCs/>
          <w:sz w:val="32"/>
          <w:szCs w:val="32"/>
          <w:cs/>
        </w:rPr>
        <w:t>จิตวิทยาในชีวิตประจำวัน</w:t>
      </w:r>
      <w:r w:rsidR="002A61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="003E41C5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D56337" w:rsidRPr="00125654">
        <w:rPr>
          <w:rFonts w:ascii="TH Sarabun New" w:hAnsi="TH Sarabun New" w:cs="TH Sarabun New"/>
          <w:sz w:val="32"/>
          <w:szCs w:val="32"/>
          <w:cs/>
        </w:rPr>
        <w:t>กรุงเทพฯ :</w:t>
      </w:r>
      <w:r w:rsidR="003E41C5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3E41C5" w:rsidRPr="00125654">
        <w:rPr>
          <w:rFonts w:ascii="TH Sarabun New" w:hAnsi="TH Sarabun New" w:cs="TH Sarabun New"/>
          <w:sz w:val="32"/>
          <w:szCs w:val="32"/>
          <w:cs/>
        </w:rPr>
        <w:t xml:space="preserve">สถาบันวิจัยพฤติกรรม  </w:t>
      </w:r>
    </w:p>
    <w:p w:rsidR="009C1D66" w:rsidRPr="00125654" w:rsidRDefault="004E13E6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3E41C5" w:rsidRPr="00125654">
        <w:rPr>
          <w:rFonts w:ascii="TH Sarabun New" w:hAnsi="TH Sarabun New" w:cs="TH Sarabun New"/>
          <w:sz w:val="32"/>
          <w:szCs w:val="32"/>
          <w:cs/>
        </w:rPr>
        <w:t>มหาวิ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3E41C5" w:rsidRPr="00125654">
        <w:rPr>
          <w:rFonts w:ascii="TH Sarabun New" w:hAnsi="TH Sarabun New" w:cs="TH Sarabun New"/>
          <w:sz w:val="32"/>
          <w:szCs w:val="32"/>
          <w:cs/>
        </w:rPr>
        <w:t>ยาลัย</w:t>
      </w:r>
      <w:r w:rsidR="00665364" w:rsidRPr="00125654">
        <w:rPr>
          <w:rFonts w:ascii="TH Sarabun New" w:hAnsi="TH Sarabun New" w:cs="TH Sarabun New"/>
          <w:sz w:val="32"/>
          <w:szCs w:val="32"/>
          <w:cs/>
        </w:rPr>
        <w:t>ศรีนครินทรวิ</w:t>
      </w:r>
      <w:proofErr w:type="spellStart"/>
      <w:r w:rsidR="00665364" w:rsidRPr="00125654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665364" w:rsidRPr="00125654">
        <w:rPr>
          <w:rFonts w:ascii="TH Sarabun New" w:hAnsi="TH Sarabun New" w:cs="TH Sarabun New"/>
          <w:sz w:val="32"/>
          <w:szCs w:val="32"/>
          <w:cs/>
        </w:rPr>
        <w:t>ฒ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3E41C5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A619C" w:rsidRPr="00125654" w:rsidRDefault="007B54A0" w:rsidP="00125654">
      <w:pPr>
        <w:pStyle w:val="Default"/>
        <w:tabs>
          <w:tab w:val="left" w:pos="576"/>
        </w:tabs>
        <w:rPr>
          <w:rFonts w:ascii="TH Sarabun New" w:hAnsi="TH Sarabun New" w:cs="TH Sarabun New"/>
          <w:sz w:val="32"/>
          <w:szCs w:val="32"/>
        </w:rPr>
      </w:pPr>
      <w:proofErr w:type="spellStart"/>
      <w:r>
        <w:rPr>
          <w:rFonts w:ascii="TH Sarabun New" w:hAnsi="TH Sarabun New" w:cs="TH Sarabun New"/>
          <w:sz w:val="32"/>
          <w:szCs w:val="32"/>
          <w:cs/>
        </w:rPr>
        <w:t>อุษนีย์</w:t>
      </w:r>
      <w:proofErr w:type="spellEnd"/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แช่เตีย.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51E9C" w:rsidRPr="00125654">
        <w:rPr>
          <w:rFonts w:ascii="TH Sarabun New" w:hAnsi="TH Sarabun New" w:cs="TH Sarabun New"/>
          <w:sz w:val="32"/>
          <w:szCs w:val="32"/>
          <w:cs/>
        </w:rPr>
        <w:t>2541</w:t>
      </w:r>
      <w:r>
        <w:rPr>
          <w:rFonts w:ascii="TH Sarabun New" w:hAnsi="TH Sarabun New" w:cs="TH Sarabun New"/>
          <w:sz w:val="32"/>
          <w:szCs w:val="32"/>
          <w:cs/>
        </w:rPr>
        <w:t>).</w:t>
      </w:r>
      <w:r w:rsidR="002A619C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การวิเคราะห์ค่านิยมของโบต</w:t>
      </w:r>
      <w:proofErr w:type="spellStart"/>
      <w:r>
        <w:rPr>
          <w:rFonts w:ascii="TH Sarabun New" w:hAnsi="TH Sarabun New" w:cs="TH Sarabun New"/>
          <w:i/>
          <w:iCs/>
          <w:sz w:val="32"/>
          <w:szCs w:val="32"/>
          <w:cs/>
        </w:rPr>
        <w:t>ั๋น</w:t>
      </w:r>
      <w:proofErr w:type="spellEnd"/>
      <w:r w:rsidR="009C1D66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พ.ศ. </w:t>
      </w:r>
      <w:r w:rsidR="00051E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2533</w:t>
      </w:r>
      <w:r w:rsidR="009C1D66" w:rsidRPr="0012565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– พ.ศ. </w:t>
      </w:r>
      <w:r w:rsidR="00051E9C" w:rsidRPr="00125654">
        <w:rPr>
          <w:rFonts w:ascii="TH Sarabun New" w:hAnsi="TH Sarabun New" w:cs="TH Sarabun New"/>
          <w:i/>
          <w:iCs/>
          <w:sz w:val="32"/>
          <w:szCs w:val="32"/>
          <w:cs/>
        </w:rPr>
        <w:t>2538</w:t>
      </w:r>
      <w:r w:rsidR="009C1D66" w:rsidRPr="00125654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="00AD124B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4D089F" w:rsidRPr="00125654" w:rsidRDefault="002A619C" w:rsidP="00125654">
      <w:pPr>
        <w:pStyle w:val="Default"/>
        <w:tabs>
          <w:tab w:val="left" w:pos="576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5654">
        <w:rPr>
          <w:rFonts w:ascii="TH Sarabun New" w:hAnsi="TH Sarabun New" w:cs="TH Sarabun New"/>
          <w:sz w:val="32"/>
          <w:szCs w:val="32"/>
          <w:cs/>
        </w:rPr>
        <w:tab/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(</w:t>
      </w:r>
      <w:r w:rsidR="009C1D66" w:rsidRPr="00125654">
        <w:rPr>
          <w:rFonts w:ascii="TH Sarabun New" w:hAnsi="TH Sarabun New" w:cs="TH Sarabun New"/>
          <w:sz w:val="32"/>
          <w:szCs w:val="32"/>
          <w:cs/>
        </w:rPr>
        <w:t>วิทยานิพนธ์</w:t>
      </w:r>
      <w:r w:rsidR="007B54A0">
        <w:rPr>
          <w:rFonts w:ascii="TH Sarabun New" w:hAnsi="TH Sarabun New" w:cs="TH Sarabun New" w:hint="cs"/>
          <w:sz w:val="32"/>
          <w:szCs w:val="32"/>
          <w:cs/>
        </w:rPr>
        <w:t>ปริญญา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การศึกษามหาบัณฑิต</w:t>
      </w:r>
      <w:r w:rsidR="004E13E6" w:rsidRPr="00125654">
        <w:rPr>
          <w:rFonts w:ascii="TH Sarabun New" w:hAnsi="TH Sarabun New" w:cs="TH Sarabun New"/>
          <w:sz w:val="32"/>
          <w:szCs w:val="32"/>
          <w:cs/>
        </w:rPr>
        <w:t>)</w:t>
      </w:r>
      <w:r w:rsidR="007B54A0">
        <w:rPr>
          <w:rFonts w:ascii="TH Sarabun New" w:hAnsi="TH Sarabun New" w:cs="TH Sarabun New"/>
          <w:sz w:val="32"/>
          <w:szCs w:val="32"/>
        </w:rPr>
        <w:t>,</w:t>
      </w:r>
      <w:r w:rsidR="007B54A0">
        <w:rPr>
          <w:rFonts w:ascii="TH Sarabun New" w:hAnsi="TH Sarabun New" w:cs="TH Sarabun New"/>
          <w:sz w:val="32"/>
          <w:szCs w:val="32"/>
          <w:cs/>
        </w:rPr>
        <w:t xml:space="preserve"> พิษณุโลก </w:t>
      </w:r>
      <w:r w:rsidR="004E13E6" w:rsidRPr="00125654">
        <w:rPr>
          <w:rFonts w:ascii="TH Sarabun New" w:hAnsi="TH Sarabun New" w:cs="TH Sarabun New"/>
          <w:sz w:val="32"/>
          <w:szCs w:val="32"/>
          <w:cs/>
        </w:rPr>
        <w:t>: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1D66" w:rsidRPr="00125654">
        <w:rPr>
          <w:rFonts w:ascii="TH Sarabun New" w:hAnsi="TH Sarabun New" w:cs="TH Sarabun New"/>
          <w:sz w:val="32"/>
          <w:szCs w:val="32"/>
          <w:cs/>
        </w:rPr>
        <w:t>ม</w:t>
      </w:r>
      <w:r w:rsidR="00095900" w:rsidRPr="00125654">
        <w:rPr>
          <w:rFonts w:ascii="TH Sarabun New" w:hAnsi="TH Sarabun New" w:cs="TH Sarabun New"/>
          <w:sz w:val="32"/>
          <w:szCs w:val="32"/>
          <w:cs/>
        </w:rPr>
        <w:t>หาวิ</w:t>
      </w:r>
      <w:r w:rsidR="00340643" w:rsidRPr="00125654">
        <w:rPr>
          <w:rFonts w:ascii="TH Sarabun New" w:hAnsi="TH Sarabun New" w:cs="TH Sarabun New"/>
          <w:sz w:val="32"/>
          <w:szCs w:val="32"/>
          <w:cs/>
        </w:rPr>
        <w:t>ท</w:t>
      </w:r>
      <w:r w:rsidR="00095900" w:rsidRPr="00125654">
        <w:rPr>
          <w:rFonts w:ascii="TH Sarabun New" w:hAnsi="TH Sarabun New" w:cs="TH Sarabun New"/>
          <w:sz w:val="32"/>
          <w:szCs w:val="32"/>
          <w:cs/>
        </w:rPr>
        <w:t>ยาลัย</w:t>
      </w:r>
      <w:r w:rsidR="00665364" w:rsidRPr="00125654">
        <w:rPr>
          <w:rFonts w:ascii="TH Sarabun New" w:hAnsi="TH Sarabun New" w:cs="TH Sarabun New"/>
          <w:sz w:val="32"/>
          <w:szCs w:val="32"/>
          <w:cs/>
        </w:rPr>
        <w:t>นเรศวร</w:t>
      </w:r>
      <w:r w:rsidR="00AC4D8A" w:rsidRPr="00125654">
        <w:rPr>
          <w:rFonts w:ascii="TH Sarabun New" w:hAnsi="TH Sarabun New" w:cs="TH Sarabun New"/>
          <w:sz w:val="32"/>
          <w:szCs w:val="32"/>
          <w:cs/>
        </w:rPr>
        <w:t>.</w:t>
      </w:r>
      <w:r w:rsidR="00AD124B" w:rsidRPr="0012565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sectPr w:rsidR="004D089F" w:rsidRPr="00125654" w:rsidSect="003F3D67">
      <w:headerReference w:type="default" r:id="rId9"/>
      <w:pgSz w:w="11906" w:h="16838" w:code="9"/>
      <w:pgMar w:top="2160" w:right="1440" w:bottom="1440" w:left="2160" w:header="1440" w:footer="1440" w:gutter="0"/>
      <w:pgNumType w:start="1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DB3" w:rsidRDefault="001D3DB3" w:rsidP="00577EF1">
      <w:r>
        <w:separator/>
      </w:r>
    </w:p>
  </w:endnote>
  <w:endnote w:type="continuationSeparator" w:id="0">
    <w:p w:rsidR="001D3DB3" w:rsidRDefault="001D3DB3" w:rsidP="0057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DB3" w:rsidRDefault="001D3DB3" w:rsidP="00577EF1">
      <w:r>
        <w:separator/>
      </w:r>
    </w:p>
  </w:footnote>
  <w:footnote w:type="continuationSeparator" w:id="0">
    <w:p w:rsidR="001D3DB3" w:rsidRDefault="001D3DB3" w:rsidP="0057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2FC" w:rsidRPr="00FB42E4" w:rsidRDefault="007F32F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FB42E4">
      <w:rPr>
        <w:rFonts w:ascii="TH SarabunPSK" w:hAnsi="TH SarabunPSK" w:cs="TH SarabunPSK"/>
        <w:sz w:val="32"/>
        <w:szCs w:val="32"/>
      </w:rPr>
      <w:fldChar w:fldCharType="begin"/>
    </w:r>
    <w:r w:rsidRPr="00FB42E4">
      <w:rPr>
        <w:rFonts w:ascii="TH SarabunPSK" w:hAnsi="TH SarabunPSK" w:cs="TH SarabunPSK"/>
        <w:sz w:val="32"/>
        <w:szCs w:val="32"/>
      </w:rPr>
      <w:instrText>PAGE   \</w:instrText>
    </w:r>
    <w:r w:rsidRPr="00FB42E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B42E4">
      <w:rPr>
        <w:rFonts w:ascii="TH SarabunPSK" w:hAnsi="TH SarabunPSK" w:cs="TH SarabunPSK"/>
        <w:sz w:val="32"/>
        <w:szCs w:val="32"/>
      </w:rPr>
      <w:instrText>MERGEFORMAT</w:instrText>
    </w:r>
    <w:r w:rsidRPr="00FB42E4">
      <w:rPr>
        <w:rFonts w:ascii="TH SarabunPSK" w:hAnsi="TH SarabunPSK" w:cs="TH SarabunPSK"/>
        <w:sz w:val="32"/>
        <w:szCs w:val="32"/>
      </w:rPr>
      <w:fldChar w:fldCharType="separate"/>
    </w:r>
    <w:r w:rsidR="00B53D41" w:rsidRPr="00B53D41">
      <w:rPr>
        <w:rFonts w:ascii="TH SarabunPSK" w:hAnsi="TH SarabunPSK" w:cs="TH SarabunPSK"/>
        <w:noProof/>
        <w:sz w:val="32"/>
        <w:szCs w:val="32"/>
        <w:lang w:val="th-TH"/>
      </w:rPr>
      <w:t>111</w:t>
    </w:r>
    <w:r w:rsidRPr="00FB42E4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E10D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95347"/>
    <w:multiLevelType w:val="hybridMultilevel"/>
    <w:tmpl w:val="287E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86D"/>
    <w:multiLevelType w:val="hybridMultilevel"/>
    <w:tmpl w:val="CC567C84"/>
    <w:lvl w:ilvl="0" w:tplc="0B760C00">
      <w:start w:val="1"/>
      <w:numFmt w:val="thaiNumbers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" w15:restartNumberingAfterBreak="0">
    <w:nsid w:val="0B894040"/>
    <w:multiLevelType w:val="hybridMultilevel"/>
    <w:tmpl w:val="4A3C55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8" w15:restartNumberingAfterBreak="0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9" w15:restartNumberingAfterBreak="0">
    <w:nsid w:val="17CB7F27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0" w15:restartNumberingAfterBreak="0">
    <w:nsid w:val="1D324CF3"/>
    <w:multiLevelType w:val="hybridMultilevel"/>
    <w:tmpl w:val="6F12A2D6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46DA"/>
    <w:multiLevelType w:val="hybridMultilevel"/>
    <w:tmpl w:val="F754DCA8"/>
    <w:lvl w:ilvl="0" w:tplc="96DAD43E">
      <w:start w:val="2"/>
      <w:numFmt w:val="decimal"/>
      <w:lvlText w:val="%1."/>
      <w:lvlJc w:val="left"/>
      <w:pPr>
        <w:ind w:left="1080" w:hanging="360"/>
      </w:pPr>
      <w:rPr>
        <w:rFonts w:cs="Lath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4" w15:restartNumberingAfterBreak="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5" w15:restartNumberingAfterBreak="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6" w15:restartNumberingAfterBreak="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C84B1C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8" w15:restartNumberingAfterBreak="0">
    <w:nsid w:val="362A1DCE"/>
    <w:multiLevelType w:val="hybridMultilevel"/>
    <w:tmpl w:val="E000ED58"/>
    <w:lvl w:ilvl="0" w:tplc="B34A8B84">
      <w:start w:val="1"/>
      <w:numFmt w:val="thaiNumbers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1203A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1" w15:restartNumberingAfterBreak="0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84869"/>
    <w:multiLevelType w:val="multilevel"/>
    <w:tmpl w:val="56C2DA16"/>
    <w:lvl w:ilvl="0">
      <w:start w:val="2"/>
      <w:numFmt w:val="decimal"/>
      <w:lvlText w:val="%1."/>
      <w:lvlJc w:val="left"/>
      <w:pPr>
        <w:ind w:left="480" w:hanging="480"/>
      </w:pPr>
      <w:rPr>
        <w:rFonts w:cs="Latha" w:hint="default"/>
      </w:rPr>
    </w:lvl>
    <w:lvl w:ilvl="1">
      <w:start w:val="3"/>
      <w:numFmt w:val="decimal"/>
      <w:lvlText w:val="%1.%2."/>
      <w:lvlJc w:val="left"/>
      <w:pPr>
        <w:ind w:left="1910" w:hanging="480"/>
      </w:pPr>
      <w:rPr>
        <w:rFonts w:cs="Latha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Latha"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cs="Latha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Latha"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cs="Latha"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cs="Latha"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cs="Latha" w:hint="default"/>
      </w:rPr>
    </w:lvl>
    <w:lvl w:ilvl="8">
      <w:start w:val="1"/>
      <w:numFmt w:val="decimal"/>
      <w:lvlText w:val="%1.%2.%3.%4.%5.%6.%7.%8.%9."/>
      <w:lvlJc w:val="left"/>
      <w:pPr>
        <w:ind w:left="12880" w:hanging="1440"/>
      </w:pPr>
      <w:rPr>
        <w:rFonts w:cs="Latha" w:hint="default"/>
      </w:rPr>
    </w:lvl>
  </w:abstractNum>
  <w:abstractNum w:abstractNumId="23" w15:restartNumberingAfterBreak="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5" w15:restartNumberingAfterBreak="0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26" w15:restartNumberingAfterBreak="0">
    <w:nsid w:val="59F42020"/>
    <w:multiLevelType w:val="hybridMultilevel"/>
    <w:tmpl w:val="AEC2BFB6"/>
    <w:lvl w:ilvl="0" w:tplc="2CAE7EA4">
      <w:start w:val="1"/>
      <w:numFmt w:val="decimal"/>
      <w:lvlText w:val="%1."/>
      <w:lvlJc w:val="left"/>
      <w:pPr>
        <w:ind w:left="1440" w:hanging="360"/>
      </w:pPr>
      <w:rPr>
        <w:rFonts w:cs="Latha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28" w15:restartNumberingAfterBreak="0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864B5E"/>
    <w:multiLevelType w:val="hybridMultilevel"/>
    <w:tmpl w:val="22EC245C"/>
    <w:lvl w:ilvl="0" w:tplc="BAD4E0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7864EA7"/>
    <w:multiLevelType w:val="multilevel"/>
    <w:tmpl w:val="2AC2D5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32"/>
  </w:num>
  <w:num w:numId="5">
    <w:abstractNumId w:val="28"/>
  </w:num>
  <w:num w:numId="6">
    <w:abstractNumId w:val="25"/>
  </w:num>
  <w:num w:numId="7">
    <w:abstractNumId w:val="27"/>
  </w:num>
  <w:num w:numId="8">
    <w:abstractNumId w:val="19"/>
  </w:num>
  <w:num w:numId="9">
    <w:abstractNumId w:val="10"/>
  </w:num>
  <w:num w:numId="10">
    <w:abstractNumId w:val="23"/>
  </w:num>
  <w:num w:numId="11">
    <w:abstractNumId w:val="6"/>
  </w:num>
  <w:num w:numId="12">
    <w:abstractNumId w:val="15"/>
  </w:num>
  <w:num w:numId="13">
    <w:abstractNumId w:val="5"/>
  </w:num>
  <w:num w:numId="14">
    <w:abstractNumId w:val="24"/>
  </w:num>
  <w:num w:numId="15">
    <w:abstractNumId w:val="31"/>
  </w:num>
  <w:num w:numId="16">
    <w:abstractNumId w:val="8"/>
  </w:num>
  <w:num w:numId="17">
    <w:abstractNumId w:val="7"/>
  </w:num>
  <w:num w:numId="18">
    <w:abstractNumId w:val="13"/>
  </w:num>
  <w:num w:numId="19">
    <w:abstractNumId w:val="14"/>
  </w:num>
  <w:num w:numId="20">
    <w:abstractNumId w:val="3"/>
  </w:num>
  <w:num w:numId="21">
    <w:abstractNumId w:val="22"/>
  </w:num>
  <w:num w:numId="22">
    <w:abstractNumId w:val="30"/>
  </w:num>
  <w:num w:numId="23">
    <w:abstractNumId w:val="20"/>
  </w:num>
  <w:num w:numId="24">
    <w:abstractNumId w:val="29"/>
  </w:num>
  <w:num w:numId="25">
    <w:abstractNumId w:val="0"/>
  </w:num>
  <w:num w:numId="26">
    <w:abstractNumId w:val="9"/>
  </w:num>
  <w:num w:numId="27">
    <w:abstractNumId w:val="26"/>
  </w:num>
  <w:num w:numId="28">
    <w:abstractNumId w:val="1"/>
  </w:num>
  <w:num w:numId="29">
    <w:abstractNumId w:val="17"/>
  </w:num>
  <w:num w:numId="30">
    <w:abstractNumId w:val="4"/>
  </w:num>
  <w:num w:numId="31">
    <w:abstractNumId w:val="11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CF"/>
    <w:rsid w:val="0000098A"/>
    <w:rsid w:val="0000168F"/>
    <w:rsid w:val="00005439"/>
    <w:rsid w:val="00010C4D"/>
    <w:rsid w:val="00011506"/>
    <w:rsid w:val="00011719"/>
    <w:rsid w:val="00013DF7"/>
    <w:rsid w:val="00014FC2"/>
    <w:rsid w:val="00017397"/>
    <w:rsid w:val="00017581"/>
    <w:rsid w:val="00020071"/>
    <w:rsid w:val="00021762"/>
    <w:rsid w:val="00023B56"/>
    <w:rsid w:val="00024AFF"/>
    <w:rsid w:val="00027156"/>
    <w:rsid w:val="00027559"/>
    <w:rsid w:val="0003208A"/>
    <w:rsid w:val="00035424"/>
    <w:rsid w:val="0003556E"/>
    <w:rsid w:val="00036391"/>
    <w:rsid w:val="00040723"/>
    <w:rsid w:val="000409AE"/>
    <w:rsid w:val="0004135F"/>
    <w:rsid w:val="0004546D"/>
    <w:rsid w:val="000478AF"/>
    <w:rsid w:val="0005056F"/>
    <w:rsid w:val="000517B2"/>
    <w:rsid w:val="00051E9C"/>
    <w:rsid w:val="00051FB6"/>
    <w:rsid w:val="00054E1D"/>
    <w:rsid w:val="0005668F"/>
    <w:rsid w:val="000619B6"/>
    <w:rsid w:val="000623A3"/>
    <w:rsid w:val="000640CD"/>
    <w:rsid w:val="00064A6C"/>
    <w:rsid w:val="000712FF"/>
    <w:rsid w:val="00073C7D"/>
    <w:rsid w:val="00074281"/>
    <w:rsid w:val="00076DF5"/>
    <w:rsid w:val="000774B6"/>
    <w:rsid w:val="000849F7"/>
    <w:rsid w:val="0008507B"/>
    <w:rsid w:val="0008531F"/>
    <w:rsid w:val="00087CC0"/>
    <w:rsid w:val="0009256D"/>
    <w:rsid w:val="00092F69"/>
    <w:rsid w:val="00094525"/>
    <w:rsid w:val="00095900"/>
    <w:rsid w:val="00096E14"/>
    <w:rsid w:val="0009783F"/>
    <w:rsid w:val="000978F0"/>
    <w:rsid w:val="00097BD5"/>
    <w:rsid w:val="00097F4D"/>
    <w:rsid w:val="000A2F77"/>
    <w:rsid w:val="000A478C"/>
    <w:rsid w:val="000A4962"/>
    <w:rsid w:val="000A6750"/>
    <w:rsid w:val="000B14B7"/>
    <w:rsid w:val="000B14CC"/>
    <w:rsid w:val="000B22E5"/>
    <w:rsid w:val="000B30E4"/>
    <w:rsid w:val="000B35D4"/>
    <w:rsid w:val="000B63C5"/>
    <w:rsid w:val="000C06CA"/>
    <w:rsid w:val="000C08B2"/>
    <w:rsid w:val="000C09A7"/>
    <w:rsid w:val="000C1D56"/>
    <w:rsid w:val="000C5089"/>
    <w:rsid w:val="000C6058"/>
    <w:rsid w:val="000D1762"/>
    <w:rsid w:val="000D231C"/>
    <w:rsid w:val="000D5C16"/>
    <w:rsid w:val="000E18EA"/>
    <w:rsid w:val="000E315B"/>
    <w:rsid w:val="000E4FCC"/>
    <w:rsid w:val="000E7833"/>
    <w:rsid w:val="000F1C16"/>
    <w:rsid w:val="000F38D5"/>
    <w:rsid w:val="000F46AA"/>
    <w:rsid w:val="000F5B84"/>
    <w:rsid w:val="0010393F"/>
    <w:rsid w:val="00105ED5"/>
    <w:rsid w:val="001111E0"/>
    <w:rsid w:val="00117653"/>
    <w:rsid w:val="00117941"/>
    <w:rsid w:val="00122FC4"/>
    <w:rsid w:val="00124747"/>
    <w:rsid w:val="00125654"/>
    <w:rsid w:val="0013238C"/>
    <w:rsid w:val="0013266C"/>
    <w:rsid w:val="0013322F"/>
    <w:rsid w:val="001339FA"/>
    <w:rsid w:val="00137053"/>
    <w:rsid w:val="00137E4D"/>
    <w:rsid w:val="001410F7"/>
    <w:rsid w:val="00143F9C"/>
    <w:rsid w:val="00146443"/>
    <w:rsid w:val="0014710E"/>
    <w:rsid w:val="0015145E"/>
    <w:rsid w:val="00156D81"/>
    <w:rsid w:val="00166884"/>
    <w:rsid w:val="001671DB"/>
    <w:rsid w:val="00171023"/>
    <w:rsid w:val="0017380F"/>
    <w:rsid w:val="00176B96"/>
    <w:rsid w:val="001772C4"/>
    <w:rsid w:val="001777E8"/>
    <w:rsid w:val="001803FB"/>
    <w:rsid w:val="00181AB2"/>
    <w:rsid w:val="0018232F"/>
    <w:rsid w:val="00182708"/>
    <w:rsid w:val="001835DD"/>
    <w:rsid w:val="00186528"/>
    <w:rsid w:val="0018769A"/>
    <w:rsid w:val="00191C97"/>
    <w:rsid w:val="0019497D"/>
    <w:rsid w:val="001977F5"/>
    <w:rsid w:val="001A4358"/>
    <w:rsid w:val="001A4F69"/>
    <w:rsid w:val="001A673D"/>
    <w:rsid w:val="001B0CE3"/>
    <w:rsid w:val="001B769E"/>
    <w:rsid w:val="001C12F8"/>
    <w:rsid w:val="001C4EC8"/>
    <w:rsid w:val="001C60FB"/>
    <w:rsid w:val="001C668C"/>
    <w:rsid w:val="001C67FE"/>
    <w:rsid w:val="001D2DB7"/>
    <w:rsid w:val="001D3A9A"/>
    <w:rsid w:val="001D3DB3"/>
    <w:rsid w:val="001D3FB7"/>
    <w:rsid w:val="001D6E1F"/>
    <w:rsid w:val="001D7380"/>
    <w:rsid w:val="001E03DD"/>
    <w:rsid w:val="001E07D1"/>
    <w:rsid w:val="001E24E4"/>
    <w:rsid w:val="001F14D3"/>
    <w:rsid w:val="001F2A62"/>
    <w:rsid w:val="001F6410"/>
    <w:rsid w:val="001F6752"/>
    <w:rsid w:val="002008CA"/>
    <w:rsid w:val="00201158"/>
    <w:rsid w:val="002012AF"/>
    <w:rsid w:val="002024B1"/>
    <w:rsid w:val="00203433"/>
    <w:rsid w:val="00204386"/>
    <w:rsid w:val="00211C07"/>
    <w:rsid w:val="002121B4"/>
    <w:rsid w:val="002208B8"/>
    <w:rsid w:val="00224F9A"/>
    <w:rsid w:val="002267DC"/>
    <w:rsid w:val="002335E0"/>
    <w:rsid w:val="002345CD"/>
    <w:rsid w:val="00235EA0"/>
    <w:rsid w:val="00236870"/>
    <w:rsid w:val="002405E8"/>
    <w:rsid w:val="00244DFC"/>
    <w:rsid w:val="00246757"/>
    <w:rsid w:val="0024771F"/>
    <w:rsid w:val="00250FED"/>
    <w:rsid w:val="00253BA6"/>
    <w:rsid w:val="00256FF3"/>
    <w:rsid w:val="002572CB"/>
    <w:rsid w:val="00266764"/>
    <w:rsid w:val="002704A8"/>
    <w:rsid w:val="00277849"/>
    <w:rsid w:val="002805CF"/>
    <w:rsid w:val="00281E4F"/>
    <w:rsid w:val="00284597"/>
    <w:rsid w:val="002875D4"/>
    <w:rsid w:val="00291901"/>
    <w:rsid w:val="002920C6"/>
    <w:rsid w:val="002920D6"/>
    <w:rsid w:val="0029298C"/>
    <w:rsid w:val="00292CD5"/>
    <w:rsid w:val="00295992"/>
    <w:rsid w:val="00295CD6"/>
    <w:rsid w:val="00297F17"/>
    <w:rsid w:val="002A07BF"/>
    <w:rsid w:val="002A25D2"/>
    <w:rsid w:val="002A3852"/>
    <w:rsid w:val="002A619C"/>
    <w:rsid w:val="002B0383"/>
    <w:rsid w:val="002B2490"/>
    <w:rsid w:val="002B32AD"/>
    <w:rsid w:val="002B5E09"/>
    <w:rsid w:val="002B60E8"/>
    <w:rsid w:val="002B688D"/>
    <w:rsid w:val="002C4C3A"/>
    <w:rsid w:val="002C5F36"/>
    <w:rsid w:val="002C64D8"/>
    <w:rsid w:val="002D3AA3"/>
    <w:rsid w:val="002D433A"/>
    <w:rsid w:val="002D5AA9"/>
    <w:rsid w:val="002D7AE4"/>
    <w:rsid w:val="002E22DB"/>
    <w:rsid w:val="002E3A52"/>
    <w:rsid w:val="002E3FA9"/>
    <w:rsid w:val="002E419B"/>
    <w:rsid w:val="002E591D"/>
    <w:rsid w:val="002F1339"/>
    <w:rsid w:val="002F20FF"/>
    <w:rsid w:val="002F48AA"/>
    <w:rsid w:val="00300683"/>
    <w:rsid w:val="0030099F"/>
    <w:rsid w:val="00301CEA"/>
    <w:rsid w:val="00303303"/>
    <w:rsid w:val="00304DD8"/>
    <w:rsid w:val="00306135"/>
    <w:rsid w:val="0030682D"/>
    <w:rsid w:val="003214B4"/>
    <w:rsid w:val="003256D3"/>
    <w:rsid w:val="00327357"/>
    <w:rsid w:val="0033176E"/>
    <w:rsid w:val="00340286"/>
    <w:rsid w:val="00340643"/>
    <w:rsid w:val="003413CC"/>
    <w:rsid w:val="0034286C"/>
    <w:rsid w:val="0035056B"/>
    <w:rsid w:val="00350959"/>
    <w:rsid w:val="00350D93"/>
    <w:rsid w:val="00352D93"/>
    <w:rsid w:val="00354C98"/>
    <w:rsid w:val="00365AC7"/>
    <w:rsid w:val="00370B29"/>
    <w:rsid w:val="0037241F"/>
    <w:rsid w:val="00372E87"/>
    <w:rsid w:val="003734C1"/>
    <w:rsid w:val="00376807"/>
    <w:rsid w:val="00377767"/>
    <w:rsid w:val="00377C50"/>
    <w:rsid w:val="0038013A"/>
    <w:rsid w:val="00380F07"/>
    <w:rsid w:val="0038352C"/>
    <w:rsid w:val="00383AC6"/>
    <w:rsid w:val="00383E50"/>
    <w:rsid w:val="00385059"/>
    <w:rsid w:val="0038636E"/>
    <w:rsid w:val="0039652E"/>
    <w:rsid w:val="003A171D"/>
    <w:rsid w:val="003A2D30"/>
    <w:rsid w:val="003A50AE"/>
    <w:rsid w:val="003A5490"/>
    <w:rsid w:val="003A7876"/>
    <w:rsid w:val="003B0C9D"/>
    <w:rsid w:val="003B1226"/>
    <w:rsid w:val="003B731D"/>
    <w:rsid w:val="003B76AF"/>
    <w:rsid w:val="003C15EA"/>
    <w:rsid w:val="003C4526"/>
    <w:rsid w:val="003C4D08"/>
    <w:rsid w:val="003C5133"/>
    <w:rsid w:val="003C7C25"/>
    <w:rsid w:val="003D0905"/>
    <w:rsid w:val="003D0CB6"/>
    <w:rsid w:val="003D0F5B"/>
    <w:rsid w:val="003D1C9D"/>
    <w:rsid w:val="003E41C5"/>
    <w:rsid w:val="003E592D"/>
    <w:rsid w:val="003F3D67"/>
    <w:rsid w:val="003F4587"/>
    <w:rsid w:val="003F58D9"/>
    <w:rsid w:val="003F644C"/>
    <w:rsid w:val="003F6ABD"/>
    <w:rsid w:val="003F6E34"/>
    <w:rsid w:val="003F7A6D"/>
    <w:rsid w:val="00400F17"/>
    <w:rsid w:val="00401027"/>
    <w:rsid w:val="00402A0D"/>
    <w:rsid w:val="004059D4"/>
    <w:rsid w:val="00406BA8"/>
    <w:rsid w:val="00411166"/>
    <w:rsid w:val="00413AF5"/>
    <w:rsid w:val="00413F22"/>
    <w:rsid w:val="0041713D"/>
    <w:rsid w:val="0042298E"/>
    <w:rsid w:val="00426D2A"/>
    <w:rsid w:val="004309DE"/>
    <w:rsid w:val="00432F46"/>
    <w:rsid w:val="00433C83"/>
    <w:rsid w:val="00434005"/>
    <w:rsid w:val="00441B4D"/>
    <w:rsid w:val="004423C4"/>
    <w:rsid w:val="00444D8B"/>
    <w:rsid w:val="00447012"/>
    <w:rsid w:val="004510A2"/>
    <w:rsid w:val="0045135B"/>
    <w:rsid w:val="0045409D"/>
    <w:rsid w:val="00454591"/>
    <w:rsid w:val="00454E31"/>
    <w:rsid w:val="00455312"/>
    <w:rsid w:val="004553F9"/>
    <w:rsid w:val="00456023"/>
    <w:rsid w:val="00456761"/>
    <w:rsid w:val="00465F9A"/>
    <w:rsid w:val="004739CE"/>
    <w:rsid w:val="004749BE"/>
    <w:rsid w:val="004758C1"/>
    <w:rsid w:val="004772DA"/>
    <w:rsid w:val="00477340"/>
    <w:rsid w:val="00480C73"/>
    <w:rsid w:val="00481EFA"/>
    <w:rsid w:val="00481FE8"/>
    <w:rsid w:val="00482E96"/>
    <w:rsid w:val="00482F49"/>
    <w:rsid w:val="00483040"/>
    <w:rsid w:val="00483EFE"/>
    <w:rsid w:val="00484638"/>
    <w:rsid w:val="00484D24"/>
    <w:rsid w:val="00485DB2"/>
    <w:rsid w:val="00486275"/>
    <w:rsid w:val="004909AD"/>
    <w:rsid w:val="00490D99"/>
    <w:rsid w:val="00490E34"/>
    <w:rsid w:val="004932BC"/>
    <w:rsid w:val="00494670"/>
    <w:rsid w:val="00495E3A"/>
    <w:rsid w:val="00496944"/>
    <w:rsid w:val="004B3051"/>
    <w:rsid w:val="004B6947"/>
    <w:rsid w:val="004C0758"/>
    <w:rsid w:val="004C359B"/>
    <w:rsid w:val="004C58E1"/>
    <w:rsid w:val="004C65F5"/>
    <w:rsid w:val="004D089F"/>
    <w:rsid w:val="004D4A64"/>
    <w:rsid w:val="004D610A"/>
    <w:rsid w:val="004D66A1"/>
    <w:rsid w:val="004E13E6"/>
    <w:rsid w:val="004E455B"/>
    <w:rsid w:val="004E4C35"/>
    <w:rsid w:val="004E54C6"/>
    <w:rsid w:val="004E69A3"/>
    <w:rsid w:val="004E6EDF"/>
    <w:rsid w:val="004E729A"/>
    <w:rsid w:val="004F0A31"/>
    <w:rsid w:val="004F306D"/>
    <w:rsid w:val="004F36A5"/>
    <w:rsid w:val="004F4EE3"/>
    <w:rsid w:val="004F6923"/>
    <w:rsid w:val="005031AD"/>
    <w:rsid w:val="00512921"/>
    <w:rsid w:val="00521B79"/>
    <w:rsid w:val="00521DE4"/>
    <w:rsid w:val="00522484"/>
    <w:rsid w:val="00523CC7"/>
    <w:rsid w:val="005277B5"/>
    <w:rsid w:val="00531E5B"/>
    <w:rsid w:val="0053339E"/>
    <w:rsid w:val="00533A1F"/>
    <w:rsid w:val="005358A5"/>
    <w:rsid w:val="00535B6B"/>
    <w:rsid w:val="005368F9"/>
    <w:rsid w:val="00541273"/>
    <w:rsid w:val="00541596"/>
    <w:rsid w:val="005416C3"/>
    <w:rsid w:val="00541888"/>
    <w:rsid w:val="00544906"/>
    <w:rsid w:val="00545296"/>
    <w:rsid w:val="005458AA"/>
    <w:rsid w:val="00547B6C"/>
    <w:rsid w:val="0055376B"/>
    <w:rsid w:val="00565A05"/>
    <w:rsid w:val="00567E66"/>
    <w:rsid w:val="00571377"/>
    <w:rsid w:val="005747A4"/>
    <w:rsid w:val="00574FBA"/>
    <w:rsid w:val="00575C96"/>
    <w:rsid w:val="00577C92"/>
    <w:rsid w:val="00577EF1"/>
    <w:rsid w:val="00580916"/>
    <w:rsid w:val="005830D5"/>
    <w:rsid w:val="005846C7"/>
    <w:rsid w:val="00584DDA"/>
    <w:rsid w:val="005850C4"/>
    <w:rsid w:val="00586BDA"/>
    <w:rsid w:val="00594415"/>
    <w:rsid w:val="005A3C0A"/>
    <w:rsid w:val="005A754D"/>
    <w:rsid w:val="005A78BE"/>
    <w:rsid w:val="005B0B35"/>
    <w:rsid w:val="005B2EEF"/>
    <w:rsid w:val="005B41F2"/>
    <w:rsid w:val="005B4330"/>
    <w:rsid w:val="005B43C9"/>
    <w:rsid w:val="005B5415"/>
    <w:rsid w:val="005B55DB"/>
    <w:rsid w:val="005B5F61"/>
    <w:rsid w:val="005B6BBB"/>
    <w:rsid w:val="005B74B6"/>
    <w:rsid w:val="005B7729"/>
    <w:rsid w:val="005C0C89"/>
    <w:rsid w:val="005C1955"/>
    <w:rsid w:val="005C32EF"/>
    <w:rsid w:val="005D63E2"/>
    <w:rsid w:val="005D6E13"/>
    <w:rsid w:val="005E0846"/>
    <w:rsid w:val="005E11D4"/>
    <w:rsid w:val="005E12C8"/>
    <w:rsid w:val="005F00F9"/>
    <w:rsid w:val="005F0BCB"/>
    <w:rsid w:val="005F3A3B"/>
    <w:rsid w:val="005F3A6B"/>
    <w:rsid w:val="005F5A8D"/>
    <w:rsid w:val="005F623A"/>
    <w:rsid w:val="005F6976"/>
    <w:rsid w:val="00601724"/>
    <w:rsid w:val="006046A7"/>
    <w:rsid w:val="006066E6"/>
    <w:rsid w:val="0061075D"/>
    <w:rsid w:val="00615F76"/>
    <w:rsid w:val="00620037"/>
    <w:rsid w:val="00620487"/>
    <w:rsid w:val="00621A14"/>
    <w:rsid w:val="006223BA"/>
    <w:rsid w:val="006228DF"/>
    <w:rsid w:val="006228ED"/>
    <w:rsid w:val="00624231"/>
    <w:rsid w:val="00627B16"/>
    <w:rsid w:val="00630579"/>
    <w:rsid w:val="00630592"/>
    <w:rsid w:val="006354E1"/>
    <w:rsid w:val="00636F7A"/>
    <w:rsid w:val="006376B7"/>
    <w:rsid w:val="006407D0"/>
    <w:rsid w:val="006441E1"/>
    <w:rsid w:val="00644C1F"/>
    <w:rsid w:val="00645736"/>
    <w:rsid w:val="006457F5"/>
    <w:rsid w:val="00645C8F"/>
    <w:rsid w:val="00646D42"/>
    <w:rsid w:val="006502C0"/>
    <w:rsid w:val="00652E32"/>
    <w:rsid w:val="00653534"/>
    <w:rsid w:val="00655D8F"/>
    <w:rsid w:val="00655ED6"/>
    <w:rsid w:val="00656BDA"/>
    <w:rsid w:val="00665364"/>
    <w:rsid w:val="00667EEA"/>
    <w:rsid w:val="006720EE"/>
    <w:rsid w:val="006728ED"/>
    <w:rsid w:val="006750E8"/>
    <w:rsid w:val="00675188"/>
    <w:rsid w:val="00675EEA"/>
    <w:rsid w:val="00676F06"/>
    <w:rsid w:val="0067734D"/>
    <w:rsid w:val="006779EA"/>
    <w:rsid w:val="00677ED7"/>
    <w:rsid w:val="006830D3"/>
    <w:rsid w:val="006839BF"/>
    <w:rsid w:val="00686307"/>
    <w:rsid w:val="00692D75"/>
    <w:rsid w:val="00692FEF"/>
    <w:rsid w:val="00693B04"/>
    <w:rsid w:val="006A0CD9"/>
    <w:rsid w:val="006A514E"/>
    <w:rsid w:val="006B2751"/>
    <w:rsid w:val="006B401E"/>
    <w:rsid w:val="006B53BF"/>
    <w:rsid w:val="006B5AA4"/>
    <w:rsid w:val="006B6541"/>
    <w:rsid w:val="006C34B6"/>
    <w:rsid w:val="006C5188"/>
    <w:rsid w:val="006D0EEA"/>
    <w:rsid w:val="006D2311"/>
    <w:rsid w:val="006D3211"/>
    <w:rsid w:val="006D7A3E"/>
    <w:rsid w:val="006E317D"/>
    <w:rsid w:val="006E67EB"/>
    <w:rsid w:val="006F5883"/>
    <w:rsid w:val="006F615E"/>
    <w:rsid w:val="00701E6B"/>
    <w:rsid w:val="0070387F"/>
    <w:rsid w:val="0070443B"/>
    <w:rsid w:val="0070555B"/>
    <w:rsid w:val="0070618F"/>
    <w:rsid w:val="00711578"/>
    <w:rsid w:val="00711924"/>
    <w:rsid w:val="00711FCE"/>
    <w:rsid w:val="007130BC"/>
    <w:rsid w:val="00713586"/>
    <w:rsid w:val="007143A3"/>
    <w:rsid w:val="00716E42"/>
    <w:rsid w:val="0071758E"/>
    <w:rsid w:val="00720812"/>
    <w:rsid w:val="00720B1E"/>
    <w:rsid w:val="00722ABE"/>
    <w:rsid w:val="0072447F"/>
    <w:rsid w:val="00724C27"/>
    <w:rsid w:val="00725B81"/>
    <w:rsid w:val="00731376"/>
    <w:rsid w:val="00731BB9"/>
    <w:rsid w:val="007344EC"/>
    <w:rsid w:val="007368F2"/>
    <w:rsid w:val="0074154B"/>
    <w:rsid w:val="00743218"/>
    <w:rsid w:val="007440CB"/>
    <w:rsid w:val="007454B8"/>
    <w:rsid w:val="00745AA0"/>
    <w:rsid w:val="0074767A"/>
    <w:rsid w:val="00750CA2"/>
    <w:rsid w:val="00750E62"/>
    <w:rsid w:val="0075535E"/>
    <w:rsid w:val="00757A9A"/>
    <w:rsid w:val="007602BE"/>
    <w:rsid w:val="00762A9D"/>
    <w:rsid w:val="007656E3"/>
    <w:rsid w:val="00767F1E"/>
    <w:rsid w:val="0077103B"/>
    <w:rsid w:val="007725D6"/>
    <w:rsid w:val="00775079"/>
    <w:rsid w:val="00775841"/>
    <w:rsid w:val="00776DA0"/>
    <w:rsid w:val="007777A5"/>
    <w:rsid w:val="007858A7"/>
    <w:rsid w:val="00787A85"/>
    <w:rsid w:val="00793987"/>
    <w:rsid w:val="00795338"/>
    <w:rsid w:val="00796310"/>
    <w:rsid w:val="007972F6"/>
    <w:rsid w:val="007A0D9A"/>
    <w:rsid w:val="007A30C7"/>
    <w:rsid w:val="007A3354"/>
    <w:rsid w:val="007A438C"/>
    <w:rsid w:val="007A4FEC"/>
    <w:rsid w:val="007A6D2A"/>
    <w:rsid w:val="007A7FE3"/>
    <w:rsid w:val="007B2CA6"/>
    <w:rsid w:val="007B54A0"/>
    <w:rsid w:val="007B5AFA"/>
    <w:rsid w:val="007B7840"/>
    <w:rsid w:val="007C3FDB"/>
    <w:rsid w:val="007C52F4"/>
    <w:rsid w:val="007C6DE3"/>
    <w:rsid w:val="007C76F8"/>
    <w:rsid w:val="007D1A8D"/>
    <w:rsid w:val="007D2B16"/>
    <w:rsid w:val="007D7754"/>
    <w:rsid w:val="007E3373"/>
    <w:rsid w:val="007E3E9D"/>
    <w:rsid w:val="007E5352"/>
    <w:rsid w:val="007E64A1"/>
    <w:rsid w:val="007E73D5"/>
    <w:rsid w:val="007E7ABD"/>
    <w:rsid w:val="007F1594"/>
    <w:rsid w:val="007F2794"/>
    <w:rsid w:val="007F32FC"/>
    <w:rsid w:val="00800D82"/>
    <w:rsid w:val="00805FAC"/>
    <w:rsid w:val="00807FAA"/>
    <w:rsid w:val="00810FA8"/>
    <w:rsid w:val="0081303D"/>
    <w:rsid w:val="00817024"/>
    <w:rsid w:val="00820D5E"/>
    <w:rsid w:val="00820F45"/>
    <w:rsid w:val="008223C2"/>
    <w:rsid w:val="00826D26"/>
    <w:rsid w:val="008309ED"/>
    <w:rsid w:val="008310E6"/>
    <w:rsid w:val="00832447"/>
    <w:rsid w:val="00832656"/>
    <w:rsid w:val="0084458E"/>
    <w:rsid w:val="008504CD"/>
    <w:rsid w:val="0085104C"/>
    <w:rsid w:val="00852185"/>
    <w:rsid w:val="0085264B"/>
    <w:rsid w:val="008547BF"/>
    <w:rsid w:val="0085524E"/>
    <w:rsid w:val="0085602C"/>
    <w:rsid w:val="00856AE7"/>
    <w:rsid w:val="008635B6"/>
    <w:rsid w:val="00865FBA"/>
    <w:rsid w:val="00867964"/>
    <w:rsid w:val="008740AF"/>
    <w:rsid w:val="00881A69"/>
    <w:rsid w:val="00883C7E"/>
    <w:rsid w:val="00884AAE"/>
    <w:rsid w:val="00885C01"/>
    <w:rsid w:val="008867AB"/>
    <w:rsid w:val="0088714C"/>
    <w:rsid w:val="00887500"/>
    <w:rsid w:val="00893F2F"/>
    <w:rsid w:val="00895222"/>
    <w:rsid w:val="0089574A"/>
    <w:rsid w:val="00896522"/>
    <w:rsid w:val="00896E0F"/>
    <w:rsid w:val="008A0DD0"/>
    <w:rsid w:val="008A3F39"/>
    <w:rsid w:val="008A6325"/>
    <w:rsid w:val="008B6927"/>
    <w:rsid w:val="008C777D"/>
    <w:rsid w:val="008D03AF"/>
    <w:rsid w:val="008D0C9B"/>
    <w:rsid w:val="008D4A8A"/>
    <w:rsid w:val="008D4F6E"/>
    <w:rsid w:val="008D5F22"/>
    <w:rsid w:val="008E082D"/>
    <w:rsid w:val="008F2D5C"/>
    <w:rsid w:val="008F5EDE"/>
    <w:rsid w:val="008F70D4"/>
    <w:rsid w:val="00900190"/>
    <w:rsid w:val="00902B3F"/>
    <w:rsid w:val="009132AE"/>
    <w:rsid w:val="00914FE0"/>
    <w:rsid w:val="00922D1F"/>
    <w:rsid w:val="009241D6"/>
    <w:rsid w:val="009250C9"/>
    <w:rsid w:val="009250E2"/>
    <w:rsid w:val="009259CB"/>
    <w:rsid w:val="00927629"/>
    <w:rsid w:val="00927E75"/>
    <w:rsid w:val="009302FE"/>
    <w:rsid w:val="00935437"/>
    <w:rsid w:val="00940E27"/>
    <w:rsid w:val="00941AD9"/>
    <w:rsid w:val="0094249C"/>
    <w:rsid w:val="00942744"/>
    <w:rsid w:val="00942FD4"/>
    <w:rsid w:val="0094621D"/>
    <w:rsid w:val="00947C02"/>
    <w:rsid w:val="00951729"/>
    <w:rsid w:val="00954B00"/>
    <w:rsid w:val="00964588"/>
    <w:rsid w:val="00965B30"/>
    <w:rsid w:val="00966A4F"/>
    <w:rsid w:val="00967827"/>
    <w:rsid w:val="00967967"/>
    <w:rsid w:val="00967FDF"/>
    <w:rsid w:val="00971BE0"/>
    <w:rsid w:val="00973B61"/>
    <w:rsid w:val="00974286"/>
    <w:rsid w:val="00977442"/>
    <w:rsid w:val="00981343"/>
    <w:rsid w:val="00981C96"/>
    <w:rsid w:val="009877D2"/>
    <w:rsid w:val="0099022D"/>
    <w:rsid w:val="009907A7"/>
    <w:rsid w:val="00992981"/>
    <w:rsid w:val="00995B93"/>
    <w:rsid w:val="00995FE6"/>
    <w:rsid w:val="00996346"/>
    <w:rsid w:val="00997DBB"/>
    <w:rsid w:val="009A123A"/>
    <w:rsid w:val="009A1A16"/>
    <w:rsid w:val="009A1F05"/>
    <w:rsid w:val="009A2373"/>
    <w:rsid w:val="009A5EE6"/>
    <w:rsid w:val="009A7310"/>
    <w:rsid w:val="009A7EEC"/>
    <w:rsid w:val="009B025B"/>
    <w:rsid w:val="009B163D"/>
    <w:rsid w:val="009B202D"/>
    <w:rsid w:val="009B3A2B"/>
    <w:rsid w:val="009B561F"/>
    <w:rsid w:val="009B5F7B"/>
    <w:rsid w:val="009C1D66"/>
    <w:rsid w:val="009C2497"/>
    <w:rsid w:val="009C44EE"/>
    <w:rsid w:val="009C494C"/>
    <w:rsid w:val="009C5179"/>
    <w:rsid w:val="009D2F7A"/>
    <w:rsid w:val="009D5FE4"/>
    <w:rsid w:val="009D624D"/>
    <w:rsid w:val="009D6E4D"/>
    <w:rsid w:val="009E199E"/>
    <w:rsid w:val="009E2809"/>
    <w:rsid w:val="009E2EB7"/>
    <w:rsid w:val="009E3D2B"/>
    <w:rsid w:val="009E4340"/>
    <w:rsid w:val="009E4441"/>
    <w:rsid w:val="009E4D0F"/>
    <w:rsid w:val="009E5FF8"/>
    <w:rsid w:val="009F06CF"/>
    <w:rsid w:val="009F22FB"/>
    <w:rsid w:val="009F2389"/>
    <w:rsid w:val="009F3414"/>
    <w:rsid w:val="00A05203"/>
    <w:rsid w:val="00A06B1A"/>
    <w:rsid w:val="00A07F50"/>
    <w:rsid w:val="00A11AE3"/>
    <w:rsid w:val="00A12D1D"/>
    <w:rsid w:val="00A134CB"/>
    <w:rsid w:val="00A15C87"/>
    <w:rsid w:val="00A20C5E"/>
    <w:rsid w:val="00A20D4E"/>
    <w:rsid w:val="00A212B7"/>
    <w:rsid w:val="00A21C73"/>
    <w:rsid w:val="00A22117"/>
    <w:rsid w:val="00A22200"/>
    <w:rsid w:val="00A22F0C"/>
    <w:rsid w:val="00A23184"/>
    <w:rsid w:val="00A269D6"/>
    <w:rsid w:val="00A26D57"/>
    <w:rsid w:val="00A274D3"/>
    <w:rsid w:val="00A27C52"/>
    <w:rsid w:val="00A27E18"/>
    <w:rsid w:val="00A31817"/>
    <w:rsid w:val="00A34C0F"/>
    <w:rsid w:val="00A35E0C"/>
    <w:rsid w:val="00A37278"/>
    <w:rsid w:val="00A37FE0"/>
    <w:rsid w:val="00A42156"/>
    <w:rsid w:val="00A43B4E"/>
    <w:rsid w:val="00A4574D"/>
    <w:rsid w:val="00A45B15"/>
    <w:rsid w:val="00A46649"/>
    <w:rsid w:val="00A46EA2"/>
    <w:rsid w:val="00A50911"/>
    <w:rsid w:val="00A535D5"/>
    <w:rsid w:val="00A53D56"/>
    <w:rsid w:val="00A60349"/>
    <w:rsid w:val="00A61778"/>
    <w:rsid w:val="00A61C85"/>
    <w:rsid w:val="00A63C5B"/>
    <w:rsid w:val="00A63D67"/>
    <w:rsid w:val="00A65A5E"/>
    <w:rsid w:val="00A66124"/>
    <w:rsid w:val="00A70155"/>
    <w:rsid w:val="00A70AE9"/>
    <w:rsid w:val="00A750E0"/>
    <w:rsid w:val="00A858EE"/>
    <w:rsid w:val="00A93236"/>
    <w:rsid w:val="00A937DF"/>
    <w:rsid w:val="00A95E34"/>
    <w:rsid w:val="00A96EFF"/>
    <w:rsid w:val="00AA1A23"/>
    <w:rsid w:val="00AA383C"/>
    <w:rsid w:val="00AB4579"/>
    <w:rsid w:val="00AB54B6"/>
    <w:rsid w:val="00AB787B"/>
    <w:rsid w:val="00AC1E97"/>
    <w:rsid w:val="00AC3BD5"/>
    <w:rsid w:val="00AC43FC"/>
    <w:rsid w:val="00AC4D8A"/>
    <w:rsid w:val="00AC785C"/>
    <w:rsid w:val="00AD002F"/>
    <w:rsid w:val="00AD124B"/>
    <w:rsid w:val="00AD2BE3"/>
    <w:rsid w:val="00AD52DA"/>
    <w:rsid w:val="00AD5F7D"/>
    <w:rsid w:val="00AE0A7A"/>
    <w:rsid w:val="00AE24A5"/>
    <w:rsid w:val="00AE2ABB"/>
    <w:rsid w:val="00AE2B62"/>
    <w:rsid w:val="00AE30D3"/>
    <w:rsid w:val="00AE3A1F"/>
    <w:rsid w:val="00AE4BBF"/>
    <w:rsid w:val="00AF07DB"/>
    <w:rsid w:val="00AF3318"/>
    <w:rsid w:val="00AF5AB5"/>
    <w:rsid w:val="00AF644C"/>
    <w:rsid w:val="00AF7945"/>
    <w:rsid w:val="00B00B07"/>
    <w:rsid w:val="00B021AA"/>
    <w:rsid w:val="00B023E3"/>
    <w:rsid w:val="00B034F8"/>
    <w:rsid w:val="00B0399B"/>
    <w:rsid w:val="00B03F3E"/>
    <w:rsid w:val="00B0427E"/>
    <w:rsid w:val="00B074F3"/>
    <w:rsid w:val="00B126DA"/>
    <w:rsid w:val="00B13A29"/>
    <w:rsid w:val="00B15D65"/>
    <w:rsid w:val="00B16F7D"/>
    <w:rsid w:val="00B17220"/>
    <w:rsid w:val="00B17E3E"/>
    <w:rsid w:val="00B22AF2"/>
    <w:rsid w:val="00B23E34"/>
    <w:rsid w:val="00B24FF3"/>
    <w:rsid w:val="00B25C32"/>
    <w:rsid w:val="00B33B5F"/>
    <w:rsid w:val="00B35558"/>
    <w:rsid w:val="00B3717E"/>
    <w:rsid w:val="00B42561"/>
    <w:rsid w:val="00B44337"/>
    <w:rsid w:val="00B468EE"/>
    <w:rsid w:val="00B5009D"/>
    <w:rsid w:val="00B500F7"/>
    <w:rsid w:val="00B50FF6"/>
    <w:rsid w:val="00B529F8"/>
    <w:rsid w:val="00B53A82"/>
    <w:rsid w:val="00B53D41"/>
    <w:rsid w:val="00B5414C"/>
    <w:rsid w:val="00B60402"/>
    <w:rsid w:val="00B60609"/>
    <w:rsid w:val="00B614C7"/>
    <w:rsid w:val="00B622C8"/>
    <w:rsid w:val="00B62B4B"/>
    <w:rsid w:val="00B62E15"/>
    <w:rsid w:val="00B62EC5"/>
    <w:rsid w:val="00B74C4D"/>
    <w:rsid w:val="00B754F0"/>
    <w:rsid w:val="00B75619"/>
    <w:rsid w:val="00B756E1"/>
    <w:rsid w:val="00B81CC5"/>
    <w:rsid w:val="00B82513"/>
    <w:rsid w:val="00B8275E"/>
    <w:rsid w:val="00B85AC2"/>
    <w:rsid w:val="00B863ED"/>
    <w:rsid w:val="00B8778F"/>
    <w:rsid w:val="00B91782"/>
    <w:rsid w:val="00B91DD2"/>
    <w:rsid w:val="00B9260D"/>
    <w:rsid w:val="00B93585"/>
    <w:rsid w:val="00B94FC0"/>
    <w:rsid w:val="00B97181"/>
    <w:rsid w:val="00BA22FD"/>
    <w:rsid w:val="00BA35F7"/>
    <w:rsid w:val="00BA4ACD"/>
    <w:rsid w:val="00BB1C23"/>
    <w:rsid w:val="00BB4843"/>
    <w:rsid w:val="00BB7C88"/>
    <w:rsid w:val="00BC6853"/>
    <w:rsid w:val="00BD0899"/>
    <w:rsid w:val="00BD1D10"/>
    <w:rsid w:val="00BD2B1F"/>
    <w:rsid w:val="00BD3344"/>
    <w:rsid w:val="00BD59B2"/>
    <w:rsid w:val="00BD6192"/>
    <w:rsid w:val="00BE0732"/>
    <w:rsid w:val="00BE5389"/>
    <w:rsid w:val="00BF27BF"/>
    <w:rsid w:val="00BF2F4C"/>
    <w:rsid w:val="00BF41E4"/>
    <w:rsid w:val="00BF42AB"/>
    <w:rsid w:val="00BF54C0"/>
    <w:rsid w:val="00BF7D35"/>
    <w:rsid w:val="00C01621"/>
    <w:rsid w:val="00C01DEF"/>
    <w:rsid w:val="00C028BA"/>
    <w:rsid w:val="00C02BEE"/>
    <w:rsid w:val="00C03530"/>
    <w:rsid w:val="00C03EB4"/>
    <w:rsid w:val="00C05C6F"/>
    <w:rsid w:val="00C07288"/>
    <w:rsid w:val="00C14F3C"/>
    <w:rsid w:val="00C16C35"/>
    <w:rsid w:val="00C173EF"/>
    <w:rsid w:val="00C17E0D"/>
    <w:rsid w:val="00C2163F"/>
    <w:rsid w:val="00C2331E"/>
    <w:rsid w:val="00C24DE5"/>
    <w:rsid w:val="00C25688"/>
    <w:rsid w:val="00C261B5"/>
    <w:rsid w:val="00C26D79"/>
    <w:rsid w:val="00C27B82"/>
    <w:rsid w:val="00C311DA"/>
    <w:rsid w:val="00C311FF"/>
    <w:rsid w:val="00C36E94"/>
    <w:rsid w:val="00C37C10"/>
    <w:rsid w:val="00C41534"/>
    <w:rsid w:val="00C426FC"/>
    <w:rsid w:val="00C43276"/>
    <w:rsid w:val="00C453DC"/>
    <w:rsid w:val="00C477E8"/>
    <w:rsid w:val="00C51379"/>
    <w:rsid w:val="00C5202F"/>
    <w:rsid w:val="00C5315A"/>
    <w:rsid w:val="00C55B26"/>
    <w:rsid w:val="00C562CE"/>
    <w:rsid w:val="00C574DD"/>
    <w:rsid w:val="00C602A3"/>
    <w:rsid w:val="00C604D5"/>
    <w:rsid w:val="00C60C72"/>
    <w:rsid w:val="00C64037"/>
    <w:rsid w:val="00C70FFF"/>
    <w:rsid w:val="00C71B9B"/>
    <w:rsid w:val="00C71BA8"/>
    <w:rsid w:val="00C75E63"/>
    <w:rsid w:val="00C7643A"/>
    <w:rsid w:val="00C77798"/>
    <w:rsid w:val="00C81350"/>
    <w:rsid w:val="00C85045"/>
    <w:rsid w:val="00C9023E"/>
    <w:rsid w:val="00C94511"/>
    <w:rsid w:val="00C9754F"/>
    <w:rsid w:val="00CA5C97"/>
    <w:rsid w:val="00CA5DDC"/>
    <w:rsid w:val="00CB1778"/>
    <w:rsid w:val="00CB1EFD"/>
    <w:rsid w:val="00CB4DD9"/>
    <w:rsid w:val="00CB7D1F"/>
    <w:rsid w:val="00CB7FAD"/>
    <w:rsid w:val="00CC05C5"/>
    <w:rsid w:val="00CC351A"/>
    <w:rsid w:val="00CC6E60"/>
    <w:rsid w:val="00CD08EE"/>
    <w:rsid w:val="00CD1214"/>
    <w:rsid w:val="00CD325E"/>
    <w:rsid w:val="00CD3924"/>
    <w:rsid w:val="00CD42AB"/>
    <w:rsid w:val="00CD55BF"/>
    <w:rsid w:val="00CD55EB"/>
    <w:rsid w:val="00CD64B9"/>
    <w:rsid w:val="00CE12A8"/>
    <w:rsid w:val="00CE1B97"/>
    <w:rsid w:val="00CE3925"/>
    <w:rsid w:val="00CE3E40"/>
    <w:rsid w:val="00CE4BCC"/>
    <w:rsid w:val="00CF1D08"/>
    <w:rsid w:val="00CF1DB5"/>
    <w:rsid w:val="00CF523E"/>
    <w:rsid w:val="00CF7283"/>
    <w:rsid w:val="00CF7F2F"/>
    <w:rsid w:val="00D03F0D"/>
    <w:rsid w:val="00D04032"/>
    <w:rsid w:val="00D074BA"/>
    <w:rsid w:val="00D07E83"/>
    <w:rsid w:val="00D11E4C"/>
    <w:rsid w:val="00D12F59"/>
    <w:rsid w:val="00D13086"/>
    <w:rsid w:val="00D1506A"/>
    <w:rsid w:val="00D1735D"/>
    <w:rsid w:val="00D233FB"/>
    <w:rsid w:val="00D23BE9"/>
    <w:rsid w:val="00D25AF4"/>
    <w:rsid w:val="00D27F1C"/>
    <w:rsid w:val="00D347B5"/>
    <w:rsid w:val="00D35D38"/>
    <w:rsid w:val="00D37A5D"/>
    <w:rsid w:val="00D436DA"/>
    <w:rsid w:val="00D47126"/>
    <w:rsid w:val="00D503EC"/>
    <w:rsid w:val="00D50A2F"/>
    <w:rsid w:val="00D5200A"/>
    <w:rsid w:val="00D52AC6"/>
    <w:rsid w:val="00D52EAD"/>
    <w:rsid w:val="00D53D58"/>
    <w:rsid w:val="00D541B9"/>
    <w:rsid w:val="00D55C55"/>
    <w:rsid w:val="00D56337"/>
    <w:rsid w:val="00D5737E"/>
    <w:rsid w:val="00D576F2"/>
    <w:rsid w:val="00D6207A"/>
    <w:rsid w:val="00D62152"/>
    <w:rsid w:val="00D656C0"/>
    <w:rsid w:val="00D66204"/>
    <w:rsid w:val="00D732E5"/>
    <w:rsid w:val="00D74017"/>
    <w:rsid w:val="00D815EC"/>
    <w:rsid w:val="00D84013"/>
    <w:rsid w:val="00D844A5"/>
    <w:rsid w:val="00D922D6"/>
    <w:rsid w:val="00D92FC5"/>
    <w:rsid w:val="00DA3A31"/>
    <w:rsid w:val="00DA65C9"/>
    <w:rsid w:val="00DB1848"/>
    <w:rsid w:val="00DB29FD"/>
    <w:rsid w:val="00DB3423"/>
    <w:rsid w:val="00DB4985"/>
    <w:rsid w:val="00DB65A5"/>
    <w:rsid w:val="00DB72E6"/>
    <w:rsid w:val="00DB7D35"/>
    <w:rsid w:val="00DC04CF"/>
    <w:rsid w:val="00DC0DC7"/>
    <w:rsid w:val="00DC1AE3"/>
    <w:rsid w:val="00DC21E0"/>
    <w:rsid w:val="00DC2CAC"/>
    <w:rsid w:val="00DC5C6C"/>
    <w:rsid w:val="00DC76E6"/>
    <w:rsid w:val="00DD01F9"/>
    <w:rsid w:val="00DD4C07"/>
    <w:rsid w:val="00DD62D4"/>
    <w:rsid w:val="00DE1D0C"/>
    <w:rsid w:val="00DE2635"/>
    <w:rsid w:val="00DE26DE"/>
    <w:rsid w:val="00DF0818"/>
    <w:rsid w:val="00DF2A6D"/>
    <w:rsid w:val="00DF62D9"/>
    <w:rsid w:val="00E01E8C"/>
    <w:rsid w:val="00E02C0B"/>
    <w:rsid w:val="00E03BDD"/>
    <w:rsid w:val="00E053DA"/>
    <w:rsid w:val="00E059D5"/>
    <w:rsid w:val="00E05DC1"/>
    <w:rsid w:val="00E10E66"/>
    <w:rsid w:val="00E10F66"/>
    <w:rsid w:val="00E12105"/>
    <w:rsid w:val="00E1431D"/>
    <w:rsid w:val="00E14A2E"/>
    <w:rsid w:val="00E15359"/>
    <w:rsid w:val="00E23CD7"/>
    <w:rsid w:val="00E2543C"/>
    <w:rsid w:val="00E319F1"/>
    <w:rsid w:val="00E31B94"/>
    <w:rsid w:val="00E3527D"/>
    <w:rsid w:val="00E35C6F"/>
    <w:rsid w:val="00E37313"/>
    <w:rsid w:val="00E4077D"/>
    <w:rsid w:val="00E41B62"/>
    <w:rsid w:val="00E4338C"/>
    <w:rsid w:val="00E43EA6"/>
    <w:rsid w:val="00E448FA"/>
    <w:rsid w:val="00E4702C"/>
    <w:rsid w:val="00E529D5"/>
    <w:rsid w:val="00E55AC7"/>
    <w:rsid w:val="00E56821"/>
    <w:rsid w:val="00E6202B"/>
    <w:rsid w:val="00E639D6"/>
    <w:rsid w:val="00E65552"/>
    <w:rsid w:val="00E6579F"/>
    <w:rsid w:val="00E718A9"/>
    <w:rsid w:val="00E72850"/>
    <w:rsid w:val="00E74F5A"/>
    <w:rsid w:val="00E80D8F"/>
    <w:rsid w:val="00E80F96"/>
    <w:rsid w:val="00E81736"/>
    <w:rsid w:val="00E870F8"/>
    <w:rsid w:val="00E938B0"/>
    <w:rsid w:val="00E94E46"/>
    <w:rsid w:val="00EA0D58"/>
    <w:rsid w:val="00EA19ED"/>
    <w:rsid w:val="00EA72B2"/>
    <w:rsid w:val="00EA74D3"/>
    <w:rsid w:val="00EB2429"/>
    <w:rsid w:val="00EB5701"/>
    <w:rsid w:val="00EB76E4"/>
    <w:rsid w:val="00EC0412"/>
    <w:rsid w:val="00EC5967"/>
    <w:rsid w:val="00ED09AD"/>
    <w:rsid w:val="00ED4AF3"/>
    <w:rsid w:val="00ED5769"/>
    <w:rsid w:val="00ED584A"/>
    <w:rsid w:val="00EE09BA"/>
    <w:rsid w:val="00EE1435"/>
    <w:rsid w:val="00EE25D1"/>
    <w:rsid w:val="00EE39C0"/>
    <w:rsid w:val="00EE4BF8"/>
    <w:rsid w:val="00EE548D"/>
    <w:rsid w:val="00EE57F1"/>
    <w:rsid w:val="00EF42B9"/>
    <w:rsid w:val="00F00FA8"/>
    <w:rsid w:val="00F01784"/>
    <w:rsid w:val="00F05200"/>
    <w:rsid w:val="00F076BB"/>
    <w:rsid w:val="00F07AC3"/>
    <w:rsid w:val="00F23918"/>
    <w:rsid w:val="00F23E26"/>
    <w:rsid w:val="00F243A1"/>
    <w:rsid w:val="00F24A72"/>
    <w:rsid w:val="00F25975"/>
    <w:rsid w:val="00F26877"/>
    <w:rsid w:val="00F313C7"/>
    <w:rsid w:val="00F34A67"/>
    <w:rsid w:val="00F34DAC"/>
    <w:rsid w:val="00F4306D"/>
    <w:rsid w:val="00F4425E"/>
    <w:rsid w:val="00F4517D"/>
    <w:rsid w:val="00F46667"/>
    <w:rsid w:val="00F50A60"/>
    <w:rsid w:val="00F531FC"/>
    <w:rsid w:val="00F5464C"/>
    <w:rsid w:val="00F65B7B"/>
    <w:rsid w:val="00F6635B"/>
    <w:rsid w:val="00F6718D"/>
    <w:rsid w:val="00F67384"/>
    <w:rsid w:val="00F67953"/>
    <w:rsid w:val="00F67D7B"/>
    <w:rsid w:val="00F70C83"/>
    <w:rsid w:val="00F71D59"/>
    <w:rsid w:val="00F72F0E"/>
    <w:rsid w:val="00F75303"/>
    <w:rsid w:val="00F755A7"/>
    <w:rsid w:val="00F7596A"/>
    <w:rsid w:val="00F77C93"/>
    <w:rsid w:val="00F821E7"/>
    <w:rsid w:val="00F827F2"/>
    <w:rsid w:val="00F930A9"/>
    <w:rsid w:val="00F9403C"/>
    <w:rsid w:val="00F96552"/>
    <w:rsid w:val="00F977FD"/>
    <w:rsid w:val="00FA30E4"/>
    <w:rsid w:val="00FA3113"/>
    <w:rsid w:val="00FA441B"/>
    <w:rsid w:val="00FB174D"/>
    <w:rsid w:val="00FB2A61"/>
    <w:rsid w:val="00FB42E4"/>
    <w:rsid w:val="00FB629E"/>
    <w:rsid w:val="00FB6A58"/>
    <w:rsid w:val="00FB7D89"/>
    <w:rsid w:val="00FC27E4"/>
    <w:rsid w:val="00FC3C57"/>
    <w:rsid w:val="00FD6832"/>
    <w:rsid w:val="00FE6D2C"/>
    <w:rsid w:val="00FF4DC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17B1"/>
  <w15:chartTrackingRefBased/>
  <w15:docId w15:val="{3B0CF157-1979-411B-880D-DD46185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389"/>
    <w:rPr>
      <w:sz w:val="22"/>
      <w:szCs w:val="28"/>
    </w:rPr>
  </w:style>
  <w:style w:type="paragraph" w:styleId="Heading1">
    <w:name w:val="heading 1"/>
    <w:basedOn w:val="Normal"/>
    <w:link w:val="Heading1Char"/>
    <w:uiPriority w:val="1"/>
    <w:qFormat/>
    <w:rsid w:val="00F72F0E"/>
    <w:pPr>
      <w:widowControl w:val="0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A16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F1"/>
  </w:style>
  <w:style w:type="paragraph" w:styleId="Footer">
    <w:name w:val="footer"/>
    <w:basedOn w:val="Normal"/>
    <w:link w:val="FooterChar"/>
    <w:uiPriority w:val="99"/>
    <w:unhideWhenUsed/>
    <w:rsid w:val="00577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F1"/>
  </w:style>
  <w:style w:type="paragraph" w:styleId="BalloonText">
    <w:name w:val="Balloon Text"/>
    <w:basedOn w:val="Normal"/>
    <w:link w:val="BalloonTextChar"/>
    <w:uiPriority w:val="99"/>
    <w:semiHidden/>
    <w:unhideWhenUsed/>
    <w:rsid w:val="00BF54C0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41534"/>
    <w:pPr>
      <w:ind w:left="720"/>
      <w:contextualSpacing/>
    </w:pPr>
  </w:style>
  <w:style w:type="character" w:styleId="Hyperlink">
    <w:name w:val="Hyperlink"/>
    <w:uiPriority w:val="99"/>
    <w:unhideWhenUsed/>
    <w:rsid w:val="00655ED6"/>
    <w:rPr>
      <w:color w:val="0563C1"/>
      <w:u w:val="single"/>
    </w:rPr>
  </w:style>
  <w:style w:type="table" w:styleId="TableGrid">
    <w:name w:val="Table Grid"/>
    <w:basedOn w:val="TableNormal"/>
    <w:uiPriority w:val="39"/>
    <w:rsid w:val="00F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48FA"/>
    <w:pPr>
      <w:widowControl w:val="0"/>
    </w:pPr>
    <w:rPr>
      <w:szCs w:val="22"/>
      <w:lang w:bidi="ar-SA"/>
    </w:rPr>
  </w:style>
  <w:style w:type="character" w:customStyle="1" w:styleId="Heading1Char">
    <w:name w:val="Heading 1 Char"/>
    <w:link w:val="Heading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72F0E"/>
    <w:pPr>
      <w:widowControl w:val="0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link w:val="BodyText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styleId="PlaceholderText">
    <w:name w:val="Placeholder Text"/>
    <w:uiPriority w:val="99"/>
    <w:semiHidden/>
    <w:rsid w:val="005B74B6"/>
    <w:rPr>
      <w:color w:val="808080"/>
    </w:rPr>
  </w:style>
  <w:style w:type="paragraph" w:styleId="Title">
    <w:name w:val="Title"/>
    <w:basedOn w:val="Normal"/>
    <w:link w:val="TitleChar"/>
    <w:qFormat/>
    <w:rsid w:val="00B33B5F"/>
    <w:pPr>
      <w:tabs>
        <w:tab w:val="left" w:pos="720"/>
        <w:tab w:val="left" w:pos="990"/>
        <w:tab w:val="left" w:pos="1260"/>
      </w:tabs>
    </w:pPr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TitleChar">
    <w:name w:val="Title Char"/>
    <w:link w:val="Title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character" w:customStyle="1" w:styleId="Heading3Char">
    <w:name w:val="Heading 3 Char"/>
    <w:link w:val="Heading3"/>
    <w:uiPriority w:val="9"/>
    <w:semiHidden/>
    <w:rsid w:val="009A1A16"/>
    <w:rPr>
      <w:rFonts w:ascii="Cambria" w:eastAsia="Times New Roman" w:hAnsi="Cambria" w:cs="Angsana New"/>
      <w:b/>
      <w:bCs/>
      <w:sz w:val="26"/>
      <w:szCs w:val="33"/>
    </w:rPr>
  </w:style>
  <w:style w:type="character" w:styleId="Strong">
    <w:name w:val="Strong"/>
    <w:uiPriority w:val="22"/>
    <w:qFormat/>
    <w:rsid w:val="00533A1F"/>
    <w:rPr>
      <w:b/>
      <w:bCs/>
    </w:rPr>
  </w:style>
  <w:style w:type="paragraph" w:styleId="NormalWeb">
    <w:name w:val="Normal (Web)"/>
    <w:basedOn w:val="Normal"/>
    <w:uiPriority w:val="99"/>
    <w:unhideWhenUsed/>
    <w:rsid w:val="00533A1F"/>
    <w:pPr>
      <w:spacing w:before="100" w:beforeAutospacing="1" w:after="100" w:afterAutospacing="1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A11AE3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4510A2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88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8910">
                          <w:marLeft w:val="75"/>
                          <w:marRight w:val="45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0464">
                          <w:marLeft w:val="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5285">
                              <w:marLeft w:val="0"/>
                              <w:marRight w:val="0"/>
                              <w:marTop w:val="14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3.msu.ac.th/search*tha?/a%7bu0E10%7d%7bu0E30%7d%7bu0E1B%7d%7bu0E30%7d%7bu0E19%7d%7bu0E35%7d%7bu0E22%7d%7bu0E4C%7d+%7bu0E19%7d%7bu0E32%7d%7bu0E04%7d%7bu0E23%7d%7bu0E17%7d%7bu0E23%7d%7bu0E23%7d%7bu0E1E%7d/a|b0d0bbd0b9d5c2ec+b9d2a4c3b7c3c3be/-3,-1,0,B/brow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6E64-98A6-4958-9CC4-A2FCECBB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Links>
    <vt:vector size="6" baseType="variant"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http://lib3.msu.ac.th/search*tha?/a%7bu0E10%7d%7bu0E30%7d%7bu0E1B%7d%7bu0E30%7d%7bu0E19%7d%7bu0E35%7d%7bu0E22%7d%7bu0E4C%7d+%7bu0E19%7d%7bu0E32%7d%7bu0E04%7d%7bu0E23%7d%7bu0E17%7d%7bu0E23%7d%7bu0E23%7d%7bu0E1E%7d/a|b0d0bbd0b9d5c2ec+b9d2a4c3b7c3c3be/-3,-1,0,B/browse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iso100000</dc:creator>
  <cp:keywords/>
  <cp:lastModifiedBy>LabCC</cp:lastModifiedBy>
  <cp:revision>10</cp:revision>
  <cp:lastPrinted>2017-06-25T10:23:00Z</cp:lastPrinted>
  <dcterms:created xsi:type="dcterms:W3CDTF">2017-07-29T14:37:00Z</dcterms:created>
  <dcterms:modified xsi:type="dcterms:W3CDTF">2017-07-31T06:32:00Z</dcterms:modified>
</cp:coreProperties>
</file>