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bookmarkStart w:id="0" w:name="_GoBack"/>
      <w:bookmarkEnd w:id="0"/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Pr="00360F40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360F40">
        <w:rPr>
          <w:rFonts w:ascii="Angsana New" w:hAnsi="Angsana New" w:cs="Angsana New" w:hint="cs"/>
          <w:b/>
          <w:bCs/>
          <w:sz w:val="40"/>
          <w:szCs w:val="40"/>
          <w:cs/>
        </w:rPr>
        <w:t>ภาคผนวก ก</w:t>
      </w:r>
    </w:p>
    <w:p w:rsidR="00DE5569" w:rsidRPr="00360F40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360F40">
        <w:rPr>
          <w:rFonts w:ascii="Angsana New" w:hAnsi="Angsana New" w:cs="Angsana New"/>
          <w:b/>
          <w:bCs/>
          <w:sz w:val="40"/>
          <w:szCs w:val="40"/>
          <w:cs/>
        </w:rPr>
        <w:t>ข้อมูลสมาชิกกลุ่มเกษตรกรรุ่นใหม่ภาคครัวเรือน</w:t>
      </w: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650FFD" w:rsidRPr="00BF0275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</w:p>
    <w:p w:rsidR="00DE5569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650FFD">
        <w:rPr>
          <w:rFonts w:ascii="Angsana New" w:hAnsi="Angsana New" w:cs="Angsana New"/>
          <w:b/>
          <w:bCs/>
          <w:sz w:val="32"/>
          <w:szCs w:val="32"/>
          <w:cs/>
        </w:rPr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650FFD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650FFD">
        <w:rPr>
          <w:rFonts w:ascii="Angsana New" w:hAnsi="Angsana New" w:cs="Angsana New"/>
          <w:b/>
          <w:bCs/>
          <w:sz w:val="32"/>
          <w:szCs w:val="32"/>
        </w:rPr>
        <w:t>1</w:t>
      </w:r>
      <w:r w:rsidRPr="00BF0275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9F4814">
        <w:rPr>
          <w:rFonts w:ascii="Angsana New" w:hAnsi="Angsana New" w:cs="Angsana New"/>
          <w:sz w:val="32"/>
          <w:szCs w:val="32"/>
          <w:cs/>
        </w:rPr>
        <w:t>ข้อมูลเกษตรกร รายนายสมศรี สุตะพรม</w:t>
      </w:r>
    </w:p>
    <w:p w:rsidR="00650FFD" w:rsidRPr="00650FFD" w:rsidRDefault="00650FFD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12"/>
          <w:szCs w:val="12"/>
        </w:rPr>
      </w:pPr>
    </w:p>
    <w:tbl>
      <w:tblPr>
        <w:tblW w:w="0" w:type="auto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3354"/>
        <w:gridCol w:w="3530"/>
      </w:tblGrid>
      <w:tr w:rsidR="00F53AFE" w:rsidRPr="00F53AFE" w:rsidTr="00982F09">
        <w:trPr>
          <w:tblHeader/>
        </w:trPr>
        <w:tc>
          <w:tcPr>
            <w:tcW w:w="8162" w:type="dxa"/>
            <w:gridSpan w:val="3"/>
            <w:shd w:val="clear" w:color="auto" w:fill="auto"/>
            <w:vAlign w:val="center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ข้อมูลเกษตรกร รายนายสมศรี สุตะพรม</w:t>
            </w:r>
          </w:p>
        </w:tc>
      </w:tr>
      <w:tr w:rsidR="00F53AFE" w:rsidRPr="00F53AFE" w:rsidTr="00982F09">
        <w:tc>
          <w:tcPr>
            <w:tcW w:w="12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FE" w:rsidRPr="00F53AFE" w:rsidRDefault="00F53AFE" w:rsidP="009B595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3AFE" w:rsidRPr="00F53AFE" w:rsidRDefault="00F53AFE" w:rsidP="009B595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นายสมศรี สุตะพรม</w:t>
            </w:r>
          </w:p>
        </w:tc>
        <w:tc>
          <w:tcPr>
            <w:tcW w:w="3530" w:type="dxa"/>
            <w:tcBorders>
              <w:bottom w:val="single" w:sz="4" w:space="0" w:color="auto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982F09" w:rsidRPr="00F53AFE" w:rsidTr="00982F09">
        <w:tc>
          <w:tcPr>
            <w:tcW w:w="127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5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51 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30" w:type="dxa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</w:tcPr>
          <w:p w:rsidR="00982F09" w:rsidRPr="00F53AFE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3498CA1" wp14:editId="67A4FCD7">
                  <wp:extent cx="2074545" cy="1473835"/>
                  <wp:effectExtent l="0" t="0" r="1905" b="0"/>
                  <wp:docPr id="370" name="รูปภาพ 79" descr="D:\ภาพกิจกรรมงานเกษตร  2559\การทำอาหารหมักและออกพื้นที่\DSC_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9" descr="D:\ภาพกิจกรรมงานเกษตร  2559\การทำอาหารหมักและออกพื้นที่\DSC_0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191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8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บ้านโนนสะอาด ต.นาดูน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อ.นาดูน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จ.มหาสารคาม</w:t>
            </w:r>
          </w:p>
        </w:tc>
        <w:tc>
          <w:tcPr>
            <w:tcW w:w="3530" w:type="dxa"/>
            <w:vMerge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982F09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30" w:type="dxa"/>
            <w:vMerge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982F09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</w:rPr>
              <w:t>2529-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30" w:type="dxa"/>
            <w:vMerge/>
            <w:tcBorders>
              <w:top w:val="nil"/>
              <w:bottom w:val="nil"/>
            </w:tcBorders>
            <w:shd w:val="clear" w:color="auto" w:fill="auto"/>
          </w:tcPr>
          <w:p w:rsidR="00982F09" w:rsidRPr="00F53AFE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12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งาน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งาน ใช้สร้างเป็นที่พักอาศัยและที่เก็บอุปกรณ์การเกษตร</w:t>
            </w:r>
          </w:p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982F09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และมีแหล่งน้ำธรรมชาติ</w:t>
            </w:r>
          </w:p>
          <w:p w:rsidR="00982F09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 xml:space="preserve">5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 พืชผักสวนครัว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ได้แก่ บวบ พริก ถั่ว มะเขือ ผัก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00F3F7E" wp14:editId="5403868F">
                  <wp:extent cx="2087880" cy="1569720"/>
                  <wp:effectExtent l="0" t="0" r="7620" b="0"/>
                  <wp:docPr id="392" name="รูปภาพ 78" descr="D:\ภาพกิจกรรมงานเกษตร  2559\การทำอาหารหมักและออกพื้นที่\DSC_0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8" descr="D:\ภาพกิจกรรมงานเกษตร  2559\การทำอาหารหมักและออกพื้นที่\DSC_0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3AFE"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64E0839" wp14:editId="1A9E383E">
                  <wp:extent cx="2101850" cy="1351280"/>
                  <wp:effectExtent l="0" t="0" r="0" b="1270"/>
                  <wp:docPr id="388" name="รูปภาพ 77" descr="D:\ภาพกิจกรรมงานเกษตร  2559\การทำอาหารหมักและออกพื้นที่\DSC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7" descr="D:\ภาพกิจกรรมงานเกษตร  2559\การทำอาหารหมักและออกพื้นที่\DSC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35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หอม มะเขือเทศ ชะอม และอื่นๆ</w:t>
            </w:r>
          </w:p>
        </w:tc>
        <w:tc>
          <w:tcPr>
            <w:tcW w:w="3530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3FFC525" wp14:editId="763AF4B4">
                  <wp:extent cx="2087880" cy="1433195"/>
                  <wp:effectExtent l="0" t="0" r="7620" b="0"/>
                  <wp:docPr id="396" name="รูปภาพ 76" descr="D:\ภาพกิจกรรมงานเกษตร  2559\การทำอาหารหมักและออกพื้นที่\DSC_0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6" descr="D:\ภาพกิจกรรมงานเกษตร  2559\การทำอาหารหมักและออกพื้นที่\DSC_0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สมุนไพร ได้แก่ ขิง ข่า ตะไคร้ มะกรูด ขมิ้น สมุนไพรรักษาโรค และอื่นๆไม้ผล ได้แก่ มะม่วง กล้วย มะพร้าว น้อยหน่า และอื่นๆ</w:t>
            </w:r>
            <w:r w:rsidR="00982F0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ไม้ยืนต้น ได้แก่ ไม้สัก ตะกูยักษ์ ยางนา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สะเดา</w:t>
            </w:r>
          </w:p>
        </w:tc>
        <w:tc>
          <w:tcPr>
            <w:tcW w:w="3530" w:type="dxa"/>
            <w:vMerge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  <w:r w:rsidR="00982F0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สัตว์บก ได้แก่ วัว หมู เป็ด ไก่ไข่ ไก่พันธ์พื้นเมือง</w:t>
            </w:r>
            <w:r w:rsidR="00982F09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สัตว์น้ำ ได้แก่ ปลานิล ปลาดุก ปลาตามธรรมชาติ และมีแหล่งน้ำธรรมชาติ บ่อบาดาล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23A0148" wp14:editId="264FFDC6">
                  <wp:extent cx="1910715" cy="1419225"/>
                  <wp:effectExtent l="0" t="0" r="0" b="9525"/>
                  <wp:docPr id="398" name="รูปภาพ 75" descr="D:\ภาพกิจกรรมงานเกษตร  2559\การทำอาหารหมักและออกพื้นที่\DSC_0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5" descr="D:\ภาพกิจกรรมงานเกษตร  2559\การทำอาหารหมักและออกพื้นที่\DSC_0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71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F53AFE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F53AFE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6710A81" wp14:editId="69ACFEA2">
                  <wp:extent cx="1951355" cy="1323975"/>
                  <wp:effectExtent l="0" t="0" r="0" b="9525"/>
                  <wp:docPr id="400" name="รูปภาพ 74" descr="D:\ภาพกิจกรรมงานเกษตร  2559\การทำอาหารหมักและออกพื้นที่\DSC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4" descr="D:\ภาพกิจกรรมงานเกษตร  2559\การทำอาหารหมักและออกพื้นที่\DSC_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F53AFE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F53AFE">
              <w:rPr>
                <w:rFonts w:ascii="Angsana New" w:hAnsi="Angsana New" w:cs="Angsana New"/>
                <w:sz w:val="32"/>
                <w:szCs w:val="32"/>
                <w:cs/>
              </w:rPr>
              <w:t>-น้ำหมักชีวภาพ ซึ่งได้ความรู้จากการอบรมกลุ่มส่งเสริมเกษตรกรรุ่นใหม่ โดยใช้วัตถุดิบตามธรรมชาติมาหมัก เพื่อใช้ป้องกันแมลงและปุ๋ยน้ำหมักใส่พืช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D79C881" wp14:editId="440DEA09">
                  <wp:extent cx="1992630" cy="1391920"/>
                  <wp:effectExtent l="0" t="0" r="7620" b="0"/>
                  <wp:docPr id="402" name="รูปภาพ 73" descr="D:\ภาพกิจกรรมงานเกษตร  2559\การทำอาหารหมักและออกพื้นที่\DSC_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3" descr="D:\ภาพกิจกรรมงานเกษตร  2559\การทำอาหารหมักและออกพื้นที่\DSC_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F53AFE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F53AFE" w:rsidRPr="00F53AFE" w:rsidRDefault="00982F09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F53AFE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3DE5F7E" wp14:editId="05021A47">
                  <wp:extent cx="1951355" cy="1419225"/>
                  <wp:effectExtent l="0" t="0" r="0" b="9525"/>
                  <wp:docPr id="408" name="รูปภาพ 72" descr="D:\ภาพกิจกรรมงานเกษตร  2559\การทำอาหารหมักและออกพื้นที่\DSC_0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2" descr="D:\ภาพกิจกรรมงานเกษตร  2559\การทำอาหารหมักและออกพื้นที่\DSC_0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สมาชิกของกลุ่ม</w:t>
            </w:r>
          </w:p>
        </w:tc>
        <w:tc>
          <w:tcPr>
            <w:tcW w:w="3354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กลุ่มวิสาหกิจชุมชนโคเนื้อ</w:t>
            </w:r>
            <w:r w:rsidRPr="00F53AFE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โคขุน</w:t>
            </w:r>
          </w:p>
        </w:tc>
        <w:tc>
          <w:tcPr>
            <w:tcW w:w="3530" w:type="dxa"/>
            <w:tcBorders>
              <w:top w:val="nil"/>
              <w:bottom w:val="nil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E488E0D" wp14:editId="107E5048">
                  <wp:extent cx="1924050" cy="1405890"/>
                  <wp:effectExtent l="0" t="0" r="0" b="3810"/>
                  <wp:docPr id="410" name="รูปภาพ 71" descr="D:\ภาพกิจกรรมงานเกษตร  2559\การทำอาหารหมักและออกพื้นที่\DSC_0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1" descr="D:\ภาพกิจกรรมงานเกษตร  2559\การทำอาหารหมักและออกพื้นที่\DSC_0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RPr="00F53AFE" w:rsidTr="00982F09">
        <w:tc>
          <w:tcPr>
            <w:tcW w:w="1278" w:type="dxa"/>
            <w:tcBorders>
              <w:top w:val="nil"/>
              <w:bottom w:val="double" w:sz="4" w:space="0" w:color="auto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สถานภาพของเกษตรกร</w:t>
            </w:r>
          </w:p>
        </w:tc>
        <w:tc>
          <w:tcPr>
            <w:tcW w:w="3354" w:type="dxa"/>
            <w:tcBorders>
              <w:top w:val="nil"/>
              <w:bottom w:val="double" w:sz="4" w:space="0" w:color="auto"/>
            </w:tcBorders>
            <w:shd w:val="clear" w:color="auto" w:fill="auto"/>
          </w:tcPr>
          <w:p w:rsidR="00F53AFE" w:rsidRP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30" w:type="dxa"/>
            <w:tcBorders>
              <w:top w:val="nil"/>
              <w:bottom w:val="double" w:sz="4" w:space="0" w:color="auto"/>
            </w:tcBorders>
            <w:shd w:val="clear" w:color="auto" w:fill="auto"/>
          </w:tcPr>
          <w:p w:rsidR="00F53AFE" w:rsidRP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F53AFE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6C381A2F" wp14:editId="3F517AE2">
                  <wp:extent cx="1951355" cy="1473835"/>
                  <wp:effectExtent l="0" t="0" r="0" b="0"/>
                  <wp:docPr id="412" name="รูปภาพ 70" descr="D:\ภาพกิจกรรมงานเกษตร  2559\การทำอาหารหมักและออกพื้นที่\DSC_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0" descr="D:\ภาพกิจกรรมงานเกษตร  2559\การทำอาหารหมักและออกพื้นที่\DSC_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5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569" w:rsidRPr="00FF4B89" w:rsidRDefault="00DE5569" w:rsidP="00FF4B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E5569" w:rsidRDefault="00DE5569" w:rsidP="00FF4B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FF4B89">
        <w:rPr>
          <w:rFonts w:ascii="Angsana New" w:hAnsi="Angsana New" w:cs="Angsana New"/>
          <w:b/>
          <w:bCs/>
          <w:sz w:val="32"/>
          <w:szCs w:val="32"/>
          <w:cs/>
        </w:rPr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FF4B89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="00FF4B89" w:rsidRPr="00FF4B89">
        <w:rPr>
          <w:rFonts w:ascii="Angsana New" w:hAnsi="Angsana New" w:cs="Angsana New"/>
          <w:b/>
          <w:bCs/>
          <w:sz w:val="32"/>
          <w:szCs w:val="32"/>
        </w:rPr>
        <w:t>2</w:t>
      </w:r>
      <w:r w:rsidR="00FF4B89" w:rsidRPr="00FF4B89">
        <w:rPr>
          <w:rFonts w:ascii="Angsana New" w:hAnsi="Angsana New" w:cs="Angsana New"/>
          <w:sz w:val="32"/>
          <w:szCs w:val="32"/>
        </w:rPr>
        <w:t xml:space="preserve">  </w:t>
      </w:r>
      <w:r w:rsidRPr="00FF4B89">
        <w:rPr>
          <w:rFonts w:ascii="Angsana New" w:hAnsi="Angsana New" w:cs="Angsana New"/>
          <w:sz w:val="32"/>
          <w:szCs w:val="32"/>
          <w:cs/>
        </w:rPr>
        <w:t>ข้อมูลเกษตรกร รายพรมมา ช่างยา</w:t>
      </w:r>
    </w:p>
    <w:p w:rsidR="00FF4B89" w:rsidRPr="00FF4B89" w:rsidRDefault="00FF4B89" w:rsidP="00FF4B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F53AFE" w:rsidTr="00E23400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F53AFE" w:rsidRDefault="00F53AFE" w:rsidP="00F53AFE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 w:rsidRPr="00FF4B89">
              <w:rPr>
                <w:rFonts w:ascii="Angsana New" w:hAnsi="Angsana New" w:cs="Angsana New"/>
                <w:sz w:val="32"/>
                <w:szCs w:val="32"/>
                <w:cs/>
              </w:rPr>
              <w:t>ข้อมูลเกษตรกร รายพรมมา ช่างยา</w:t>
            </w:r>
          </w:p>
        </w:tc>
      </w:tr>
      <w:tr w:rsidR="00F53AFE" w:rsidTr="00E23400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นายพรมมา ช่างยา</w:t>
            </w:r>
          </w:p>
        </w:tc>
        <w:tc>
          <w:tcPr>
            <w:tcW w:w="3554" w:type="dxa"/>
            <w:tcBorders>
              <w:top w:val="single" w:sz="4" w:space="0" w:color="auto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59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 w:val="restart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30E6C0A6" wp14:editId="1F797367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127000</wp:posOffset>
                  </wp:positionV>
                  <wp:extent cx="2074545" cy="1555750"/>
                  <wp:effectExtent l="0" t="0" r="1905" b="6350"/>
                  <wp:wrapNone/>
                  <wp:docPr id="13" name="รูปภาพ 197" descr="DSC01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รูปภาพ 197" descr="DSC012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87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บ้านโสกม่วง ต.นาดูน </w:t>
            </w:r>
            <w:r w:rsidR="00982F0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อ.นาดูน จ.มหาสารคาม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>2549-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>9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ไร่ใช้สร้างเป็นที่พักอาศัยและที่เก็บอุปกรณ์การเกษตร</w:t>
            </w:r>
          </w:p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ใช้ปลูกข้าวหอมมะลิและข้าวเหนียวเป็นแหล่งเพาะพันธุ์ปลาตามธรรมชาติแหล่งน้ำ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ฤดูแล้ง และเลี้ยงปลานิลปลาตะเพียน ปลาบึก ปลาสวาย ปลาตามธรรมชาติ และมีแหล่งน้ำธรรมชาติ</w:t>
            </w:r>
          </w:p>
          <w:p w:rsidR="00F53AFE" w:rsidRPr="00E23400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8086040" wp14:editId="446133A4">
                  <wp:extent cx="2115185" cy="1419225"/>
                  <wp:effectExtent l="0" t="0" r="0" b="9525"/>
                  <wp:docPr id="590" name="รูปภาพ 69" descr="D:\ภาพกิจกรรมงานเกษตร  2559\การทำอาหารหมักและออกพื้นที่\100D3200\DSC_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9" descr="D:\ภาพกิจกรรมงานเกษตร  2559\การทำอาหารหมักและออกพื้นที่\100D3200\DSC_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E23400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-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พืชผักสวนครัว ได้แก่ บวบ พริก ถั่ว มะเขือ ผัก หอม มะเขือเทศ ชะอม และอื่นๆ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D4EA6CA" wp14:editId="7D617682">
                  <wp:extent cx="2101850" cy="1446530"/>
                  <wp:effectExtent l="0" t="0" r="0" b="1270"/>
                  <wp:docPr id="596" name="รูปภาพ 68" descr="D:\ภาพกิจกรรมงานเกษตร  2559\การทำอาหารหมักและออกพื้นที่\100D3200\DSC_0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8" descr="D:\ภาพกิจกรรมงานเกษตร  2559\การทำอาหารหมักและออกพื้นที่\100D3200\DSC_0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E23400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-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สมุนไพร ได้แก่ ขิง ข่า ตะไคร้ มะกรูด ขมิ้น สมุนไพรรักษาโรค และอื่นๆไม้ผล ได้แก่ มะม่วง กล้วย มะพร้าว แก้วมังกร น้อยหน่า และอื่นๆ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C6303E" wp14:editId="10357F9C">
                  <wp:extent cx="2033270" cy="1269365"/>
                  <wp:effectExtent l="0" t="0" r="5080" b="6985"/>
                  <wp:docPr id="603" name="รูปภาพ 67" descr="D:\ภาพกิจกรรมงานเกษตร  2559\การทำอาหารหมักและออกพื้นที่\100D3200\DSC_0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7" descr="D:\ภาพกิจกรรมงานเกษตร  2559\การทำอาหารหมักและออกพื้นที่\100D3200\DSC_0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E23400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-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ไม้ยืนต้น ได้แก่ ไม้สัก ตะกูยักษ์ ยางนา คูณ และยางปลูกเป็นส่วนใหญ่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772A8B" wp14:editId="12A7F057">
                  <wp:extent cx="2101850" cy="1228090"/>
                  <wp:effectExtent l="0" t="0" r="0" b="0"/>
                  <wp:docPr id="607" name="รูปภาพ 66" descr="D:\ภาพกิจกรรมงานเกษตร  2559\การทำอาหารหมักและออกพื้นที่\100D3200\DSC_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6" descr="D:\ภาพกิจกรรมงานเกษตร  2559\การทำอาหารหมักและออกพื้นที่\100D3200\DSC_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</w:t>
            </w:r>
            <w:r w:rsidR="00E2340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-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เห็ดนางฟ้า ซึ่งเกษตรกรทำอาชีพเพาะเห็ดเป็นอาชีพหลักของครอบครัว ทำมาแล้ว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กว่าปี จำหน่ายทั้งปลีกและส่ง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Pr="00DE5569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7C89CA0" wp14:editId="562D60A5">
                  <wp:extent cx="2033270" cy="1419225"/>
                  <wp:effectExtent l="0" t="0" r="5080" b="9525"/>
                  <wp:docPr id="610" name="รูปภาพ 65" descr="D:\ภาพกิจกรรมงานเกษตร  2559\การทำอาหารหมักและออกพื้นที่\100D3200\DSC_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5" descr="D:\ภาพกิจกรรมงานเกษตร  2559\การทำอาหารหมักและออกพื้นที่\100D3200\DSC_0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ไก่พันธ์พื้นเมือง</w:t>
            </w:r>
          </w:p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ปลานิล ปลาดุก ปลาตามธรรมชาติ และมีแหล่งน้ำธรรมชาติ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Pr="00DE5569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108BCF" wp14:editId="22D06F46">
                  <wp:extent cx="2142490" cy="1433195"/>
                  <wp:effectExtent l="0" t="0" r="0" b="0"/>
                  <wp:docPr id="612" name="รูปภาพ 64" descr="D:\ภาพกิจกรรมงานเกษตร  2559\การทำอาหารหมักและออกพื้นที่\100D3200\DSC_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4" descr="D:\ภาพกิจกรรมงานเกษตร  2559\การทำอาหารหมักและออกพื้นที่\100D3200\DSC_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F53AFE" w:rsidRPr="00BF0275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ปุ๋ยเคมี ใช้เป็นบางส่วน เช่น พืช ไร่ นา และไม้ผล</w:t>
            </w:r>
          </w:p>
          <w:p w:rsidR="00F53AFE" w:rsidRPr="00BF0275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  <w:p w:rsidR="00F53AFE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มูลสัตว์ โดยได้มาจากการเลี้ยงสัตว์ของเกษตรกรเอง และนำมาใช้กับพืชผักทุกชนิด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F0F5282" wp14:editId="49DD0D9B">
                  <wp:extent cx="1992630" cy="1255395"/>
                  <wp:effectExtent l="0" t="0" r="7620" b="1905"/>
                  <wp:docPr id="619" name="รูปภาพ 63" descr="D:\ภาพกิจกรรมงานเกษตร  2559\การทำอาหารหมักและออกพื้นที่\100D3200\DSC_0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3" descr="D:\ภาพกิจกรรมงานเกษตร  2559\การทำอาหารหมักและออกพื้นที่\100D3200\DSC_0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80348A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หลักสูตรเกษตรทฤษฎีใหม่</w:t>
            </w:r>
          </w:p>
          <w:p w:rsidR="00F53AFE" w:rsidRPr="00BF0275" w:rsidRDefault="00E23400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F53AFE" w:rsidRPr="00BF0275">
              <w:rPr>
                <w:rFonts w:ascii="Angsana New" w:hAnsi="Angsana New" w:cs="Angsana New"/>
                <w:sz w:val="32"/>
                <w:szCs w:val="32"/>
                <w:cs/>
              </w:rPr>
              <w:t>หลักสูตรเศรษฐกิจพอเพียง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nil"/>
            </w:tcBorders>
          </w:tcPr>
          <w:p w:rsidR="00F53AFE" w:rsidRPr="00BF0275" w:rsidRDefault="00F53AFE" w:rsidP="0080348A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53AFE" w:rsidRPr="00BF0275" w:rsidRDefault="00F53AFE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กลุ่มวิสาหกิจชุมชนกลุ่ม ธ.ก.ส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</w:p>
        </w:tc>
      </w:tr>
      <w:tr w:rsidR="00F53AFE" w:rsidTr="00E23400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F53AFE" w:rsidRPr="00BF0275" w:rsidRDefault="00F53AFE" w:rsidP="00982F0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F53AFE" w:rsidRDefault="00F53AFE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0E0BFE2" wp14:editId="692DFFBD">
                  <wp:extent cx="2360930" cy="1760855"/>
                  <wp:effectExtent l="0" t="0" r="1270" b="0"/>
                  <wp:docPr id="641" name="รูปภาพ 62" descr="D:\ภาพกิจกรรมงานเกษตร  2559\การทำอาหารหมักและออกพื้นที่\100D3200\DSC_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2" descr="D:\ภาพกิจกรรมงานเกษตร  2559\การทำอาหารหมักและออกพื้นที่\100D3200\DSC_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4B89" w:rsidRDefault="00FF4B8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Pr="00FF4B89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B00AAF" w:rsidRDefault="00DE5569" w:rsidP="00B00A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FF4B8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FF4B89">
        <w:rPr>
          <w:rFonts w:ascii="Angsana New" w:hAnsi="Angsana New" w:cs="Angsana New"/>
          <w:b/>
          <w:bCs/>
          <w:sz w:val="32"/>
          <w:szCs w:val="32"/>
          <w:cs/>
        </w:rPr>
        <w:t>ที่</w:t>
      </w:r>
      <w:r w:rsidR="00FF4B89" w:rsidRPr="00FF4B89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FF4B89">
        <w:rPr>
          <w:rFonts w:ascii="Angsana New" w:hAnsi="Angsana New" w:cs="Angsana New"/>
          <w:b/>
          <w:bCs/>
          <w:sz w:val="32"/>
          <w:szCs w:val="32"/>
        </w:rPr>
        <w:t>3</w:t>
      </w:r>
      <w:r w:rsidR="009F4814">
        <w:rPr>
          <w:rFonts w:ascii="Angsana New" w:hAnsi="Angsana New" w:cs="Angsana New"/>
          <w:sz w:val="32"/>
          <w:szCs w:val="32"/>
          <w:cs/>
        </w:rPr>
        <w:t xml:space="preserve">  ข้อมูลเกษตรกร รายนายบุญถม</w:t>
      </w:r>
      <w:r w:rsidRPr="00FF4B89">
        <w:rPr>
          <w:rFonts w:ascii="Angsana New" w:hAnsi="Angsana New" w:cs="Angsana New"/>
          <w:sz w:val="32"/>
          <w:szCs w:val="32"/>
          <w:cs/>
        </w:rPr>
        <w:t xml:space="preserve"> แก้วดก</w:t>
      </w:r>
    </w:p>
    <w:p w:rsidR="00B00AAF" w:rsidRPr="00B00AAF" w:rsidRDefault="00B00AAF" w:rsidP="00FF4B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E23400" w:rsidTr="00E23400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F4B89">
              <w:rPr>
                <w:rFonts w:ascii="Angsana New" w:hAnsi="Angsana New" w:cs="Angsana New"/>
                <w:sz w:val="32"/>
                <w:szCs w:val="32"/>
                <w:cs/>
              </w:rPr>
              <w:t>ข้อมูลเกษตรกร รายนายบุญถม  แก้วดก</w:t>
            </w:r>
          </w:p>
        </w:tc>
      </w:tr>
      <w:tr w:rsidR="00E23400" w:rsidTr="00E23400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นายบุญถม แก้วดก</w:t>
            </w:r>
          </w:p>
        </w:tc>
        <w:tc>
          <w:tcPr>
            <w:tcW w:w="3554" w:type="dxa"/>
            <w:tcBorders>
              <w:top w:val="single" w:sz="4" w:space="0" w:color="auto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073A58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64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 w:val="restart"/>
            <w:tcBorders>
              <w:top w:val="nil"/>
            </w:tcBorders>
          </w:tcPr>
          <w:p w:rsidR="00E23400" w:rsidRDefault="00E23400" w:rsidP="00B00AA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noProof/>
              </w:rPr>
              <w:drawing>
                <wp:anchor distT="435468" distB="415802" distL="539535" distR="549259" simplePos="0" relativeHeight="251680256" behindDoc="1" locked="0" layoutInCell="1" allowOverlap="1" wp14:anchorId="2A23B8BD" wp14:editId="3772E51B">
                  <wp:simplePos x="0" y="0"/>
                  <wp:positionH relativeFrom="margin">
                    <wp:posOffset>125730</wp:posOffset>
                  </wp:positionH>
                  <wp:positionV relativeFrom="margin">
                    <wp:posOffset>191770</wp:posOffset>
                  </wp:positionV>
                  <wp:extent cx="1844675" cy="1713865"/>
                  <wp:effectExtent l="190500" t="190500" r="193675" b="191135"/>
                  <wp:wrapNone/>
                  <wp:docPr id="16" name="รูปภาพ 192" descr="E:\งานเกษตร\นาพ่อบุญถม แก้วดก\DSC_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รูปภาพ 192" descr="E:\งานเกษตร\นาพ่อบุญถม แก้วดก\DSC_0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713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23400" w:rsidTr="00073A58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79/1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บ้านหนองบัวพัฒนา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ต.นาดูน อ.นาดูน จ.มหาสารคาม</w:t>
            </w:r>
          </w:p>
        </w:tc>
        <w:tc>
          <w:tcPr>
            <w:tcW w:w="3554" w:type="dxa"/>
            <w:vMerge/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073A58">
        <w:trPr>
          <w:trHeight w:val="432"/>
        </w:trPr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เกษตรกรรม ผสมผสาน</w:t>
            </w:r>
          </w:p>
        </w:tc>
        <w:tc>
          <w:tcPr>
            <w:tcW w:w="3554" w:type="dxa"/>
            <w:vMerge/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E23400">
        <w:trPr>
          <w:trHeight w:val="602"/>
        </w:trPr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>2548-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54" w:type="dxa"/>
            <w:vMerge/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E23400">
        <w:trPr>
          <w:trHeight w:val="503"/>
        </w:trPr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>14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vMerge/>
            <w:tcBorders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ใช้สร้างเป็นที่พักอาศัยและที่เก็บอุปกรณ์การเกษตร</w:t>
            </w:r>
          </w:p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7589F54" wp14:editId="3DE5165C">
                  <wp:extent cx="2005965" cy="1542415"/>
                  <wp:effectExtent l="0" t="0" r="0" b="635"/>
                  <wp:docPr id="765" name="รูปภาพ 61" descr="D:\ภาพกิจกรรมงานเกษตร  2559\การทำอาหารหมักและออกพื้นที่\100D3200\DSC_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1" descr="D:\ภาพกิจกรรมงานเกษตร  2559\การทำอาหารหมักและออกพื้นที่\100D3200\DSC_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96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D7806F" wp14:editId="7066EF7F">
                  <wp:extent cx="2101850" cy="1597025"/>
                  <wp:effectExtent l="0" t="0" r="0" b="3175"/>
                  <wp:docPr id="775" name="รูปภาพ 60" descr="D:\ภาพกิจกรรมงานเกษตร  2559\การทำอาหารหมักและออกพื้นที่\100D3200\DSC_0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0" descr="D:\ภาพกิจกรรมงานเกษตร  2559\การทำอาหารหมักและออกพื้นที่\100D3200\DSC_0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และมีบ่อบาดาล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440EDC0" wp14:editId="29EDD729">
                  <wp:extent cx="2169795" cy="1760855"/>
                  <wp:effectExtent l="0" t="0" r="1905" b="0"/>
                  <wp:docPr id="778" name="รูปภาพ 59" descr="D:\ภาพกิจกรรมงานเกษตร  2559\การทำอาหารหมักและออกพื้นที่\100D3200\DSC_0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9" descr="D:\ภาพกิจกรรมงานเกษตร  2559\การทำอาหารหมักและออกพื้นที่\100D3200\DSC_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พืชผักสวนครัว ได้แก่ บวบ พริก ถั่ว มะเขือ ผัก หอม มะเขือเทศ ชะอม และอื่นๆ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ไม้ผล ได้แก่ มะม่วง กล้วย มะพร้าว มะนาว มะละกอ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และอื่นๆ  ไม้ยืนต้น ได้แก่ ยาง ประดู่ สะเดา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1E2837E" wp14:editId="29DB60C7">
                  <wp:extent cx="2183765" cy="1597025"/>
                  <wp:effectExtent l="0" t="0" r="6985" b="3175"/>
                  <wp:docPr id="781" name="รูปภาพ 58" descr="D:\ภาพกิจกรรมงานเกษตร  2559\การทำอาหารหมักและออกพื้นที่\100D3200\DSC_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8" descr="D:\ภาพกิจกรรมงานเกษตร  2559\การทำอาหารหมักและออกพื้นที่\100D3200\DSC_0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หมู วัว เป็ดไข่ ไก่พันธ์พื้นเมือง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กบ ปลานิล ปลาดุก ปลาตามธรรมชาติ และมีแหล่งน้ำธรรมชาติ บ่อบาดาล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57F11C0" wp14:editId="06D8D8F5">
                  <wp:extent cx="2033270" cy="1760855"/>
                  <wp:effectExtent l="0" t="0" r="5080" b="0"/>
                  <wp:docPr id="783" name="รูปภาพ 57" descr="D:\ภาพกิจกรรมงานเกษตร  2559\การทำอาหารหมักและออกพื้นที่\100D3200\DSC_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7" descr="D:\ภาพกิจกรรมงานเกษตร  2559\การทำอาหารหมักและออกพื้นที่\100D3200\DSC_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27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05AB45" wp14:editId="6D8859A5">
                  <wp:extent cx="2183765" cy="1692275"/>
                  <wp:effectExtent l="0" t="0" r="6985" b="3175"/>
                  <wp:docPr id="785" name="รูปภาพ 56" descr="D:\ภาพกิจกรรมงานเกษตร  2559\การทำอาหารหมักและออกพื้นที่\100D3200\DSC_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6" descr="D:\ภาพกิจกรรมงานเกษตร  2559\การทำอาหารหมักและออกพื้นที่\100D3200\DSC_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-น้ำหมักชีวภาพ ซึ่งได้ความรู้จากการอบรมกลุ่มส่งเสริมเกษตรกรรุ่นใหม่ โดยใช้วัตถุดิบตามธรรมชาติมาหมัก เพื่อใช้ป้องกันแมลงและปุ๋ยน้ำหมัก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ใส่พืช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0320E9FC" wp14:editId="20BD2371">
                  <wp:extent cx="2251710" cy="1719580"/>
                  <wp:effectExtent l="0" t="0" r="0" b="0"/>
                  <wp:docPr id="790" name="รูปภาพ 55" descr="D:\ภาพกิจกรรมงานเกษตร  2559\การทำอาหารหมักและออกพื้นที่\100D3200\DSC_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5" descr="D:\ภาพกิจกรรมงานเกษตร  2559\การทำอาหารหมักและออกพื้นที่\100D3200\DSC_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-การจัดทำบัญชีครัวเรือน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7CB6F90" wp14:editId="1283C19B">
                  <wp:extent cx="2251710" cy="1719580"/>
                  <wp:effectExtent l="0" t="0" r="0" b="0"/>
                  <wp:docPr id="794" name="รูปภาพ 54" descr="D:\ภาพกิจกรรมงานเกษตร  2559\การทำอาหารหมักและออกพื้นที่\100D3200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4" descr="D:\ภาพกิจกรรมงานเกษตร  2559\การทำอาหารหมักและออกพื้นที่\100D3200\DSC_0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E23400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</w:t>
            </w:r>
          </w:p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 ธ.ก.ส.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E23400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E23400" w:rsidRPr="00BF0275" w:rsidRDefault="00E23400" w:rsidP="00E2340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E23400" w:rsidRDefault="00E23400" w:rsidP="00FF4B89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0619EE0" wp14:editId="3C189AE4">
                  <wp:extent cx="2142490" cy="1733550"/>
                  <wp:effectExtent l="0" t="0" r="0" b="0"/>
                  <wp:docPr id="798" name="รูปภาพ 53" descr="D:\ภาพกิจกรรมงานเกษตร  2559\การทำอาหารหมักและออกพื้นที่\100D3200\DSC_0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3" descr="D:\ภาพกิจกรรมงานเกษตร  2559\การทำอาหารหมักและออกพื้นที่\100D3200\DSC_0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AAF" w:rsidRDefault="00B00AAF" w:rsidP="00FF4B8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</w:p>
    <w:p w:rsidR="00DE5569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E23400" w:rsidRPr="00BF0275" w:rsidRDefault="00E2340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DE5569" w:rsidRDefault="00DE5569" w:rsidP="00B00A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00AA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B00AAF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B00AAF">
        <w:rPr>
          <w:rFonts w:ascii="Angsana New" w:hAnsi="Angsana New" w:cs="Angsana New"/>
          <w:b/>
          <w:bCs/>
          <w:sz w:val="32"/>
          <w:szCs w:val="32"/>
        </w:rPr>
        <w:t>4</w:t>
      </w:r>
      <w:r w:rsidR="009F4814">
        <w:rPr>
          <w:rFonts w:ascii="Angsana New" w:hAnsi="Angsana New" w:cs="Angsana New"/>
          <w:sz w:val="32"/>
          <w:szCs w:val="32"/>
          <w:cs/>
        </w:rPr>
        <w:t xml:space="preserve">  ข้อมูลเกษตรกร รายนายณรงค์ </w:t>
      </w:r>
      <w:r w:rsidRPr="00B00AAF">
        <w:rPr>
          <w:rFonts w:ascii="Angsana New" w:hAnsi="Angsana New" w:cs="Angsana New"/>
          <w:sz w:val="32"/>
          <w:szCs w:val="32"/>
          <w:cs/>
        </w:rPr>
        <w:t>วงอินตา</w:t>
      </w:r>
    </w:p>
    <w:p w:rsidR="00B00AAF" w:rsidRPr="00B00AAF" w:rsidRDefault="00B00AAF" w:rsidP="00B00AAF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E23400" w:rsidTr="00480314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E23400" w:rsidRDefault="009F4814" w:rsidP="00B00AAF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ข้อมูลเกษตรกร รายนายณรงค์ </w:t>
            </w:r>
            <w:r w:rsidR="00E23400" w:rsidRPr="00B00AAF">
              <w:rPr>
                <w:rFonts w:ascii="Angsana New" w:hAnsi="Angsana New" w:cs="Angsana New"/>
                <w:sz w:val="32"/>
                <w:szCs w:val="32"/>
                <w:cs/>
              </w:rPr>
              <w:t>วงอินตา</w:t>
            </w:r>
          </w:p>
        </w:tc>
      </w:tr>
      <w:tr w:rsidR="00E23400" w:rsidTr="00480314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นายณรงค์ วงอินตา</w:t>
            </w:r>
          </w:p>
        </w:tc>
        <w:tc>
          <w:tcPr>
            <w:tcW w:w="3554" w:type="dxa"/>
            <w:tcBorders>
              <w:top w:val="single" w:sz="4" w:space="0" w:color="auto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 w:val="restart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5B038A64" wp14:editId="31E1135E">
                  <wp:simplePos x="0" y="0"/>
                  <wp:positionH relativeFrom="margin">
                    <wp:posOffset>134620</wp:posOffset>
                  </wp:positionH>
                  <wp:positionV relativeFrom="margin">
                    <wp:posOffset>496570</wp:posOffset>
                  </wp:positionV>
                  <wp:extent cx="2000250" cy="2009140"/>
                  <wp:effectExtent l="0" t="0" r="0" b="0"/>
                  <wp:wrapSquare wrapText="bothSides"/>
                  <wp:docPr id="18" name="รูปภาพ 81" descr="D:\ภาพกิจกรรมงานเกษตร 2558\รวมภาพ\DSC0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1" descr="D:\ภาพกิจกรรมงานเกษตร 2558\รวมภาพ\DSC01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รูปภาพ</w:t>
            </w: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194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="00480314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บ้านหนองบัว ต.นาดูน </w:t>
            </w:r>
            <w:r w:rsidR="0048031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อ.นาดูน จ.มหาสารคาม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741202">
              <w:rPr>
                <w:rFonts w:ascii="Angsana New" w:hAnsi="Angsana New" w:cs="Angsana New"/>
                <w:sz w:val="32"/>
                <w:szCs w:val="32"/>
              </w:rPr>
              <w:t>2548-</w:t>
            </w:r>
            <w:r w:rsidRPr="00741202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ใช้สร้างเป็นที่พักอาศัยและที่เก็บอุปกรณ์การเกษตร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และมีแหล่งน้ำธรรมชาติ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2B0CC5A" wp14:editId="739C4BF2">
                  <wp:extent cx="2238375" cy="1528445"/>
                  <wp:effectExtent l="0" t="0" r="9525" b="0"/>
                  <wp:docPr id="28" name="รูปภาพ 52" descr="H:\DCIM\100D3200\DSC_0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2" descr="H:\DCIM\100D3200\DSC_0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พืชผักสวนครัว ได้แก่ บวบ พริก ถั่ว มะเขือ ผัก หอม มะเขือเทศ ชะอม และอื่นๆ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 xml:space="preserve">  ไม้ผล ได้แก่ มะม่วง กล้วย น้อยหน่า และอื่นๆ</w:t>
            </w:r>
          </w:p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ไม้ยืนต้น ได้แก่ ประดู่ สะเดา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4E1A660B" wp14:editId="65C999D2">
                  <wp:extent cx="2211070" cy="1555750"/>
                  <wp:effectExtent l="0" t="0" r="0" b="6350"/>
                  <wp:docPr id="29" name="รูปภาพ 51" descr="H:\DCIM\100D3200\DSC_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1" descr="H:\DCIM\100D3200\DSC_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ไก่พันธ์พื้นเมือง</w:t>
            </w:r>
          </w:p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กบ ปลานิล ปลาตะเพียน ปลาตามธรรมชาติ 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21F07BA" wp14:editId="7B781666">
                  <wp:extent cx="2183765" cy="1473835"/>
                  <wp:effectExtent l="0" t="0" r="6985" b="0"/>
                  <wp:docPr id="30" name="รูปภาพ 50" descr="H:\DCIM\100D3200\DSC_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0" descr="H:\DCIM\100D3200\DSC_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49005139" wp14:editId="2C38E661">
                  <wp:extent cx="2129155" cy="1528445"/>
                  <wp:effectExtent l="0" t="0" r="4445" b="0"/>
                  <wp:docPr id="31" name="รูปภาพ 49" descr="H:\DCIM\100D3200\DSC_0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9" descr="H:\DCIM\100D3200\DSC_0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 ธ.ก.ส.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E23400" w:rsidTr="00480314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E23400" w:rsidRPr="00BF0275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E23400" w:rsidRDefault="00E23400" w:rsidP="0048031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1DEAD595" wp14:editId="55106D66">
                  <wp:extent cx="2142490" cy="1528445"/>
                  <wp:effectExtent l="0" t="0" r="0" b="0"/>
                  <wp:docPr id="32" name="รูปภาพ 48" descr="H:\DCIM\100D3200\DSC_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8" descr="H:\DCIM\100D3200\DSC_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490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569" w:rsidRPr="00C82552" w:rsidRDefault="00DE5569" w:rsidP="00C82552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C82552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C82552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C82552">
        <w:rPr>
          <w:rFonts w:ascii="Angsana New" w:hAnsi="Angsana New" w:cs="Angsana New"/>
          <w:b/>
          <w:bCs/>
          <w:sz w:val="32"/>
          <w:szCs w:val="32"/>
        </w:rPr>
        <w:t>5</w:t>
      </w:r>
      <w:r w:rsidRPr="00C82552">
        <w:rPr>
          <w:rFonts w:ascii="Angsana New" w:hAnsi="Angsana New" w:cs="Angsana New"/>
          <w:sz w:val="32"/>
          <w:szCs w:val="32"/>
          <w:cs/>
        </w:rPr>
        <w:t xml:space="preserve"> </w:t>
      </w:r>
      <w:r w:rsidR="00C82552" w:rsidRPr="00C82552">
        <w:rPr>
          <w:rFonts w:ascii="Angsana New" w:hAnsi="Angsana New" w:cs="Angsana New"/>
          <w:sz w:val="32"/>
          <w:szCs w:val="32"/>
        </w:rPr>
        <w:t xml:space="preserve"> </w:t>
      </w:r>
      <w:r w:rsidRPr="00C82552">
        <w:rPr>
          <w:rFonts w:ascii="Angsana New" w:hAnsi="Angsana New" w:cs="Angsana New"/>
          <w:sz w:val="32"/>
          <w:szCs w:val="32"/>
          <w:cs/>
        </w:rPr>
        <w:t>ข้อมูล</w:t>
      </w:r>
      <w:r w:rsidR="00086963">
        <w:rPr>
          <w:rFonts w:ascii="Angsana New" w:hAnsi="Angsana New" w:cs="Angsana New"/>
          <w:sz w:val="32"/>
          <w:szCs w:val="32"/>
          <w:cs/>
        </w:rPr>
        <w:t>เกษตรกร รายนายบุญ</w:t>
      </w:r>
      <w:r w:rsidRPr="00C82552">
        <w:rPr>
          <w:rFonts w:ascii="Angsana New" w:hAnsi="Angsana New" w:cs="Angsana New"/>
          <w:sz w:val="32"/>
          <w:szCs w:val="32"/>
          <w:cs/>
        </w:rPr>
        <w:t xml:space="preserve"> ทัดไทย</w:t>
      </w:r>
    </w:p>
    <w:p w:rsidR="00DE5569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086963" w:rsidRPr="00C82552" w:rsidTr="00086963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C82552">
              <w:rPr>
                <w:rFonts w:ascii="Angsana New" w:hAnsi="Angsana New" w:cs="Angsana New"/>
                <w:sz w:val="32"/>
                <w:szCs w:val="32"/>
                <w:cs/>
              </w:rPr>
              <w:t>ข้อมูล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เกษตรกร รายนายบุญ</w:t>
            </w:r>
            <w:r w:rsidRPr="00C82552">
              <w:rPr>
                <w:rFonts w:ascii="Angsana New" w:hAnsi="Angsana New" w:cs="Angsana New"/>
                <w:sz w:val="32"/>
                <w:szCs w:val="32"/>
                <w:cs/>
              </w:rPr>
              <w:t xml:space="preserve"> ทัดไทย</w:t>
            </w:r>
          </w:p>
        </w:tc>
      </w:tr>
      <w:tr w:rsidR="00086963" w:rsidRPr="00C82552" w:rsidTr="00086963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นายบุญ ทัดไทย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00B0EAB7" wp14:editId="1E291213">
                  <wp:simplePos x="0" y="0"/>
                  <wp:positionH relativeFrom="margin">
                    <wp:posOffset>299720</wp:posOffset>
                  </wp:positionH>
                  <wp:positionV relativeFrom="margin">
                    <wp:posOffset>153035</wp:posOffset>
                  </wp:positionV>
                  <wp:extent cx="1776730" cy="1967865"/>
                  <wp:effectExtent l="0" t="0" r="0" b="0"/>
                  <wp:wrapNone/>
                  <wp:docPr id="8" name="รูปภาพ 80" descr="D:\ภาพกิจกรรมงานเกษตร 2558\รวมภาพ\DSC0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0" descr="D:\ภาพกิจกรรมงานเกษตร 2558\รวมภาพ\DSC01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96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74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 w:rsidR="005E1A60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บ้านหนองโนใต้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ต.นาดูน </w:t>
            </w:r>
            <w:r w:rsidR="005E1A6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อ.นาดูน จ.มหาสารคาม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>2550-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35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ใช้สร้างเป็นที่พักอาศัยและที่เก็บอุปกรณ์การเกษตร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A72119" wp14:editId="2EAD71EB">
                  <wp:extent cx="2388235" cy="1788160"/>
                  <wp:effectExtent l="0" t="0" r="0" b="2540"/>
                  <wp:docPr id="33" name="รูปภาพ 47" descr="D:\ภาพกิจกรรมงานเกษตร  2559\การทำอาหารหมักและออกพื้นที่\100D3200\DSC_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7" descr="D:\ภาพกิจกรรมงานเกษตร  2559\การทำอาหารหมักและออกพื้นที่\100D3200\DSC_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และมีแหล่งน้ำธรรมชาติ</w:t>
            </w:r>
          </w:p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F81E8C" wp14:editId="1FB8BEB6">
                  <wp:extent cx="2429510" cy="1624330"/>
                  <wp:effectExtent l="0" t="0" r="8890" b="0"/>
                  <wp:docPr id="34" name="รูปภาพ 46" descr="D:\ภาพกิจกรรมงานเกษตร  2559\การทำอาหารหมักและออกพื้นที่\100D3200\DSC_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6" descr="D:\ภาพกิจกรรมงานเกษตร  2559\การทำอาหารหมักและออกพื้นที่\100D3200\DSC_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9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พืชผักสวนครัว ได้แก่ บวบ พริก ถั่ว มะเขือ ผัก หอม มะเขือเทศ ชะอม และอื่นๆ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D78FFD2" wp14:editId="75FADB80">
                  <wp:extent cx="2211070" cy="1815465"/>
                  <wp:effectExtent l="0" t="0" r="0" b="0"/>
                  <wp:docPr id="35" name="รูปภาพ 45" descr="D:\ภาพกิจกรรมงานเกษตร  2559\การทำอาหารหมักและออกพื้นที่\100D3200\DSC_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5" descr="D:\ภาพกิจกรรมงานเกษตร  2559\การทำอาหารหมักและออกพื้นที่\100D3200\DSC_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07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ไม้ผล ได้แก่ มะม่วง กล้วย มะพร้าว น้อยหน่า และอื่นๆ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ไม้ยืนต้น ได้แก่ ยางพารา มันสำปะหลัง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3C3B0E4" wp14:editId="7565EA2D">
                  <wp:extent cx="2429510" cy="1610360"/>
                  <wp:effectExtent l="0" t="0" r="8890" b="8890"/>
                  <wp:docPr id="36" name="รูปภาพ 44" descr="D:\ภาพกิจกรรมงานเกษตร  2559\การทำอาหารหมักและออกพื้นที่\100D3200\DSC_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4" descr="D:\ภาพกิจกรรมงานเกษตร  2559\การทำอาหารหมักและออกพื้นที่\100D3200\DSC_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ไก่พันธ์พื้นเมือง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ปลานิล ปลาดุก ปลาตามธรรมชาติ และมีแหล่งน้ำธรรมชาติ บ่อบาดาล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D5A7E6" wp14:editId="5C96FD71">
                  <wp:extent cx="2197100" cy="1815465"/>
                  <wp:effectExtent l="0" t="0" r="0" b="0"/>
                  <wp:docPr id="37" name="รูปภาพ 43" descr="D:\ภาพกิจกรรมงานเกษตร  2559\การทำอาหารหมักและออกพื้นที่\100D3200\DSC_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3" descr="D:\ภาพกิจกรรมงานเกษตร  2559\การทำอาหารหมักและออกพื้นที่\100D3200\DSC_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1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C82552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785BE8E" wp14:editId="50EC13A5">
                  <wp:extent cx="2292985" cy="1528445"/>
                  <wp:effectExtent l="0" t="0" r="0" b="0"/>
                  <wp:docPr id="38" name="รูปภาพ 42" descr="D:\ภาพกิจกรรมงานเกษตร  2559\การทำอาหารหมักและออกพื้นที่\100D3200\DSC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2" descr="D:\ภาพกิจกรรมงานเกษตร  2559\การทำอาหารหมักและออกพื้นที่\100D3200\DSC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5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-หลักสูตรบัญชีครัวเรือน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BBA746A" wp14:editId="0B10C753">
                  <wp:extent cx="2333625" cy="1651635"/>
                  <wp:effectExtent l="0" t="0" r="9525" b="5715"/>
                  <wp:docPr id="39" name="รูปภาพ 41" descr="D:\ภาพกิจกรรมงานเกษตร  2559\การทำอาหารหมักและออกพื้นที่\100D3200\DSC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 descr="D:\ภาพกิจกรรมงานเกษตร  2559\การทำอาหารหมักและออกพื้นที่\100D3200\DSC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</w:t>
            </w:r>
          </w:p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 ธ.ก.ส.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DBB7333" wp14:editId="3B3F4046">
                  <wp:extent cx="2360930" cy="1733550"/>
                  <wp:effectExtent l="0" t="0" r="1270" b="0"/>
                  <wp:docPr id="40" name="รูปภาพ 40" descr="D:\ภาพกิจกรรมงานเกษตร  2559\การทำอาหารหมักและออกพื้นที่\100D3200\DSC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0" descr="D:\ภาพกิจกรรมงานเกษตร  2559\การทำอาหารหมักและออกพื้นที่\100D3200\DSC_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963" w:rsidRPr="00C82552" w:rsidTr="00086963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086963" w:rsidRPr="00BF0275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086963" w:rsidRDefault="00086963" w:rsidP="00086963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491819E" wp14:editId="5D26491D">
                  <wp:extent cx="1378585" cy="2156460"/>
                  <wp:effectExtent l="0" t="7937" r="4127" b="4128"/>
                  <wp:docPr id="41" name="รูปภาพ 39" descr="D:\ภาพกิจกรรมงานเกษตร  2559\การทำอาหารหมักและออกพื้นที่\100D3200\DSC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9" descr="D:\ภาพกิจกรรมงานเกษตร  2559\การทำอาหารหมักและออกพื้นที่\100D3200\DSC_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37858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A60" w:rsidRPr="005E1A60" w:rsidRDefault="005E1A6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24"/>
          <w:szCs w:val="24"/>
        </w:rPr>
      </w:pPr>
    </w:p>
    <w:p w:rsidR="00DE5569" w:rsidRPr="00BC22BC" w:rsidRDefault="00DE5569" w:rsidP="00BC22BC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BC22BC">
        <w:rPr>
          <w:rFonts w:ascii="Angsana New" w:hAnsi="Angsana New" w:cs="Angsana New"/>
          <w:b/>
          <w:bCs/>
          <w:sz w:val="32"/>
          <w:szCs w:val="32"/>
          <w:cs/>
        </w:rPr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BC22BC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BC22BC">
        <w:rPr>
          <w:rFonts w:ascii="Angsana New" w:hAnsi="Angsana New" w:cs="Angsana New"/>
          <w:b/>
          <w:bCs/>
          <w:sz w:val="32"/>
          <w:szCs w:val="32"/>
        </w:rPr>
        <w:t>6</w:t>
      </w:r>
      <w:r w:rsidRPr="00BC22BC">
        <w:rPr>
          <w:rFonts w:ascii="Angsana New" w:hAnsi="Angsana New" w:cs="Angsana New"/>
          <w:sz w:val="32"/>
          <w:szCs w:val="32"/>
          <w:cs/>
        </w:rPr>
        <w:t xml:space="preserve">  ข้อมูลเกษตรกร รายนายมาลัย  วิถาทานัง</w:t>
      </w:r>
    </w:p>
    <w:p w:rsidR="00DE5569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6804D4" w:rsidRPr="00BC22BC" w:rsidTr="005E1A60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6804D4" w:rsidRPr="00BC22BC" w:rsidRDefault="005E1A60" w:rsidP="006804D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ข้อมูลเกษตรกร รายนายมาลัย </w:t>
            </w:r>
            <w:r w:rsidR="006804D4" w:rsidRPr="00BC22BC">
              <w:rPr>
                <w:rFonts w:ascii="Angsana New" w:hAnsi="Angsana New" w:cs="Angsana New"/>
                <w:sz w:val="32"/>
                <w:szCs w:val="32"/>
                <w:cs/>
              </w:rPr>
              <w:t>วิถาทานัง</w:t>
            </w:r>
          </w:p>
        </w:tc>
      </w:tr>
      <w:tr w:rsidR="005E1A60" w:rsidRPr="00BC22BC" w:rsidTr="005E1A60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นายมาลัย วิถาทานัง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5BD996" wp14:editId="07B71EB2">
                  <wp:extent cx="1869440" cy="2129155"/>
                  <wp:effectExtent l="0" t="0" r="0" b="4445"/>
                  <wp:docPr id="42" name="รูปภาพ 38" descr="D:\ภาพกิจกรรมงานเกษตร  2559\การทำอาหารหมักและออกพื้นที่\100D3200\DSC_0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8" descr="D:\ภาพกิจกรรมงานเกษตร  2559\การทำอาหารหมักและออกพื้นที่\100D3200\DSC_0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01" r="5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40" cy="212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A60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66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E1A60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8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บ้านโนนสะอาด ต.นาดูน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อ.นาดูน จ.มหาสารคาม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E1A60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E1A60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>2535-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E1A60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E1A60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งาน ใช้สร้างเป็นที่พักอาศัยและที่เก็บอุปกรณ์การเกษตร</w:t>
            </w:r>
          </w:p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5E1A60" w:rsidRPr="00BC22BC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AA5A4B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AA5A4B" w:rsidRPr="00BF0275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และมีบ่อบาดาล</w:t>
            </w:r>
          </w:p>
          <w:p w:rsidR="00AA5A4B" w:rsidRPr="00BC22BC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72145EB" wp14:editId="72840523">
                  <wp:extent cx="2374900" cy="1678940"/>
                  <wp:effectExtent l="0" t="0" r="6350" b="0"/>
                  <wp:docPr id="43" name="รูปภาพ 37" descr="D:\ภาพกิจกรรมงานเกษตร  2559\การทำอาหารหมักและออกพื้นที่\100D3200\DSC_0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7" descr="D:\ภาพกิจกรรมงานเกษตร  2559\การทำอาหารหมักและออกพื้นที่\100D3200\DSC_0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4B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AA5A4B" w:rsidRPr="00BF0275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งาน ดังนี้</w:t>
            </w:r>
          </w:p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พืชผักสวนครัว ได้แก่ บวบ พริก ถั่ว มะเขือ ผัก หอม มะเขือเทศ ชะอม และอื่นๆ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DC5F578" wp14:editId="3E66C9B2">
                  <wp:extent cx="2429510" cy="1801495"/>
                  <wp:effectExtent l="0" t="0" r="8890" b="8255"/>
                  <wp:docPr id="44" name="รูปภาพ 36" descr="D:\ภาพกิจกรรมงานเกษตร  2559\การทำอาหารหมักและออกพื้นที่\100D3200\DSC_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6" descr="D:\ภาพกิจกรรมงานเกษตร  2559\การทำอาหารหมักและออกพื้นที่\100D3200\DSC_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4B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AA5A4B" w:rsidRPr="00BF0275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ไม้ผล ได้แก่ มะม่วง กล้วย มะพร้าว น้อยหน่า และอื่นๆ</w:t>
            </w:r>
          </w:p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ไม้ยืนต้น ได้แก่ ยางพารา มันสำปะหลัง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5487FC" wp14:editId="2DF18B9D">
                  <wp:extent cx="2224405" cy="1706245"/>
                  <wp:effectExtent l="0" t="0" r="4445" b="8255"/>
                  <wp:docPr id="45" name="รูปภาพ 35" descr="D:\ภาพกิจกรรมงานเกษตร  2559\การทำอาหารหมักและออกพื้นที่\100D3200\DSC_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5" descr="D:\ภาพกิจกรรมงานเกษตร  2559\การทำอาหารหมักและออกพื้นที่\100D3200\DSC_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4B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AA5A4B" w:rsidRPr="00BF0275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ไก่พันธ์พื้นเมือง</w:t>
            </w:r>
          </w:p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ปลานิล ปลาตะเพียน ปลาตามธรรมชาติ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685E14D" wp14:editId="79210396">
                  <wp:extent cx="2388235" cy="1788160"/>
                  <wp:effectExtent l="0" t="0" r="0" b="2540"/>
                  <wp:docPr id="46" name="รูปภาพ 34" descr="D:\ภาพกิจกรรมงานเกษตร  2559\การทำอาหารหมักและออกพื้นที่\100D3200\DSC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4" descr="D:\ภาพกิจกรรมงานเกษตร  2559\การทำอาหารหมักและออกพื้นที่\100D3200\DSC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4B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AA5A4B" w:rsidRPr="00BF0275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938FAD" wp14:editId="71FB8ED3">
                  <wp:extent cx="2360930" cy="1624330"/>
                  <wp:effectExtent l="0" t="0" r="1270" b="0"/>
                  <wp:docPr id="47" name="รูปภาพ 33" descr="D:\ภาพกิจกรรมงานเกษตร  2559\การทำอาหารหมักและออกพื้นที่\100D3200\DSC_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3" descr="D:\ภาพกิจกรรมงานเกษตร  2559\การทำอาหารหมักและออกพื้นที่\100D3200\DSC_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4B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AA5A4B" w:rsidRPr="00BF0275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-น้ำหมักชีวภาพ ซึ่งได้ความรู้จากการอบรมกลุ่มส่งเสริมเกษตรกรรุ่นใหม่ โดยใช้วัตถุดิบตามธรรมชาติมาหมัก เพื่อใช้ป้องกันแมลงและปุ๋ยน้ำหมักใส่พืช</w:t>
            </w:r>
          </w:p>
          <w:p w:rsidR="00AA5A4B" w:rsidRPr="00BC22BC" w:rsidRDefault="00AA5A4B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AA5A4B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AA33096" wp14:editId="418BC588">
                  <wp:extent cx="2320290" cy="1651635"/>
                  <wp:effectExtent l="0" t="0" r="3810" b="5715"/>
                  <wp:docPr id="48" name="รูปภาพ 32" descr="D:\ภาพกิจกรรมงานเกษตร  2559\การทำอาหารหมักและออกพื้นที่\100D3200\DSC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2" descr="D:\ภาพกิจกรรมงานเกษตร  2559\การทำอาหารหมักและออกพื้นที่\100D3200\DSC_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29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-หลักสูตรบัญชีครัวเรือน</w:t>
            </w:r>
          </w:p>
          <w:p w:rsidR="005E1A60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5E1A60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5E1A60" w:rsidRPr="00BF0275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A25C07C" wp14:editId="055612DE">
                  <wp:extent cx="2388235" cy="1597025"/>
                  <wp:effectExtent l="0" t="0" r="0" b="3175"/>
                  <wp:docPr id="49" name="รูปภาพ 31" descr="D:\ภาพกิจกรรมงานเกษตร  2559\การทำอาหารหมักและออกพื้นที่\100D3200\DSC_0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1" descr="D:\ภาพกิจกรรมงานเกษตร  2559\การทำอาหารหมักและออกพื้นที่\100D3200\DSC_0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RPr="00BC22BC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 ธ.ก.ส.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RPr="00BC22BC" w:rsidTr="005E1A60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สถานภาพของเกษตรกร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6804D4" w:rsidRPr="00BC22BC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21E7C81" wp14:editId="769B40FE">
                  <wp:extent cx="2388235" cy="1678940"/>
                  <wp:effectExtent l="0" t="0" r="0" b="0"/>
                  <wp:docPr id="50" name="รูปภาพ 30" descr="D:\ภาพกิจกรรมงานเกษตร  2559\การทำอาหารหมักและออกพื้นที่\100D3200\DSC_0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0" descr="D:\ภาพกิจกรรมงานเกษตร  2559\การทำอาหารหมักและออกพื้นที่\100D3200\DSC_0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A60" w:rsidRPr="005E1A60" w:rsidRDefault="005E1A60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24"/>
          <w:szCs w:val="24"/>
        </w:rPr>
      </w:pPr>
    </w:p>
    <w:p w:rsidR="00DE5569" w:rsidRPr="006804D4" w:rsidRDefault="00DE5569" w:rsidP="005E1A6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6804D4">
        <w:rPr>
          <w:rFonts w:ascii="Angsana New" w:hAnsi="Angsana New" w:cs="Angsana New"/>
          <w:b/>
          <w:bCs/>
          <w:sz w:val="32"/>
          <w:szCs w:val="32"/>
          <w:cs/>
        </w:rPr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6804D4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6804D4">
        <w:rPr>
          <w:rFonts w:ascii="Angsana New" w:hAnsi="Angsana New" w:cs="Angsana New"/>
          <w:b/>
          <w:bCs/>
          <w:sz w:val="32"/>
          <w:szCs w:val="32"/>
        </w:rPr>
        <w:t>7</w:t>
      </w:r>
      <w:r w:rsidRPr="006804D4">
        <w:rPr>
          <w:rFonts w:ascii="Angsana New" w:hAnsi="Angsana New" w:cs="Angsana New"/>
          <w:b/>
          <w:bCs/>
          <w:sz w:val="32"/>
          <w:szCs w:val="32"/>
          <w:cs/>
        </w:rPr>
        <w:t xml:space="preserve">  </w:t>
      </w:r>
      <w:r w:rsidR="005E1A60">
        <w:rPr>
          <w:rFonts w:ascii="Angsana New" w:hAnsi="Angsana New" w:cs="Angsana New"/>
          <w:sz w:val="32"/>
          <w:szCs w:val="32"/>
          <w:cs/>
        </w:rPr>
        <w:t xml:space="preserve">ข้อมูลเกษตรกร รายนายนิยม </w:t>
      </w:r>
      <w:r w:rsidRPr="006804D4">
        <w:rPr>
          <w:rFonts w:ascii="Angsana New" w:hAnsi="Angsana New" w:cs="Angsana New"/>
          <w:sz w:val="32"/>
          <w:szCs w:val="32"/>
          <w:cs/>
        </w:rPr>
        <w:t>สิงหาร</w:t>
      </w:r>
    </w:p>
    <w:p w:rsidR="00DE5569" w:rsidRPr="005E1A60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6804D4" w:rsidTr="005E1A60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6804D4" w:rsidRDefault="005E1A60" w:rsidP="006804D4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ข้อมูลเกษตรกร รายนายนิยม </w:t>
            </w:r>
            <w:r w:rsidR="006804D4" w:rsidRPr="006804D4">
              <w:rPr>
                <w:rFonts w:ascii="Angsana New" w:hAnsi="Angsana New" w:cs="Angsana New"/>
                <w:sz w:val="32"/>
                <w:szCs w:val="32"/>
                <w:cs/>
              </w:rPr>
              <w:t>สิงหาร</w:t>
            </w:r>
          </w:p>
        </w:tc>
      </w:tr>
      <w:tr w:rsidR="006804D4" w:rsidTr="005E1A60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นายนิยม สิงหาร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รูปภาพ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noProof/>
              </w:rPr>
              <w:drawing>
                <wp:anchor distT="243877" distB="337629" distL="383735" distR="409979" simplePos="0" relativeHeight="251676160" behindDoc="0" locked="0" layoutInCell="1" allowOverlap="1" wp14:anchorId="4329A348" wp14:editId="2F69CDBC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38100</wp:posOffset>
                  </wp:positionV>
                  <wp:extent cx="1627505" cy="1768475"/>
                  <wp:effectExtent l="133350" t="114300" r="144145" b="155575"/>
                  <wp:wrapNone/>
                  <wp:docPr id="7" name="รูปภาพ 189" descr="DSC01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รูปภาพ 189" descr="DSC01123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505" cy="1768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51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29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8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บ้านโนนสะอาด ต.นาดูน </w:t>
            </w:r>
            <w:r w:rsidR="005E1A60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อ.นาดูน จ.มหาสารคาม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เกษตรผสมผสาน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>2535-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ปัจจุบัน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งาน ใช้สร้างเป็นที่พักอาศัยและที่เก็บอุปกรณ์การเกษตร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4A670CEF" wp14:editId="6E681C51">
                  <wp:extent cx="2183765" cy="1651635"/>
                  <wp:effectExtent l="0" t="0" r="6985" b="5715"/>
                  <wp:docPr id="51" name="รูปภาพ 29" descr="D:\ภาพกิจกรรมงานเกษตร  2559\การทำอาหารหมักและออกพื้นที่\100D3200\DSC_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9" descr="D:\ภาพกิจกรรมงานเกษตร  2559\การทำอาหารหมักและออกพื้นที่\100D3200\DSC_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6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และมีแหล่งน้ำธรรมชาติ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60C872B9" wp14:editId="04E612EE">
                  <wp:extent cx="2265680" cy="1828800"/>
                  <wp:effectExtent l="0" t="0" r="1270" b="0"/>
                  <wp:docPr id="52" name="รูปภาพ 28" descr="D:\ภาพกิจกรรมงานเกษตร  2559\การทำอาหารหมักและออกพื้นที่\100D3200\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 descr="D:\ภาพกิจกรรมงานเกษตร  2559\การทำอาหารหมักและออกพื้นที่\100D3200\DSC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ไม้ผล ได้แก่ มะม่วง กล้วย มะพร้าว น้อยหน่า และอื่นๆ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ไม้ยืนต้น ได้แก่ ไม้สัก คูณ ตะกูยักษ์ ยางนา สะเดา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4BEDC82E" wp14:editId="7C2570E3">
                  <wp:extent cx="2388235" cy="1774190"/>
                  <wp:effectExtent l="0" t="0" r="0" b="0"/>
                  <wp:docPr id="53" name="รูปภาพ 27" descr="D:\ภาพกิจกรรมงานเกษตร  2559\การทำอาหารหมักและออกพื้นที่\100D3200\DSC_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7" descr="D:\ภาพกิจกรรมงานเกษตร  2559\การทำอาหารหมักและออกพื้นที่\100D3200\DSC_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7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ควายไก่พันธ์พื้นเมือง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ปลานิล ปลาดุก ปลาตามธรรมชาติ และมีแหล่งน้ำธรรมชาติ บ่อบาดาล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659A515C" wp14:editId="6C301B33">
                  <wp:extent cx="2238375" cy="1542415"/>
                  <wp:effectExtent l="0" t="0" r="9525" b="635"/>
                  <wp:docPr id="54" name="รูปภาพ 26" descr="D:\ภาพกิจกรรมงานเกษตร  2559\การทำอาหารหมักและออกพื้นที่\100D3200\DSC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6" descr="D:\ภาพกิจกรรมงานเกษตร  2559\การทำอาหารหมักและออกพื้นที่\100D3200\DSC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28FE53F" wp14:editId="555A822B">
                  <wp:extent cx="2169795" cy="1624330"/>
                  <wp:effectExtent l="0" t="0" r="1905" b="0"/>
                  <wp:docPr id="55" name="รูปภาพ 25" descr="D:\ภาพกิจกรรมงานเกษตร  2559\การทำอาหารหมักและออกพื้นที่\100D3200\DSC_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5" descr="D:\ภาพกิจกรรมงานเกษตร  2559\การทำอาหารหมักและออกพื้นที่\100D3200\DSC_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โดยได้มาจากการเลี้ยงสัตว์ของเกษตรกรเอง และนำมาใช้กับพืชผักทุกชนิด</w:t>
            </w:r>
          </w:p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-น้ำหมักชีวภาพ ซึ่งได้ความรู้จากการอบรมกลุ่มส่งเสริมเกษตรกรรุ่นใหม่ โดยใช้วัตถุดิบตามธรรมชาติมาหมัก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5ECDAA90" wp14:editId="13153AF2">
                  <wp:extent cx="2169795" cy="1760855"/>
                  <wp:effectExtent l="0" t="0" r="1905" b="0"/>
                  <wp:docPr id="56" name="รูปภาพ 24" descr="D:\ภาพกิจกรรมงานเกษตร  2559\การทำอาหารหมักและออกพื้นที่\100D3200\DSC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4" descr="D:\ภาพกิจกรรมงานเกษตร  2559\การทำอาหารหมักและออกพื้นที่\100D3200\DSC_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เพื่อใช้ป้องกันแมลงและปุ๋ยน้ำหมักใส่พืช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25DCFA3" wp14:editId="13F3824D">
                  <wp:extent cx="2292985" cy="1624330"/>
                  <wp:effectExtent l="0" t="0" r="0" b="0"/>
                  <wp:docPr id="57" name="รูปภาพ 23" descr="D:\ภาพกิจกรรมงานเกษตร  2559\การทำอาหารหมักและออกพื้นที่\100D3200\DSC_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3" descr="D:\ภาพกิจกรรมงานเกษตร  2559\การทำอาหารหมักและออกพื้นที่\100D3200\DSC_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9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1CA29167" wp14:editId="23B0E074">
                  <wp:extent cx="2087880" cy="1637665"/>
                  <wp:effectExtent l="0" t="0" r="7620" b="635"/>
                  <wp:docPr id="58" name="รูปภาพ 22" descr="D:\ภาพกิจกรรมงานเกษตร  2559\การทำอาหารหมักและออกพื้นที่\100D3200\DSC_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2" descr="D:\ภาพกิจกรรมงานเกษตร  2559\การทำอาหารหมักและออกพื้นที่\100D3200\DSC_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3A65A55" wp14:editId="0FE447BF">
                  <wp:extent cx="2197100" cy="1501140"/>
                  <wp:effectExtent l="0" t="0" r="0" b="3810"/>
                  <wp:docPr id="59" name="รูปภาพ 21" descr="D:\ภาพกิจกรรมงานเกษตร  2559\การทำอาหารหมักและออกพื้นที่\100D3200\DSC_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1" descr="D:\ภาพกิจกรรมงานเกษตร  2559\การทำอาหารหมักและออกพื้นที่\100D3200\DSC_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5E1A60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สถานภาพเกษตรกร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6804D4" w:rsidRPr="00BF0275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6804D4" w:rsidRDefault="006804D4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0F90191" wp14:editId="5BBDE034">
                  <wp:extent cx="2279015" cy="1692275"/>
                  <wp:effectExtent l="0" t="0" r="6985" b="3175"/>
                  <wp:docPr id="60" name="รูปภาพ 20" descr="D:\ภาพกิจกรรมงานเกษตร  2559\การทำอาหารหมักและออกพื้นที่\100D3200\DSC_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0" descr="D:\ภาพกิจกรรมงานเกษตร  2559\การทำอาหารหมักและออกพื้นที่\100D3200\DSC_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015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4D4" w:rsidRPr="00BF0275" w:rsidRDefault="006804D4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DE5569" w:rsidRPr="005E1A60" w:rsidRDefault="00DE5569" w:rsidP="005E1A60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5E1A60">
        <w:rPr>
          <w:rFonts w:ascii="Angsana New" w:hAnsi="Angsana New" w:cs="Angsana New"/>
          <w:b/>
          <w:bCs/>
          <w:sz w:val="32"/>
          <w:szCs w:val="32"/>
          <w:cs/>
        </w:rPr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5E1A60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5E1A60">
        <w:rPr>
          <w:rFonts w:ascii="Angsana New" w:hAnsi="Angsana New" w:cs="Angsana New"/>
          <w:b/>
          <w:bCs/>
          <w:sz w:val="32"/>
          <w:szCs w:val="32"/>
        </w:rPr>
        <w:t>8</w:t>
      </w:r>
      <w:r w:rsidRPr="005E1A60">
        <w:rPr>
          <w:rFonts w:ascii="Angsana New" w:hAnsi="Angsana New" w:cs="Angsana New"/>
          <w:sz w:val="32"/>
          <w:szCs w:val="32"/>
          <w:cs/>
        </w:rPr>
        <w:t xml:space="preserve"> </w:t>
      </w:r>
      <w:r w:rsidR="005E1A60" w:rsidRPr="005E1A6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E1A60">
        <w:rPr>
          <w:rFonts w:ascii="Angsana New" w:hAnsi="Angsana New" w:cs="Angsana New"/>
          <w:sz w:val="32"/>
          <w:szCs w:val="32"/>
          <w:cs/>
        </w:rPr>
        <w:t xml:space="preserve">ข้อมูลเกษตรกร รายนายสุบิน </w:t>
      </w:r>
      <w:r w:rsidRPr="005E1A60">
        <w:rPr>
          <w:rFonts w:ascii="Angsana New" w:hAnsi="Angsana New" w:cs="Angsana New"/>
          <w:sz w:val="32"/>
          <w:szCs w:val="32"/>
          <w:cs/>
        </w:rPr>
        <w:t>ชัยเสนา</w:t>
      </w:r>
    </w:p>
    <w:p w:rsidR="00DE5569" w:rsidRPr="00DD03A8" w:rsidRDefault="00DE556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5E1A60" w:rsidTr="00DD03A8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5E1A60" w:rsidRDefault="005E1A60" w:rsidP="005E1A60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ข้อมูลเกษตรกร รายนายสุบิน </w:t>
            </w:r>
            <w:r w:rsidRPr="005E1A60">
              <w:rPr>
                <w:rFonts w:ascii="Angsana New" w:hAnsi="Angsana New" w:cs="Angsana New"/>
                <w:sz w:val="32"/>
                <w:szCs w:val="32"/>
                <w:cs/>
              </w:rPr>
              <w:t>ชัยเสนา</w:t>
            </w:r>
          </w:p>
        </w:tc>
      </w:tr>
      <w:tr w:rsidR="006804D4" w:rsidTr="00DD03A8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นายสุบิน ชัยเสนา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339ACD6" wp14:editId="76A85B97">
                  <wp:extent cx="1692275" cy="2033270"/>
                  <wp:effectExtent l="0" t="0" r="3175" b="5080"/>
                  <wp:docPr id="61" name="รูปภาพ 19" descr="IMG_0607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9" descr="IMG_0607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7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บ้านหนองกลางโคก ต.นาดูน อ.นาดูน จ.มหาสารคาม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vMerge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ใช้สร้างเป็นที่พักอาศัยและที่เก็บอุปกรณ์การเกษตร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6105CD04" wp14:editId="36970505">
                  <wp:extent cx="2470150" cy="1651635"/>
                  <wp:effectExtent l="0" t="0" r="6350" b="5715"/>
                  <wp:docPr id="62" name="รูปภาพ 18" descr="D:\ภาพกิจกรรมงานเกษตร  2559\การทำอาหารหมักและออกพื้นที่\100D3200\DSC_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8" descr="D:\ภาพกิจกรรมงานเกษตร  2559\การทำอาหารหมักและออกพื้นที่\100D3200\DSC_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6804D4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BD32DE5" wp14:editId="3F944E88">
                  <wp:extent cx="2470150" cy="1624330"/>
                  <wp:effectExtent l="0" t="0" r="6350" b="0"/>
                  <wp:docPr id="63" name="รูปภาพ 17" descr="D:\ภาพกิจกรรมงานเกษตร  2559\การทำอาหารหมักและออกพื้นที่\100D3200\DSC_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7" descr="D:\ภาพกิจกรรมงานเกษตร  2559\การทำอาหารหมักและออกพื้นที่\100D3200\DSC_0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6804D4" w:rsidRPr="00BF0275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และมีแหล่งน้ำธรรมชาติ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6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พืชผักสวนครัว ได้แก่ บวบ พริก ถั่ว มะเขือ ผัก หอม มะเขือเทศ ชะอม และอื่นๆ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ไม้ผล ได้แก่ มะม่วง กล้วย มะพร้าว น้อยหน่า และอื่นๆ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ไม้ยืนต้น ได้แก่ ไม้สัก คูณ ยางนา สะเดา ประดู่ ไผ่</w:t>
            </w:r>
          </w:p>
          <w:p w:rsidR="006804D4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พืชไร่ ได้แก่ ข้าวโพด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6804D4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75DAD2E" wp14:editId="5FC9B8F7">
                  <wp:extent cx="2484120" cy="1664970"/>
                  <wp:effectExtent l="0" t="0" r="0" b="0"/>
                  <wp:docPr id="64" name="รูปภาพ 16" descr="D:\ภาพกิจกรรมงานเกษตร  2559\การทำอาหารหมักและออกพื้นที่\100D3200\DSC_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6" descr="D:\ภาพกิจกรรมงานเกษตร  2559\การทำอาหารหมักและออกพื้นที่\100D3200\DSC_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4D4" w:rsidTr="00DD03A8">
        <w:tc>
          <w:tcPr>
            <w:tcW w:w="1278" w:type="dxa"/>
            <w:tcBorders>
              <w:top w:val="nil"/>
              <w:bottom w:val="nil"/>
            </w:tcBorders>
          </w:tcPr>
          <w:p w:rsidR="006804D4" w:rsidRDefault="006804D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ควาย วัว เป็ดไข่ ไก่พันธ์พื้นเมือง</w:t>
            </w:r>
          </w:p>
          <w:p w:rsidR="006804D4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ปลาตะเพียน ปลาตามธรรมชาติ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6804D4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1E57CBF" wp14:editId="4BEF7E8F">
                  <wp:extent cx="2456815" cy="1583055"/>
                  <wp:effectExtent l="0" t="0" r="635" b="0"/>
                  <wp:docPr id="65" name="รูปภาพ 15" descr="D:\ภาพกิจกรรมงานเกษตร  2559\การทำอาหารหมักและออกพื้นที่\100D3200\DSC_0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" descr="D:\ภาพกิจกรรมงานเกษตร  2559\การทำอาหารหมักและออกพื้นที่\100D3200\DSC_0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DD03A8">
        <w:tc>
          <w:tcPr>
            <w:tcW w:w="1278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D957144" wp14:editId="5926FE97">
                  <wp:extent cx="2374900" cy="1651635"/>
                  <wp:effectExtent l="0" t="0" r="6350" b="5715"/>
                  <wp:docPr id="66" name="รูปภาพ 14" descr="D:\ภาพกิจกรรมงานเกษตร  2559\การทำอาหารหมักและออกพื้นที่\100D3200\DSC_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4" descr="D:\ภาพกิจกรรมงานเกษตร  2559\การทำอาหารหมักและออกพื้นที่\100D3200\DSC_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DD03A8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-หลักสูตรบัญชีครัวเรือน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-หลักสูตรต้นกล้าอาชี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8FE5164" wp14:editId="1F85116B">
                  <wp:extent cx="2388235" cy="1788160"/>
                  <wp:effectExtent l="0" t="0" r="0" b="2540"/>
                  <wp:docPr id="67" name="รูปภาพ 13" descr="D:\ภาพกิจกรรมงานเกษตร  2559\การทำอาหารหมักและออกพื้นที่\100D3200\DSC_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3" descr="D:\ภาพกิจกรรมงานเกษตร  2559\การทำอาหารหมักและออกพื้นที่\100D3200\DSC_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DD03A8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 ธ.ก.ส.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20B2DF0" wp14:editId="71EE20E2">
                  <wp:extent cx="2538730" cy="1746885"/>
                  <wp:effectExtent l="0" t="0" r="0" b="5715"/>
                  <wp:docPr id="68" name="รูปภาพ 12" descr="D:\ภาพกิจกรรมงานเกษตร  2559\การทำอาหารหมักและออกพื้นที่\100D3200\DSC_0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2" descr="D:\ภาพกิจกรรมงานเกษตร  2559\การทำอาหารหมักและออกพื้นที่\100D3200\DSC_0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DD03A8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982F09" w:rsidRDefault="00982F09" w:rsidP="00650FFD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both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6104D01" wp14:editId="3A66CC65">
                  <wp:extent cx="2374900" cy="1624330"/>
                  <wp:effectExtent l="0" t="0" r="6350" b="0"/>
                  <wp:docPr id="69" name="รูปภาพ 11" descr="D:\ภาพกิจกรรมงานเกษตร  2559\การทำอาหารหมักและออกพื้นที่\100D3200\DSC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 descr="D:\ภาพกิจกรรมงานเกษตร  2559\การทำอาหารหมักและออกพื้นที่\100D3200\DSC_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5569" w:rsidRPr="00982F09" w:rsidRDefault="00DE5569" w:rsidP="00982F09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center"/>
        <w:rPr>
          <w:rFonts w:ascii="Angsana New" w:hAnsi="Angsana New" w:cs="Angsana New"/>
          <w:sz w:val="32"/>
          <w:szCs w:val="32"/>
        </w:rPr>
      </w:pPr>
      <w:r w:rsidRPr="00982F0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</w:t>
      </w:r>
      <w:r w:rsidR="009F4814">
        <w:rPr>
          <w:rFonts w:ascii="Angsana New" w:hAnsi="Angsana New" w:cs="Angsana New" w:hint="cs"/>
          <w:b/>
          <w:bCs/>
          <w:sz w:val="32"/>
          <w:szCs w:val="32"/>
          <w:cs/>
        </w:rPr>
        <w:t>ภาคผนวก</w:t>
      </w:r>
      <w:r w:rsidRPr="00982F09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982F09">
        <w:rPr>
          <w:rFonts w:ascii="Angsana New" w:hAnsi="Angsana New" w:cs="Angsana New"/>
          <w:b/>
          <w:bCs/>
          <w:sz w:val="32"/>
          <w:szCs w:val="32"/>
        </w:rPr>
        <w:t>9</w:t>
      </w:r>
      <w:r w:rsidR="00982F09" w:rsidRPr="00982F09">
        <w:rPr>
          <w:rFonts w:ascii="Angsana New" w:hAnsi="Angsana New" w:cs="Angsana New"/>
          <w:sz w:val="32"/>
          <w:szCs w:val="32"/>
        </w:rPr>
        <w:t xml:space="preserve">  </w:t>
      </w:r>
      <w:r w:rsidR="00DD03A8">
        <w:rPr>
          <w:rFonts w:ascii="Angsana New" w:hAnsi="Angsana New" w:cs="Angsana New"/>
          <w:sz w:val="32"/>
          <w:szCs w:val="32"/>
          <w:cs/>
        </w:rPr>
        <w:t xml:space="preserve">ข้อมูลเกษตรกร รายนางสมศรี </w:t>
      </w:r>
      <w:r w:rsidRPr="00982F09">
        <w:rPr>
          <w:rFonts w:ascii="Angsana New" w:hAnsi="Angsana New" w:cs="Angsana New"/>
          <w:sz w:val="32"/>
          <w:szCs w:val="32"/>
          <w:cs/>
        </w:rPr>
        <w:t>ปัตตายะสัง</w:t>
      </w:r>
    </w:p>
    <w:p w:rsidR="00982F09" w:rsidRPr="00DD03A8" w:rsidRDefault="00982F0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12"/>
          <w:szCs w:val="12"/>
        </w:rPr>
      </w:pPr>
    </w:p>
    <w:tbl>
      <w:tblPr>
        <w:tblStyle w:val="a8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8"/>
        <w:gridCol w:w="3330"/>
        <w:gridCol w:w="3554"/>
      </w:tblGrid>
      <w:tr w:rsidR="00DD03A8" w:rsidTr="00FD2704">
        <w:trPr>
          <w:tblHeader/>
        </w:trPr>
        <w:tc>
          <w:tcPr>
            <w:tcW w:w="8162" w:type="dxa"/>
            <w:gridSpan w:val="3"/>
            <w:tcBorders>
              <w:bottom w:val="single" w:sz="4" w:space="0" w:color="auto"/>
            </w:tcBorders>
          </w:tcPr>
          <w:p w:rsidR="00DD03A8" w:rsidRDefault="00DD03A8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ข้อมูลเกษตรกร รายนางสมศรี </w:t>
            </w:r>
            <w:r w:rsidRPr="00982F09">
              <w:rPr>
                <w:rFonts w:ascii="Angsana New" w:hAnsi="Angsana New" w:cs="Angsana New"/>
                <w:sz w:val="32"/>
                <w:szCs w:val="32"/>
                <w:cs/>
              </w:rPr>
              <w:t>ปัตตายะสัง</w:t>
            </w:r>
          </w:p>
        </w:tc>
      </w:tr>
      <w:tr w:rsidR="00FD2704" w:rsidTr="007215D6">
        <w:tc>
          <w:tcPr>
            <w:tcW w:w="1278" w:type="dxa"/>
            <w:tcBorders>
              <w:top w:val="single" w:sz="4" w:space="0" w:color="auto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ชื่อ</w:t>
            </w:r>
          </w:p>
        </w:tc>
        <w:tc>
          <w:tcPr>
            <w:tcW w:w="3330" w:type="dxa"/>
            <w:tcBorders>
              <w:top w:val="single" w:sz="4" w:space="0" w:color="auto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นางสมศรี ปัตตายะสัง</w:t>
            </w:r>
          </w:p>
        </w:tc>
        <w:tc>
          <w:tcPr>
            <w:tcW w:w="3554" w:type="dxa"/>
            <w:vMerge w:val="restart"/>
            <w:tcBorders>
              <w:top w:val="single" w:sz="4" w:space="0" w:color="auto"/>
            </w:tcBorders>
          </w:tcPr>
          <w:p w:rsidR="00FD2704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6128853" wp14:editId="3004B045">
                  <wp:extent cx="1637665" cy="1664970"/>
                  <wp:effectExtent l="0" t="0" r="635" b="0"/>
                  <wp:docPr id="70" name="รูปภาพ 10" descr="D:\ภาพกิจกรรมงานเกษตร 2558\รวมภาพ\DSC_020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 descr="D:\ภาพกิจกรรมงานเกษตร 2558\รวมภาพ\DSC_020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704" w:rsidTr="007215D6">
        <w:tc>
          <w:tcPr>
            <w:tcW w:w="1278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อายุ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50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ปี</w:t>
            </w:r>
          </w:p>
        </w:tc>
        <w:tc>
          <w:tcPr>
            <w:tcW w:w="3554" w:type="dxa"/>
            <w:vMerge/>
          </w:tcPr>
          <w:p w:rsidR="00FD2704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D2704" w:rsidTr="007215D6">
        <w:tc>
          <w:tcPr>
            <w:tcW w:w="1278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91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10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บ้านหนองกลางโคก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ต.นาดูน อ.นาดูน จ.มหาสารคาม</w:t>
            </w:r>
          </w:p>
        </w:tc>
        <w:tc>
          <w:tcPr>
            <w:tcW w:w="3554" w:type="dxa"/>
            <w:vMerge/>
          </w:tcPr>
          <w:p w:rsidR="00FD2704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D2704" w:rsidTr="007215D6">
        <w:tc>
          <w:tcPr>
            <w:tcW w:w="1278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อาชีพ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ทำนาไร่ สวนผสมผสาน</w:t>
            </w:r>
          </w:p>
        </w:tc>
        <w:tc>
          <w:tcPr>
            <w:tcW w:w="3554" w:type="dxa"/>
            <w:vMerge/>
          </w:tcPr>
          <w:p w:rsidR="00FD2704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D2704" w:rsidTr="007215D6">
        <w:tc>
          <w:tcPr>
            <w:tcW w:w="1278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FD2704" w:rsidRPr="00BF0275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vMerge/>
            <w:tcBorders>
              <w:bottom w:val="nil"/>
            </w:tcBorders>
          </w:tcPr>
          <w:p w:rsidR="00FD2704" w:rsidRDefault="00FD2704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ข้อมูลพื้นที่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เนื้อที่ทั้งหมด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15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การแบ่งพื้นที่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ที่อยู่อาศัย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ใช้สร้างเป็นที่พักอาศัยและที่เก็บอุปกรณ์การเกษตร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ทำนา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7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ใช้ปลูกข้าวหอมมะลิและข้าวเหนียว เป็นแหล่งเพาะพันธุ์ปลาตามธรรมชาติ</w:t>
            </w:r>
          </w:p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68FAD26" wp14:editId="30F27D5F">
                  <wp:extent cx="2429510" cy="1760855"/>
                  <wp:effectExtent l="0" t="0" r="8890" b="0"/>
                  <wp:docPr id="71" name="รูปภาพ 9" descr="D:\ภาพกิจกรรมงานเกษตร  2559\การทำอาหารหมักและออกพื้นที่\100D3200\DSC_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9" descr="D:\ภาพกิจกรรมงานเกษตร  2559\การทำอาหารหมักและออกพื้นที่\100D3200\DSC_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510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แหล่งน้ำ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3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ไร่ มีจำนวน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2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บ่อ ใช้ทำการเกษตรในช่วงฤดูแล้ง และเลี้ยงปลานิลปลาตะเพียน ปลาตามธรรมชาติ และมีแหล่งน้ำธรรมชาติ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ทำไร่สวนผสม </w:t>
            </w:r>
            <w:r w:rsidRPr="00BF0275">
              <w:rPr>
                <w:rFonts w:ascii="Angsana New" w:hAnsi="Angsana New" w:cs="Angsana New"/>
                <w:sz w:val="32"/>
                <w:szCs w:val="32"/>
              </w:rPr>
              <w:t xml:space="preserve">4 </w:t>
            </w: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ไร่ ดังนี้</w:t>
            </w:r>
          </w:p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C964291" wp14:editId="1B84817B">
                  <wp:extent cx="2606675" cy="1733550"/>
                  <wp:effectExtent l="0" t="0" r="3175" b="0"/>
                  <wp:docPr id="72" name="รูปภาพ 8" descr="D:\ภาพกิจกรรมงานเกษตร  2559\การทำอาหารหมักและออกพื้นที่\100D3200\DSC_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 descr="D:\ภาพกิจกรรมงานเกษตร  2559\การทำอาหารหมักและออกพื้นที่\100D3200\DSC_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พืชผักสวนครัว ได้แก่ บวบ พริก ถั่ว มะเขือ ผัก หอม มะเขือเทศ ชะอม และอื่นๆ</w:t>
            </w:r>
          </w:p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สมุนไพร ได้แก่ ขิง ข่า ตะไคร้ มะกรูด ขมิ้น สมุนไพรรักษาโรค และอื่นๆ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2099843" wp14:editId="6523119D">
                  <wp:extent cx="2579370" cy="1692275"/>
                  <wp:effectExtent l="0" t="0" r="0" b="3175"/>
                  <wp:docPr id="73" name="รูปภาพ 7" descr="D:\ภาพกิจกรรมงานเกษตร  2559\การทำอาหารหมักและออกพื้นที่\100D3200\DSC_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7" descr="D:\ภาพกิจกรรมงานเกษตร  2559\การทำอาหารหมักและออกพื้นที่\100D3200\DSC_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ไม้ผล ได้แก่ มะม่วง กล้วย มะพร้าว น้อยหน่า และอื่นๆ</w:t>
            </w:r>
          </w:p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ไม้ยืนต้น ได้แก่ ไม้สัก ตะกูยักษ์ ยางนา สะเดา แคป่า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49E52F6" wp14:editId="18E17106">
                  <wp:extent cx="2442845" cy="1542415"/>
                  <wp:effectExtent l="0" t="0" r="0" b="635"/>
                  <wp:docPr id="74" name="รูปภาพ 6" descr="D:\ภาพกิจกรรมงานเกษตร  2559\การทำอาหารหมักและออกพื้นที่\100D3200\DSC_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" descr="D:\ภาพกิจกรรมงานเกษตร  2559\การทำอาหารหมักและออกพื้นที่\100D3200\DSC_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การเลี้ยงสัตว์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สัตว์บก ได้แก่ วัว ไก่พันธ์พื้นเมือง</w:t>
            </w:r>
          </w:p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 xml:space="preserve">  สัตว์น้ำ ได้แก่ ปลานิล ปลาตะเพียน ปลาตามธรรมชาติ และมีแหล่งน้ำธรรมชาติ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D953A5D" wp14:editId="20ECDA6D">
                  <wp:extent cx="2442845" cy="1719580"/>
                  <wp:effectExtent l="0" t="0" r="0" b="0"/>
                  <wp:docPr id="75" name="รูปภาพ 5" descr="D:\ภาพกิจกรรมงานเกษตร  2559\การทำอาหารหมักและออกพื้นที่\100D3200\DSC_0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 descr="D:\ภาพกิจกรรมงานเกษตร  2559\การทำอาหารหมักและออกพื้นที่\100D3200\DSC_0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ปุ๋ยที่เกษตรกรใช้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-ปุ๋ยเคมี ใช้เป็นบางส่วน เช่น พืช ไร่ นา และไม้ผล</w:t>
            </w:r>
          </w:p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-ปุ๋ยหมัก ซึ่งได้ความรู้จากการอบรมกลุ่มส่งเสริมเกษตรกรรุ่นใหม่ นำมาหมักใช้เองกับพืชทุกชนิด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429C2C2" wp14:editId="31218749">
                  <wp:extent cx="2484120" cy="1692275"/>
                  <wp:effectExtent l="0" t="0" r="0" b="3175"/>
                  <wp:docPr id="76" name="รูปภาพ 4" descr="D:\ภาพกิจกรรมงานเกษตร  2559\การทำอาหารหมักและออกพื้นที่\100D3200\DSC_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 descr="D:\ภาพกิจกรรมงานเกษตร  2559\การทำอาหารหมักและออกพื้นที่\100D3200\DSC_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-มูลสัตว์ โดยได้มาจากการเลี้ยงสัตว์ของเกษตรกรเอง และนำมาใช้กับพืชผักทุกชนิด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A8292B7" wp14:editId="5E436A51">
                  <wp:extent cx="2388235" cy="1597025"/>
                  <wp:effectExtent l="0" t="0" r="0" b="3175"/>
                  <wp:docPr id="77" name="รูปภาพ 3" descr="D:\ภาพกิจกรรมงานเกษตร  2559\การทำอาหารหมักและออกพื้นที่\100D3200\DSC_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 descr="D:\ภาพกิจกรรมงานเกษตร  2559\การทำอาหารหมักและออกพื้นที่\100D3200\DSC_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การผ่านการอบรม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-หลักสูตรเกษตรทฤษฎีใหม่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-หลักสูตรเศรษฐกิจพอเพียง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962F5D9" wp14:editId="647E7673">
                  <wp:extent cx="2511425" cy="1760855"/>
                  <wp:effectExtent l="0" t="0" r="3175" b="0"/>
                  <wp:docPr id="78" name="รูปภาพ 2" descr="D:\ภาพกิจกรรมงานเกษตร  2559\การทำอาหารหมักและออกพื้นที่\100D3200\DSC_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 descr="D:\ภาพกิจกรรมงานเกษตร  2559\การทำอาหารหมักและออกพื้นที่\100D3200\DSC_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17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F09" w:rsidTr="00FD2704">
        <w:tc>
          <w:tcPr>
            <w:tcW w:w="1278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สมาชิกของกลุ่ม</w:t>
            </w:r>
          </w:p>
        </w:tc>
        <w:tc>
          <w:tcPr>
            <w:tcW w:w="3330" w:type="dxa"/>
            <w:tcBorders>
              <w:top w:val="nil"/>
              <w:bottom w:val="nil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กลุ่มวิสาหกิจชุมชน</w:t>
            </w:r>
          </w:p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กลุ่ม ธ.ก.ส.</w:t>
            </w:r>
          </w:p>
        </w:tc>
        <w:tc>
          <w:tcPr>
            <w:tcW w:w="3554" w:type="dxa"/>
            <w:tcBorders>
              <w:top w:val="nil"/>
              <w:bottom w:val="nil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982F09" w:rsidTr="00FD2704">
        <w:tc>
          <w:tcPr>
            <w:tcW w:w="1278" w:type="dxa"/>
            <w:tcBorders>
              <w:top w:val="nil"/>
              <w:bottom w:val="double" w:sz="4" w:space="0" w:color="auto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สถานภาพของเกษตรกร</w:t>
            </w:r>
          </w:p>
        </w:tc>
        <w:tc>
          <w:tcPr>
            <w:tcW w:w="3330" w:type="dxa"/>
            <w:tcBorders>
              <w:top w:val="nil"/>
              <w:bottom w:val="double" w:sz="4" w:space="0" w:color="auto"/>
            </w:tcBorders>
          </w:tcPr>
          <w:p w:rsidR="00982F09" w:rsidRPr="00BF0275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BF0275">
              <w:rPr>
                <w:rFonts w:ascii="Angsana New" w:hAnsi="Angsana New" w:cs="Angsana New"/>
                <w:sz w:val="32"/>
                <w:szCs w:val="32"/>
                <w:cs/>
              </w:rPr>
              <w:t>เกษตรกรรุ่นใหม่</w:t>
            </w:r>
          </w:p>
        </w:tc>
        <w:tc>
          <w:tcPr>
            <w:tcW w:w="3554" w:type="dxa"/>
            <w:tcBorders>
              <w:top w:val="nil"/>
              <w:bottom w:val="double" w:sz="4" w:space="0" w:color="auto"/>
            </w:tcBorders>
          </w:tcPr>
          <w:p w:rsidR="00982F09" w:rsidRDefault="00982F09" w:rsidP="00DD03A8">
            <w:pPr>
              <w:tabs>
                <w:tab w:val="left" w:pos="720"/>
                <w:tab w:val="left" w:pos="1008"/>
                <w:tab w:val="left" w:pos="1296"/>
                <w:tab w:val="left" w:pos="1584"/>
                <w:tab w:val="left" w:pos="1872"/>
                <w:tab w:val="left" w:pos="2160"/>
                <w:tab w:val="left" w:pos="2448"/>
              </w:tabs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C3E4AB9" wp14:editId="7CC594AA">
                  <wp:extent cx="2552065" cy="1651635"/>
                  <wp:effectExtent l="0" t="0" r="635" b="5715"/>
                  <wp:docPr id="79" name="รูปภาพ 1" descr="D:\ภาพกิจกรรมงานเกษตร  2559\การทำอาหารหมักและออกพื้นที่\100D3200\DSC_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 descr="D:\ภาพกิจกรรมงานเกษตร  2559\การทำอาหารหมักและออกพื้นที่\100D3200\DSC_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F09" w:rsidRDefault="00982F0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982F09" w:rsidRDefault="00982F0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</w:p>
    <w:p w:rsidR="00982F09" w:rsidRPr="00BF0275" w:rsidRDefault="00982F09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  <w:cs/>
        </w:rPr>
      </w:pPr>
    </w:p>
    <w:p w:rsidR="00B57363" w:rsidRDefault="00B57363" w:rsidP="00650FFD">
      <w:pPr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  <w:tab w:val="left" w:pos="2448"/>
        </w:tabs>
        <w:spacing w:after="0" w:line="240" w:lineRule="auto"/>
      </w:pPr>
    </w:p>
    <w:sectPr w:rsidR="00B57363" w:rsidSect="009F4814">
      <w:headerReference w:type="default" r:id="rId91"/>
      <w:pgSz w:w="11906" w:h="16838"/>
      <w:pgMar w:top="2160" w:right="1800" w:bottom="1800" w:left="2160" w:header="1440" w:footer="0" w:gutter="0"/>
      <w:pgNumType w:start="1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B03" w:rsidRDefault="00506B03" w:rsidP="00DE5569">
      <w:pPr>
        <w:spacing w:after="0" w:line="240" w:lineRule="auto"/>
      </w:pPr>
      <w:r>
        <w:separator/>
      </w:r>
    </w:p>
  </w:endnote>
  <w:endnote w:type="continuationSeparator" w:id="0">
    <w:p w:rsidR="00506B03" w:rsidRDefault="00506B03" w:rsidP="00DE5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B03" w:rsidRDefault="00506B03" w:rsidP="00DE5569">
      <w:pPr>
        <w:spacing w:after="0" w:line="240" w:lineRule="auto"/>
      </w:pPr>
      <w:r>
        <w:separator/>
      </w:r>
    </w:p>
  </w:footnote>
  <w:footnote w:type="continuationSeparator" w:id="0">
    <w:p w:rsidR="00506B03" w:rsidRDefault="00506B03" w:rsidP="00DE5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FFD" w:rsidRPr="00650FFD" w:rsidRDefault="00650FFD" w:rsidP="00480314">
    <w:pPr>
      <w:pStyle w:val="a4"/>
      <w:jc w:val="center"/>
      <w:rPr>
        <w:rFonts w:ascii="Angsana New" w:hAnsi="Angsana New" w:cs="Angsana New"/>
        <w:sz w:val="32"/>
        <w:szCs w:val="40"/>
      </w:rPr>
    </w:pPr>
    <w:r w:rsidRPr="00650FFD">
      <w:rPr>
        <w:rFonts w:ascii="Angsana New" w:hAnsi="Angsana New" w:cs="Angsana New"/>
        <w:sz w:val="32"/>
        <w:szCs w:val="40"/>
      </w:rPr>
      <w:fldChar w:fldCharType="begin"/>
    </w:r>
    <w:r w:rsidRPr="00650FFD">
      <w:rPr>
        <w:rFonts w:ascii="Angsana New" w:hAnsi="Angsana New" w:cs="Angsana New"/>
        <w:sz w:val="32"/>
        <w:szCs w:val="40"/>
      </w:rPr>
      <w:instrText>PAGE   \* MERGEFORMAT</w:instrText>
    </w:r>
    <w:r w:rsidRPr="00650FFD">
      <w:rPr>
        <w:rFonts w:ascii="Angsana New" w:hAnsi="Angsana New" w:cs="Angsana New"/>
        <w:sz w:val="32"/>
        <w:szCs w:val="40"/>
      </w:rPr>
      <w:fldChar w:fldCharType="separate"/>
    </w:r>
    <w:r w:rsidR="005B24DD" w:rsidRPr="005B24DD">
      <w:rPr>
        <w:rFonts w:ascii="Angsana New" w:hAnsi="Angsana New" w:cs="Angsana New"/>
        <w:noProof/>
        <w:sz w:val="32"/>
        <w:szCs w:val="32"/>
        <w:lang w:val="th-TH"/>
      </w:rPr>
      <w:t>181</w:t>
    </w:r>
    <w:r w:rsidRPr="00650FFD">
      <w:rPr>
        <w:rFonts w:ascii="Angsana New" w:hAnsi="Angsana New" w:cs="Angsana New"/>
        <w:sz w:val="32"/>
        <w:szCs w:val="4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569"/>
    <w:rsid w:val="00086963"/>
    <w:rsid w:val="00360F40"/>
    <w:rsid w:val="00463123"/>
    <w:rsid w:val="00480314"/>
    <w:rsid w:val="00506B03"/>
    <w:rsid w:val="005B24DD"/>
    <w:rsid w:val="005D5D0C"/>
    <w:rsid w:val="005E1A60"/>
    <w:rsid w:val="00650FFD"/>
    <w:rsid w:val="00671225"/>
    <w:rsid w:val="006804D4"/>
    <w:rsid w:val="00736FE5"/>
    <w:rsid w:val="00982F09"/>
    <w:rsid w:val="009F4814"/>
    <w:rsid w:val="00AA5A4B"/>
    <w:rsid w:val="00B00AAF"/>
    <w:rsid w:val="00B57363"/>
    <w:rsid w:val="00B93437"/>
    <w:rsid w:val="00BC22BC"/>
    <w:rsid w:val="00C82552"/>
    <w:rsid w:val="00CC7157"/>
    <w:rsid w:val="00CF7C4D"/>
    <w:rsid w:val="00DD03A8"/>
    <w:rsid w:val="00DE5569"/>
    <w:rsid w:val="00E23400"/>
    <w:rsid w:val="00F53AFE"/>
    <w:rsid w:val="00FD2704"/>
    <w:rsid w:val="00FF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69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DE5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link w:val="a4"/>
    <w:uiPriority w:val="99"/>
    <w:rsid w:val="00DE5569"/>
    <w:rPr>
      <w:rFonts w:ascii="Calibri" w:eastAsia="Calibri" w:hAnsi="Calibri" w:cs="Cordia New"/>
    </w:rPr>
  </w:style>
  <w:style w:type="paragraph" w:styleId="a6">
    <w:name w:val="footer"/>
    <w:basedOn w:val="a"/>
    <w:link w:val="a7"/>
    <w:uiPriority w:val="99"/>
    <w:unhideWhenUsed/>
    <w:rsid w:val="00DE5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link w:val="a6"/>
    <w:uiPriority w:val="99"/>
    <w:rsid w:val="00DE5569"/>
    <w:rPr>
      <w:rFonts w:ascii="Calibri" w:eastAsia="Calibri" w:hAnsi="Calibri" w:cs="Cordia New"/>
    </w:rPr>
  </w:style>
  <w:style w:type="table" w:styleId="a8">
    <w:name w:val="Table Grid"/>
    <w:basedOn w:val="a1"/>
    <w:uiPriority w:val="39"/>
    <w:rsid w:val="00650F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825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3"/>
    <w:link w:val="a9"/>
    <w:uiPriority w:val="99"/>
    <w:semiHidden/>
    <w:rsid w:val="00C82552"/>
    <w:rPr>
      <w:rFonts w:ascii="Tahoma" w:hAnsi="Tahoma" w:cs="Angsana New"/>
      <w:sz w:val="16"/>
    </w:rPr>
  </w:style>
  <w:style w:type="paragraph" w:styleId="ab">
    <w:name w:val="List Paragraph"/>
    <w:basedOn w:val="a"/>
    <w:uiPriority w:val="34"/>
    <w:qFormat/>
    <w:rsid w:val="00E234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69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ฟอนต์ของย่อหน้าเริ่มต้น"/>
    <w:uiPriority w:val="1"/>
    <w:semiHidden/>
    <w:unhideWhenUsed/>
  </w:style>
  <w:style w:type="paragraph" w:styleId="a4">
    <w:name w:val="header"/>
    <w:basedOn w:val="a"/>
    <w:link w:val="a5"/>
    <w:uiPriority w:val="99"/>
    <w:unhideWhenUsed/>
    <w:rsid w:val="00DE5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link w:val="a4"/>
    <w:uiPriority w:val="99"/>
    <w:rsid w:val="00DE5569"/>
    <w:rPr>
      <w:rFonts w:ascii="Calibri" w:eastAsia="Calibri" w:hAnsi="Calibri" w:cs="Cordia New"/>
    </w:rPr>
  </w:style>
  <w:style w:type="paragraph" w:styleId="a6">
    <w:name w:val="footer"/>
    <w:basedOn w:val="a"/>
    <w:link w:val="a7"/>
    <w:uiPriority w:val="99"/>
    <w:unhideWhenUsed/>
    <w:rsid w:val="00DE55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link w:val="a6"/>
    <w:uiPriority w:val="99"/>
    <w:rsid w:val="00DE5569"/>
    <w:rPr>
      <w:rFonts w:ascii="Calibri" w:eastAsia="Calibri" w:hAnsi="Calibri" w:cs="Cordia New"/>
    </w:rPr>
  </w:style>
  <w:style w:type="table" w:styleId="a8">
    <w:name w:val="Table Grid"/>
    <w:basedOn w:val="a1"/>
    <w:uiPriority w:val="39"/>
    <w:rsid w:val="00650F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825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3"/>
    <w:link w:val="a9"/>
    <w:uiPriority w:val="99"/>
    <w:semiHidden/>
    <w:rsid w:val="00C82552"/>
    <w:rPr>
      <w:rFonts w:ascii="Tahoma" w:hAnsi="Tahoma" w:cs="Angsana New"/>
      <w:sz w:val="16"/>
    </w:rPr>
  </w:style>
  <w:style w:type="paragraph" w:styleId="ab">
    <w:name w:val="List Paragraph"/>
    <w:basedOn w:val="a"/>
    <w:uiPriority w:val="34"/>
    <w:qFormat/>
    <w:rsid w:val="00E23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microsoft.com/office/2007/relationships/stylesWithEffects" Target="stylesWithEffect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1976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Windows7 V.6</cp:lastModifiedBy>
  <cp:revision>12</cp:revision>
  <cp:lastPrinted>2017-09-23T07:40:00Z</cp:lastPrinted>
  <dcterms:created xsi:type="dcterms:W3CDTF">2016-12-19T03:53:00Z</dcterms:created>
  <dcterms:modified xsi:type="dcterms:W3CDTF">2017-09-23T07:40:00Z</dcterms:modified>
</cp:coreProperties>
</file>